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0E55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60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ALSACE</w:t>
      </w:r>
    </w:p>
    <w:p w14:paraId="6B3A884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TRIMBACH</w:t>
      </w:r>
    </w:p>
    <w:p w14:paraId="3F89FD0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31764</w:t>
      </w:r>
    </w:p>
    <w:p w14:paraId="2BBDDB0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Geisberg, Trimbach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31796,(31797)</w:t>
      </w:r>
    </w:p>
    <w:p w14:paraId="2D88665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AUSTRALIA</w:t>
      </w:r>
    </w:p>
    <w:p w14:paraId="64CA3C4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HICKINBOTHAM CABERNET SAUVIGNON</w:t>
      </w:r>
    </w:p>
    <w:p w14:paraId="3D76ECC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Cabernet Sauvignon, Trueman</w:t>
      </w:r>
      <w:r>
        <w:rPr>
          <w:rFonts w:ascii="Arial" w:hAnsi="Arial" w:cs="Arial"/>
          <w:sz w:val="24"/>
          <w:szCs w:val="24"/>
        </w:rPr>
        <w:tab/>
      </w:r>
    </w:p>
    <w:p w14:paraId="16671DC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(32113)</w:t>
      </w:r>
    </w:p>
    <w:p w14:paraId="0CED788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HICKINBOTHAM MERLOT</w:t>
      </w:r>
    </w:p>
    <w:p w14:paraId="0D36108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Merlot, The Revivalist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(32118)</w:t>
      </w:r>
    </w:p>
    <w:p w14:paraId="6E253FC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Hickinbotham Merlot, The Revivalist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(32118)</w:t>
      </w:r>
    </w:p>
    <w:p w14:paraId="260C46E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KYE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EMA SHIRAZ</w:t>
      </w:r>
    </w:p>
    <w:p w14:paraId="4008D9C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Kyeema Shiraz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25620</w:t>
      </w:r>
    </w:p>
    <w:p w14:paraId="2E9729D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PENFOLDS CABERNET SAUVIGNON/SHIRAZ</w:t>
      </w:r>
    </w:p>
    <w:p w14:paraId="782CFDA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Cabernet Sauvignon/Shiraz, Bin 60A</w:t>
      </w:r>
      <w:r>
        <w:rPr>
          <w:rFonts w:ascii="Arial" w:hAnsi="Arial" w:cs="Arial"/>
          <w:sz w:val="24"/>
          <w:szCs w:val="24"/>
        </w:rPr>
        <w:tab/>
      </w:r>
    </w:p>
    <w:p w14:paraId="710D27F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32573</w:t>
      </w:r>
    </w:p>
    <w:p w14:paraId="20C2550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PENFOLDS GRANGE</w:t>
      </w:r>
    </w:p>
    <w:p w14:paraId="5A4550A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Grange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32574</w:t>
      </w:r>
    </w:p>
    <w:p w14:paraId="3033DF5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PENFOLDS SHIRAZ</w:t>
      </w:r>
    </w:p>
    <w:p w14:paraId="510C3A8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Shiraz, Bin 128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32351</w:t>
      </w:r>
    </w:p>
    <w:p w14:paraId="5D2DA3F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CALIFORNIA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CABERNETS &amp; MERITAGE</w:t>
      </w:r>
    </w:p>
    <w:p w14:paraId="3AF8BFB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ACCENDO CELLARS RED</w:t>
      </w:r>
    </w:p>
    <w:p w14:paraId="73DF4F5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Accendo Cellars Red, Laurea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32477</w:t>
      </w:r>
    </w:p>
    <w:p w14:paraId="58F33BC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ALTAMURA CABERNET SAUVIGNON</w:t>
      </w:r>
    </w:p>
    <w:p w14:paraId="064941A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Altamura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32582</w:t>
      </w:r>
    </w:p>
    <w:p w14:paraId="4368368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Altamura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32583</w:t>
      </w:r>
    </w:p>
    <w:p w14:paraId="1001906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AMICI RESERVE CABERNET SAUVIGNON</w:t>
      </w:r>
    </w:p>
    <w:p w14:paraId="270C5B7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Amici Reserve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(31897)</w:t>
      </w:r>
    </w:p>
    <w:p w14:paraId="201E8F1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Amici Reserve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(31897)</w:t>
      </w:r>
    </w:p>
    <w:p w14:paraId="4F65616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ANAKOTA CABERNET SAUVIGNON</w:t>
      </w:r>
    </w:p>
    <w:p w14:paraId="7F561DF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Dakota</w:t>
      </w:r>
      <w:r>
        <w:rPr>
          <w:rFonts w:ascii="Arial" w:hAnsi="Arial" w:cs="Arial"/>
          <w:sz w:val="24"/>
          <w:szCs w:val="24"/>
        </w:rPr>
        <w:tab/>
      </w:r>
    </w:p>
    <w:p w14:paraId="25C817A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31899</w:t>
      </w:r>
    </w:p>
    <w:p w14:paraId="0840E90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Montana</w:t>
      </w:r>
      <w:r>
        <w:rPr>
          <w:rFonts w:ascii="Arial" w:hAnsi="Arial" w:cs="Arial"/>
          <w:sz w:val="24"/>
          <w:szCs w:val="24"/>
        </w:rPr>
        <w:tab/>
      </w:r>
    </w:p>
    <w:p w14:paraId="3D39106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(31906)</w:t>
      </w:r>
    </w:p>
    <w:p w14:paraId="51363AB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ARIETTA CABERNET SAUVIGN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ON</w:t>
      </w:r>
    </w:p>
    <w:p w14:paraId="28778AB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Arietta Cabernet Sauvignon, Hudson Vineyard, H</w:t>
      </w:r>
      <w:r>
        <w:rPr>
          <w:rFonts w:ascii="Arial" w:hAnsi="Arial" w:cs="Arial"/>
          <w:sz w:val="24"/>
          <w:szCs w:val="24"/>
        </w:rPr>
        <w:tab/>
      </w:r>
    </w:p>
    <w:p w14:paraId="0D129C6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(32136)</w:t>
      </w:r>
    </w:p>
    <w:p w14:paraId="1E07CFA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ARROWOOD CABERNET SAUVIGNON</w:t>
      </w:r>
    </w:p>
    <w:p w14:paraId="2CB6DDA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Arrowood Cabernet Sauvignon, Knights Valley</w:t>
      </w:r>
      <w:r>
        <w:rPr>
          <w:rFonts w:ascii="Arial" w:hAnsi="Arial" w:cs="Arial"/>
          <w:sz w:val="24"/>
          <w:szCs w:val="24"/>
        </w:rPr>
        <w:tab/>
      </w:r>
    </w:p>
    <w:p w14:paraId="7E6296F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(31908)</w:t>
      </w:r>
    </w:p>
    <w:p w14:paraId="2746D4F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B.V. CABERNET SAUVIGNON</w:t>
      </w:r>
    </w:p>
    <w:p w14:paraId="6364704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B.V.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(32398)</w:t>
      </w:r>
    </w:p>
    <w:p w14:paraId="1F34334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B.V. PRIVATE RESERVE CABERNET SAUVIGNON</w:t>
      </w:r>
    </w:p>
    <w:p w14:paraId="309F07D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B.V. Private Reserve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</w:t>
      </w:r>
      <w:r>
        <w:rPr>
          <w:rFonts w:ascii="Times New Roman" w:hAnsi="Times New Roman"/>
          <w:color w:val="000000"/>
          <w:sz w:val="14"/>
          <w:szCs w:val="14"/>
        </w:rPr>
        <w:t>95</w:t>
      </w:r>
    </w:p>
    <w:p w14:paraId="5FFC00D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B.V. Private Reserve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32396</w:t>
      </w:r>
    </w:p>
    <w:p w14:paraId="61BA2EF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B.V. Private Reserve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32397</w:t>
      </w:r>
    </w:p>
    <w:p w14:paraId="3EA8D6A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B.V. Private Reserve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(32398)</w:t>
      </w:r>
    </w:p>
    <w:p w14:paraId="6E3EC5F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BACIO DIVINO RED</w:t>
      </w:r>
    </w:p>
    <w:p w14:paraId="793D68A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32137,32138</w:t>
      </w:r>
    </w:p>
    <w:p w14:paraId="43E492E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32139</w:t>
      </w:r>
    </w:p>
    <w:p w14:paraId="32E57A3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BALDACCI CABERNET SAUVIGNON</w:t>
      </w:r>
    </w:p>
    <w:p w14:paraId="288E944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Baldacci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(31011)</w:t>
      </w:r>
    </w:p>
    <w:p w14:paraId="00DC45A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BECKMEN CABERNET SAUVIGNON</w:t>
      </w:r>
    </w:p>
    <w:p w14:paraId="1D6834C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Beckmen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41BCFFAC" w14:textId="03C86A30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BEDROCK CABERNET SAUVIGNON</w:t>
      </w:r>
    </w:p>
    <w:p w14:paraId="0AA93ED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Bedrock Cabernet Sauvignon, Sonoma County</w:t>
      </w:r>
      <w:r>
        <w:rPr>
          <w:rFonts w:ascii="Arial" w:hAnsi="Arial" w:cs="Arial"/>
          <w:sz w:val="24"/>
          <w:szCs w:val="24"/>
        </w:rPr>
        <w:tab/>
      </w:r>
    </w:p>
    <w:p w14:paraId="19DD907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63FCA39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BERINGER CABERNET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SAUVIGNON</w:t>
      </w:r>
    </w:p>
    <w:p w14:paraId="6E1D8B3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Cabernet Sauvignon, Knights Valley</w:t>
      </w:r>
      <w:r>
        <w:rPr>
          <w:rFonts w:ascii="Arial" w:hAnsi="Arial" w:cs="Arial"/>
          <w:sz w:val="24"/>
          <w:szCs w:val="24"/>
        </w:rPr>
        <w:tab/>
      </w:r>
    </w:p>
    <w:p w14:paraId="7E7273E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(32478)</w:t>
      </w:r>
    </w:p>
    <w:p w14:paraId="07D5444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Cabernet Sauvignon, Knights Valley</w:t>
      </w:r>
      <w:r>
        <w:rPr>
          <w:rFonts w:ascii="Arial" w:hAnsi="Arial" w:cs="Arial"/>
          <w:sz w:val="24"/>
          <w:szCs w:val="24"/>
        </w:rPr>
        <w:tab/>
      </w:r>
    </w:p>
    <w:p w14:paraId="1BAA20A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(32478)</w:t>
      </w:r>
    </w:p>
    <w:p w14:paraId="68B388F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BERINGER RESERVE CABERNET SAUVIGNON</w:t>
      </w:r>
    </w:p>
    <w:p w14:paraId="4A9A9E4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Reserve Cabernet Sauvignon, Knights</w:t>
      </w:r>
      <w:r>
        <w:rPr>
          <w:rFonts w:ascii="Arial" w:hAnsi="Arial" w:cs="Arial"/>
          <w:sz w:val="24"/>
          <w:szCs w:val="24"/>
        </w:rPr>
        <w:tab/>
      </w:r>
    </w:p>
    <w:p w14:paraId="28B72A9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Valley 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30350</w:t>
      </w:r>
    </w:p>
    <w:p w14:paraId="15E9B50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BEVAN CELLARS CABERNET SAUVIGNON</w:t>
      </w:r>
    </w:p>
    <w:p w14:paraId="41D3978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Cabernet Sauvignon, Tench</w:t>
      </w:r>
      <w:r>
        <w:rPr>
          <w:rFonts w:ascii="Arial" w:hAnsi="Arial" w:cs="Arial"/>
          <w:sz w:val="24"/>
          <w:szCs w:val="24"/>
        </w:rPr>
        <w:tab/>
      </w:r>
    </w:p>
    <w:p w14:paraId="6D68EDC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32559</w:t>
      </w:r>
    </w:p>
    <w:p w14:paraId="6D77066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BRION CABERNET SAUVIGNON</w:t>
      </w:r>
    </w:p>
    <w:p w14:paraId="0A3D2A8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Cabernet Sauvignon, Moo</w:t>
      </w:r>
      <w:r>
        <w:rPr>
          <w:rFonts w:ascii="Times New Roman" w:hAnsi="Times New Roman"/>
          <w:color w:val="000000"/>
          <w:sz w:val="14"/>
          <w:szCs w:val="14"/>
        </w:rPr>
        <w:t>n Mountain</w:t>
      </w:r>
      <w:r>
        <w:rPr>
          <w:rFonts w:ascii="Arial" w:hAnsi="Arial" w:cs="Arial"/>
          <w:sz w:val="24"/>
          <w:szCs w:val="24"/>
        </w:rPr>
        <w:tab/>
      </w:r>
    </w:p>
    <w:p w14:paraId="6795752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29738</w:t>
      </w:r>
    </w:p>
    <w:p w14:paraId="6BBC398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Cabernet Sauvignon, Caldwell Vineyard</w:t>
      </w:r>
      <w:r>
        <w:rPr>
          <w:rFonts w:ascii="Arial" w:hAnsi="Arial" w:cs="Arial"/>
          <w:sz w:val="24"/>
          <w:szCs w:val="24"/>
        </w:rPr>
        <w:tab/>
      </w:r>
    </w:p>
    <w:p w14:paraId="2EF7BA2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32171</w:t>
      </w:r>
    </w:p>
    <w:p w14:paraId="70AD100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Cabernet Sauvignon, Moon Mountain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32174</w:t>
      </w:r>
    </w:p>
    <w:p w14:paraId="3A4BEC2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BRYANT FAMILY RED</w:t>
      </w:r>
    </w:p>
    <w:p w14:paraId="0DAF5C5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Bryant Family Red, Bettina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26626</w:t>
      </w:r>
    </w:p>
    <w:p w14:paraId="1B75B2E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CAKEBREAD CELLARS CABERNET </w:t>
      </w:r>
    </w:p>
    <w:p w14:paraId="0D5DC84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61D801C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Cakebread Cellars Cabernet Sauvignon, </w:t>
      </w:r>
      <w:r>
        <w:rPr>
          <w:rFonts w:ascii="Arial" w:hAnsi="Arial" w:cs="Arial"/>
          <w:sz w:val="24"/>
          <w:szCs w:val="24"/>
        </w:rPr>
        <w:tab/>
      </w:r>
    </w:p>
    <w:p w14:paraId="36C9614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Benchland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(32479)</w:t>
      </w:r>
    </w:p>
    <w:p w14:paraId="66A496E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Cabernet Sauvignon, Suscol</w:t>
      </w:r>
      <w:r>
        <w:rPr>
          <w:rFonts w:ascii="Arial" w:hAnsi="Arial" w:cs="Arial"/>
          <w:sz w:val="24"/>
          <w:szCs w:val="24"/>
        </w:rPr>
        <w:tab/>
      </w:r>
    </w:p>
    <w:p w14:paraId="533F41F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Springs Vineyard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32480</w:t>
      </w:r>
    </w:p>
    <w:p w14:paraId="3CD367B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Cabernet Sauvignon, Vaca</w:t>
      </w:r>
      <w:r>
        <w:rPr>
          <w:rFonts w:ascii="Arial" w:hAnsi="Arial" w:cs="Arial"/>
          <w:sz w:val="24"/>
          <w:szCs w:val="24"/>
        </w:rPr>
        <w:tab/>
      </w:r>
    </w:p>
    <w:p w14:paraId="153ECB6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Vineyard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32481</w:t>
      </w:r>
    </w:p>
    <w:p w14:paraId="250DBB7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Cabernet S</w:t>
      </w:r>
      <w:r>
        <w:rPr>
          <w:rFonts w:ascii="Times New Roman" w:hAnsi="Times New Roman"/>
          <w:color w:val="000000"/>
          <w:sz w:val="14"/>
          <w:szCs w:val="14"/>
        </w:rPr>
        <w:t>auvignon, Vine Hill</w:t>
      </w:r>
      <w:r>
        <w:rPr>
          <w:rFonts w:ascii="Arial" w:hAnsi="Arial" w:cs="Arial"/>
          <w:sz w:val="24"/>
          <w:szCs w:val="24"/>
        </w:rPr>
        <w:tab/>
      </w:r>
    </w:p>
    <w:p w14:paraId="1ADD423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(32482)</w:t>
      </w:r>
    </w:p>
    <w:p w14:paraId="3541C8C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CALADAN RED</w:t>
      </w:r>
    </w:p>
    <w:p w14:paraId="37BFD50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Caladan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(31919)</w:t>
      </w:r>
    </w:p>
    <w:p w14:paraId="555D495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CAPTURE RED</w:t>
      </w:r>
    </w:p>
    <w:p w14:paraId="76D42F0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Capture Red, Alliance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(31919)</w:t>
      </w:r>
    </w:p>
    <w:p w14:paraId="451C185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CARDINALE RED</w:t>
      </w:r>
    </w:p>
    <w:p w14:paraId="61DFDAA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Cardinale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32140</w:t>
      </w:r>
    </w:p>
    <w:p w14:paraId="63D38F2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CAYMUS CABERNET SAUVIGNON</w:t>
      </w:r>
    </w:p>
    <w:p w14:paraId="4627D99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32483</w:t>
      </w:r>
    </w:p>
    <w:p w14:paraId="01D3F49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32584</w:t>
      </w:r>
    </w:p>
    <w:p w14:paraId="3B5BF4B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30351</w:t>
      </w:r>
    </w:p>
    <w:p w14:paraId="51C6F2F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TEAU ST. JEAN CABERNET SAUVIGNON</w:t>
      </w:r>
    </w:p>
    <w:p w14:paraId="58647F5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Cabernet Sauvignon, Cinq</w:t>
      </w:r>
      <w:r>
        <w:rPr>
          <w:rFonts w:ascii="Arial" w:hAnsi="Arial" w:cs="Arial"/>
          <w:sz w:val="24"/>
          <w:szCs w:val="24"/>
        </w:rPr>
        <w:tab/>
      </w:r>
    </w:p>
    <w:p w14:paraId="2277207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Cepages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(30539)</w:t>
      </w:r>
    </w:p>
    <w:p w14:paraId="4F25AE4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COHO RED</w:t>
      </w:r>
    </w:p>
    <w:p w14:paraId="739CB2D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Coho Red, Headwaters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31020</w:t>
      </w:r>
    </w:p>
    <w:p w14:paraId="5D85A70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RED</w:t>
      </w:r>
    </w:p>
    <w:p w14:paraId="6B6608A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26643</w:t>
      </w:r>
    </w:p>
    <w:p w14:paraId="4467606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DAKOTA SHY CABERNET SAUVIGNON</w:t>
      </w:r>
    </w:p>
    <w:p w14:paraId="4CE98EE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Dakota Shy Cabernet Sauvignon, Ten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26647</w:t>
      </w:r>
    </w:p>
    <w:p w14:paraId="371C251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DAOU VINEYARDS CABERNET SAUVIGNON</w:t>
      </w:r>
    </w:p>
    <w:p w14:paraId="4DC694E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Daou Vineyards Cabernet Sauvignon, Soul of a</w:t>
      </w:r>
      <w:r>
        <w:rPr>
          <w:rFonts w:ascii="Arial" w:hAnsi="Arial" w:cs="Arial"/>
          <w:sz w:val="24"/>
          <w:szCs w:val="24"/>
        </w:rPr>
        <w:tab/>
      </w:r>
    </w:p>
    <w:p w14:paraId="564C383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Lion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(32484),(32485)</w:t>
      </w:r>
    </w:p>
    <w:p w14:paraId="45147F7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Daou Vineyards Cabernet Sauvignon, Estate</w:t>
      </w:r>
      <w:r>
        <w:rPr>
          <w:rFonts w:ascii="Arial" w:hAnsi="Arial" w:cs="Arial"/>
          <w:sz w:val="24"/>
          <w:szCs w:val="24"/>
        </w:rPr>
        <w:tab/>
      </w:r>
    </w:p>
    <w:p w14:paraId="3E6A3BD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(32484)</w:t>
      </w:r>
    </w:p>
    <w:p w14:paraId="0C86718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DARIOUSH CABERNET SAUVIGNON</w:t>
      </w:r>
    </w:p>
    <w:p w14:paraId="1CBD703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Darioush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(32478)</w:t>
      </w:r>
    </w:p>
    <w:p w14:paraId="2A873F6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Darioush Cabernet Sauvignon, Signature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(32585)</w:t>
      </w:r>
    </w:p>
    <w:p w14:paraId="2198468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DOMAINE GEORG RAFAEL CABERNET </w:t>
      </w:r>
    </w:p>
    <w:p w14:paraId="69D7A44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10C5365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Georg Rafael Cabernet Sauvignon, Napa</w:t>
      </w:r>
      <w:r>
        <w:rPr>
          <w:rFonts w:ascii="Arial" w:hAnsi="Arial" w:cs="Arial"/>
          <w:sz w:val="24"/>
          <w:szCs w:val="24"/>
        </w:rPr>
        <w:tab/>
      </w:r>
    </w:p>
    <w:p w14:paraId="78C1A00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(31924)</w:t>
      </w:r>
    </w:p>
    <w:p w14:paraId="37264919" w14:textId="3A9E6B1C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DOMINUS</w:t>
      </w:r>
    </w:p>
    <w:p w14:paraId="52CF226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32330</w:t>
      </w:r>
    </w:p>
    <w:p w14:paraId="6F6830A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</w:t>
      </w:r>
      <w:r>
        <w:rPr>
          <w:rFonts w:ascii="Times New Roman" w:hAnsi="Times New Roman"/>
          <w:color w:val="000000"/>
          <w:sz w:val="14"/>
          <w:szCs w:val="14"/>
        </w:rPr>
        <w:t>560</w:t>
      </w:r>
    </w:p>
    <w:p w14:paraId="0B1F189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CABERNET SAUVIGNON</w:t>
      </w:r>
    </w:p>
    <w:p w14:paraId="42FFFD7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Patzimaro</w:t>
      </w:r>
      <w:r>
        <w:rPr>
          <w:rFonts w:ascii="Arial" w:hAnsi="Arial" w:cs="Arial"/>
          <w:sz w:val="24"/>
          <w:szCs w:val="24"/>
        </w:rPr>
        <w:tab/>
      </w:r>
    </w:p>
    <w:p w14:paraId="71AB0A6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(32586)</w:t>
      </w:r>
    </w:p>
    <w:p w14:paraId="49BA10C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02220DD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(32586)</w:t>
      </w:r>
    </w:p>
    <w:p w14:paraId="6F79B46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Monitor Ledge</w:t>
      </w:r>
      <w:r>
        <w:rPr>
          <w:rFonts w:ascii="Arial" w:hAnsi="Arial" w:cs="Arial"/>
          <w:sz w:val="24"/>
          <w:szCs w:val="24"/>
        </w:rPr>
        <w:tab/>
      </w:r>
    </w:p>
    <w:p w14:paraId="2B0A3E8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31024</w:t>
      </w:r>
    </w:p>
    <w:p w14:paraId="430D24C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(32478)</w:t>
      </w:r>
    </w:p>
    <w:p w14:paraId="6A496D9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1DFE1EA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(32487)</w:t>
      </w:r>
    </w:p>
    <w:p w14:paraId="38EA127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Patzimaro</w:t>
      </w:r>
      <w:r>
        <w:rPr>
          <w:rFonts w:ascii="Arial" w:hAnsi="Arial" w:cs="Arial"/>
          <w:sz w:val="24"/>
          <w:szCs w:val="24"/>
        </w:rPr>
        <w:tab/>
      </w:r>
    </w:p>
    <w:p w14:paraId="06D2D1A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(32487),(32488)</w:t>
      </w:r>
    </w:p>
    <w:p w14:paraId="60C26BA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Rec</w:t>
      </w:r>
      <w:r>
        <w:rPr>
          <w:rFonts w:ascii="Times New Roman" w:hAnsi="Times New Roman"/>
          <w:color w:val="000000"/>
          <w:sz w:val="14"/>
          <w:szCs w:val="14"/>
        </w:rPr>
        <w:t>tor Creek</w:t>
      </w:r>
      <w:r>
        <w:rPr>
          <w:rFonts w:ascii="Arial" w:hAnsi="Arial" w:cs="Arial"/>
          <w:sz w:val="24"/>
          <w:szCs w:val="24"/>
        </w:rPr>
        <w:tab/>
      </w:r>
    </w:p>
    <w:p w14:paraId="1DA9D4E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(32489)</w:t>
      </w:r>
    </w:p>
    <w:p w14:paraId="1759112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Rutherford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(32491)</w:t>
      </w:r>
    </w:p>
    <w:p w14:paraId="4EF32B2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Three Palms</w:t>
      </w:r>
      <w:r>
        <w:rPr>
          <w:rFonts w:ascii="Arial" w:hAnsi="Arial" w:cs="Arial"/>
          <w:sz w:val="24"/>
          <w:szCs w:val="24"/>
        </w:rPr>
        <w:tab/>
      </w:r>
    </w:p>
    <w:p w14:paraId="61CC57C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(32492)</w:t>
      </w:r>
    </w:p>
    <w:p w14:paraId="775065D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Monitor Ledge</w:t>
      </w:r>
      <w:r>
        <w:rPr>
          <w:rFonts w:ascii="Arial" w:hAnsi="Arial" w:cs="Arial"/>
          <w:sz w:val="24"/>
          <w:szCs w:val="24"/>
        </w:rPr>
        <w:tab/>
      </w:r>
    </w:p>
    <w:p w14:paraId="62603FF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32486</w:t>
      </w:r>
    </w:p>
    <w:p w14:paraId="218417B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Patzimaro</w:t>
      </w:r>
      <w:r>
        <w:rPr>
          <w:rFonts w:ascii="Arial" w:hAnsi="Arial" w:cs="Arial"/>
          <w:sz w:val="24"/>
          <w:szCs w:val="24"/>
        </w:rPr>
        <w:tab/>
      </w:r>
    </w:p>
    <w:p w14:paraId="638FA26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(32488)</w:t>
      </w:r>
    </w:p>
    <w:p w14:paraId="1855FCB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Rector Creek</w:t>
      </w:r>
      <w:r>
        <w:rPr>
          <w:rFonts w:ascii="Arial" w:hAnsi="Arial" w:cs="Arial"/>
          <w:sz w:val="24"/>
          <w:szCs w:val="24"/>
        </w:rPr>
        <w:tab/>
      </w:r>
    </w:p>
    <w:p w14:paraId="35CDEF1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32490</w:t>
      </w:r>
    </w:p>
    <w:p w14:paraId="385B59E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RED</w:t>
      </w:r>
    </w:p>
    <w:p w14:paraId="239473A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Duckhorn Red, </w:t>
      </w:r>
      <w:r>
        <w:rPr>
          <w:rFonts w:ascii="Times New Roman" w:hAnsi="Times New Roman"/>
          <w:color w:val="000000"/>
          <w:sz w:val="14"/>
          <w:szCs w:val="14"/>
        </w:rPr>
        <w:t>The Discussion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(32492),(32494)</w:t>
      </w:r>
    </w:p>
    <w:p w14:paraId="112639E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Red, The Discussion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32493,(32494)</w:t>
      </w:r>
    </w:p>
    <w:p w14:paraId="0288BB3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DUNN VINEYARDS CABERNET SAUVIGNON</w:t>
      </w:r>
    </w:p>
    <w:p w14:paraId="52824A4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Dunn Vineyards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6B693D5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31140</w:t>
      </w:r>
    </w:p>
    <w:p w14:paraId="3F6353D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Dunn Vineyards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6094A7D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32379</w:t>
      </w:r>
    </w:p>
    <w:p w14:paraId="41F7AE2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Dunn Vineyards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55E21B1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32380</w:t>
      </w:r>
    </w:p>
    <w:p w14:paraId="5E35146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EXPERIENCE CABERNET SAUVIGNON</w:t>
      </w:r>
    </w:p>
    <w:p w14:paraId="355D446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Experience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4544</w:t>
      </w:r>
    </w:p>
    <w:p w14:paraId="5615329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FANTESCA CABERNET SAUVIGNON</w:t>
      </w:r>
    </w:p>
    <w:p w14:paraId="06421C7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Fantesca Cabernet </w:t>
      </w:r>
      <w:r>
        <w:rPr>
          <w:rFonts w:ascii="Times New Roman" w:hAnsi="Times New Roman"/>
          <w:color w:val="000000"/>
          <w:sz w:val="14"/>
          <w:szCs w:val="14"/>
        </w:rPr>
        <w:t>Sauvignon, Spring Mountain</w:t>
      </w:r>
      <w:r>
        <w:rPr>
          <w:rFonts w:ascii="Arial" w:hAnsi="Arial" w:cs="Arial"/>
          <w:sz w:val="24"/>
          <w:szCs w:val="24"/>
        </w:rPr>
        <w:tab/>
      </w:r>
    </w:p>
    <w:p w14:paraId="314B3D7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31925</w:t>
      </w:r>
    </w:p>
    <w:p w14:paraId="2E81496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FANTESCA RED</w:t>
      </w:r>
    </w:p>
    <w:p w14:paraId="30E9F27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Fantesca Red, Duty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(31929)</w:t>
      </w:r>
    </w:p>
    <w:p w14:paraId="1A06ED3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Fantesca Red, All Great Things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(31929)</w:t>
      </w:r>
    </w:p>
    <w:p w14:paraId="16C601E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FAR NIENTE CA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BERNET SAUVIGNON</w:t>
      </w:r>
    </w:p>
    <w:p w14:paraId="454324D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Far Niente Cabernet Sauvignon, Oakville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32331</w:t>
      </w:r>
    </w:p>
    <w:p w14:paraId="3BE897C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FERRARI CARANO RED</w:t>
      </w:r>
    </w:p>
    <w:p w14:paraId="65149BE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Ferrari Carano Red, Tresor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62AE574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FREEMARK ABBEY CABERNET SAUVIGNON</w:t>
      </w:r>
    </w:p>
    <w:p w14:paraId="5557B8A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Cabernet</w:t>
      </w:r>
      <w:r>
        <w:rPr>
          <w:rFonts w:ascii="Arial" w:hAnsi="Arial" w:cs="Arial"/>
          <w:sz w:val="24"/>
          <w:szCs w:val="24"/>
        </w:rPr>
        <w:tab/>
      </w:r>
    </w:p>
    <w:p w14:paraId="2154BC4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Bosche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31935,31936</w:t>
      </w:r>
    </w:p>
    <w:p w14:paraId="4AC8048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Sycamore</w:t>
      </w:r>
      <w:r>
        <w:rPr>
          <w:rFonts w:ascii="Arial" w:hAnsi="Arial" w:cs="Arial"/>
          <w:sz w:val="24"/>
          <w:szCs w:val="24"/>
        </w:rPr>
        <w:tab/>
      </w:r>
    </w:p>
    <w:p w14:paraId="766277D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(31950)</w:t>
      </w:r>
    </w:p>
    <w:p w14:paraId="3A9D952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</w:t>
      </w:r>
      <w:r>
        <w:rPr>
          <w:rFonts w:ascii="Times New Roman" w:hAnsi="Times New Roman"/>
          <w:color w:val="000000"/>
          <w:sz w:val="14"/>
          <w:szCs w:val="14"/>
        </w:rPr>
        <w:t>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(31934)</w:t>
      </w:r>
    </w:p>
    <w:p w14:paraId="4A6EFB3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Cabernet</w:t>
      </w:r>
      <w:r>
        <w:rPr>
          <w:rFonts w:ascii="Arial" w:hAnsi="Arial" w:cs="Arial"/>
          <w:sz w:val="24"/>
          <w:szCs w:val="24"/>
        </w:rPr>
        <w:tab/>
      </w:r>
    </w:p>
    <w:p w14:paraId="1EA839D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Bosche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31937</w:t>
      </w:r>
    </w:p>
    <w:p w14:paraId="36C06E5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Rutherford</w:t>
      </w:r>
      <w:r>
        <w:rPr>
          <w:rFonts w:ascii="Arial" w:hAnsi="Arial" w:cs="Arial"/>
          <w:sz w:val="24"/>
          <w:szCs w:val="24"/>
        </w:rPr>
        <w:tab/>
      </w:r>
    </w:p>
    <w:p w14:paraId="0F55A2A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(31942)</w:t>
      </w:r>
    </w:p>
    <w:p w14:paraId="634E7A9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(31934)</w:t>
      </w:r>
    </w:p>
    <w:p w14:paraId="54C3134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Cabernet</w:t>
      </w:r>
      <w:r>
        <w:rPr>
          <w:rFonts w:ascii="Arial" w:hAnsi="Arial" w:cs="Arial"/>
          <w:sz w:val="24"/>
          <w:szCs w:val="24"/>
        </w:rPr>
        <w:tab/>
      </w:r>
    </w:p>
    <w:p w14:paraId="5AC8869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Bosche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(31938),(31939)</w:t>
      </w:r>
    </w:p>
    <w:p w14:paraId="59E0B80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Rutherford</w:t>
      </w:r>
      <w:r>
        <w:rPr>
          <w:rFonts w:ascii="Arial" w:hAnsi="Arial" w:cs="Arial"/>
          <w:sz w:val="24"/>
          <w:szCs w:val="24"/>
        </w:rPr>
        <w:tab/>
      </w:r>
    </w:p>
    <w:p w14:paraId="1D00EEF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31944,31945,(31947),32638,(32639)</w:t>
      </w:r>
    </w:p>
    <w:p w14:paraId="47DB337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Sycamore</w:t>
      </w:r>
      <w:r>
        <w:rPr>
          <w:rFonts w:ascii="Arial" w:hAnsi="Arial" w:cs="Arial"/>
          <w:sz w:val="24"/>
          <w:szCs w:val="24"/>
        </w:rPr>
        <w:tab/>
      </w:r>
    </w:p>
    <w:p w14:paraId="3F526AF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31952,31953,(31954),(31955),(31956)</w:t>
      </w:r>
    </w:p>
    <w:p w14:paraId="57DE86E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FREEMARK ABBEY RED</w:t>
      </w:r>
    </w:p>
    <w:p w14:paraId="0EEA51D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Red, Super Bowl 50th</w:t>
      </w:r>
      <w:r>
        <w:rPr>
          <w:rFonts w:ascii="Arial" w:hAnsi="Arial" w:cs="Arial"/>
          <w:sz w:val="24"/>
          <w:szCs w:val="24"/>
        </w:rPr>
        <w:tab/>
      </w:r>
    </w:p>
    <w:p w14:paraId="4E51891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Anniversary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(31956)</w:t>
      </w:r>
    </w:p>
    <w:p w14:paraId="2905A3E8" w14:textId="6A7FE96F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GALLICA CABERNET SAUVIGNON</w:t>
      </w:r>
    </w:p>
    <w:p w14:paraId="586DBF9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Gallica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26666</w:t>
      </w:r>
    </w:p>
    <w:p w14:paraId="055CDD0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GEYSER PEAK CABERNET SAUVIGNON</w:t>
      </w:r>
    </w:p>
    <w:p w14:paraId="56990E9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Geyser Peak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4545</w:t>
      </w:r>
    </w:p>
    <w:p w14:paraId="48D1B30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GRASSI FAMILY CABERNET SAUVIGNON</w:t>
      </w:r>
    </w:p>
    <w:p w14:paraId="2FCD531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Grassi Family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30364</w:t>
      </w:r>
    </w:p>
    <w:p w14:paraId="72FA048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GROTH CABERNET SAUVIGNON</w:t>
      </w:r>
    </w:p>
    <w:p w14:paraId="7C8D9BF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24330</w:t>
      </w:r>
    </w:p>
    <w:p w14:paraId="5FA45D2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GUNDLACH BUNDSCHU CABERNET </w:t>
      </w:r>
    </w:p>
    <w:p w14:paraId="3F9714C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2204440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Gundlach Bundschu Cabernet Sauvignon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18B2631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HALL CABERNET SAUVIGNON</w:t>
      </w:r>
    </w:p>
    <w:p w14:paraId="0E9012B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Hall Cabernet Sauvignon, Napa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2477,2479</w:t>
      </w:r>
    </w:p>
    <w:p w14:paraId="482ADA8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HARLAN ESTATE RED</w:t>
      </w:r>
    </w:p>
    <w:p w14:paraId="2F0D99E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(26673)</w:t>
      </w:r>
    </w:p>
    <w:p w14:paraId="37D4E86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26671</w:t>
      </w:r>
    </w:p>
    <w:p w14:paraId="7DE3F8C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26675</w:t>
      </w:r>
    </w:p>
    <w:p w14:paraId="2DCBC9D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HONIG CABERNET SAUVIGNON</w:t>
      </w:r>
    </w:p>
    <w:p w14:paraId="7E0A944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Honig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76E6F52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HOURGLASS CABERNET SAUVIGNON</w:t>
      </w:r>
    </w:p>
    <w:p w14:paraId="1556D9B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</w:t>
      </w:r>
      <w:r>
        <w:rPr>
          <w:rFonts w:ascii="Times New Roman" w:hAnsi="Times New Roman"/>
          <w:color w:val="000000"/>
          <w:sz w:val="14"/>
          <w:szCs w:val="14"/>
        </w:rPr>
        <w:t>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26683</w:t>
      </w:r>
    </w:p>
    <w:p w14:paraId="3FEB1C8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26687</w:t>
      </w:r>
    </w:p>
    <w:p w14:paraId="39B1E86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24369</w:t>
      </w:r>
    </w:p>
    <w:p w14:paraId="792D288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HUNDRED ACRE CABERNET SAUVIGNON</w:t>
      </w:r>
    </w:p>
    <w:p w14:paraId="5477D77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</w:t>
      </w:r>
      <w:r>
        <w:rPr>
          <w:rFonts w:ascii="Arial" w:hAnsi="Arial" w:cs="Arial"/>
          <w:sz w:val="24"/>
          <w:szCs w:val="24"/>
        </w:rPr>
        <w:tab/>
      </w:r>
    </w:p>
    <w:p w14:paraId="1491108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26707,26708</w:t>
      </w:r>
    </w:p>
    <w:p w14:paraId="1C34A66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Kayli </w:t>
      </w:r>
      <w:r>
        <w:rPr>
          <w:rFonts w:ascii="Arial" w:hAnsi="Arial" w:cs="Arial"/>
          <w:sz w:val="24"/>
          <w:szCs w:val="24"/>
        </w:rPr>
        <w:tab/>
      </w:r>
    </w:p>
    <w:p w14:paraId="2AE155B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26702</w:t>
      </w:r>
    </w:p>
    <w:p w14:paraId="21A287E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26710</w:t>
      </w:r>
    </w:p>
    <w:p w14:paraId="73447FC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ITER RESERVE CABERNET SAUVIGNON</w:t>
      </w:r>
    </w:p>
    <w:p w14:paraId="25E6235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Iter Reserve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08E5E5B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LOHR CABERNET SAUVIGNON</w:t>
      </w:r>
    </w:p>
    <w:p w14:paraId="76AA910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J. Lohr Cabernet Sauvignon, Hilltop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(32497)</w:t>
      </w:r>
    </w:p>
    <w:p w14:paraId="088A4A1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JOHN ANTHONY CABERNET SAUVIGNON</w:t>
      </w:r>
    </w:p>
    <w:p w14:paraId="3C49A6D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John Anthony Cabernet Sauvignon, Coombsville</w:t>
      </w:r>
      <w:r>
        <w:rPr>
          <w:rFonts w:ascii="Arial" w:hAnsi="Arial" w:cs="Arial"/>
          <w:sz w:val="24"/>
          <w:szCs w:val="24"/>
        </w:rPr>
        <w:tab/>
      </w:r>
    </w:p>
    <w:p w14:paraId="7091F59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(32585)</w:t>
      </w:r>
    </w:p>
    <w:p w14:paraId="2A88B01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JORDAN CABERNET SAU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VIGNON</w:t>
      </w:r>
    </w:p>
    <w:p w14:paraId="58D8991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Jordan Cabernet Sauvignon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32332</w:t>
      </w:r>
    </w:p>
    <w:p w14:paraId="08767B7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Jordan Cabernet Sauvignon, Alexander Valley</w:t>
      </w:r>
      <w:r>
        <w:rPr>
          <w:rFonts w:ascii="Arial" w:hAnsi="Arial" w:cs="Arial"/>
          <w:sz w:val="24"/>
          <w:szCs w:val="24"/>
        </w:rPr>
        <w:tab/>
      </w:r>
    </w:p>
    <w:p w14:paraId="446BA28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32495</w:t>
      </w:r>
    </w:p>
    <w:p w14:paraId="7047F40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Jordan Cabernet Sauvignon, Alexander Valley</w:t>
      </w:r>
      <w:r>
        <w:rPr>
          <w:rFonts w:ascii="Arial" w:hAnsi="Arial" w:cs="Arial"/>
          <w:sz w:val="24"/>
          <w:szCs w:val="24"/>
        </w:rPr>
        <w:tab/>
      </w:r>
    </w:p>
    <w:p w14:paraId="1368C31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32496</w:t>
      </w:r>
    </w:p>
    <w:p w14:paraId="35107B5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CABERNET SAUVIGNON</w:t>
      </w:r>
    </w:p>
    <w:p w14:paraId="5459288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(32497)</w:t>
      </w:r>
    </w:p>
    <w:p w14:paraId="7B748E0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WINERY</w:t>
      </w:r>
    </w:p>
    <w:p w14:paraId="417A356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</w:t>
      </w:r>
      <w:r>
        <w:rPr>
          <w:rFonts w:ascii="Times New Roman" w:hAnsi="Times New Roman"/>
          <w:color w:val="000000"/>
          <w:sz w:val="14"/>
          <w:szCs w:val="14"/>
        </w:rPr>
        <w:t>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32498</w:t>
      </w:r>
    </w:p>
    <w:p w14:paraId="085EADF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26722</w:t>
      </w:r>
    </w:p>
    <w:p w14:paraId="3344D3D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32587</w:t>
      </w:r>
    </w:p>
    <w:p w14:paraId="7280BE2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32499,32588</w:t>
      </w:r>
    </w:p>
    <w:p w14:paraId="500B6AC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JUSTIN CABERNET SAUVIGNON</w:t>
      </w:r>
    </w:p>
    <w:p w14:paraId="610B5BB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</w:t>
      </w:r>
      <w:r>
        <w:rPr>
          <w:rFonts w:ascii="Times New Roman" w:hAnsi="Times New Roman"/>
          <w:color w:val="000000"/>
          <w:sz w:val="14"/>
          <w:szCs w:val="14"/>
        </w:rPr>
        <w:t>ustin Cabernet Sauvignon, Obtuse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0BCB0B2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KACHINA CABERNET SAUVIGNON</w:t>
      </w:r>
    </w:p>
    <w:p w14:paraId="0778629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Kachina Cabernet Sauvignon, Racc City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14427</w:t>
      </w:r>
    </w:p>
    <w:p w14:paraId="306AF8E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CABERNET SAUVIGNON</w:t>
      </w:r>
    </w:p>
    <w:p w14:paraId="12DB525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Kapcsandy Family Cabernet Sauvignon, State </w:t>
      </w:r>
      <w:r>
        <w:rPr>
          <w:rFonts w:ascii="Arial" w:hAnsi="Arial" w:cs="Arial"/>
          <w:sz w:val="24"/>
          <w:szCs w:val="24"/>
        </w:rPr>
        <w:tab/>
      </w:r>
    </w:p>
    <w:p w14:paraId="02F1C13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29440</w:t>
      </w:r>
    </w:p>
    <w:p w14:paraId="0F8D77D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RED</w:t>
      </w:r>
    </w:p>
    <w:p w14:paraId="413BB42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Red, Vino Del Sol, State Lane</w:t>
      </w:r>
      <w:r>
        <w:rPr>
          <w:rFonts w:ascii="Arial" w:hAnsi="Arial" w:cs="Arial"/>
          <w:sz w:val="24"/>
          <w:szCs w:val="24"/>
        </w:rPr>
        <w:tab/>
      </w:r>
    </w:p>
    <w:p w14:paraId="2A79F68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32500</w:t>
      </w:r>
    </w:p>
    <w:p w14:paraId="23F2ACA0" w14:textId="482B467A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FENETRE CABERNET SAUVIGNON</w:t>
      </w:r>
    </w:p>
    <w:p w14:paraId="2FD52FF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Fenetre Cabernet Sauvignon, Tete Brulee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209E1FA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JOTA CABERNET SAUVIGNON</w:t>
      </w:r>
    </w:p>
    <w:p w14:paraId="6D30117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681BFCD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(31964)</w:t>
      </w:r>
    </w:p>
    <w:p w14:paraId="14BFBDD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1AE3A77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31965,(31966)</w:t>
      </w:r>
    </w:p>
    <w:p w14:paraId="2A9D6F4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74C3D7B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1837027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32144</w:t>
      </w:r>
    </w:p>
    <w:p w14:paraId="11663C4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</w:t>
      </w:r>
      <w:r>
        <w:rPr>
          <w:rFonts w:ascii="Times New Roman" w:hAnsi="Times New Roman"/>
          <w:color w:val="000000"/>
          <w:sz w:val="14"/>
          <w:szCs w:val="14"/>
        </w:rPr>
        <w:t xml:space="preserve"> Sauvignon, J. Daniel</w:t>
      </w:r>
      <w:r>
        <w:rPr>
          <w:rFonts w:ascii="Arial" w:hAnsi="Arial" w:cs="Arial"/>
          <w:sz w:val="24"/>
          <w:szCs w:val="24"/>
        </w:rPr>
        <w:tab/>
      </w:r>
    </w:p>
    <w:p w14:paraId="1A22B68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40C1FB6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6CD5FFB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32145</w:t>
      </w:r>
    </w:p>
    <w:p w14:paraId="68BF3DB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0BB028B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32561</w:t>
      </w:r>
    </w:p>
    <w:p w14:paraId="0015EE8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Blueprint</w:t>
      </w:r>
      <w:r>
        <w:rPr>
          <w:rFonts w:ascii="Arial" w:hAnsi="Arial" w:cs="Arial"/>
          <w:sz w:val="24"/>
          <w:szCs w:val="24"/>
        </w:rPr>
        <w:tab/>
      </w:r>
    </w:p>
    <w:p w14:paraId="646BD3C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10536</w:t>
      </w:r>
    </w:p>
    <w:p w14:paraId="17A78DD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11F9932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32501</w:t>
      </w:r>
    </w:p>
    <w:p w14:paraId="2E8FFAE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LARKMEAD CABERNET SAUVIGNON</w:t>
      </w:r>
    </w:p>
    <w:p w14:paraId="6499CD7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Larkmead Cabernet Sauvignon, </w:t>
      </w:r>
      <w:r>
        <w:rPr>
          <w:rFonts w:ascii="Times New Roman" w:hAnsi="Times New Roman"/>
          <w:color w:val="000000"/>
          <w:sz w:val="14"/>
          <w:szCs w:val="14"/>
        </w:rPr>
        <w:t>Solari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32502</w:t>
      </w:r>
    </w:p>
    <w:p w14:paraId="7B6CC5C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LARKMEAD RED</w:t>
      </w:r>
    </w:p>
    <w:p w14:paraId="16ECDBF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Larkmead Red, Firebelle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(32497)</w:t>
      </w:r>
    </w:p>
    <w:p w14:paraId="17C000E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LILLIAN CABERNET SAUVIGNON</w:t>
      </w:r>
    </w:p>
    <w:p w14:paraId="3BF06EA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Lillian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11D1950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10540</w:t>
      </w:r>
    </w:p>
    <w:p w14:paraId="304EBBE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LOKOYA CABERNET SAUVIGNON</w:t>
      </w:r>
    </w:p>
    <w:p w14:paraId="578C6E8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Mount Veeder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32147</w:t>
      </w:r>
    </w:p>
    <w:p w14:paraId="41782AE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Diamond Mountain</w:t>
      </w:r>
      <w:r>
        <w:rPr>
          <w:rFonts w:ascii="Arial" w:hAnsi="Arial" w:cs="Arial"/>
          <w:sz w:val="24"/>
          <w:szCs w:val="24"/>
        </w:rPr>
        <w:tab/>
      </w:r>
    </w:p>
    <w:p w14:paraId="3A13745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32146</w:t>
      </w:r>
    </w:p>
    <w:p w14:paraId="1762972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MARTINI CABERNET SAUVIGNON</w:t>
      </w:r>
    </w:p>
    <w:p w14:paraId="3C4C93F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Martini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30296</w:t>
      </w:r>
    </w:p>
    <w:p w14:paraId="60D4854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Martini Cabernet Sauvignon, Monte Rosso</w:t>
      </w:r>
      <w:r>
        <w:rPr>
          <w:rFonts w:ascii="Arial" w:hAnsi="Arial" w:cs="Arial"/>
          <w:sz w:val="24"/>
          <w:szCs w:val="24"/>
        </w:rPr>
        <w:tab/>
      </w:r>
    </w:p>
    <w:p w14:paraId="5409D0E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(30539)</w:t>
      </w:r>
    </w:p>
    <w:p w14:paraId="179F2AA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MATRIARCH RED</w:t>
      </w:r>
    </w:p>
    <w:p w14:paraId="5033CCC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Matriarch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26727</w:t>
      </w:r>
    </w:p>
    <w:p w14:paraId="6E443AD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MAYACAMAS CABER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NET SAUVIGNON</w:t>
      </w:r>
    </w:p>
    <w:p w14:paraId="4A926C0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Mayacamas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(32503)</w:t>
      </w:r>
    </w:p>
    <w:p w14:paraId="6E47103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Mayacamas Cabernet 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32504</w:t>
      </w:r>
    </w:p>
    <w:p w14:paraId="37473A9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Mayacamas Cabernet Sauvignon, Sunset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32505</w:t>
      </w:r>
    </w:p>
    <w:p w14:paraId="429ECC4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MAYACAMAS RED</w:t>
      </w:r>
    </w:p>
    <w:p w14:paraId="610FA67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Mayacamas Red, The Meadows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32506</w:t>
      </w:r>
    </w:p>
    <w:p w14:paraId="3071376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MORAGA RED</w:t>
      </w:r>
    </w:p>
    <w:p w14:paraId="0267826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Moraga Red, Bel Air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32333</w:t>
      </w:r>
    </w:p>
    <w:p w14:paraId="58015E7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MT. BRAVE CABERNET SAUVIGNON</w:t>
      </w:r>
    </w:p>
    <w:p w14:paraId="4790C60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Mount Veeder</w:t>
      </w:r>
      <w:r>
        <w:rPr>
          <w:rFonts w:ascii="Arial" w:hAnsi="Arial" w:cs="Arial"/>
          <w:sz w:val="24"/>
          <w:szCs w:val="24"/>
        </w:rPr>
        <w:tab/>
      </w:r>
    </w:p>
    <w:p w14:paraId="180AEFF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32334</w:t>
      </w:r>
    </w:p>
    <w:p w14:paraId="76A57BC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Mt. Veeder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31972</w:t>
      </w:r>
    </w:p>
    <w:p w14:paraId="458A43F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Mt. Veeder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31979</w:t>
      </w:r>
    </w:p>
    <w:p w14:paraId="645EC12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Mt. Veeder</w:t>
      </w:r>
      <w:r>
        <w:rPr>
          <w:rFonts w:ascii="Arial" w:hAnsi="Arial" w:cs="Arial"/>
          <w:sz w:val="24"/>
          <w:szCs w:val="24"/>
        </w:rPr>
        <w:tab/>
      </w:r>
    </w:p>
    <w:p w14:paraId="2224241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31986,32640</w:t>
      </w:r>
    </w:p>
    <w:p w14:paraId="5F89986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NICKEL &amp; NICKEL CABERNET SAUVIGNON</w:t>
      </w:r>
    </w:p>
    <w:p w14:paraId="3CA80ED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Nickel &amp; Nickel Cabernet Sauvignon, John C.</w:t>
      </w:r>
      <w:r>
        <w:rPr>
          <w:rFonts w:ascii="Arial" w:hAnsi="Arial" w:cs="Arial"/>
          <w:sz w:val="24"/>
          <w:szCs w:val="24"/>
        </w:rPr>
        <w:tab/>
      </w:r>
    </w:p>
    <w:p w14:paraId="164E382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Sullenger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32150</w:t>
      </w:r>
    </w:p>
    <w:p w14:paraId="51CC24A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OLEMA CABERNET SAUVIGNON</w:t>
      </w:r>
    </w:p>
    <w:p w14:paraId="1FA6EC4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Olema</w:t>
      </w:r>
      <w:r>
        <w:rPr>
          <w:rFonts w:ascii="Times New Roman" w:hAnsi="Times New Roman"/>
          <w:color w:val="000000"/>
          <w:sz w:val="14"/>
          <w:szCs w:val="14"/>
        </w:rPr>
        <w:t xml:space="preserve">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61C2BF1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OPUS ONE</w:t>
      </w:r>
    </w:p>
    <w:p w14:paraId="072B00F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24842</w:t>
      </w:r>
    </w:p>
    <w:p w14:paraId="17D11BD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32507</w:t>
      </w:r>
    </w:p>
    <w:p w14:paraId="4C25B03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ORIN SWIFT CABERNET SAUVIGNON</w:t>
      </w:r>
    </w:p>
    <w:p w14:paraId="5CE709A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Orin Swift Cabernet Sauvignon, Palermo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(30539)</w:t>
      </w:r>
    </w:p>
    <w:p w14:paraId="2669F7F4" w14:textId="3F3B998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CABERNET SAUVIGNON</w:t>
      </w:r>
    </w:p>
    <w:p w14:paraId="4A5A0C8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Cabernet Sauvignon, Piece de</w:t>
      </w:r>
      <w:r>
        <w:rPr>
          <w:rFonts w:ascii="Arial" w:hAnsi="Arial" w:cs="Arial"/>
          <w:sz w:val="24"/>
          <w:szCs w:val="24"/>
        </w:rPr>
        <w:tab/>
      </w:r>
    </w:p>
    <w:p w14:paraId="7B9F7C6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Resistance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26734</w:t>
      </w:r>
    </w:p>
    <w:p w14:paraId="30750BD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CABERNET SAUVI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GNON</w:t>
      </w:r>
    </w:p>
    <w:p w14:paraId="1554BB7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6EA93F3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26752</w:t>
      </w:r>
    </w:p>
    <w:p w14:paraId="6DEBF40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0FFDADE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26755</w:t>
      </w:r>
    </w:p>
    <w:p w14:paraId="1205260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6A917DD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26756</w:t>
      </w:r>
    </w:p>
    <w:p w14:paraId="6A96698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275ACBD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26749</w:t>
      </w:r>
    </w:p>
    <w:p w14:paraId="6149C2C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65C137E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26757</w:t>
      </w:r>
    </w:p>
    <w:p w14:paraId="408BB32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4A64A52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32508</w:t>
      </w:r>
    </w:p>
    <w:p w14:paraId="122095A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CABERNET SAUVIGNON</w:t>
      </w:r>
    </w:p>
    <w:p w14:paraId="071AAC6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Cabernet Sauvignon, Au Paradis</w:t>
      </w:r>
      <w:r>
        <w:rPr>
          <w:rFonts w:ascii="Arial" w:hAnsi="Arial" w:cs="Arial"/>
          <w:sz w:val="24"/>
          <w:szCs w:val="24"/>
        </w:rPr>
        <w:tab/>
      </w:r>
    </w:p>
    <w:p w14:paraId="255562E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26769</w:t>
      </w:r>
    </w:p>
    <w:p w14:paraId="57C0368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RED</w:t>
      </w:r>
    </w:p>
    <w:p w14:paraId="03F971A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32335</w:t>
      </w:r>
    </w:p>
    <w:p w14:paraId="1389D08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32336</w:t>
      </w:r>
    </w:p>
    <w:p w14:paraId="2910F7F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l'Esprit des Pavots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32589</w:t>
      </w:r>
    </w:p>
    <w:p w14:paraId="0B04EE4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32591</w:t>
      </w:r>
    </w:p>
    <w:p w14:paraId="573530A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</w:t>
      </w:r>
      <w:r>
        <w:rPr>
          <w:rFonts w:ascii="Times New Roman" w:hAnsi="Times New Roman"/>
          <w:color w:val="000000"/>
          <w:sz w:val="14"/>
          <w:szCs w:val="14"/>
        </w:rPr>
        <w:t>el Red, Les Pavots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(32590)</w:t>
      </w:r>
    </w:p>
    <w:p w14:paraId="2E98F00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l'Esprit des Pavots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26776</w:t>
      </w:r>
    </w:p>
    <w:p w14:paraId="3C3D299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l'Esprit des Pavots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(32590)</w:t>
      </w:r>
    </w:p>
    <w:p w14:paraId="11705E2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 TOGNI CABERNET SAUVIGNON</w:t>
      </w:r>
    </w:p>
    <w:p w14:paraId="1ED95DD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 Togni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32337</w:t>
      </w:r>
    </w:p>
    <w:p w14:paraId="13F16F6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PINA CABERNET SAUVIGNON</w:t>
      </w:r>
    </w:p>
    <w:p w14:paraId="304C612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Pina Cabernet Sauvignon, D'Adamo Vineyard</w:t>
      </w:r>
      <w:r>
        <w:rPr>
          <w:rFonts w:ascii="Arial" w:hAnsi="Arial" w:cs="Arial"/>
          <w:sz w:val="24"/>
          <w:szCs w:val="24"/>
        </w:rPr>
        <w:tab/>
      </w:r>
    </w:p>
    <w:p w14:paraId="7D388DC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(32346)</w:t>
      </w:r>
    </w:p>
    <w:p w14:paraId="7DA3FF5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17882DD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</w:t>
      </w:r>
      <w:r>
        <w:rPr>
          <w:rFonts w:ascii="Times New Roman" w:hAnsi="Times New Roman"/>
          <w:color w:val="000000"/>
          <w:sz w:val="14"/>
          <w:szCs w:val="14"/>
        </w:rPr>
        <w:t>n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</w:t>
      </w:r>
    </w:p>
    <w:p w14:paraId="5E53343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Pride Mountain Cabernet Sauvignon, Napa </w:t>
      </w:r>
      <w:r>
        <w:rPr>
          <w:rFonts w:ascii="Arial" w:hAnsi="Arial" w:cs="Arial"/>
          <w:sz w:val="24"/>
          <w:szCs w:val="24"/>
        </w:rPr>
        <w:tab/>
      </w:r>
    </w:p>
    <w:p w14:paraId="390835F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(32594)</w:t>
      </w:r>
    </w:p>
    <w:p w14:paraId="0B0C3AB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CLARET</w:t>
      </w:r>
    </w:p>
    <w:p w14:paraId="6F34AE4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Claret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(26673)</w:t>
      </w:r>
    </w:p>
    <w:p w14:paraId="530FD8E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RAYMOND CABERNET SAUVIGNON</w:t>
      </w:r>
    </w:p>
    <w:p w14:paraId="2200E56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Raymond Cabernet Sauvignon, Spring Mo</w:t>
      </w:r>
      <w:r>
        <w:rPr>
          <w:rFonts w:ascii="Times New Roman" w:hAnsi="Times New Roman"/>
          <w:color w:val="000000"/>
          <w:sz w:val="14"/>
          <w:szCs w:val="14"/>
        </w:rPr>
        <w:t>untain</w:t>
      </w:r>
      <w:r>
        <w:rPr>
          <w:rFonts w:ascii="Arial" w:hAnsi="Arial" w:cs="Arial"/>
          <w:sz w:val="24"/>
          <w:szCs w:val="24"/>
        </w:rPr>
        <w:tab/>
      </w:r>
    </w:p>
    <w:p w14:paraId="176E090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29949,29950</w:t>
      </w:r>
    </w:p>
    <w:p w14:paraId="735BF14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REALM CABERNET SAUVIGNON</w:t>
      </w:r>
    </w:p>
    <w:p w14:paraId="29443E6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Cabernet Sauvignon, Beckstoffer To-Kalon</w:t>
      </w:r>
      <w:r>
        <w:rPr>
          <w:rFonts w:ascii="Arial" w:hAnsi="Arial" w:cs="Arial"/>
          <w:sz w:val="24"/>
          <w:szCs w:val="24"/>
        </w:rPr>
        <w:tab/>
      </w:r>
    </w:p>
    <w:p w14:paraId="3A1B014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32509</w:t>
      </w:r>
    </w:p>
    <w:p w14:paraId="390E124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REGUSCI CABERNET SAUVIGNON</w:t>
      </w:r>
    </w:p>
    <w:p w14:paraId="6BDF50A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Regusci Cabernet Sauvignon, Stag's Leap </w:t>
      </w:r>
      <w:r>
        <w:rPr>
          <w:rFonts w:ascii="Arial" w:hAnsi="Arial" w:cs="Arial"/>
          <w:sz w:val="24"/>
          <w:szCs w:val="24"/>
        </w:rPr>
        <w:tab/>
      </w:r>
    </w:p>
    <w:p w14:paraId="71261F5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District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(31990)</w:t>
      </w:r>
    </w:p>
    <w:p w14:paraId="5E8D0C1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Regusci Cabernet Sauvignon, Block 27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(31990)</w:t>
      </w:r>
    </w:p>
    <w:p w14:paraId="6414E2A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Regusci Cabernet Sauvignon, The Elders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(31991)</w:t>
      </w:r>
    </w:p>
    <w:p w14:paraId="10492CB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REGUSCI ZINFANDEL</w:t>
      </w:r>
    </w:p>
    <w:p w14:paraId="62462E5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Regusci Zinfandel, Stag's Leap District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(31990)</w:t>
      </w:r>
    </w:p>
    <w:p w14:paraId="396CBE1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REVANA CABERNET SAUVIGNON</w:t>
      </w:r>
    </w:p>
    <w:p w14:paraId="1BC51CD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Revana Cabernet Sauvignon 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(32592)</w:t>
      </w:r>
    </w:p>
    <w:p w14:paraId="73F075E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Revana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32338,32339</w:t>
      </w:r>
    </w:p>
    <w:p w14:paraId="6AE87DF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CABERNET SAUVIGNON</w:t>
      </w:r>
    </w:p>
    <w:p w14:paraId="7435D64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Cabernet Sauvignon, Samantha's</w:t>
      </w:r>
      <w:r>
        <w:rPr>
          <w:rFonts w:ascii="Arial" w:hAnsi="Arial" w:cs="Arial"/>
          <w:sz w:val="24"/>
          <w:szCs w:val="24"/>
        </w:rPr>
        <w:tab/>
      </w:r>
    </w:p>
    <w:p w14:paraId="506A68B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26795</w:t>
      </w:r>
    </w:p>
    <w:p w14:paraId="1D40F9B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RED</w:t>
      </w:r>
    </w:p>
    <w:p w14:paraId="60B9DB1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Red, Oakville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32151</w:t>
      </w:r>
    </w:p>
    <w:p w14:paraId="5517F9B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Red, Oakville Estate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26803</w:t>
      </w:r>
    </w:p>
    <w:p w14:paraId="13D3F04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SCHRADER CABERNET SAUVIGNON</w:t>
      </w:r>
    </w:p>
    <w:p w14:paraId="44B64F0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Schrader Cabernet Sauvignon, CCS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32510</w:t>
      </w:r>
    </w:p>
    <w:p w14:paraId="21029AF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Schrader Cabernet Sauvignon, GIII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32511</w:t>
      </w:r>
    </w:p>
    <w:p w14:paraId="7BFF738E" w14:textId="6C7D9666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Schrader Cabernet Sauvignon, T6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32512,32562</w:t>
      </w:r>
    </w:p>
    <w:p w14:paraId="1201048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SHAFER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CABERNET SAUVIGNON</w:t>
      </w:r>
    </w:p>
    <w:p w14:paraId="4C175EE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One Point Five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(32520)</w:t>
      </w:r>
    </w:p>
    <w:p w14:paraId="37A1603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 OAK CABERNET SAUVIGNON</w:t>
      </w:r>
    </w:p>
    <w:p w14:paraId="44F43D8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 Oak Cabernet Sauvignon, Napa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32518</w:t>
      </w:r>
    </w:p>
    <w:p w14:paraId="68EA067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7506DE9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(32513)</w:t>
      </w:r>
    </w:p>
    <w:p w14:paraId="23954AA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315CAFF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(32513),(32514)</w:t>
      </w:r>
    </w:p>
    <w:p w14:paraId="4BD7A0B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 Oak Cabernet Sauvignon, Napa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32519</w:t>
      </w:r>
    </w:p>
    <w:p w14:paraId="2A3EAF8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41E1B13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(32514)</w:t>
      </w:r>
    </w:p>
    <w:p w14:paraId="0A57F0D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6ABEE62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32515,32516</w:t>
      </w:r>
    </w:p>
    <w:p w14:paraId="3890710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184C49D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32517</w:t>
      </w:r>
    </w:p>
    <w:p w14:paraId="41B8CCF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699AF03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24475</w:t>
      </w:r>
    </w:p>
    <w:p w14:paraId="77FF91A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SPOTTSWOODE CABERNET SAUVIGNON</w:t>
      </w:r>
    </w:p>
    <w:p w14:paraId="22839BA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32340</w:t>
      </w:r>
    </w:p>
    <w:p w14:paraId="2DF7CD7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32563</w:t>
      </w:r>
    </w:p>
    <w:p w14:paraId="1691CF4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32564</w:t>
      </w:r>
    </w:p>
    <w:p w14:paraId="72C9C57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ST. CLEMENT CABERNET SAUVIGNON</w:t>
      </w:r>
    </w:p>
    <w:p w14:paraId="41A9249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Clement Cabernet Sauvignon, Star Vineyard</w:t>
      </w:r>
      <w:r>
        <w:rPr>
          <w:rFonts w:ascii="Arial" w:hAnsi="Arial" w:cs="Arial"/>
          <w:sz w:val="24"/>
          <w:szCs w:val="24"/>
        </w:rPr>
        <w:tab/>
      </w:r>
    </w:p>
    <w:p w14:paraId="10ECD3A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(32593)</w:t>
      </w:r>
    </w:p>
    <w:p w14:paraId="6881572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St. Clement Cabernet Sauvignon, Armstrong </w:t>
      </w:r>
      <w:r>
        <w:rPr>
          <w:rFonts w:ascii="Arial" w:hAnsi="Arial" w:cs="Arial"/>
          <w:sz w:val="24"/>
          <w:szCs w:val="24"/>
        </w:rPr>
        <w:tab/>
      </w:r>
    </w:p>
    <w:p w14:paraId="44F8918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Ranch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(32593)</w:t>
      </w:r>
    </w:p>
    <w:p w14:paraId="0EF41AFA" w14:textId="77777777" w:rsidR="00000000" w:rsidRDefault="003A0C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</w:p>
    <w:p w14:paraId="45BB930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Clement Cabernet Sauvignon, Progeny</w:t>
      </w:r>
      <w:r>
        <w:rPr>
          <w:rFonts w:ascii="Arial" w:hAnsi="Arial" w:cs="Arial"/>
          <w:sz w:val="24"/>
          <w:szCs w:val="24"/>
        </w:rPr>
        <w:tab/>
      </w:r>
    </w:p>
    <w:p w14:paraId="4803715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(32593)</w:t>
      </w:r>
    </w:p>
    <w:p w14:paraId="471F161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STAG'S LEAP WINE CELLARS CABERNET </w:t>
      </w:r>
    </w:p>
    <w:p w14:paraId="0E9FCFF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23F92AF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Stag's Leap Wine Cellar</w:t>
      </w:r>
      <w:r>
        <w:rPr>
          <w:rFonts w:ascii="Times New Roman" w:hAnsi="Times New Roman"/>
          <w:color w:val="000000"/>
          <w:sz w:val="14"/>
          <w:szCs w:val="14"/>
        </w:rPr>
        <w:t>s Cabernet Sauvignon,</w:t>
      </w:r>
      <w:r>
        <w:rPr>
          <w:rFonts w:ascii="Arial" w:hAnsi="Arial" w:cs="Arial"/>
          <w:sz w:val="24"/>
          <w:szCs w:val="24"/>
        </w:rPr>
        <w:tab/>
      </w:r>
    </w:p>
    <w:p w14:paraId="28F30EF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Artemis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(32594)</w:t>
      </w:r>
    </w:p>
    <w:p w14:paraId="0F91F88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Stag's Leap Wine Cellars Cabernet Sauvignon, </w:t>
      </w:r>
      <w:r>
        <w:rPr>
          <w:rFonts w:ascii="Arial" w:hAnsi="Arial" w:cs="Arial"/>
          <w:sz w:val="24"/>
          <w:szCs w:val="24"/>
        </w:rPr>
        <w:tab/>
      </w:r>
    </w:p>
    <w:p w14:paraId="6DF7B12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(32520)</w:t>
      </w:r>
    </w:p>
    <w:p w14:paraId="5254E14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STELTZNER RESERVE CABERNET SAUVIGNON</w:t>
      </w:r>
    </w:p>
    <w:p w14:paraId="1D53BAE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Steltzner Reserve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31064</w:t>
      </w:r>
    </w:p>
    <w:p w14:paraId="30364D1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STONESTREET CABERNET SAUVIGNON</w:t>
      </w:r>
    </w:p>
    <w:p w14:paraId="2E3954E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Stonestreet Cabernet Sauvignon, Estate Vineyard</w:t>
      </w:r>
      <w:r>
        <w:rPr>
          <w:rFonts w:ascii="Arial" w:hAnsi="Arial" w:cs="Arial"/>
          <w:sz w:val="24"/>
          <w:szCs w:val="24"/>
        </w:rPr>
        <w:tab/>
      </w:r>
    </w:p>
    <w:p w14:paraId="687A4BE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(31999)</w:t>
      </w:r>
    </w:p>
    <w:p w14:paraId="36BEA2A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PRISONER RED</w:t>
      </w:r>
    </w:p>
    <w:p w14:paraId="4A73A4C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Prisoner Red, Saldo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(32594)</w:t>
      </w:r>
    </w:p>
    <w:p w14:paraId="51866A7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VICE CABERNET SAUVIGNON</w:t>
      </w:r>
    </w:p>
    <w:p w14:paraId="2CB0670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Vice Cabernet Sauvignon, The Legacy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29954</w:t>
      </w:r>
    </w:p>
    <w:p w14:paraId="066E1A3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TIMELESS RED</w:t>
      </w:r>
    </w:p>
    <w:p w14:paraId="48EF93A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Timeless Red, Soda Canyon Ranch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(32521)</w:t>
      </w:r>
    </w:p>
    <w:p w14:paraId="2A0157C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 CABERNET SAUVIGNON</w:t>
      </w:r>
    </w:p>
    <w:p w14:paraId="109201E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</w:t>
      </w:r>
      <w:r>
        <w:rPr>
          <w:rFonts w:ascii="Times New Roman" w:hAnsi="Times New Roman"/>
          <w:color w:val="000000"/>
          <w:sz w:val="14"/>
          <w:szCs w:val="14"/>
        </w:rPr>
        <w:t>uvignon, Mast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26840</w:t>
      </w:r>
    </w:p>
    <w:p w14:paraId="4C60D29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Cimarossa Vineyard</w:t>
      </w:r>
      <w:r>
        <w:rPr>
          <w:rFonts w:ascii="Arial" w:hAnsi="Arial" w:cs="Arial"/>
          <w:sz w:val="24"/>
          <w:szCs w:val="24"/>
        </w:rPr>
        <w:tab/>
      </w:r>
    </w:p>
    <w:p w14:paraId="397CB1F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32152</w:t>
      </w:r>
    </w:p>
    <w:p w14:paraId="7FC538C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(26841)</w:t>
      </w:r>
    </w:p>
    <w:p w14:paraId="4C1F625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(26841)</w:t>
      </w:r>
    </w:p>
    <w:p w14:paraId="6B0D553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TOR KENWARD FAMILY WINES CABERNET </w:t>
      </w:r>
    </w:p>
    <w:p w14:paraId="798BDBA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05757AA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Kenward Family Wines Cabernet Sauvignon,</w:t>
      </w:r>
      <w:r>
        <w:rPr>
          <w:rFonts w:ascii="Arial" w:hAnsi="Arial" w:cs="Arial"/>
          <w:sz w:val="24"/>
          <w:szCs w:val="24"/>
        </w:rPr>
        <w:tab/>
      </w:r>
    </w:p>
    <w:p w14:paraId="06EEC69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29447</w:t>
      </w:r>
    </w:p>
    <w:p w14:paraId="1146312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CABERNET SAUVIGNON</w:t>
      </w:r>
    </w:p>
    <w:p w14:paraId="4CD78C6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(32521)</w:t>
      </w:r>
    </w:p>
    <w:p w14:paraId="0431A42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TROIS NOIX C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ABERNET SAUVIGNON</w:t>
      </w:r>
    </w:p>
    <w:p w14:paraId="7F73657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Trois Noix Cabernet Sauvignon, Rancho Pequeno</w:t>
      </w:r>
      <w:r>
        <w:rPr>
          <w:rFonts w:ascii="Arial" w:hAnsi="Arial" w:cs="Arial"/>
          <w:sz w:val="24"/>
          <w:szCs w:val="24"/>
        </w:rPr>
        <w:tab/>
      </w:r>
    </w:p>
    <w:p w14:paraId="0908D61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29957</w:t>
      </w:r>
    </w:p>
    <w:p w14:paraId="3309B8A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TURNBULL CABERNET SAUVIGNON</w:t>
      </w:r>
    </w:p>
    <w:p w14:paraId="16FE7E8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Turnbull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(32595)</w:t>
      </w:r>
    </w:p>
    <w:p w14:paraId="3C496F17" w14:textId="28FFB666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Turnbull Cabernet Sauvignon, Fortuna Vineyard</w:t>
      </w:r>
      <w:r>
        <w:rPr>
          <w:rFonts w:ascii="Arial" w:hAnsi="Arial" w:cs="Arial"/>
          <w:sz w:val="24"/>
          <w:szCs w:val="24"/>
        </w:rPr>
        <w:tab/>
      </w:r>
    </w:p>
    <w:p w14:paraId="6837A1F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(32595)</w:t>
      </w:r>
    </w:p>
    <w:p w14:paraId="394D6E0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VERITE RED</w:t>
      </w:r>
    </w:p>
    <w:p w14:paraId="6A83C31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La Muse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32565</w:t>
      </w:r>
    </w:p>
    <w:p w14:paraId="5BDFFF1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Le Desir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32566</w:t>
      </w:r>
    </w:p>
    <w:p w14:paraId="3B49852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Le Desir 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32567</w:t>
      </w:r>
    </w:p>
    <w:p w14:paraId="0E86B9D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RED</w:t>
      </w:r>
    </w:p>
    <w:p w14:paraId="6193F9D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(32154)</w:t>
      </w:r>
    </w:p>
    <w:p w14:paraId="04E4A8A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32155</w:t>
      </w:r>
    </w:p>
    <w:p w14:paraId="5327496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32157</w:t>
      </w:r>
    </w:p>
    <w:p w14:paraId="25374DA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32156</w:t>
      </w:r>
    </w:p>
    <w:p w14:paraId="55ABE99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32158</w:t>
      </w:r>
    </w:p>
    <w:p w14:paraId="3F2C6C5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(32154)</w:t>
      </w:r>
    </w:p>
    <w:p w14:paraId="264436F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32159</w:t>
      </w:r>
    </w:p>
    <w:p w14:paraId="21FC9B6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VINE CLIFF CABERNET SAUVIGNON</w:t>
      </w:r>
    </w:p>
    <w:p w14:paraId="72E1E4A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Sauvignon, 16 Rows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24372</w:t>
      </w:r>
    </w:p>
    <w:p w14:paraId="5F0DC3A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24375</w:t>
      </w:r>
    </w:p>
    <w:p w14:paraId="2E1756D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WORK VINEYARD CABERNET SAUVIGNON</w:t>
      </w:r>
    </w:p>
    <w:p w14:paraId="506BAEB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Work Vineyard Cabernet Sauvignon, Lamya's</w:t>
      </w:r>
      <w:r>
        <w:rPr>
          <w:rFonts w:ascii="Arial" w:hAnsi="Arial" w:cs="Arial"/>
          <w:sz w:val="24"/>
          <w:szCs w:val="24"/>
        </w:rPr>
        <w:tab/>
      </w:r>
    </w:p>
    <w:p w14:paraId="4E1B04F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29962,29963</w:t>
      </w:r>
    </w:p>
    <w:p w14:paraId="7D9B3B9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47492BD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ALBAN VINEYARDS SYRAH</w:t>
      </w:r>
    </w:p>
    <w:p w14:paraId="5D232B1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</w:t>
      </w:r>
      <w:r>
        <w:rPr>
          <w:rFonts w:ascii="Times New Roman" w:hAnsi="Times New Roman"/>
          <w:color w:val="000000"/>
          <w:sz w:val="14"/>
          <w:szCs w:val="14"/>
        </w:rPr>
        <w:t>ban Vineyards Syrah, Lorraine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32568</w:t>
      </w:r>
    </w:p>
    <w:p w14:paraId="293A2C9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Alban Vineyards Syrah, Reva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32569</w:t>
      </w:r>
    </w:p>
    <w:p w14:paraId="37CC642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ANDERSON'S CONN VALLEY RED</w:t>
      </w:r>
    </w:p>
    <w:p w14:paraId="372B363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Anderson's Conn Valley Red, Right Bank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26856</w:t>
      </w:r>
    </w:p>
    <w:p w14:paraId="0FCA993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ARCADIAN SYRAH</w:t>
      </w:r>
    </w:p>
    <w:p w14:paraId="6A65B62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Arcadian Syrah, Stolpman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28492</w:t>
      </w:r>
    </w:p>
    <w:p w14:paraId="5B095C0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ARCUDI CABERNET FRANC</w:t>
      </w:r>
    </w:p>
    <w:p w14:paraId="111BF69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Arcudi Cabernet Franc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(32037)</w:t>
      </w:r>
    </w:p>
    <w:p w14:paraId="78D009B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ARKENSTONE RED</w:t>
      </w:r>
    </w:p>
    <w:p w14:paraId="6010E1C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Arkenstone Red, Estate, Howell Mountain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(32522)</w:t>
      </w:r>
    </w:p>
    <w:p w14:paraId="02B19F2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BARNETT MERLOT</w:t>
      </w:r>
    </w:p>
    <w:p w14:paraId="73326BA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Merlot, Spring Mountain District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32028</w:t>
      </w:r>
    </w:p>
    <w:p w14:paraId="705A095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Barnett Merlot, Spring Mountain District</w:t>
      </w:r>
      <w:r>
        <w:rPr>
          <w:rFonts w:ascii="Arial" w:hAnsi="Arial" w:cs="Arial"/>
          <w:sz w:val="24"/>
          <w:szCs w:val="24"/>
        </w:rPr>
        <w:tab/>
      </w:r>
    </w:p>
    <w:p w14:paraId="49254D9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32029,(32030)</w:t>
      </w:r>
    </w:p>
    <w:p w14:paraId="371F2F0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CAKEBREAD CELLARS MERLOT</w:t>
      </w:r>
    </w:p>
    <w:p w14:paraId="425B820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Merlot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(32522)</w:t>
      </w:r>
    </w:p>
    <w:p w14:paraId="4B97E44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CALERA PINOT NOIR</w:t>
      </w:r>
    </w:p>
    <w:p w14:paraId="1D1DC8F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Calera Pinot Noir, Mills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32437</w:t>
      </w:r>
    </w:p>
    <w:p w14:paraId="1AB4978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MONTELENA PETITE SIRAH</w:t>
      </w:r>
    </w:p>
    <w:p w14:paraId="1D252AE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Montelena Petite Sirah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(28862)</w:t>
      </w:r>
    </w:p>
    <w:p w14:paraId="35EB76C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POTELLE RED</w:t>
      </w:r>
    </w:p>
    <w:p w14:paraId="25384CC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</w:t>
      </w:r>
      <w:r>
        <w:rPr>
          <w:rFonts w:ascii="Arial" w:hAnsi="Arial" w:cs="Arial"/>
          <w:b/>
          <w:bCs/>
          <w:color w:val="000000"/>
          <w:sz w:val="14"/>
          <w:szCs w:val="14"/>
        </w:rPr>
        <w:t>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Potelle Red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29964,29965</w:t>
      </w:r>
    </w:p>
    <w:p w14:paraId="7BE5D5F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SYRAH</w:t>
      </w:r>
    </w:p>
    <w:p w14:paraId="3B4D571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Syrah, IX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32523</w:t>
      </w:r>
    </w:p>
    <w:p w14:paraId="2113E85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COUNTY LINE PINOT NOIR</w:t>
      </w:r>
    </w:p>
    <w:p w14:paraId="13C57EF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County Line Pinot Noir, Sonoma Coast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4548</w:t>
      </w:r>
    </w:p>
    <w:p w14:paraId="1AA595E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CROIX ESTATE PINOT NOIR</w:t>
      </w:r>
    </w:p>
    <w:p w14:paraId="5D74077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Croix Estate Pinot Noir, Stoetz Ridge Vineyard</w:t>
      </w:r>
      <w:r>
        <w:rPr>
          <w:rFonts w:ascii="Arial" w:hAnsi="Arial" w:cs="Arial"/>
          <w:sz w:val="24"/>
          <w:szCs w:val="24"/>
        </w:rPr>
        <w:tab/>
      </w:r>
    </w:p>
    <w:p w14:paraId="474F76E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29968</w:t>
      </w:r>
    </w:p>
    <w:p w14:paraId="4E91AD3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DANCING HARES VINEYARD RED</w:t>
      </w:r>
    </w:p>
    <w:p w14:paraId="45AE4E3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Dancing Hares Vineyard Red, Mad Hatter</w:t>
      </w:r>
      <w:r>
        <w:rPr>
          <w:rFonts w:ascii="Arial" w:hAnsi="Arial" w:cs="Arial"/>
          <w:sz w:val="24"/>
          <w:szCs w:val="24"/>
        </w:rPr>
        <w:tab/>
      </w:r>
    </w:p>
    <w:p w14:paraId="4AFBD29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31074,31075</w:t>
      </w:r>
    </w:p>
    <w:p w14:paraId="39CB150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DONUM PINOT NOIR</w:t>
      </w:r>
    </w:p>
    <w:p w14:paraId="3EF227B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Donum Pinot Noir, Carneros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32341</w:t>
      </w:r>
    </w:p>
    <w:p w14:paraId="6AE9D16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Donum Pinot Noir, Russian River Valley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32342</w:t>
      </w:r>
    </w:p>
    <w:p w14:paraId="2713FC7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DRY CREE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 MERITAGE</w:t>
      </w:r>
    </w:p>
    <w:p w14:paraId="44C85D9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Dry Creek Meritage, The Mariner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4549</w:t>
      </w:r>
    </w:p>
    <w:p w14:paraId="55BAF17F" w14:textId="75053DE5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MERLOT</w:t>
      </w:r>
    </w:p>
    <w:p w14:paraId="7FCF833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Merlot, Stout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32596</w:t>
      </w:r>
    </w:p>
    <w:p w14:paraId="56E95B9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Merlot, Three Palms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(32524)</w:t>
      </w:r>
    </w:p>
    <w:p w14:paraId="516AEFA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Merlot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(32524)</w:t>
      </w:r>
    </w:p>
    <w:p w14:paraId="0E784D3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Merlot, Three Palms Vineyard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32525</w:t>
      </w:r>
    </w:p>
    <w:p w14:paraId="3837A46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EDMEADES ZINFANDEL</w:t>
      </w:r>
    </w:p>
    <w:p w14:paraId="49ABDB3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Edmeades Zinfandel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(32037)</w:t>
      </w:r>
    </w:p>
    <w:p w14:paraId="6104A85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EL MOLINO PINOT NOIR</w:t>
      </w:r>
    </w:p>
    <w:p w14:paraId="0ABBCF2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Pinot Noir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(32037)</w:t>
      </w:r>
    </w:p>
    <w:p w14:paraId="6206DD1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Pinot Noir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(32037)</w:t>
      </w:r>
    </w:p>
    <w:p w14:paraId="3C5B9D1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EMMOLO MERLOT</w:t>
      </w:r>
    </w:p>
    <w:p w14:paraId="21A6FD0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Emmolo Merlot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(32526)</w:t>
      </w:r>
    </w:p>
    <w:p w14:paraId="1E460F2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ETUDE PINOT NOIR</w:t>
      </w:r>
    </w:p>
    <w:p w14:paraId="00BFE63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Etude Pinot Noir, Dee</w:t>
      </w:r>
      <w:r>
        <w:rPr>
          <w:rFonts w:ascii="Times New Roman" w:hAnsi="Times New Roman"/>
          <w:color w:val="000000"/>
          <w:sz w:val="14"/>
          <w:szCs w:val="14"/>
        </w:rPr>
        <w:t>r Camp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(32343)</w:t>
      </w:r>
    </w:p>
    <w:p w14:paraId="5CEFBBC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EX POST FACTO SYRAH</w:t>
      </w:r>
    </w:p>
    <w:p w14:paraId="7403751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Ex Post Facto Syrah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(32037)</w:t>
      </w:r>
    </w:p>
    <w:p w14:paraId="43AF062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FANTESCA PINOT NOIR</w:t>
      </w:r>
    </w:p>
    <w:p w14:paraId="2C8D206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Fantesca Pinot Noir, King Richard's Reserve</w:t>
      </w:r>
      <w:r>
        <w:rPr>
          <w:rFonts w:ascii="Arial" w:hAnsi="Arial" w:cs="Arial"/>
          <w:sz w:val="24"/>
          <w:szCs w:val="24"/>
        </w:rPr>
        <w:tab/>
      </w:r>
    </w:p>
    <w:p w14:paraId="3D20D56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(32037)</w:t>
      </w:r>
    </w:p>
    <w:p w14:paraId="2FA79CE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FLOWERS PINOT NOIR</w:t>
      </w:r>
    </w:p>
    <w:p w14:paraId="4C3BCEA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Flowers Pinot Noir, Hospices of Sonoma, Sea</w:t>
      </w:r>
      <w:r>
        <w:rPr>
          <w:rFonts w:ascii="Arial" w:hAnsi="Arial" w:cs="Arial"/>
          <w:sz w:val="24"/>
          <w:szCs w:val="24"/>
        </w:rPr>
        <w:tab/>
      </w:r>
    </w:p>
    <w:p w14:paraId="2D74542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View Ridge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32344</w:t>
      </w:r>
    </w:p>
    <w:p w14:paraId="62CD5AC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FREEMARK ABBEY MERLOT</w:t>
      </w:r>
    </w:p>
    <w:p w14:paraId="7B211CE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Merlot, Napa Valley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32043</w:t>
      </w:r>
    </w:p>
    <w:p w14:paraId="405E86C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GRGICH HILLS MERLOT</w:t>
      </w:r>
    </w:p>
    <w:p w14:paraId="0564AD3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Grgich Hills Merlot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(32526)</w:t>
      </w:r>
    </w:p>
    <w:p w14:paraId="0255468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HARTFORD COURT PINOT NOIR</w:t>
      </w:r>
    </w:p>
    <w:p w14:paraId="1C7EBFE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45957A4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(32049)</w:t>
      </w:r>
    </w:p>
    <w:p w14:paraId="1280F9D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Hartford Court Pinot Noir, Sevens Bench </w:t>
      </w:r>
      <w:r>
        <w:rPr>
          <w:rFonts w:ascii="Arial" w:hAnsi="Arial" w:cs="Arial"/>
          <w:sz w:val="24"/>
          <w:szCs w:val="24"/>
        </w:rPr>
        <w:tab/>
      </w:r>
    </w:p>
    <w:p w14:paraId="78FCA2B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(32049)</w:t>
      </w:r>
    </w:p>
    <w:p w14:paraId="0EFB0D8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Pinot Noir, Far Coast Vineyard</w:t>
      </w:r>
      <w:r>
        <w:rPr>
          <w:rFonts w:ascii="Arial" w:hAnsi="Arial" w:cs="Arial"/>
          <w:sz w:val="24"/>
          <w:szCs w:val="24"/>
        </w:rPr>
        <w:tab/>
      </w:r>
    </w:p>
    <w:p w14:paraId="50423BE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(32046)</w:t>
      </w:r>
    </w:p>
    <w:p w14:paraId="1801A4B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12184A4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(32049)</w:t>
      </w:r>
    </w:p>
    <w:p w14:paraId="48E7860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</w:t>
      </w:r>
      <w:r>
        <w:rPr>
          <w:rFonts w:ascii="Times New Roman" w:hAnsi="Times New Roman"/>
          <w:color w:val="000000"/>
          <w:sz w:val="14"/>
          <w:szCs w:val="14"/>
        </w:rPr>
        <w:t xml:space="preserve"> Court Pinot Noir, Seascape Vineyard</w:t>
      </w:r>
      <w:r>
        <w:rPr>
          <w:rFonts w:ascii="Arial" w:hAnsi="Arial" w:cs="Arial"/>
          <w:sz w:val="24"/>
          <w:szCs w:val="24"/>
        </w:rPr>
        <w:tab/>
      </w:r>
    </w:p>
    <w:p w14:paraId="750D7F6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(32050)</w:t>
      </w:r>
    </w:p>
    <w:p w14:paraId="21DD697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Pinot Noir, Jennifer's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(32046)</w:t>
      </w:r>
    </w:p>
    <w:p w14:paraId="4624969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Pinot Noir, Seascape Vineyard</w:t>
      </w:r>
      <w:r>
        <w:rPr>
          <w:rFonts w:ascii="Arial" w:hAnsi="Arial" w:cs="Arial"/>
          <w:sz w:val="24"/>
          <w:szCs w:val="24"/>
        </w:rPr>
        <w:tab/>
      </w:r>
    </w:p>
    <w:p w14:paraId="04B1B87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(32050)</w:t>
      </w:r>
    </w:p>
    <w:p w14:paraId="30FF252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HARVEY &amp; HARRIET RED</w:t>
      </w:r>
    </w:p>
    <w:p w14:paraId="4741BE5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Harvey &amp; Harriet Red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(14764)</w:t>
      </w:r>
    </w:p>
    <w:p w14:paraId="402FA94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Harvey &amp; Harriet Red, My Favorite Neighbor</w:t>
      </w:r>
      <w:r>
        <w:rPr>
          <w:rFonts w:ascii="Arial" w:hAnsi="Arial" w:cs="Arial"/>
          <w:sz w:val="24"/>
          <w:szCs w:val="24"/>
        </w:rPr>
        <w:tab/>
      </w:r>
    </w:p>
    <w:p w14:paraId="7F7EFAC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14765</w:t>
      </w:r>
    </w:p>
    <w:p w14:paraId="4567EEF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KOSTA BROWNE PINOT NOIR</w:t>
      </w:r>
    </w:p>
    <w:p w14:paraId="3F47AD5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Gap's Crown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32597</w:t>
      </w:r>
    </w:p>
    <w:p w14:paraId="3BD17EC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Sonoma Coast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(32619)</w:t>
      </w:r>
    </w:p>
    <w:p w14:paraId="6EF97D8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Gap's Crown</w:t>
      </w:r>
      <w:r>
        <w:rPr>
          <w:rFonts w:ascii="Arial" w:hAnsi="Arial" w:cs="Arial"/>
          <w:sz w:val="24"/>
          <w:szCs w:val="24"/>
        </w:rPr>
        <w:tab/>
      </w:r>
    </w:p>
    <w:p w14:paraId="7451405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32598,32599</w:t>
      </w:r>
    </w:p>
    <w:p w14:paraId="6C1F231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Keefer Ranch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32605</w:t>
      </w:r>
    </w:p>
    <w:p w14:paraId="019264E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Koplen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32609</w:t>
      </w:r>
    </w:p>
    <w:p w14:paraId="6835BE4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70D13A6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32610,(32611)</w:t>
      </w:r>
    </w:p>
    <w:p w14:paraId="25BB595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Sonoma Coast</w:t>
      </w:r>
      <w:r>
        <w:rPr>
          <w:rFonts w:ascii="Arial" w:hAnsi="Arial" w:cs="Arial"/>
          <w:sz w:val="24"/>
          <w:szCs w:val="24"/>
        </w:rPr>
        <w:tab/>
      </w:r>
    </w:p>
    <w:p w14:paraId="1F5F2E4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32618,(32619)</w:t>
      </w:r>
    </w:p>
    <w:p w14:paraId="217E50A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Gap's Crown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32600</w:t>
      </w:r>
    </w:p>
    <w:p w14:paraId="05E9C74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Keefer Ranch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32606</w:t>
      </w:r>
    </w:p>
    <w:p w14:paraId="748DCA3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Koplen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(32608)</w:t>
      </w:r>
    </w:p>
    <w:p w14:paraId="7E94D79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2F1F635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32612,32613</w:t>
      </w:r>
    </w:p>
    <w:p w14:paraId="6232F65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Sonoma Coast</w:t>
      </w:r>
      <w:r>
        <w:rPr>
          <w:rFonts w:ascii="Arial" w:hAnsi="Arial" w:cs="Arial"/>
          <w:sz w:val="24"/>
          <w:szCs w:val="24"/>
        </w:rPr>
        <w:tab/>
      </w:r>
    </w:p>
    <w:p w14:paraId="582068F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32620,(32621)</w:t>
      </w:r>
    </w:p>
    <w:p w14:paraId="6E6819B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</w:t>
      </w:r>
      <w:r>
        <w:rPr>
          <w:rFonts w:ascii="Times New Roman" w:hAnsi="Times New Roman"/>
          <w:color w:val="000000"/>
          <w:sz w:val="14"/>
          <w:szCs w:val="14"/>
        </w:rPr>
        <w:t>p's Crown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32601</w:t>
      </w:r>
    </w:p>
    <w:p w14:paraId="2AAF1B4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Garys'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(32603)</w:t>
      </w:r>
    </w:p>
    <w:p w14:paraId="1AB5790A" w14:textId="65246809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Kosta Browne Pinot Noir, Giusti Ranch </w:t>
      </w:r>
      <w:r>
        <w:rPr>
          <w:rFonts w:ascii="Arial" w:hAnsi="Arial" w:cs="Arial"/>
          <w:sz w:val="24"/>
          <w:szCs w:val="24"/>
        </w:rPr>
        <w:tab/>
      </w:r>
    </w:p>
    <w:p w14:paraId="3EF121B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(32603)</w:t>
      </w:r>
    </w:p>
    <w:p w14:paraId="43A836D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Kanzler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32604</w:t>
      </w:r>
    </w:p>
    <w:p w14:paraId="274C8E2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Keefer Ranch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32607</w:t>
      </w:r>
    </w:p>
    <w:p w14:paraId="3EF642E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</w:t>
      </w:r>
      <w:r>
        <w:rPr>
          <w:rFonts w:ascii="Times New Roman" w:hAnsi="Times New Roman"/>
          <w:color w:val="000000"/>
          <w:sz w:val="14"/>
          <w:szCs w:val="14"/>
        </w:rPr>
        <w:t xml:space="preserve">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0871CF3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32614</w:t>
      </w:r>
    </w:p>
    <w:p w14:paraId="11266FE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Sonoma Coast</w:t>
      </w:r>
      <w:r>
        <w:rPr>
          <w:rFonts w:ascii="Arial" w:hAnsi="Arial" w:cs="Arial"/>
          <w:sz w:val="24"/>
          <w:szCs w:val="24"/>
        </w:rPr>
        <w:tab/>
      </w:r>
    </w:p>
    <w:p w14:paraId="0A9EE5D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(32621),32622</w:t>
      </w:r>
    </w:p>
    <w:p w14:paraId="0CE4B13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Gap's Crown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32602</w:t>
      </w:r>
    </w:p>
    <w:p w14:paraId="3C70513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Keefer Ranch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(32608)</w:t>
      </w:r>
    </w:p>
    <w:p w14:paraId="3BE8A5F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6732C4C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32615,(32616)</w:t>
      </w:r>
    </w:p>
    <w:p w14:paraId="21B4B36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Sonoma Coast</w:t>
      </w:r>
      <w:r>
        <w:rPr>
          <w:rFonts w:ascii="Arial" w:hAnsi="Arial" w:cs="Arial"/>
          <w:sz w:val="24"/>
          <w:szCs w:val="24"/>
        </w:rPr>
        <w:tab/>
      </w:r>
    </w:p>
    <w:p w14:paraId="2C545D5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32623,32624</w:t>
      </w:r>
    </w:p>
    <w:p w14:paraId="3B8D153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2E74A81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32617</w:t>
      </w:r>
    </w:p>
    <w:p w14:paraId="4C60650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Sonoma Coast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32625</w:t>
      </w:r>
    </w:p>
    <w:p w14:paraId="291070A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JOTA MERLOT</w:t>
      </w:r>
    </w:p>
    <w:p w14:paraId="76BE3F2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Merlot, Howell Mountain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(32054)</w:t>
      </w:r>
    </w:p>
    <w:p w14:paraId="7B88E95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Merlot, Howell Mountain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(32526)</w:t>
      </w:r>
    </w:p>
    <w:p w14:paraId="4E6CC7A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L'AVENTURE RED</w:t>
      </w:r>
    </w:p>
    <w:p w14:paraId="3E35620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Optimus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18403,(19274)</w:t>
      </w:r>
    </w:p>
    <w:p w14:paraId="20FDD3F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Cote a Cote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(30417)</w:t>
      </w:r>
    </w:p>
    <w:p w14:paraId="44B9CAD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</w:t>
      </w:r>
      <w:r>
        <w:rPr>
          <w:rFonts w:ascii="Times New Roman" w:hAnsi="Times New Roman"/>
          <w:color w:val="000000"/>
          <w:sz w:val="14"/>
          <w:szCs w:val="14"/>
        </w:rPr>
        <w:t>'Aventure Red, Cote a Cote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(30417)</w:t>
      </w:r>
    </w:p>
    <w:p w14:paraId="26A7ED6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LEGACY PETITE SIRAH</w:t>
      </w:r>
    </w:p>
    <w:p w14:paraId="134B6AF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Legacy Petite Sirah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32059,32060</w:t>
      </w:r>
    </w:p>
    <w:p w14:paraId="4F52C0A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MACMURRAY RANCH PINOT NOIR</w:t>
      </w:r>
    </w:p>
    <w:p w14:paraId="34B5680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MacMurray Ranch Pinot Noir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(27246)</w:t>
      </w:r>
    </w:p>
    <w:p w14:paraId="2E640E6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MACPHAIL PINOT NOIR</w:t>
      </w:r>
    </w:p>
    <w:p w14:paraId="4F89AB6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MacPhail Pinot Noir, Toulouse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32345</w:t>
      </w:r>
    </w:p>
    <w:p w14:paraId="6F80B54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MARKHAM MERLOT</w:t>
      </w:r>
    </w:p>
    <w:p w14:paraId="37B6529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Markham Merlot, Yountville Ranch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29973</w:t>
      </w:r>
    </w:p>
    <w:p w14:paraId="688BF5F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MELKA RED</w:t>
      </w:r>
    </w:p>
    <w:p w14:paraId="5C68405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Metisse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32160</w:t>
      </w:r>
    </w:p>
    <w:p w14:paraId="26798FF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MIURA PINOT NOIR</w:t>
      </w:r>
    </w:p>
    <w:p w14:paraId="2093E2D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Miura Pinot Noir, Talley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(32343)</w:t>
      </w:r>
    </w:p>
    <w:p w14:paraId="64717D0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NOVY SYRAH</w:t>
      </w:r>
    </w:p>
    <w:p w14:paraId="70D7A26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Novy Syrah, Christensen Family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1B7F4B1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RED</w:t>
      </w:r>
    </w:p>
    <w:p w14:paraId="7D6FEE2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(27246)</w:t>
      </w:r>
    </w:p>
    <w:p w14:paraId="4A0FDDE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PINOT NOIR</w:t>
      </w:r>
    </w:p>
    <w:p w14:paraId="5DC0C67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Hobbs Pinot Noir, Cuvee Agustina, </w:t>
      </w:r>
      <w:r>
        <w:rPr>
          <w:rFonts w:ascii="Arial" w:hAnsi="Arial" w:cs="Arial"/>
          <w:sz w:val="24"/>
          <w:szCs w:val="24"/>
        </w:rPr>
        <w:tab/>
      </w:r>
    </w:p>
    <w:p w14:paraId="478A1A5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Katherine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26865</w:t>
      </w:r>
    </w:p>
    <w:p w14:paraId="18208EE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Pinot Noir, Hyde Vineyard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26866</w:t>
      </w:r>
    </w:p>
    <w:p w14:paraId="34165EC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Pinot Noir, Ulises Valdez Vineyard</w:t>
      </w:r>
      <w:r>
        <w:rPr>
          <w:rFonts w:ascii="Arial" w:hAnsi="Arial" w:cs="Arial"/>
          <w:sz w:val="24"/>
          <w:szCs w:val="24"/>
        </w:rPr>
        <w:tab/>
      </w:r>
    </w:p>
    <w:p w14:paraId="593FAB2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26867</w:t>
      </w:r>
    </w:p>
    <w:p w14:paraId="7A94BD7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PLUMPJACK MERLOT</w:t>
      </w:r>
    </w:p>
    <w:p w14:paraId="373686E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Plumpjack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(32346)</w:t>
      </w:r>
    </w:p>
    <w:p w14:paraId="41E3318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SANGIOVESE</w:t>
      </w:r>
    </w:p>
    <w:p w14:paraId="43F0C6F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Sangiovese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(32136)</w:t>
      </w:r>
    </w:p>
    <w:p w14:paraId="070CC16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PINOT NOIR</w:t>
      </w:r>
    </w:p>
    <w:p w14:paraId="0F653D1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Pinot Noir, Platt Vineyard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26181</w:t>
      </w:r>
    </w:p>
    <w:p w14:paraId="39E4F0D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Pinot Noir, Zephyr Farms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24590</w:t>
      </w:r>
    </w:p>
    <w:p w14:paraId="1EF9753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SYRAH</w:t>
      </w:r>
    </w:p>
    <w:p w14:paraId="6313003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Syrah, Cuvee 22 ........................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24591</w:t>
      </w:r>
    </w:p>
    <w:p w14:paraId="6AFC4F7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RHYS SYRAH</w:t>
      </w:r>
    </w:p>
    <w:p w14:paraId="6C8264D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Rhys Syrah, Horseshoe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(19274)</w:t>
      </w:r>
    </w:p>
    <w:p w14:paraId="61649F9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MONDAVI RED</w:t>
      </w:r>
    </w:p>
    <w:p w14:paraId="6C4B694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Mondavi Red, BDX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30425</w:t>
      </w:r>
    </w:p>
    <w:p w14:paraId="24139C1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SAXUM RED</w:t>
      </w:r>
    </w:p>
    <w:p w14:paraId="1F57240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The Hexe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29894</w:t>
      </w:r>
    </w:p>
    <w:p w14:paraId="6D0CD616" w14:textId="40B80633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SEGHESIO ZINFANDEL</w:t>
      </w:r>
    </w:p>
    <w:p w14:paraId="207DEBC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Seghesio Zinfandel, Dry Creek Valley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19CAE66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SIDURI PINOT NOIR</w:t>
      </w:r>
    </w:p>
    <w:p w14:paraId="17F6686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Siduri Pinot Noir, Pisoni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(32347)</w:t>
      </w:r>
    </w:p>
    <w:p w14:paraId="630FB62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Siduri Pinot Noir, Hospices of Sonoma, Keefer</w:t>
      </w:r>
      <w:r>
        <w:rPr>
          <w:rFonts w:ascii="Arial" w:hAnsi="Arial" w:cs="Arial"/>
          <w:sz w:val="24"/>
          <w:szCs w:val="24"/>
        </w:rPr>
        <w:tab/>
      </w:r>
    </w:p>
    <w:p w14:paraId="6CCB7FE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Ranch, Clone 2A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(32347)</w:t>
      </w:r>
    </w:p>
    <w:p w14:paraId="55F6D8A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SYRAH</w:t>
      </w:r>
    </w:p>
    <w:p w14:paraId="79E22B6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Against the Wall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24911</w:t>
      </w:r>
    </w:p>
    <w:p w14:paraId="74A7D2C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STUHLMULLER VINEYARDS RESERVE </w:t>
      </w:r>
    </w:p>
    <w:p w14:paraId="654D02C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CABERNET SAUVIGNON</w:t>
      </w:r>
    </w:p>
    <w:p w14:paraId="566FEC2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Stuhlmuller Vineyards Reserve Cabernet</w:t>
      </w:r>
      <w:r>
        <w:rPr>
          <w:rFonts w:ascii="Arial" w:hAnsi="Arial" w:cs="Arial"/>
          <w:sz w:val="24"/>
          <w:szCs w:val="24"/>
        </w:rPr>
        <w:tab/>
      </w:r>
    </w:p>
    <w:p w14:paraId="1EC34A9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Sauvignon, Alexander Valley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4510719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VALDEZ FAMILY WINERY PETITE SIRAH</w:t>
      </w:r>
    </w:p>
    <w:p w14:paraId="22E1C02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Valdez Family Winery Petite Sirah, Landy</w:t>
      </w:r>
      <w:r>
        <w:rPr>
          <w:rFonts w:ascii="Arial" w:hAnsi="Arial" w:cs="Arial"/>
          <w:sz w:val="24"/>
          <w:szCs w:val="24"/>
        </w:rPr>
        <w:tab/>
      </w:r>
    </w:p>
    <w:p w14:paraId="4995C1B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1135FEC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WHITE</w:t>
      </w:r>
    </w:p>
    <w:p w14:paraId="5F7CA61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AUBERT VINEYARDS CHARDONNAY</w:t>
      </w:r>
    </w:p>
    <w:p w14:paraId="4BFD5D6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Aubert Vineyards Chardonnay, Lauren Vineyard</w:t>
      </w:r>
      <w:r>
        <w:rPr>
          <w:rFonts w:ascii="Arial" w:hAnsi="Arial" w:cs="Arial"/>
          <w:sz w:val="24"/>
          <w:szCs w:val="24"/>
        </w:rPr>
        <w:tab/>
      </w:r>
    </w:p>
    <w:p w14:paraId="51F450F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(32527)</w:t>
      </w:r>
    </w:p>
    <w:p w14:paraId="24D20D5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Aubert Vineyards Chardonnay, Quarry Vineyard</w:t>
      </w:r>
      <w:r>
        <w:rPr>
          <w:rFonts w:ascii="Arial" w:hAnsi="Arial" w:cs="Arial"/>
          <w:sz w:val="24"/>
          <w:szCs w:val="24"/>
        </w:rPr>
        <w:tab/>
      </w:r>
    </w:p>
    <w:p w14:paraId="29556EC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(32527)</w:t>
      </w:r>
    </w:p>
    <w:p w14:paraId="4D87DBC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CAKEBREAD CELLARS CHARDONNAY</w:t>
      </w:r>
    </w:p>
    <w:p w14:paraId="7006409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Chardonnay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31084</w:t>
      </w:r>
    </w:p>
    <w:p w14:paraId="3AE8097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CAKEBREAD CELLARS RESERVE </w:t>
      </w:r>
    </w:p>
    <w:p w14:paraId="72C0E25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CHARDONNAY</w:t>
      </w:r>
    </w:p>
    <w:p w14:paraId="6CB80CF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Reserve Chardonnay</w:t>
      </w:r>
      <w:r>
        <w:rPr>
          <w:rFonts w:ascii="Arial" w:hAnsi="Arial" w:cs="Arial"/>
          <w:sz w:val="24"/>
          <w:szCs w:val="24"/>
        </w:rPr>
        <w:tab/>
      </w:r>
    </w:p>
    <w:p w14:paraId="6BD5D57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31085,31086</w:t>
      </w:r>
    </w:p>
    <w:p w14:paraId="056B149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DONELAN CHARDONNAY</w:t>
      </w:r>
    </w:p>
    <w:p w14:paraId="7800CC8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Donelan Chardonnay, Nancie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51B3265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EL MOLINO CHARDONNAY</w:t>
      </w:r>
    </w:p>
    <w:p w14:paraId="60D1D22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6C78357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5AA8673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(13599)</w:t>
      </w:r>
    </w:p>
    <w:p w14:paraId="098C26A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60B3E30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7019883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FAR NIENTE CHARDONNAY</w:t>
      </w:r>
    </w:p>
    <w:p w14:paraId="1E8C804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Far Niente Chardonnay ...................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(32529)</w:t>
      </w:r>
    </w:p>
    <w:p w14:paraId="0F22D26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Far Niente Chardonnay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32528</w:t>
      </w:r>
    </w:p>
    <w:p w14:paraId="45EF923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HANZELL CHARDONNAY</w:t>
      </w:r>
    </w:p>
    <w:p w14:paraId="12CA048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Hanzell Chardonnay, Sebella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10483</w:t>
      </w:r>
    </w:p>
    <w:p w14:paraId="6B1D7F9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JOHN ANTHONY SAUVIGNON BLANC</w:t>
      </w:r>
    </w:p>
    <w:p w14:paraId="65B5CDE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John Anthony Sauvignon Blanc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0AA8FA5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ROSE</w:t>
      </w:r>
    </w:p>
    <w:p w14:paraId="0F99039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Rose, Rapszodia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(32529)</w:t>
      </w:r>
    </w:p>
    <w:p w14:paraId="7C2BC13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KOSTA BROWNE CHARDONNAY</w:t>
      </w:r>
    </w:p>
    <w:p w14:paraId="359F995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Chardonnay, One Sixteen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32627</w:t>
      </w:r>
    </w:p>
    <w:p w14:paraId="46CA9A5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CHARDONNAY</w:t>
      </w:r>
    </w:p>
    <w:p w14:paraId="658EC4A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Chardonnay, Cuvee Indigene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32348</w:t>
      </w:r>
    </w:p>
    <w:p w14:paraId="311A3EF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Chardonnay, Cuvee Indigene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32349</w:t>
      </w:r>
    </w:p>
    <w:p w14:paraId="56EE417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Chardonnay, Belle Cote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(32629)</w:t>
      </w:r>
    </w:p>
    <w:p w14:paraId="0D52C48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Chardonnay, La Carriere</w:t>
      </w:r>
      <w:r>
        <w:rPr>
          <w:rFonts w:ascii="Arial" w:hAnsi="Arial" w:cs="Arial"/>
          <w:sz w:val="24"/>
          <w:szCs w:val="24"/>
        </w:rPr>
        <w:tab/>
      </w:r>
    </w:p>
    <w:p w14:paraId="3B4B504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</w:t>
      </w:r>
      <w:r>
        <w:rPr>
          <w:rFonts w:ascii="Times New Roman" w:hAnsi="Times New Roman"/>
          <w:color w:val="000000"/>
          <w:sz w:val="14"/>
          <w:szCs w:val="14"/>
        </w:rPr>
        <w:t>629),(32630)</w:t>
      </w:r>
    </w:p>
    <w:p w14:paraId="5352B13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Chardonnay, La Carriere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(32630)</w:t>
      </w:r>
    </w:p>
    <w:p w14:paraId="26648E0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Chardonnay, Ma Belle Fille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32632</w:t>
      </w:r>
    </w:p>
    <w:p w14:paraId="7AA870B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Chardonnay, Belle Cote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32628</w:t>
      </w:r>
    </w:p>
    <w:p w14:paraId="2AF9DB3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Chardonnay, La Carriere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32631</w:t>
      </w:r>
    </w:p>
    <w:p w14:paraId="4E5C0E8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Chardonnay, Ma Belle Fille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32633</w:t>
      </w:r>
    </w:p>
    <w:p w14:paraId="3CA5E4F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Chardonnay, Mon Plaisir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32634</w:t>
      </w:r>
    </w:p>
    <w:p w14:paraId="434E0A6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Chardonnay, Point Rouge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32570</w:t>
      </w:r>
    </w:p>
    <w:p w14:paraId="23F3265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SAUVIGNON BLANC</w:t>
      </w:r>
    </w:p>
    <w:p w14:paraId="421254D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Sauvignon Blanc, L'Apres Midi</w:t>
      </w:r>
      <w:r>
        <w:rPr>
          <w:rFonts w:ascii="Arial" w:hAnsi="Arial" w:cs="Arial"/>
          <w:sz w:val="24"/>
          <w:szCs w:val="24"/>
        </w:rPr>
        <w:tab/>
      </w:r>
    </w:p>
    <w:p w14:paraId="544D53E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32635</w:t>
      </w:r>
    </w:p>
    <w:p w14:paraId="3599C886" w14:textId="6ED29FB3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CHARDONNAY</w:t>
      </w:r>
    </w:p>
    <w:p w14:paraId="67AE883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Chardonnay, Red Shoulder Ranch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32530</w:t>
      </w:r>
    </w:p>
    <w:p w14:paraId="2DAC36B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MR. K</w:t>
      </w:r>
    </w:p>
    <w:p w14:paraId="42BAEB2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Mr. K, Straw Man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32571</w:t>
      </w:r>
    </w:p>
    <w:p w14:paraId="17DD3D7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WHITE</w:t>
      </w:r>
    </w:p>
    <w:p w14:paraId="1D8C04C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White, Distenta 1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32572</w:t>
      </w:r>
    </w:p>
    <w:p w14:paraId="1FA10F0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TESTAROSSA CHARDONNAY</w:t>
      </w:r>
    </w:p>
    <w:p w14:paraId="00C96DB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Testarossa Chardonnay, Diana's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10484</w:t>
      </w:r>
    </w:p>
    <w:p w14:paraId="4A838D0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33C532B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A.R. LENOBLE CHAMPAGNE</w:t>
      </w:r>
    </w:p>
    <w:p w14:paraId="2F36484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A.R. Lenoble Champagne, Chouilly, Blanc de</w:t>
      </w:r>
      <w:r>
        <w:rPr>
          <w:rFonts w:ascii="Arial" w:hAnsi="Arial" w:cs="Arial"/>
          <w:sz w:val="24"/>
          <w:szCs w:val="24"/>
        </w:rPr>
        <w:tab/>
      </w:r>
    </w:p>
    <w:p w14:paraId="507FAA6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Blancs, Mag 14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32579,32580</w:t>
      </w:r>
    </w:p>
    <w:p w14:paraId="4CBA013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ARMAND DE BRIGNAC CHAMPAGNE</w:t>
      </w:r>
    </w:p>
    <w:p w14:paraId="16CEAC1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Armand De Brignac Champagne, Ace of Spades,</w:t>
      </w:r>
      <w:r>
        <w:rPr>
          <w:rFonts w:ascii="Arial" w:hAnsi="Arial" w:cs="Arial"/>
          <w:sz w:val="24"/>
          <w:szCs w:val="24"/>
        </w:rPr>
        <w:tab/>
      </w:r>
    </w:p>
    <w:p w14:paraId="11AC14B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32420</w:t>
      </w:r>
    </w:p>
    <w:p w14:paraId="11A48D9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BILLECART SALMON CHAMPAGNE</w:t>
      </w:r>
    </w:p>
    <w:p w14:paraId="70D7FDF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Billecart Salmon Champagne, Brut Rose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32236</w:t>
      </w:r>
    </w:p>
    <w:p w14:paraId="2937DEF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COLLET CHAMPAGNE</w:t>
      </w:r>
    </w:p>
    <w:p w14:paraId="5F70FCD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Collet Champagne, Esprit Couture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2467</w:t>
      </w:r>
    </w:p>
    <w:p w14:paraId="0CA0F23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DELAMOTTE VINTAGE CHAMPAGNE</w:t>
      </w:r>
    </w:p>
    <w:p w14:paraId="1579ED1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Delamotte Vintage Champagne, Collection Blanc</w:t>
      </w:r>
      <w:r>
        <w:rPr>
          <w:rFonts w:ascii="Arial" w:hAnsi="Arial" w:cs="Arial"/>
          <w:sz w:val="24"/>
          <w:szCs w:val="24"/>
        </w:rPr>
        <w:tab/>
      </w:r>
    </w:p>
    <w:p w14:paraId="018990E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12246</w:t>
      </w:r>
    </w:p>
    <w:p w14:paraId="1587D57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 VINTAGE CHAMPAGNE</w:t>
      </w:r>
    </w:p>
    <w:p w14:paraId="1714116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32375</w:t>
      </w:r>
    </w:p>
    <w:p w14:paraId="77EBF74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Luminous</w:t>
      </w:r>
      <w:r>
        <w:rPr>
          <w:rFonts w:ascii="Arial" w:hAnsi="Arial" w:cs="Arial"/>
          <w:sz w:val="24"/>
          <w:szCs w:val="24"/>
        </w:rPr>
        <w:tab/>
      </w:r>
    </w:p>
    <w:p w14:paraId="327ABEC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30805,30806,30807,32421,32422</w:t>
      </w:r>
    </w:p>
    <w:p w14:paraId="29F6390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EGLY OURIET</w:t>
      </w:r>
    </w:p>
    <w:p w14:paraId="65F5AB3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Champenois Rouge, Ambonnay, Cuvee</w:t>
      </w:r>
      <w:r>
        <w:rPr>
          <w:rFonts w:ascii="Arial" w:hAnsi="Arial" w:cs="Arial"/>
          <w:sz w:val="24"/>
          <w:szCs w:val="24"/>
        </w:rPr>
        <w:tab/>
      </w:r>
    </w:p>
    <w:p w14:paraId="1CB70EC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</w:t>
      </w:r>
      <w:r>
        <w:rPr>
          <w:rFonts w:ascii="Times New Roman" w:hAnsi="Times New Roman"/>
          <w:color w:val="000000"/>
          <w:sz w:val="14"/>
          <w:szCs w:val="14"/>
        </w:rPr>
        <w:t xml:space="preserve">  des Grands Cotes, Vieilles Vignes, Egly Ouriet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30776,30777,30778</w:t>
      </w:r>
    </w:p>
    <w:p w14:paraId="35BE333F" w14:textId="77777777" w:rsidR="00000000" w:rsidRDefault="003A0C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.</w:t>
      </w:r>
    </w:p>
    <w:p w14:paraId="5CC0BAA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GEORGES LAVAL CHAMPAGNE</w:t>
      </w:r>
    </w:p>
    <w:p w14:paraId="68C5461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Georges Laval Champagne, Cumieres, Brut Nature</w:t>
      </w:r>
      <w:r>
        <w:rPr>
          <w:rFonts w:ascii="Arial" w:hAnsi="Arial" w:cs="Arial"/>
          <w:sz w:val="24"/>
          <w:szCs w:val="24"/>
        </w:rPr>
        <w:tab/>
      </w:r>
    </w:p>
    <w:p w14:paraId="731E239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30923</w:t>
      </w:r>
    </w:p>
    <w:p w14:paraId="664825C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GOSSET VINTAGE CHAMPAGNE</w:t>
      </w:r>
    </w:p>
    <w:p w14:paraId="78DE3FE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Gosset Vintage Champagne, Celebris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32376</w:t>
      </w:r>
    </w:p>
    <w:p w14:paraId="0146370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7DB973F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4EA37B1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29127</w:t>
      </w:r>
    </w:p>
    <w:p w14:paraId="70B5FFF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PERRIER VINTAGE CHAMPAGNE</w:t>
      </w:r>
    </w:p>
    <w:p w14:paraId="112A769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Perrier V</w:t>
      </w:r>
      <w:r>
        <w:rPr>
          <w:rFonts w:ascii="Times New Roman" w:hAnsi="Times New Roman"/>
          <w:color w:val="000000"/>
          <w:sz w:val="14"/>
          <w:szCs w:val="14"/>
        </w:rPr>
        <w:t>intage Champagne, Cuvee</w:t>
      </w:r>
      <w:r>
        <w:rPr>
          <w:rFonts w:ascii="Arial" w:hAnsi="Arial" w:cs="Arial"/>
          <w:sz w:val="24"/>
          <w:szCs w:val="24"/>
        </w:rPr>
        <w:tab/>
      </w:r>
    </w:p>
    <w:p w14:paraId="25132A4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Josephine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32463</w:t>
      </w:r>
    </w:p>
    <w:p w14:paraId="6B4A004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CHAMPAGNE</w:t>
      </w:r>
    </w:p>
    <w:p w14:paraId="10FA2BE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Champagne, Grande Cuvee</w:t>
      </w:r>
      <w:r>
        <w:rPr>
          <w:rFonts w:ascii="Arial" w:hAnsi="Arial" w:cs="Arial"/>
          <w:sz w:val="24"/>
          <w:szCs w:val="24"/>
        </w:rPr>
        <w:tab/>
      </w:r>
    </w:p>
    <w:p w14:paraId="687394C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32237,32238,32239,32240</w:t>
      </w:r>
    </w:p>
    <w:p w14:paraId="351FC8A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LANSON CHAMPAGNE</w:t>
      </w:r>
    </w:p>
    <w:p w14:paraId="1F60614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Lanson Champagne, Noble Cuvee</w:t>
      </w:r>
      <w:r>
        <w:rPr>
          <w:rFonts w:ascii="Times New Roman" w:hAnsi="Times New Roman"/>
          <w:color w:val="000000"/>
          <w:sz w:val="14"/>
          <w:szCs w:val="14"/>
        </w:rPr>
        <w:t>, Rose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32581</w:t>
      </w:r>
    </w:p>
    <w:p w14:paraId="4F81327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LAURENT PERRIER CHAMPAGNE</w:t>
      </w:r>
    </w:p>
    <w:p w14:paraId="2A78FBB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Laurent Perrier Champagne, Rose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32241,(32243)</w:t>
      </w:r>
    </w:p>
    <w:p w14:paraId="7E5E173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ROEDERER VINTAGE CHAMPAGNE</w:t>
      </w:r>
    </w:p>
    <w:p w14:paraId="7AAE64F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32242</w:t>
      </w:r>
    </w:p>
    <w:p w14:paraId="0F65120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32377</w:t>
      </w:r>
    </w:p>
    <w:p w14:paraId="33727C5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MOET &amp; CHANDON CHAMPAGNE</w:t>
      </w:r>
    </w:p>
    <w:p w14:paraId="4A1862C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Rose</w:t>
      </w:r>
      <w:r>
        <w:rPr>
          <w:rFonts w:ascii="Arial" w:hAnsi="Arial" w:cs="Arial"/>
          <w:sz w:val="24"/>
          <w:szCs w:val="24"/>
        </w:rPr>
        <w:tab/>
      </w:r>
    </w:p>
    <w:p w14:paraId="24934CD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30809,30810,30811,30812,32423,32424</w:t>
      </w:r>
    </w:p>
    <w:p w14:paraId="41F7529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Nectar Imperial</w:t>
      </w:r>
      <w:r>
        <w:rPr>
          <w:rFonts w:ascii="Arial" w:hAnsi="Arial" w:cs="Arial"/>
          <w:sz w:val="24"/>
          <w:szCs w:val="24"/>
        </w:rPr>
        <w:tab/>
      </w:r>
    </w:p>
    <w:p w14:paraId="4828EC3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30813,30814,30815,30816,32</w:t>
      </w:r>
      <w:r>
        <w:rPr>
          <w:rFonts w:ascii="Times New Roman" w:hAnsi="Times New Roman"/>
          <w:color w:val="000000"/>
          <w:sz w:val="14"/>
          <w:szCs w:val="14"/>
        </w:rPr>
        <w:t>425,32426,32427</w:t>
      </w:r>
    </w:p>
    <w:p w14:paraId="64FB912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NICOLAS FEUILLATTE CHAMPAGNE</w:t>
      </w:r>
    </w:p>
    <w:p w14:paraId="21FCCA2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Nicolas Feuillatte Champagne, Rose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(32243)</w:t>
      </w:r>
    </w:p>
    <w:p w14:paraId="79E42876" w14:textId="214599AE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CHAMPAGNE</w:t>
      </w:r>
    </w:p>
    <w:p w14:paraId="40F11F1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7D42A8A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24057,24058,24059,24061,24062</w:t>
      </w:r>
    </w:p>
    <w:p w14:paraId="014D96D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 PETERS VINTAGE CHAMPAGNE</w:t>
      </w:r>
    </w:p>
    <w:p w14:paraId="18A1881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Pierre Peters Vintage Champagne, Les Chetillons</w:t>
      </w:r>
      <w:r>
        <w:rPr>
          <w:rFonts w:ascii="Arial" w:hAnsi="Arial" w:cs="Arial"/>
          <w:sz w:val="24"/>
          <w:szCs w:val="24"/>
        </w:rPr>
        <w:tab/>
      </w:r>
    </w:p>
    <w:p w14:paraId="07EF5C4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30772</w:t>
      </w:r>
    </w:p>
    <w:p w14:paraId="04B33D4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POMMERY VINTAGE CHAMPAGNE</w:t>
      </w:r>
    </w:p>
    <w:p w14:paraId="6B41F70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30141</w:t>
      </w:r>
    </w:p>
    <w:p w14:paraId="5CAF059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</w:t>
      </w:r>
      <w:r>
        <w:rPr>
          <w:rFonts w:ascii="Arial" w:hAnsi="Arial" w:cs="Arial"/>
          <w:sz w:val="24"/>
          <w:szCs w:val="24"/>
        </w:rPr>
        <w:tab/>
      </w:r>
    </w:p>
    <w:p w14:paraId="4176A16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30143,30144,30145,30146,30147</w:t>
      </w:r>
    </w:p>
    <w:p w14:paraId="7F1B296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30148</w:t>
      </w:r>
    </w:p>
    <w:p w14:paraId="500F988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30156</w:t>
      </w:r>
    </w:p>
    <w:p w14:paraId="015C2E1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30157</w:t>
      </w:r>
    </w:p>
    <w:p w14:paraId="4862070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Rose Royale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30159</w:t>
      </w:r>
    </w:p>
    <w:p w14:paraId="73B427A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TAITTINGER VINTAGE CHAMPAGNE</w:t>
      </w:r>
    </w:p>
    <w:p w14:paraId="616218F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0B65B4B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32553</w:t>
      </w:r>
    </w:p>
    <w:p w14:paraId="57D1E42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2A29D38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</w:t>
      </w:r>
      <w:r>
        <w:rPr>
          <w:rFonts w:ascii="Arial" w:hAnsi="Arial" w:cs="Arial"/>
          <w:sz w:val="24"/>
          <w:szCs w:val="24"/>
        </w:rPr>
        <w:tab/>
      </w:r>
    </w:p>
    <w:p w14:paraId="21A4C07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28868,28869,28870,28871,30817,30818,30819,</w:t>
      </w:r>
    </w:p>
    <w:p w14:paraId="4877F6E2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30820,32244,32428,32429,32430</w:t>
      </w:r>
    </w:p>
    <w:p w14:paraId="3D4726A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Brut Rose</w:t>
      </w:r>
      <w:r>
        <w:rPr>
          <w:rFonts w:ascii="Arial" w:hAnsi="Arial" w:cs="Arial"/>
          <w:sz w:val="24"/>
          <w:szCs w:val="24"/>
        </w:rPr>
        <w:tab/>
      </w:r>
    </w:p>
    <w:p w14:paraId="6DA2936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32431,32432,32433</w:t>
      </w:r>
    </w:p>
    <w:p w14:paraId="10FCF1B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Rich, Rose</w:t>
      </w:r>
      <w:r>
        <w:rPr>
          <w:rFonts w:ascii="Arial" w:hAnsi="Arial" w:cs="Arial"/>
          <w:sz w:val="24"/>
          <w:szCs w:val="24"/>
        </w:rPr>
        <w:tab/>
      </w:r>
    </w:p>
    <w:p w14:paraId="52D1CE8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</w:t>
      </w:r>
      <w:r>
        <w:rPr>
          <w:rFonts w:ascii="Times New Roman" w:hAnsi="Times New Roman"/>
          <w:color w:val="000000"/>
          <w:sz w:val="14"/>
          <w:szCs w:val="14"/>
        </w:rPr>
        <w:t xml:space="preserve">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30821,30822,30823,30824,32434,32435,32436</w:t>
      </w:r>
    </w:p>
    <w:p w14:paraId="55ECCAB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CHILE</w:t>
      </w:r>
    </w:p>
    <w:p w14:paraId="782A894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BARONS DE ROTHSCHILD (LAFITE) </w:t>
      </w:r>
    </w:p>
    <w:p w14:paraId="12E05F3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COLCHAGUA RED</w:t>
      </w:r>
    </w:p>
    <w:p w14:paraId="44B1FB0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Barons de Rothschild (Lafite) Colchagua Red, Le</w:t>
      </w:r>
      <w:r>
        <w:rPr>
          <w:rFonts w:ascii="Arial" w:hAnsi="Arial" w:cs="Arial"/>
          <w:sz w:val="24"/>
          <w:szCs w:val="24"/>
        </w:rPr>
        <w:tab/>
      </w:r>
    </w:p>
    <w:p w14:paraId="7AF815E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(32131)</w:t>
      </w:r>
    </w:p>
    <w:p w14:paraId="1A6D415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APALTA</w:t>
      </w:r>
    </w:p>
    <w:p w14:paraId="6C71962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Apalta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32576</w:t>
      </w:r>
    </w:p>
    <w:p w14:paraId="5C9947C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ERRAZURIZ RED</w:t>
      </w:r>
    </w:p>
    <w:p w14:paraId="7F647F2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Errazuriz Red, Vinedo Chadwick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32533</w:t>
      </w:r>
    </w:p>
    <w:p w14:paraId="4D6FDD4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HARAS DE PIRQUE CABERNET SAUVIGNON</w:t>
      </w:r>
    </w:p>
    <w:p w14:paraId="5788D76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Haras de Pirque Cabernet Sauvignon, Hussonet</w:t>
      </w:r>
      <w:r>
        <w:rPr>
          <w:rFonts w:ascii="Arial" w:hAnsi="Arial" w:cs="Arial"/>
          <w:sz w:val="24"/>
          <w:szCs w:val="24"/>
        </w:rPr>
        <w:tab/>
      </w:r>
    </w:p>
    <w:p w14:paraId="37BCE98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 Reserva 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30617</w:t>
      </w:r>
    </w:p>
    <w:p w14:paraId="6558C39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MONTES RED</w:t>
      </w:r>
    </w:p>
    <w:p w14:paraId="1953DA3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Montes Red, Limited Selection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30618</w:t>
      </w:r>
    </w:p>
    <w:p w14:paraId="40E6199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SENA RED</w:t>
      </w:r>
    </w:p>
    <w:p w14:paraId="56715C0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Sena Red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(32534)</w:t>
      </w:r>
    </w:p>
    <w:p w14:paraId="55E430A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Sena Red 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(32534)</w:t>
      </w:r>
    </w:p>
    <w:p w14:paraId="2E2BC57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VINA ALMAVIVA</w:t>
      </w:r>
    </w:p>
    <w:p w14:paraId="6043730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Almaviva, Vina Almaviva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32535</w:t>
      </w:r>
    </w:p>
    <w:p w14:paraId="16A06C4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Almaviva, Vina Almaviva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(32536)</w:t>
      </w:r>
    </w:p>
    <w:p w14:paraId="23666AA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Almaviva, Vina Almaviva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(32536)</w:t>
      </w:r>
    </w:p>
    <w:p w14:paraId="2B1695D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FORTIFIED</w:t>
      </w:r>
    </w:p>
    <w:p w14:paraId="1C7EEE5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FONSECA VINTAGE PORT</w:t>
      </w:r>
    </w:p>
    <w:p w14:paraId="4C89360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Fonseca Vintage Port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32352</w:t>
      </w:r>
    </w:p>
    <w:p w14:paraId="46EB530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GRAHAM'S VINTAGE PORT</w:t>
      </w:r>
    </w:p>
    <w:p w14:paraId="4CDD509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Graham's Vintage Port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32353</w:t>
      </w:r>
    </w:p>
    <w:p w14:paraId="6169A64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QUINTA D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 NOVAL VINTAGE PORT</w:t>
      </w:r>
    </w:p>
    <w:p w14:paraId="2D1C70B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Quinta do Noval Vintage Port, Nacional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30788</w:t>
      </w:r>
    </w:p>
    <w:p w14:paraId="371E146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RAMOS PINTO VINTAGE PORT</w:t>
      </w:r>
    </w:p>
    <w:p w14:paraId="18014BB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1934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Ramos Pinto Vintage Port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31103</w:t>
      </w:r>
    </w:p>
    <w:p w14:paraId="04C1BFD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SANDEMAN VINTAGE PORT</w:t>
      </w:r>
    </w:p>
    <w:p w14:paraId="17E8415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Sandeman Vintage Port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28744</w:t>
      </w:r>
    </w:p>
    <w:p w14:paraId="44206C7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TAYLOR FLADGATE VINTAGE PORT</w:t>
      </w:r>
    </w:p>
    <w:p w14:paraId="2AEE0FB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Taylor Fladgate Vintage Port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32575</w:t>
      </w:r>
    </w:p>
    <w:p w14:paraId="09DD83F9" w14:textId="0625613C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VELICH</w:t>
      </w:r>
    </w:p>
    <w:p w14:paraId="121CAC8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Neusiedlersee, Darscho, Velich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(32131)</w:t>
      </w:r>
    </w:p>
    <w:p w14:paraId="7114161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2AA0D9D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PAUL MAS</w:t>
      </w:r>
    </w:p>
    <w:p w14:paraId="77D199E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Paul Mas, Clos des Poutures, ?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(31751)</w:t>
      </w:r>
    </w:p>
    <w:p w14:paraId="3F0AA88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ROCHES NEUVES</w:t>
      </w:r>
    </w:p>
    <w:p w14:paraId="16F0536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 Champigny, Clos de L'Echelier, Domaine</w:t>
      </w:r>
      <w:r>
        <w:rPr>
          <w:rFonts w:ascii="Arial" w:hAnsi="Arial" w:cs="Arial"/>
          <w:sz w:val="24"/>
          <w:szCs w:val="24"/>
        </w:rPr>
        <w:tab/>
      </w:r>
    </w:p>
    <w:p w14:paraId="1CBD7DA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32166</w:t>
      </w:r>
    </w:p>
    <w:p w14:paraId="2C8934B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26B86FA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Moelleux, 1er Trie, Clos du Bourg, Huet</w:t>
      </w:r>
      <w:r>
        <w:rPr>
          <w:rFonts w:ascii="Arial" w:hAnsi="Arial" w:cs="Arial"/>
          <w:sz w:val="24"/>
          <w:szCs w:val="24"/>
        </w:rPr>
        <w:tab/>
      </w:r>
    </w:p>
    <w:p w14:paraId="0C9F45D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25308</w:t>
      </w:r>
    </w:p>
    <w:p w14:paraId="5546EE1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Cuvee Constance, Huet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32577</w:t>
      </w:r>
    </w:p>
    <w:p w14:paraId="1D29EAC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6C2009F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PASSERELLES</w:t>
      </w:r>
    </w:p>
    <w:p w14:paraId="242B1B6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Saumur, Passerelles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(31751)</w:t>
      </w:r>
    </w:p>
    <w:p w14:paraId="24C6193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 SYMPOSIA</w:t>
      </w:r>
    </w:p>
    <w:p w14:paraId="5EC1A5D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Languedoc, l'Originel, Villa Symposia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(31751)</w:t>
      </w:r>
    </w:p>
    <w:p w14:paraId="46054EE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54AFD2A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J.B. BECKER</w:t>
      </w:r>
    </w:p>
    <w:p w14:paraId="7831EE8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 Trocken, Wallufer Walkenberg,</w:t>
      </w:r>
      <w:r>
        <w:rPr>
          <w:rFonts w:ascii="Arial" w:hAnsi="Arial" w:cs="Arial"/>
          <w:sz w:val="24"/>
          <w:szCs w:val="24"/>
        </w:rPr>
        <w:tab/>
      </w:r>
    </w:p>
    <w:p w14:paraId="2E983C9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32167</w:t>
      </w:r>
    </w:p>
    <w:p w14:paraId="2158F91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MOLITOR</w:t>
      </w:r>
    </w:p>
    <w:p w14:paraId="6D57F25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Beerenauslese, Zeltinger Sonnenuhr *, </w:t>
      </w:r>
      <w:r>
        <w:rPr>
          <w:rFonts w:ascii="Arial" w:hAnsi="Arial" w:cs="Arial"/>
          <w:sz w:val="24"/>
          <w:szCs w:val="24"/>
        </w:rPr>
        <w:tab/>
      </w:r>
    </w:p>
    <w:p w14:paraId="61F7F1E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32554</w:t>
      </w:r>
    </w:p>
    <w:p w14:paraId="00081B1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S.A. PRUM</w:t>
      </w:r>
    </w:p>
    <w:p w14:paraId="5203F19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Beerenauslese, Wehlener Sonnenuhr, </w:t>
      </w:r>
      <w:r>
        <w:rPr>
          <w:rFonts w:ascii="Arial" w:hAnsi="Arial" w:cs="Arial"/>
          <w:sz w:val="24"/>
          <w:szCs w:val="24"/>
        </w:rPr>
        <w:tab/>
      </w:r>
    </w:p>
    <w:p w14:paraId="7C58C69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(32555)</w:t>
      </w:r>
    </w:p>
    <w:p w14:paraId="74C84D7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SCHLOSS REINHARTSHAUSEN</w:t>
      </w:r>
    </w:p>
    <w:p w14:paraId="43501B8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Trockenbeerenauslese, Hattenheimer</w:t>
      </w:r>
      <w:r>
        <w:rPr>
          <w:rFonts w:ascii="Arial" w:hAnsi="Arial" w:cs="Arial"/>
          <w:sz w:val="24"/>
          <w:szCs w:val="24"/>
        </w:rPr>
        <w:tab/>
      </w:r>
    </w:p>
    <w:p w14:paraId="733BFEE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Wisselbrunnen, Schloss Reinhartshausen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31820</w:t>
      </w:r>
    </w:p>
    <w:p w14:paraId="5FAEB1F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VON HOVEL</w:t>
      </w:r>
    </w:p>
    <w:p w14:paraId="4BEF419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Trockenbeerenauslese, Scharzhofberg,</w:t>
      </w:r>
      <w:r>
        <w:rPr>
          <w:rFonts w:ascii="Arial" w:hAnsi="Arial" w:cs="Arial"/>
          <w:sz w:val="24"/>
          <w:szCs w:val="24"/>
        </w:rPr>
        <w:tab/>
      </w:r>
    </w:p>
    <w:p w14:paraId="34B4931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Von Hovel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(32555)</w:t>
      </w:r>
    </w:p>
    <w:p w14:paraId="0E7C245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HUNGARY</w:t>
      </w:r>
    </w:p>
    <w:p w14:paraId="4B8AD38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ROYAL TOKAJI</w:t>
      </w:r>
    </w:p>
    <w:p w14:paraId="27E2C00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Tokaji Essencia, Royal Tokaji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32532</w:t>
      </w:r>
    </w:p>
    <w:p w14:paraId="40EDDDC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00610FB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ALTESINO</w:t>
      </w:r>
    </w:p>
    <w:p w14:paraId="26A4370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Montosoli, Altesino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32245</w:t>
      </w:r>
    </w:p>
    <w:p w14:paraId="04DF915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ANTINORI</w:t>
      </w:r>
    </w:p>
    <w:p w14:paraId="0FD856C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Solaia, Antinori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32246</w:t>
      </w:r>
    </w:p>
    <w:p w14:paraId="798600C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Solaia, Antinori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32247,32</w:t>
      </w:r>
      <w:r>
        <w:rPr>
          <w:rFonts w:ascii="Times New Roman" w:hAnsi="Times New Roman"/>
          <w:color w:val="000000"/>
          <w:sz w:val="14"/>
          <w:szCs w:val="14"/>
        </w:rPr>
        <w:t>248,32249,32250</w:t>
      </w:r>
    </w:p>
    <w:p w14:paraId="24D804F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Solaia, Antinori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32464</w:t>
      </w:r>
    </w:p>
    <w:p w14:paraId="0E43668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Solaia, Antinori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32465</w:t>
      </w:r>
    </w:p>
    <w:p w14:paraId="4AC1FB8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Tignanello, Antinori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26598</w:t>
      </w:r>
    </w:p>
    <w:p w14:paraId="0EDA33E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GIACOSA</w:t>
      </w:r>
    </w:p>
    <w:p w14:paraId="64059C3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Santo Stefano Riserva, B. Giacosa</w:t>
      </w:r>
      <w:r>
        <w:rPr>
          <w:rFonts w:ascii="Arial" w:hAnsi="Arial" w:cs="Arial"/>
          <w:sz w:val="24"/>
          <w:szCs w:val="24"/>
        </w:rPr>
        <w:tab/>
      </w:r>
    </w:p>
    <w:p w14:paraId="4647343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30083</w:t>
      </w:r>
    </w:p>
    <w:p w14:paraId="34AADEF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Collina Rionda, B. Giacosa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18656</w:t>
      </w:r>
    </w:p>
    <w:p w14:paraId="1A38CAC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0FC70ED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Colore, B. Graetz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629198A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BARONE RICASOLI</w:t>
      </w:r>
    </w:p>
    <w:p w14:paraId="06997E1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Gran Selezione Ceniprimo,</w:t>
      </w:r>
      <w:r>
        <w:rPr>
          <w:rFonts w:ascii="Arial" w:hAnsi="Arial" w:cs="Arial"/>
          <w:sz w:val="24"/>
          <w:szCs w:val="24"/>
        </w:rPr>
        <w:tab/>
      </w:r>
    </w:p>
    <w:p w14:paraId="4986AF7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Barone Ricasoli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(32466)</w:t>
      </w:r>
    </w:p>
    <w:p w14:paraId="4F05444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BRAIDA</w:t>
      </w:r>
    </w:p>
    <w:p w14:paraId="1819943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Barbera d'Asti, Ai Suma, Braida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31136</w:t>
      </w:r>
    </w:p>
    <w:p w14:paraId="2858BB55" w14:textId="630FF70A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CA' ROME' DI ROMANO MARENGO</w:t>
      </w:r>
    </w:p>
    <w:p w14:paraId="6F17772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Rio Sordo, Ca' Rome' di Romano</w:t>
      </w:r>
      <w:r>
        <w:rPr>
          <w:rFonts w:ascii="Arial" w:hAnsi="Arial" w:cs="Arial"/>
          <w:sz w:val="24"/>
          <w:szCs w:val="24"/>
        </w:rPr>
        <w:tab/>
      </w:r>
    </w:p>
    <w:p w14:paraId="72440E9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(32475)</w:t>
      </w:r>
    </w:p>
    <w:p w14:paraId="37F1238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CANTINA TERLAN</w:t>
      </w:r>
    </w:p>
    <w:p w14:paraId="38EDD0E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Terlano, Terlaner I Grande Cuvee, Cantina Terlan</w:t>
      </w:r>
      <w:r>
        <w:rPr>
          <w:rFonts w:ascii="Arial" w:hAnsi="Arial" w:cs="Arial"/>
          <w:sz w:val="24"/>
          <w:szCs w:val="24"/>
        </w:rPr>
        <w:tab/>
      </w:r>
    </w:p>
    <w:p w14:paraId="16752C3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32556</w:t>
      </w:r>
    </w:p>
    <w:p w14:paraId="282D966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CAPPELLANO</w:t>
      </w:r>
    </w:p>
    <w:p w14:paraId="77EF497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Pie Franco, Otin Fiorin, Cappellano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22059</w:t>
      </w:r>
    </w:p>
    <w:p w14:paraId="31E1B9C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CASANOVA DI NERI</w:t>
      </w:r>
    </w:p>
    <w:p w14:paraId="3BA13B5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Tenuta Nuova, Casanova</w:t>
      </w:r>
      <w:r>
        <w:rPr>
          <w:rFonts w:ascii="Arial" w:hAnsi="Arial" w:cs="Arial"/>
          <w:sz w:val="24"/>
          <w:szCs w:val="24"/>
        </w:rPr>
        <w:tab/>
      </w:r>
    </w:p>
    <w:p w14:paraId="336E8B5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32251,32252</w:t>
      </w:r>
    </w:p>
    <w:p w14:paraId="32E36EE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Casanova di Neri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32378</w:t>
      </w:r>
    </w:p>
    <w:p w14:paraId="5A23656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Cerretalto, Casanova di</w:t>
      </w:r>
      <w:r>
        <w:rPr>
          <w:rFonts w:ascii="Arial" w:hAnsi="Arial" w:cs="Arial"/>
          <w:sz w:val="24"/>
          <w:szCs w:val="24"/>
        </w:rPr>
        <w:tab/>
      </w:r>
    </w:p>
    <w:p w14:paraId="1AF5B1B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32467</w:t>
      </w:r>
    </w:p>
    <w:p w14:paraId="5EB004D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ELGIOCONDO</w:t>
      </w:r>
    </w:p>
    <w:p w14:paraId="21B65E8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Castelgiocondo</w:t>
      </w:r>
      <w:r>
        <w:rPr>
          <w:rFonts w:ascii="Arial" w:hAnsi="Arial" w:cs="Arial"/>
          <w:sz w:val="24"/>
          <w:szCs w:val="24"/>
        </w:rPr>
        <w:tab/>
      </w:r>
    </w:p>
    <w:p w14:paraId="6C556A9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32253,32254</w:t>
      </w:r>
    </w:p>
    <w:p w14:paraId="23E7CF6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CASTELLO ROMITORIO</w:t>
      </w:r>
    </w:p>
    <w:p w14:paraId="0F0C1EC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Castello Romitorio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31512</w:t>
      </w:r>
    </w:p>
    <w:p w14:paraId="5F04630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CAVA D'ONICE</w:t>
      </w:r>
    </w:p>
    <w:p w14:paraId="46589F2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Cava d'Onice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(31832)</w:t>
      </w:r>
    </w:p>
    <w:p w14:paraId="50DE3BD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Colombaio, Cava </w:t>
      </w:r>
      <w:r>
        <w:rPr>
          <w:rFonts w:ascii="Arial" w:hAnsi="Arial" w:cs="Arial"/>
          <w:sz w:val="24"/>
          <w:szCs w:val="24"/>
        </w:rPr>
        <w:tab/>
      </w:r>
    </w:p>
    <w:p w14:paraId="78AA621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d'Onice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31830,31831,(31832)</w:t>
      </w:r>
    </w:p>
    <w:p w14:paraId="3B814AD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 D'ORCIA</w:t>
      </w:r>
    </w:p>
    <w:p w14:paraId="6A220A1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Olmaia Cabernet, Col d'Orcia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(31840)</w:t>
      </w:r>
    </w:p>
    <w:p w14:paraId="36E97C8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RINALDI</w:t>
      </w:r>
    </w:p>
    <w:p w14:paraId="365B2A0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</w:t>
      </w:r>
      <w:r>
        <w:rPr>
          <w:rFonts w:ascii="Times New Roman" w:hAnsi="Times New Roman"/>
          <w:color w:val="000000"/>
          <w:sz w:val="14"/>
          <w:szCs w:val="14"/>
        </w:rPr>
        <w:t>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6267FFF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21414,21416</w:t>
      </w:r>
    </w:p>
    <w:p w14:paraId="4AD4AEF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5C49A8C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21419,21420</w:t>
      </w:r>
    </w:p>
    <w:p w14:paraId="10DBB83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FANTI</w:t>
      </w:r>
    </w:p>
    <w:p w14:paraId="583740D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Fanti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32255</w:t>
      </w:r>
    </w:p>
    <w:p w14:paraId="5ABE712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FELSINA</w:t>
      </w:r>
    </w:p>
    <w:p w14:paraId="5708069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Fontalloro, Felsina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32256</w:t>
      </w:r>
    </w:p>
    <w:p w14:paraId="69F0A5E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FONTODI</w:t>
      </w:r>
    </w:p>
    <w:p w14:paraId="5019050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Flaccianello Della Pieve, Fontodi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32257</w:t>
      </w:r>
    </w:p>
    <w:p w14:paraId="6AE2B84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Flaccianello Della Pieve, Fontodi ........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32258</w:t>
      </w:r>
    </w:p>
    <w:p w14:paraId="16C47AB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Flaccianello Della Pieve, Fontodi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32468</w:t>
      </w:r>
    </w:p>
    <w:p w14:paraId="0AA4D9A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713EE2B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26896,31324,31325,31326</w:t>
      </w:r>
    </w:p>
    <w:p w14:paraId="148B5FE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FUMANELLI</w:t>
      </w:r>
    </w:p>
    <w:p w14:paraId="41EB761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Fumanelli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31847</w:t>
      </w:r>
    </w:p>
    <w:p w14:paraId="011E214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Fumanelli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(31848)</w:t>
      </w:r>
    </w:p>
    <w:p w14:paraId="7BEF813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MASCARELLO</w:t>
      </w:r>
    </w:p>
    <w:p w14:paraId="2E3D5F2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Monprivato, G. Mascarello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27008</w:t>
      </w:r>
    </w:p>
    <w:p w14:paraId="0377E1F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GAJA</w:t>
      </w:r>
    </w:p>
    <w:p w14:paraId="29256EB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Costa Russi, Gaja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32259</w:t>
      </w:r>
    </w:p>
    <w:p w14:paraId="1C14569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Tildin, Gaja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32288,32289</w:t>
      </w:r>
    </w:p>
    <w:p w14:paraId="534AB3F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Tildin, Gaja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32290</w:t>
      </w:r>
    </w:p>
    <w:p w14:paraId="73E73E7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San Lorenzo, Gaja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32276</w:t>
      </w:r>
    </w:p>
    <w:p w14:paraId="0954EB8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Cost</w:t>
      </w:r>
      <w:r>
        <w:rPr>
          <w:rFonts w:ascii="Times New Roman" w:hAnsi="Times New Roman"/>
          <w:color w:val="000000"/>
          <w:sz w:val="14"/>
          <w:szCs w:val="14"/>
        </w:rPr>
        <w:t>a Russi, Gaja</w:t>
      </w:r>
      <w:r>
        <w:rPr>
          <w:rFonts w:ascii="Arial" w:hAnsi="Arial" w:cs="Arial"/>
          <w:sz w:val="24"/>
          <w:szCs w:val="24"/>
        </w:rPr>
        <w:tab/>
      </w:r>
    </w:p>
    <w:p w14:paraId="19DC2A7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32260,32261,32262,32263,32264,32265,32266,</w:t>
      </w:r>
    </w:p>
    <w:p w14:paraId="2E557584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32267,32268</w:t>
      </w:r>
    </w:p>
    <w:p w14:paraId="1F8A067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Tildin, Gaja</w:t>
      </w:r>
      <w:r>
        <w:rPr>
          <w:rFonts w:ascii="Arial" w:hAnsi="Arial" w:cs="Arial"/>
          <w:sz w:val="24"/>
          <w:szCs w:val="24"/>
        </w:rPr>
        <w:tab/>
      </w:r>
    </w:p>
    <w:p w14:paraId="0D27084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32291,32292,32293,32294</w:t>
      </w:r>
    </w:p>
    <w:p w14:paraId="2D76629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San Lorenzo, Gaja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32277,32278</w:t>
      </w:r>
    </w:p>
    <w:p w14:paraId="31B114E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Tildin, Gaja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32295,32296</w:t>
      </w:r>
    </w:p>
    <w:p w14:paraId="717C61F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Costa Russi, Gaja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32269</w:t>
      </w:r>
    </w:p>
    <w:p w14:paraId="4BC6744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San Lorenzo, Gaja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32279</w:t>
      </w:r>
    </w:p>
    <w:p w14:paraId="1768A3B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Tildin, Gaja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32297</w:t>
      </w:r>
    </w:p>
    <w:p w14:paraId="245C582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Costa Ru</w:t>
      </w:r>
      <w:r>
        <w:rPr>
          <w:rFonts w:ascii="Times New Roman" w:hAnsi="Times New Roman"/>
          <w:color w:val="000000"/>
          <w:sz w:val="14"/>
          <w:szCs w:val="14"/>
        </w:rPr>
        <w:t>ssi, Gaja</w:t>
      </w:r>
      <w:r>
        <w:rPr>
          <w:rFonts w:ascii="Arial" w:hAnsi="Arial" w:cs="Arial"/>
          <w:sz w:val="24"/>
          <w:szCs w:val="24"/>
        </w:rPr>
        <w:tab/>
      </w:r>
    </w:p>
    <w:p w14:paraId="05AD9E8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32270,32271,32272,32273,32274,32275</w:t>
      </w:r>
    </w:p>
    <w:p w14:paraId="70A6EE17" w14:textId="768515F8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San Lorenzo, Gaja</w:t>
      </w:r>
      <w:r>
        <w:rPr>
          <w:rFonts w:ascii="Arial" w:hAnsi="Arial" w:cs="Arial"/>
          <w:sz w:val="24"/>
          <w:szCs w:val="24"/>
        </w:rPr>
        <w:tab/>
      </w:r>
    </w:p>
    <w:p w14:paraId="4F08D4C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32280,32281,32282,32283,32284,32285,32286,</w:t>
      </w:r>
    </w:p>
    <w:p w14:paraId="20D7A9D7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32287</w:t>
      </w:r>
    </w:p>
    <w:p w14:paraId="0C9B64E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Tildin, Gaja</w:t>
      </w:r>
      <w:r>
        <w:rPr>
          <w:rFonts w:ascii="Arial" w:hAnsi="Arial" w:cs="Arial"/>
          <w:sz w:val="24"/>
          <w:szCs w:val="24"/>
        </w:rPr>
        <w:tab/>
      </w:r>
    </w:p>
    <w:p w14:paraId="407A32C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32298,32299,32300,32301,32302,32303,32304,</w:t>
      </w:r>
    </w:p>
    <w:p w14:paraId="2AF9EB3C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32305</w:t>
      </w:r>
    </w:p>
    <w:p w14:paraId="50C21D7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Costa Russi, Gaja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32471</w:t>
      </w:r>
    </w:p>
    <w:p w14:paraId="41F1085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Gaja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32469,32470</w:t>
      </w:r>
    </w:p>
    <w:p w14:paraId="56D9CE9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San Lorenzo, Gaja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32472</w:t>
      </w:r>
    </w:p>
    <w:p w14:paraId="7CD760A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</w:t>
      </w:r>
      <w:r>
        <w:rPr>
          <w:rFonts w:ascii="Times New Roman" w:hAnsi="Times New Roman"/>
          <w:color w:val="000000"/>
          <w:sz w:val="14"/>
          <w:szCs w:val="14"/>
        </w:rPr>
        <w:t>arolo, Sperss, Gaja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32307</w:t>
      </w:r>
    </w:p>
    <w:p w14:paraId="6DA3D2C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Conteisa, Gaja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32306</w:t>
      </w:r>
    </w:p>
    <w:p w14:paraId="40DA6D6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Sperss, Gaja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32308</w:t>
      </w:r>
    </w:p>
    <w:p w14:paraId="16A47A3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Rennina, Gaja</w:t>
      </w:r>
      <w:r>
        <w:rPr>
          <w:rFonts w:ascii="Arial" w:hAnsi="Arial" w:cs="Arial"/>
          <w:sz w:val="24"/>
          <w:szCs w:val="24"/>
        </w:rPr>
        <w:tab/>
      </w:r>
    </w:p>
    <w:p w14:paraId="3EF1496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32309,32310</w:t>
      </w:r>
    </w:p>
    <w:p w14:paraId="4998C6F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Langhe, Gaia &amp; Rey, Gaja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32473</w:t>
      </w:r>
    </w:p>
    <w:p w14:paraId="0515921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IL PALAZZONE</w:t>
      </w:r>
    </w:p>
    <w:p w14:paraId="2792B4E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Rosso del Palazzino, Il Palazzone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(30626)</w:t>
      </w:r>
    </w:p>
    <w:p w14:paraId="4232EA5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CA'NOVA</w:t>
      </w:r>
    </w:p>
    <w:p w14:paraId="3655F9E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1B61FAE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</w:t>
      </w:r>
      <w:r>
        <w:rPr>
          <w:rFonts w:ascii="Times New Roman" w:hAnsi="Times New Roman"/>
          <w:color w:val="000000"/>
          <w:sz w:val="14"/>
          <w:szCs w:val="14"/>
        </w:rPr>
        <w:t xml:space="preserve">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18E22DE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3808D30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CHIARLO</w:t>
      </w:r>
    </w:p>
    <w:p w14:paraId="4594D65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Asili, M. Chiarlo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27161</w:t>
      </w:r>
    </w:p>
    <w:p w14:paraId="79F07C4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N. NEGRI</w:t>
      </w:r>
    </w:p>
    <w:p w14:paraId="19DDCA5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Valtellina, Mazer, N. Negri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(30626)</w:t>
      </w:r>
    </w:p>
    <w:p w14:paraId="6CA7B41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ORNELLAIA</w:t>
      </w:r>
    </w:p>
    <w:p w14:paraId="78B472F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Masseto, Ornellaia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32311</w:t>
      </w:r>
    </w:p>
    <w:p w14:paraId="3DABC9A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Masseto, Ornellaia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32312</w:t>
      </w:r>
    </w:p>
    <w:p w14:paraId="02639D4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Ornellaia, Ornellaia .....................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32313,32314</w:t>
      </w:r>
    </w:p>
    <w:p w14:paraId="42957A9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Ornellaia, Ornellaia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32360</w:t>
      </w:r>
    </w:p>
    <w:p w14:paraId="7B8BFB5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SCAVINO</w:t>
      </w:r>
    </w:p>
    <w:p w14:paraId="44365AA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31520</w:t>
      </w:r>
    </w:p>
    <w:p w14:paraId="7441747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26173</w:t>
      </w:r>
    </w:p>
    <w:p w14:paraId="0E1ED0D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Rocche dell'Annunziata, Riserva, P.</w:t>
      </w:r>
      <w:r>
        <w:rPr>
          <w:rFonts w:ascii="Arial" w:hAnsi="Arial" w:cs="Arial"/>
          <w:sz w:val="24"/>
          <w:szCs w:val="24"/>
        </w:rPr>
        <w:tab/>
      </w:r>
    </w:p>
    <w:p w14:paraId="4F3F155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Scavino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32315,32316,32317,32318</w:t>
      </w:r>
    </w:p>
    <w:p w14:paraId="42224B6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PAITIN DI PASQUERO-ELIA</w:t>
      </w:r>
    </w:p>
    <w:p w14:paraId="38B45D8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Sorì Paitin, Paitin di Pasquero-Elia</w:t>
      </w:r>
      <w:r>
        <w:rPr>
          <w:rFonts w:ascii="Arial" w:hAnsi="Arial" w:cs="Arial"/>
          <w:sz w:val="24"/>
          <w:szCs w:val="24"/>
        </w:rPr>
        <w:tab/>
      </w:r>
    </w:p>
    <w:p w14:paraId="7A73ED9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(30519)</w:t>
      </w:r>
    </w:p>
    <w:p w14:paraId="4C6E778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MONTANARI</w:t>
      </w:r>
    </w:p>
    <w:p w14:paraId="44EC160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Palazzo Montanari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(30519)</w:t>
      </w:r>
    </w:p>
    <w:p w14:paraId="3016469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PELISSERO</w:t>
      </w:r>
    </w:p>
    <w:p w14:paraId="619FCBB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Nubiola, Pelissero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(30519)</w:t>
      </w:r>
    </w:p>
    <w:p w14:paraId="4A577E7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PERTIMALI (LIVIO SASSETTI)</w:t>
      </w:r>
    </w:p>
    <w:p w14:paraId="199BFB5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Pertimali (Livio </w:t>
      </w:r>
      <w:r>
        <w:rPr>
          <w:rFonts w:ascii="Arial" w:hAnsi="Arial" w:cs="Arial"/>
          <w:sz w:val="24"/>
          <w:szCs w:val="24"/>
        </w:rPr>
        <w:tab/>
      </w:r>
    </w:p>
    <w:p w14:paraId="10061D7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Sassetti)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32319,(32320)</w:t>
      </w:r>
    </w:p>
    <w:p w14:paraId="55A4FE1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Dieci, Pertimali (Livio</w:t>
      </w:r>
      <w:r>
        <w:rPr>
          <w:rFonts w:ascii="Arial" w:hAnsi="Arial" w:cs="Arial"/>
          <w:sz w:val="24"/>
          <w:szCs w:val="24"/>
        </w:rPr>
        <w:tab/>
      </w:r>
    </w:p>
    <w:p w14:paraId="35B4004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Sassetti)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31521</w:t>
      </w:r>
    </w:p>
    <w:p w14:paraId="557CB5A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PIAN DELL'ORINO</w:t>
      </w:r>
    </w:p>
    <w:p w14:paraId="2C50E70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Vigneti del Versante, </w:t>
      </w:r>
      <w:r>
        <w:rPr>
          <w:rFonts w:ascii="Arial" w:hAnsi="Arial" w:cs="Arial"/>
          <w:sz w:val="24"/>
          <w:szCs w:val="24"/>
        </w:rPr>
        <w:tab/>
      </w:r>
    </w:p>
    <w:p w14:paraId="36BB2BC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(32474)</w:t>
      </w:r>
    </w:p>
    <w:p w14:paraId="458BCC1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POGGIO ANTICO</w:t>
      </w:r>
    </w:p>
    <w:p w14:paraId="1F212A7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Altero, Poggio Antico</w:t>
      </w:r>
      <w:r>
        <w:rPr>
          <w:rFonts w:ascii="Arial" w:hAnsi="Arial" w:cs="Arial"/>
          <w:sz w:val="24"/>
          <w:szCs w:val="24"/>
        </w:rPr>
        <w:tab/>
      </w:r>
    </w:p>
    <w:p w14:paraId="5666826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(32320)</w:t>
      </w:r>
    </w:p>
    <w:p w14:paraId="35A5703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POGGIO DI SOTTO</w:t>
      </w:r>
    </w:p>
    <w:p w14:paraId="26CF2D8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</w:t>
      </w:r>
      <w:r>
        <w:rPr>
          <w:rFonts w:ascii="Times New Roman" w:hAnsi="Times New Roman"/>
          <w:color w:val="000000"/>
          <w:sz w:val="14"/>
          <w:szCs w:val="14"/>
        </w:rPr>
        <w:t xml:space="preserve"> di Sotto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32321</w:t>
      </w:r>
    </w:p>
    <w:p w14:paraId="7511457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QUERCIABELLA</w:t>
      </w:r>
    </w:p>
    <w:p w14:paraId="32A2C86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Camartina, Querciabella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31522</w:t>
      </w:r>
    </w:p>
    <w:p w14:paraId="29EE560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RENIERI</w:t>
      </w:r>
    </w:p>
    <w:p w14:paraId="37664E9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Riserva, Renieri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(30606)</w:t>
      </w:r>
    </w:p>
    <w:p w14:paraId="6AE2A63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Renieri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(30606)</w:t>
      </w:r>
    </w:p>
    <w:p w14:paraId="14105DC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ROCCHE DEI BARBARI</w:t>
      </w:r>
    </w:p>
    <w:p w14:paraId="52E9AF0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Alivio Risera, Rocche dei Barbari</w:t>
      </w:r>
      <w:r>
        <w:rPr>
          <w:rFonts w:ascii="Arial" w:hAnsi="Arial" w:cs="Arial"/>
          <w:sz w:val="24"/>
          <w:szCs w:val="24"/>
        </w:rPr>
        <w:tab/>
      </w:r>
    </w:p>
    <w:p w14:paraId="69EC40F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14111</w:t>
      </w:r>
    </w:p>
    <w:p w14:paraId="2784F7A8" w14:textId="6AA8B50A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RUFFINO</w:t>
      </w:r>
    </w:p>
    <w:p w14:paraId="331DBD2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</w:t>
      </w:r>
      <w:r>
        <w:rPr>
          <w:rFonts w:ascii="Times New Roman" w:hAnsi="Times New Roman"/>
          <w:color w:val="000000"/>
          <w:sz w:val="14"/>
          <w:szCs w:val="14"/>
        </w:rPr>
        <w:t>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24269</w:t>
      </w:r>
    </w:p>
    <w:p w14:paraId="16EE41D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24271</w:t>
      </w:r>
    </w:p>
    <w:p w14:paraId="4D6058D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24272</w:t>
      </w:r>
    </w:p>
    <w:p w14:paraId="043D802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24275</w:t>
      </w:r>
    </w:p>
    <w:p w14:paraId="466B4E8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(27172)</w:t>
      </w:r>
    </w:p>
    <w:p w14:paraId="1DAFBD5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24278</w:t>
      </w:r>
    </w:p>
    <w:p w14:paraId="79FFDD4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(32474)</w:t>
      </w:r>
    </w:p>
    <w:p w14:paraId="67D9578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 Oro, Ruffino</w:t>
      </w:r>
      <w:r>
        <w:rPr>
          <w:rFonts w:ascii="Arial" w:hAnsi="Arial" w:cs="Arial"/>
          <w:sz w:val="24"/>
          <w:szCs w:val="24"/>
        </w:rPr>
        <w:tab/>
      </w:r>
    </w:p>
    <w:p w14:paraId="18004C7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24280</w:t>
      </w:r>
    </w:p>
    <w:p w14:paraId="5E82F47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NARDI</w:t>
      </w:r>
    </w:p>
    <w:p w14:paraId="60E9FEC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S. Nardi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(32475)</w:t>
      </w:r>
    </w:p>
    <w:p w14:paraId="0BE102C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 FILIPPO</w:t>
      </w:r>
    </w:p>
    <w:p w14:paraId="52351D6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Le Lucere Riserva, San</w:t>
      </w:r>
      <w:r>
        <w:rPr>
          <w:rFonts w:ascii="Arial" w:hAnsi="Arial" w:cs="Arial"/>
          <w:sz w:val="24"/>
          <w:szCs w:val="24"/>
        </w:rPr>
        <w:tab/>
      </w:r>
    </w:p>
    <w:p w14:paraId="5AB5FBB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Filippo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32476</w:t>
      </w:r>
    </w:p>
    <w:p w14:paraId="1285982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 GIUSTO A RENTENNANO</w:t>
      </w:r>
    </w:p>
    <w:p w14:paraId="2A2A1A3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Percarlo, San Giusto a Rentennan</w:t>
      </w:r>
      <w:r>
        <w:rPr>
          <w:rFonts w:ascii="Times New Roman" w:hAnsi="Times New Roman"/>
          <w:color w:val="000000"/>
          <w:sz w:val="14"/>
          <w:szCs w:val="14"/>
        </w:rPr>
        <w:t>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32322</w:t>
      </w:r>
    </w:p>
    <w:p w14:paraId="2C3D270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Percarlo, San Giusto a Rentennano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25196</w:t>
      </w:r>
    </w:p>
    <w:p w14:paraId="410EBFA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SANTI GIACOMO E FILIPPO</w:t>
      </w:r>
    </w:p>
    <w:p w14:paraId="6DDA9B5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Marche Rosso, La Fogliola, Santi Giacomo e</w:t>
      </w:r>
      <w:r>
        <w:rPr>
          <w:rFonts w:ascii="Arial" w:hAnsi="Arial" w:cs="Arial"/>
          <w:sz w:val="24"/>
          <w:szCs w:val="24"/>
        </w:rPr>
        <w:tab/>
      </w:r>
    </w:p>
    <w:p w14:paraId="7687461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Filippo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4536</w:t>
      </w:r>
    </w:p>
    <w:p w14:paraId="3E99557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SOLDERA</w:t>
      </w:r>
    </w:p>
    <w:p w14:paraId="1B6FD5F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Case Basse Riserva,</w:t>
      </w:r>
      <w:r>
        <w:rPr>
          <w:rFonts w:ascii="Arial" w:hAnsi="Arial" w:cs="Arial"/>
          <w:sz w:val="24"/>
          <w:szCs w:val="24"/>
        </w:rPr>
        <w:tab/>
      </w:r>
    </w:p>
    <w:p w14:paraId="2C6F957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Soldera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32323,32324,32325</w:t>
      </w:r>
    </w:p>
    <w:p w14:paraId="4FC57C9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DI ARCENO</w:t>
      </w:r>
    </w:p>
    <w:p w14:paraId="6649E44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Tenuta di Arceno ..............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(31877)</w:t>
      </w:r>
    </w:p>
    <w:p w14:paraId="3BC76AC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GUIDO</w:t>
      </w:r>
    </w:p>
    <w:p w14:paraId="6C595A1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32326,32327</w:t>
      </w:r>
    </w:p>
    <w:p w14:paraId="3AE13A5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32328</w:t>
      </w:r>
    </w:p>
    <w:p w14:paraId="6D87A7F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27012</w:t>
      </w:r>
    </w:p>
    <w:p w14:paraId="0843ADD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UCCELLIERA</w:t>
      </w:r>
    </w:p>
    <w:p w14:paraId="276FBA7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Uccelliera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32557</w:t>
      </w:r>
    </w:p>
    <w:p w14:paraId="0450252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 DI SUGA</w:t>
      </w:r>
    </w:p>
    <w:p w14:paraId="11AEAB3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Poggio Al Granchio, </w:t>
      </w:r>
      <w:r>
        <w:rPr>
          <w:rFonts w:ascii="Arial" w:hAnsi="Arial" w:cs="Arial"/>
          <w:sz w:val="24"/>
          <w:szCs w:val="24"/>
        </w:rPr>
        <w:tab/>
      </w:r>
    </w:p>
    <w:p w14:paraId="74EBAA4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 di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(31888)</w:t>
      </w:r>
    </w:p>
    <w:p w14:paraId="0FF080AC" w14:textId="77777777" w:rsidR="00000000" w:rsidRDefault="003A0C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Suga ....................................................</w:t>
      </w:r>
    </w:p>
    <w:p w14:paraId="18850B5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Val di Suga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(31888)</w:t>
      </w:r>
    </w:p>
    <w:p w14:paraId="4311060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VALDICAVA</w:t>
      </w:r>
    </w:p>
    <w:p w14:paraId="7F2163A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Valdicava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32329</w:t>
      </w:r>
    </w:p>
    <w:p w14:paraId="3EF8FC7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VERDUNA</w:t>
      </w:r>
    </w:p>
    <w:p w14:paraId="70F9882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Vigna Faset, Verduna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</w:t>
      </w:r>
      <w:r>
        <w:rPr>
          <w:rFonts w:ascii="Times New Roman" w:hAnsi="Times New Roman"/>
          <w:color w:val="000000"/>
          <w:sz w:val="14"/>
          <w:szCs w:val="14"/>
        </w:rPr>
        <w:t>184)</w:t>
      </w:r>
    </w:p>
    <w:p w14:paraId="2FE8A80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 PILLO</w:t>
      </w:r>
    </w:p>
    <w:p w14:paraId="0B83754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Vivaldaia, Villa Pillo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4D360E7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 Syrah, Villa Pillo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2DD69D0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JAPAN/SAKE</w:t>
      </w:r>
    </w:p>
    <w:p w14:paraId="1D52607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TAKAHIKO PASSETOUTGRAIN</w:t>
      </w:r>
    </w:p>
    <w:p w14:paraId="7C4CAAE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Takahiko Passetoutgrain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32537,32538</w:t>
      </w:r>
    </w:p>
    <w:p w14:paraId="24450D5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MADEIRA</w:t>
      </w:r>
    </w:p>
    <w:p w14:paraId="081D05F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COSSART GORDON</w:t>
      </w:r>
    </w:p>
    <w:p w14:paraId="5C7B96C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1845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Madeira, Bual Centenary Solera, Cossart Gordon</w:t>
      </w:r>
      <w:r>
        <w:rPr>
          <w:rFonts w:ascii="Arial" w:hAnsi="Arial" w:cs="Arial"/>
          <w:sz w:val="24"/>
          <w:szCs w:val="24"/>
        </w:rPr>
        <w:tab/>
      </w:r>
    </w:p>
    <w:p w14:paraId="0C53F7E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32382</w:t>
      </w:r>
    </w:p>
    <w:p w14:paraId="0C5B42A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OREGON</w:t>
      </w:r>
    </w:p>
    <w:p w14:paraId="241998D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ARCHERY SUMMIT PINOT NOIR</w:t>
      </w:r>
    </w:p>
    <w:p w14:paraId="0508B66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Archery Summit</w:t>
      </w:r>
      <w:r>
        <w:rPr>
          <w:rFonts w:ascii="Arial" w:hAnsi="Arial" w:cs="Arial"/>
          <w:sz w:val="24"/>
          <w:szCs w:val="24"/>
        </w:rPr>
        <w:tab/>
      </w:r>
    </w:p>
    <w:p w14:paraId="3A4AB93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24877</w:t>
      </w:r>
    </w:p>
    <w:p w14:paraId="5FB0D32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Arcus Estate</w:t>
      </w:r>
      <w:r>
        <w:rPr>
          <w:rFonts w:ascii="Arial" w:hAnsi="Arial" w:cs="Arial"/>
          <w:sz w:val="24"/>
          <w:szCs w:val="24"/>
        </w:rPr>
        <w:tab/>
      </w:r>
    </w:p>
    <w:p w14:paraId="1DA1DE1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24880,24881</w:t>
      </w:r>
    </w:p>
    <w:p w14:paraId="65D18DB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EMINENT DOMAINE PINOT NOIR</w:t>
      </w:r>
    </w:p>
    <w:p w14:paraId="3336874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Eminent Domaine Pinot Noir, Ribbon Ridge</w:t>
      </w:r>
      <w:r>
        <w:rPr>
          <w:rFonts w:ascii="Arial" w:hAnsi="Arial" w:cs="Arial"/>
          <w:sz w:val="24"/>
          <w:szCs w:val="24"/>
        </w:rPr>
        <w:tab/>
      </w:r>
    </w:p>
    <w:p w14:paraId="4DEFF0C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(32086)</w:t>
      </w:r>
    </w:p>
    <w:p w14:paraId="08F3E6AC" w14:textId="65363AD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Eminent Domaine Pinot Noir, Ribbon Ridge</w:t>
      </w:r>
      <w:r>
        <w:rPr>
          <w:rFonts w:ascii="Arial" w:hAnsi="Arial" w:cs="Arial"/>
          <w:sz w:val="24"/>
          <w:szCs w:val="24"/>
        </w:rPr>
        <w:tab/>
      </w:r>
    </w:p>
    <w:p w14:paraId="0FE4FDB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(32086)</w:t>
      </w:r>
    </w:p>
    <w:p w14:paraId="5EE56BC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FLANEUR PINOT NOIR</w:t>
      </w:r>
    </w:p>
    <w:p w14:paraId="2263C00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Flaneur Pinot Noir, La Belle Promenade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(32086)</w:t>
      </w:r>
    </w:p>
    <w:p w14:paraId="67C9A7A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GRAN MORAINE PINOT NOIR</w:t>
      </w:r>
    </w:p>
    <w:p w14:paraId="3E3086F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 Moraine Pinot Noir, Yamhill-Carlton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32090</w:t>
      </w:r>
    </w:p>
    <w:p w14:paraId="66B72D9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HOPE WELL PINOT NOIR</w:t>
      </w:r>
    </w:p>
    <w:p w14:paraId="1C5BDA1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Hope Well Pinot Noir, Sunday's Child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0ACB342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ROSEROCK PINOT NOIR</w:t>
      </w:r>
    </w:p>
    <w:p w14:paraId="309B5BD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Roserock Pinot Noir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31345</w:t>
      </w:r>
    </w:p>
    <w:p w14:paraId="531EDAA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PORTUGAL </w:t>
      </w:r>
    </w:p>
    <w:p w14:paraId="61B76EE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QUINTA DO PORTAL</w:t>
      </w:r>
    </w:p>
    <w:p w14:paraId="5526177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Douro, Grande Reserva, Quinta do Portal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(32131)</w:t>
      </w:r>
    </w:p>
    <w:p w14:paraId="315E122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00EA722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CARILLON DE L'ANGELUS</w:t>
      </w:r>
    </w:p>
    <w:p w14:paraId="3D2A06C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Carillon de l'Angelus, St. Emilion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32161</w:t>
      </w:r>
    </w:p>
    <w:p w14:paraId="1053CF0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CARRUADES DE LAFITE</w:t>
      </w:r>
    </w:p>
    <w:p w14:paraId="7A3900D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Carruades de Lafite, Pauillac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32193</w:t>
      </w:r>
    </w:p>
    <w:p w14:paraId="77E27A7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Carruades de Lafite, Pauillac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32419</w:t>
      </w:r>
    </w:p>
    <w:p w14:paraId="46812E5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ANGELUS</w:t>
      </w:r>
    </w:p>
    <w:p w14:paraId="64DB132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Angelus, St. Emilion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32385</w:t>
      </w:r>
    </w:p>
    <w:p w14:paraId="437B63D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Angelus, St. Emilion .................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32386</w:t>
      </w:r>
    </w:p>
    <w:p w14:paraId="6FB1F55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Angelus, Hommage a Elisabeth Bouchet,</w:t>
      </w:r>
      <w:r>
        <w:rPr>
          <w:rFonts w:ascii="Arial" w:hAnsi="Arial" w:cs="Arial"/>
          <w:sz w:val="24"/>
          <w:szCs w:val="24"/>
        </w:rPr>
        <w:tab/>
      </w:r>
    </w:p>
    <w:p w14:paraId="191CDF7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32539</w:t>
      </w:r>
    </w:p>
    <w:p w14:paraId="03B5DD8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BELAIR-MONANGE</w:t>
      </w:r>
    </w:p>
    <w:p w14:paraId="7300633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Belair-Monange, St. Emilion</w:t>
      </w:r>
      <w:r>
        <w:rPr>
          <w:rFonts w:ascii="Arial" w:hAnsi="Arial" w:cs="Arial"/>
          <w:sz w:val="24"/>
          <w:szCs w:val="24"/>
        </w:rPr>
        <w:tab/>
      </w:r>
    </w:p>
    <w:p w14:paraId="70EA8F9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32438,(32439)</w:t>
      </w:r>
    </w:p>
    <w:p w14:paraId="71937BA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BEYCHEVELLE</w:t>
      </w:r>
    </w:p>
    <w:p w14:paraId="41FABF5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Beychevelle, St. Julien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(32440)</w:t>
      </w:r>
    </w:p>
    <w:p w14:paraId="4B8BE73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CANTENAC</w:t>
      </w:r>
    </w:p>
    <w:p w14:paraId="5132FF8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2C82AFB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29977,29978,30837,30838,31397</w:t>
      </w:r>
    </w:p>
    <w:p w14:paraId="2C9CFEF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1DEE15A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29979,29980,30839,30840,31398,31399</w:t>
      </w:r>
    </w:p>
    <w:p w14:paraId="51C0C1C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CANON</w:t>
      </w:r>
    </w:p>
    <w:p w14:paraId="6AD654D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32358</w:t>
      </w:r>
    </w:p>
    <w:p w14:paraId="3B81B7B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CLOS ST. MARTIN</w:t>
      </w:r>
    </w:p>
    <w:p w14:paraId="7A729C6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Clos St. Martin,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14055,31117</w:t>
      </w:r>
    </w:p>
    <w:p w14:paraId="19E73E5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574E58B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32194</w:t>
      </w:r>
    </w:p>
    <w:p w14:paraId="73ADE2D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32540</w:t>
      </w:r>
    </w:p>
    <w:p w14:paraId="70E3DF5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31400</w:t>
      </w:r>
    </w:p>
    <w:p w14:paraId="70FCF8D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LABORY</w:t>
      </w:r>
    </w:p>
    <w:p w14:paraId="33E2DB9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Labory, St. Estephe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32387</w:t>
      </w:r>
    </w:p>
    <w:p w14:paraId="210E41F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TEAU COUFRAN</w:t>
      </w:r>
    </w:p>
    <w:p w14:paraId="3B045C1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Coufran, Haut Medoc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31159</w:t>
      </w:r>
    </w:p>
    <w:p w14:paraId="314ED32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SALES</w:t>
      </w:r>
    </w:p>
    <w:p w14:paraId="38063F8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Sales, Pomerol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32388</w:t>
      </w:r>
    </w:p>
    <w:p w14:paraId="62BEF94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Sales, Pomerol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(32440)</w:t>
      </w:r>
    </w:p>
    <w:p w14:paraId="536DE23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Sales, Pomerol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32195</w:t>
      </w:r>
    </w:p>
    <w:p w14:paraId="398C7ED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DUCRU BEAUCAILLOU</w:t>
      </w:r>
    </w:p>
    <w:p w14:paraId="5DEB120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Ducru Beaucaillou, St. Julien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32441,32442</w:t>
      </w:r>
    </w:p>
    <w:p w14:paraId="1E1EEC5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235E552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32636</w:t>
      </w:r>
    </w:p>
    <w:p w14:paraId="74F5507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</w:t>
      </w:r>
      <w:r>
        <w:rPr>
          <w:rFonts w:ascii="Arial" w:hAnsi="Arial" w:cs="Arial"/>
          <w:sz w:val="24"/>
          <w:szCs w:val="24"/>
        </w:rPr>
        <w:tab/>
      </w:r>
    </w:p>
    <w:p w14:paraId="021CF83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29986,29987,30843</w:t>
      </w:r>
    </w:p>
    <w:p w14:paraId="2C6C24B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4BC83653" w14:textId="6C7C2DC2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5AD8FC7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</w:t>
      </w:r>
      <w:r>
        <w:rPr>
          <w:rFonts w:ascii="Times New Roman" w:hAnsi="Times New Roman"/>
          <w:color w:val="000000"/>
          <w:sz w:val="14"/>
          <w:szCs w:val="14"/>
        </w:rPr>
        <w:t>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515989A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LACOSTE</w:t>
      </w:r>
    </w:p>
    <w:p w14:paraId="7302257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32359</w:t>
      </w:r>
    </w:p>
    <w:p w14:paraId="3463BAE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710692E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29991,29992,30844,30845,31401,31402,31403</w:t>
      </w:r>
    </w:p>
    <w:p w14:paraId="243D7C7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65DD641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29993,29994,30846,30847,31404,31405,31406</w:t>
      </w:r>
    </w:p>
    <w:p w14:paraId="79564F7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7F32E15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29995,29996,31408,31409</w:t>
      </w:r>
    </w:p>
    <w:p w14:paraId="5DFBBC7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GRUAUD LAROSE</w:t>
      </w:r>
    </w:p>
    <w:p w14:paraId="1D7A16C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32196</w:t>
      </w:r>
    </w:p>
    <w:p w14:paraId="6FC9435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32197</w:t>
      </w:r>
    </w:p>
    <w:p w14:paraId="172A038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41D71E0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29997,30849,31410,31411</w:t>
      </w:r>
    </w:p>
    <w:p w14:paraId="74A8ACC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05F9B9F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29998,31412,31413</w:t>
      </w:r>
    </w:p>
    <w:p w14:paraId="585F366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GUIRAUD</w:t>
      </w:r>
    </w:p>
    <w:p w14:paraId="57B7F8A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Guiraud, St. Emilion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30969</w:t>
      </w:r>
    </w:p>
    <w:p w14:paraId="47CBA8B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6B1534B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279483C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32443</w:t>
      </w:r>
    </w:p>
    <w:p w14:paraId="0790832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BATAILLEY</w:t>
      </w:r>
    </w:p>
    <w:p w14:paraId="4E03129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Batailley, Pauillac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32444</w:t>
      </w:r>
    </w:p>
    <w:p w14:paraId="66EC9B3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BRION</w:t>
      </w:r>
    </w:p>
    <w:p w14:paraId="1E0AA86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1952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24631</w:t>
      </w:r>
    </w:p>
    <w:p w14:paraId="19EC409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32198</w:t>
      </w:r>
    </w:p>
    <w:p w14:paraId="1776459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CONSEILLANTE</w:t>
      </w:r>
    </w:p>
    <w:p w14:paraId="2F583A7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Conseillante, Pomerol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(32445)</w:t>
      </w:r>
    </w:p>
    <w:p w14:paraId="66C8098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GRAVE TRIGANT DE BOISSET</w:t>
      </w:r>
    </w:p>
    <w:p w14:paraId="2322442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Grave Trigant de Boisset, Pomerol</w:t>
      </w:r>
      <w:r>
        <w:rPr>
          <w:rFonts w:ascii="Arial" w:hAnsi="Arial" w:cs="Arial"/>
          <w:sz w:val="24"/>
          <w:szCs w:val="24"/>
        </w:rPr>
        <w:tab/>
      </w:r>
    </w:p>
    <w:p w14:paraId="749D6A4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(31575)</w:t>
      </w:r>
    </w:p>
    <w:p w14:paraId="5603050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Grave Trigant de Boisset, Pomerol</w:t>
      </w:r>
      <w:r>
        <w:rPr>
          <w:rFonts w:ascii="Arial" w:hAnsi="Arial" w:cs="Arial"/>
          <w:sz w:val="24"/>
          <w:szCs w:val="24"/>
        </w:rPr>
        <w:tab/>
      </w:r>
    </w:p>
    <w:p w14:paraId="4CE4B24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(31575)</w:t>
      </w:r>
    </w:p>
    <w:p w14:paraId="7C98851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MISSION HAUT BRION</w:t>
      </w:r>
    </w:p>
    <w:p w14:paraId="0235C24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Brion, Graves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29372</w:t>
      </w:r>
    </w:p>
    <w:p w14:paraId="636A12C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Brion, Graves</w:t>
      </w:r>
      <w:r>
        <w:rPr>
          <w:rFonts w:ascii="Arial" w:hAnsi="Arial" w:cs="Arial"/>
          <w:sz w:val="24"/>
          <w:szCs w:val="24"/>
        </w:rPr>
        <w:tab/>
      </w:r>
    </w:p>
    <w:p w14:paraId="77601E7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32203,32204</w:t>
      </w:r>
    </w:p>
    <w:p w14:paraId="3D7E6DF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Brion, Graves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32542</w:t>
      </w:r>
    </w:p>
    <w:p w14:paraId="364E4EF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Brion, Graves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32446</w:t>
      </w:r>
    </w:p>
    <w:p w14:paraId="75381B3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047903B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3191661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30002,30003</w:t>
      </w:r>
    </w:p>
    <w:p w14:paraId="32075B6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LAFITE ROTHSCHILD</w:t>
      </w:r>
    </w:p>
    <w:p w14:paraId="5F4B25D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32355</w:t>
      </w:r>
    </w:p>
    <w:p w14:paraId="60F84AC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3236</w:t>
      </w:r>
      <w:r>
        <w:rPr>
          <w:rFonts w:ascii="Times New Roman" w:hAnsi="Times New Roman"/>
          <w:color w:val="000000"/>
          <w:sz w:val="14"/>
          <w:szCs w:val="14"/>
        </w:rPr>
        <w:t>1</w:t>
      </w:r>
    </w:p>
    <w:p w14:paraId="305996A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LASSEGUE</w:t>
      </w:r>
    </w:p>
    <w:p w14:paraId="77F6314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(31583)</w:t>
      </w:r>
    </w:p>
    <w:p w14:paraId="3ACD671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(31583)</w:t>
      </w:r>
    </w:p>
    <w:p w14:paraId="74F9497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31584</w:t>
      </w:r>
    </w:p>
    <w:p w14:paraId="1A83CE6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TERTRE ROTEBOEUF</w:t>
      </w:r>
    </w:p>
    <w:p w14:paraId="4D91B7D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Le Tertre </w:t>
      </w:r>
      <w:r>
        <w:rPr>
          <w:rFonts w:ascii="Times New Roman" w:hAnsi="Times New Roman"/>
          <w:color w:val="000000"/>
          <w:sz w:val="14"/>
          <w:szCs w:val="14"/>
        </w:rPr>
        <w:t>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27041</w:t>
      </w:r>
    </w:p>
    <w:p w14:paraId="6A472B1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L'EGLISE CLINET</w:t>
      </w:r>
    </w:p>
    <w:p w14:paraId="474E009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(32445)</w:t>
      </w:r>
    </w:p>
    <w:p w14:paraId="1679101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30852</w:t>
      </w:r>
    </w:p>
    <w:p w14:paraId="3D6A685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3632B23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32205,32206</w:t>
      </w:r>
    </w:p>
    <w:p w14:paraId="51EBE08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30004</w:t>
      </w:r>
    </w:p>
    <w:p w14:paraId="6111F1F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32447,32448</w:t>
      </w:r>
    </w:p>
    <w:p w14:paraId="087B5BE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LAS CASES</w:t>
      </w:r>
    </w:p>
    <w:p w14:paraId="7F8287D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</w:t>
      </w:r>
      <w:r>
        <w:rPr>
          <w:rFonts w:ascii="Arial" w:hAnsi="Arial" w:cs="Arial"/>
          <w:sz w:val="24"/>
          <w:szCs w:val="24"/>
        </w:rPr>
        <w:tab/>
      </w:r>
    </w:p>
    <w:p w14:paraId="4DA1F66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32207,32208</w:t>
      </w:r>
    </w:p>
    <w:p w14:paraId="5977C422" w14:textId="72F45BA4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</w:t>
      </w:r>
      <w:r>
        <w:rPr>
          <w:rFonts w:ascii="Arial" w:hAnsi="Arial" w:cs="Arial"/>
          <w:sz w:val="24"/>
          <w:szCs w:val="24"/>
        </w:rPr>
        <w:tab/>
      </w:r>
    </w:p>
    <w:p w14:paraId="62AC34F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32209,32210</w:t>
      </w:r>
    </w:p>
    <w:p w14:paraId="03783E0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</w:t>
      </w:r>
      <w:r>
        <w:rPr>
          <w:rFonts w:ascii="Arial" w:hAnsi="Arial" w:cs="Arial"/>
          <w:sz w:val="24"/>
          <w:szCs w:val="24"/>
        </w:rPr>
        <w:tab/>
      </w:r>
    </w:p>
    <w:p w14:paraId="36EF32C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32362,32543</w:t>
      </w:r>
    </w:p>
    <w:p w14:paraId="117CFA8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02A2EF6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</w:t>
      </w:r>
      <w:r>
        <w:rPr>
          <w:rFonts w:ascii="Arial" w:hAnsi="Arial" w:cs="Arial"/>
          <w:sz w:val="24"/>
          <w:szCs w:val="24"/>
        </w:rPr>
        <w:tab/>
      </w:r>
    </w:p>
    <w:p w14:paraId="3FC6C8F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30006,30007,30859,30860,31417,31419</w:t>
      </w:r>
    </w:p>
    <w:p w14:paraId="4817717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4668974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32199,32200</w:t>
      </w:r>
    </w:p>
    <w:p w14:paraId="35806FB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32201,32202</w:t>
      </w:r>
    </w:p>
    <w:p w14:paraId="1B4A68B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13526</w:t>
      </w:r>
    </w:p>
    <w:p w14:paraId="109F246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4444053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32541</w:t>
      </w:r>
    </w:p>
    <w:p w14:paraId="0088F69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21697A2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30854</w:t>
      </w:r>
    </w:p>
    <w:p w14:paraId="66807FA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6AAD888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32389</w:t>
      </w:r>
    </w:p>
    <w:p w14:paraId="1E5AE82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32449</w:t>
      </w:r>
    </w:p>
    <w:p w14:paraId="2088DC7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3D7F635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30011,30861,30864,31420,31421,31422</w:t>
      </w:r>
    </w:p>
    <w:p w14:paraId="5B13598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MARGAUX</w:t>
      </w:r>
    </w:p>
    <w:p w14:paraId="105E3DC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Margaux, Margaux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32211</w:t>
      </w:r>
    </w:p>
    <w:p w14:paraId="0A73C0F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MEYNEY</w:t>
      </w:r>
    </w:p>
    <w:p w14:paraId="15BDE7B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Meyney, Prieure des Couleys, St. </w:t>
      </w:r>
      <w:r>
        <w:rPr>
          <w:rFonts w:ascii="Arial" w:hAnsi="Arial" w:cs="Arial"/>
          <w:sz w:val="24"/>
          <w:szCs w:val="24"/>
        </w:rPr>
        <w:tab/>
      </w:r>
    </w:p>
    <w:p w14:paraId="316F559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Estephe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(31177)</w:t>
      </w:r>
    </w:p>
    <w:p w14:paraId="173329D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Meyney,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(31177)</w:t>
      </w:r>
    </w:p>
    <w:p w14:paraId="20DA035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Meyney,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(31177)</w:t>
      </w:r>
    </w:p>
    <w:p w14:paraId="66BEE45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MONBOUSQUET</w:t>
      </w:r>
    </w:p>
    <w:p w14:paraId="444ABF3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Monbousquet, St. Emilion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32212</w:t>
      </w:r>
    </w:p>
    <w:p w14:paraId="029754A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MONTROSE</w:t>
      </w:r>
    </w:p>
    <w:p w14:paraId="0296C40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32363</w:t>
      </w:r>
    </w:p>
    <w:p w14:paraId="6CEA75E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30704,30705,30706</w:t>
      </w:r>
    </w:p>
    <w:p w14:paraId="79BA862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MOUTON ROTHSCHILD</w:t>
      </w:r>
    </w:p>
    <w:p w14:paraId="03B8FA4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32213</w:t>
      </w:r>
    </w:p>
    <w:p w14:paraId="6A656E1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32450</w:t>
      </w:r>
    </w:p>
    <w:p w14:paraId="503D90C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</w:t>
      </w:r>
      <w:r>
        <w:rPr>
          <w:rFonts w:ascii="Arial" w:hAnsi="Arial" w:cs="Arial"/>
          <w:sz w:val="24"/>
          <w:szCs w:val="24"/>
        </w:rPr>
        <w:tab/>
      </w:r>
    </w:p>
    <w:p w14:paraId="64E8A22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32214,32215,32384</w:t>
      </w:r>
    </w:p>
    <w:p w14:paraId="4BA2577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</w:t>
      </w:r>
      <w:r>
        <w:rPr>
          <w:rFonts w:ascii="Times New Roman" w:hAnsi="Times New Roman"/>
          <w:color w:val="000000"/>
          <w:sz w:val="14"/>
          <w:szCs w:val="14"/>
        </w:rPr>
        <w:t>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32216</w:t>
      </w:r>
    </w:p>
    <w:p w14:paraId="2E013B4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32364</w:t>
      </w:r>
    </w:p>
    <w:p w14:paraId="004BF99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30711</w:t>
      </w:r>
    </w:p>
    <w:p w14:paraId="7DB31E2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5B98812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049FAC3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30014,30015,30866,31423,31424</w:t>
      </w:r>
    </w:p>
    <w:p w14:paraId="7C9F1EF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7F73A0C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30867,30868,31425,31426</w:t>
      </w:r>
    </w:p>
    <w:p w14:paraId="11ECC5C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PAVIE</w:t>
      </w:r>
    </w:p>
    <w:p w14:paraId="436CD72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32544</w:t>
      </w:r>
    </w:p>
    <w:p w14:paraId="4188092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32451</w:t>
      </w:r>
    </w:p>
    <w:p w14:paraId="1AD315C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2EF71E2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594C941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69DADD1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0C61DE2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2193791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3199772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</w:t>
      </w:r>
      <w:r>
        <w:rPr>
          <w:rFonts w:ascii="Arial" w:hAnsi="Arial" w:cs="Arial"/>
          <w:sz w:val="24"/>
          <w:szCs w:val="24"/>
        </w:rPr>
        <w:tab/>
      </w:r>
    </w:p>
    <w:p w14:paraId="677C8FB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30017,30018,30019,30020,30869,30870,31427</w:t>
      </w:r>
    </w:p>
    <w:p w14:paraId="30A2786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30021,30022</w:t>
      </w:r>
    </w:p>
    <w:p w14:paraId="63F2239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</w:t>
      </w:r>
      <w:r>
        <w:rPr>
          <w:rFonts w:ascii="Times New Roman" w:hAnsi="Times New Roman"/>
          <w:color w:val="000000"/>
          <w:sz w:val="14"/>
          <w:szCs w:val="14"/>
        </w:rPr>
        <w:t>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5B4B603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RAUZAN SEGLA</w:t>
      </w:r>
    </w:p>
    <w:p w14:paraId="75B634E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Rauzan Segla, Margaux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(32439)</w:t>
      </w:r>
    </w:p>
    <w:p w14:paraId="6A19755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6DB74D3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32545</w:t>
      </w:r>
    </w:p>
    <w:p w14:paraId="2C1A232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01C45A4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30025,30026,30871,30872,31429,31430</w:t>
      </w:r>
    </w:p>
    <w:p w14:paraId="64C822F8" w14:textId="236C9FA3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6CF2616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30027,30028,30873,30874</w:t>
      </w:r>
    </w:p>
    <w:p w14:paraId="298EBC8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TALBOT</w:t>
      </w:r>
    </w:p>
    <w:p w14:paraId="63E43FD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Talbot, St. Julien ...............</w:t>
      </w:r>
      <w:r>
        <w:rPr>
          <w:rFonts w:ascii="Times New Roman" w:hAnsi="Times New Roman"/>
          <w:color w:val="000000"/>
          <w:sz w:val="14"/>
          <w:szCs w:val="14"/>
        </w:rPr>
        <w:t>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30721</w:t>
      </w:r>
    </w:p>
    <w:p w14:paraId="46730EE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470F72E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36B90B7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30029,30030,30875,30876,31431,31432,31433</w:t>
      </w:r>
    </w:p>
    <w:p w14:paraId="73F8FF5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326867C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30031,30032,30877,30878,31434,31435,31436</w:t>
      </w:r>
    </w:p>
    <w:p w14:paraId="6A62EA2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TROTANOY</w:t>
      </w:r>
    </w:p>
    <w:p w14:paraId="6FBCD8D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Trotanoy, Pomerol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32452</w:t>
      </w:r>
    </w:p>
    <w:p w14:paraId="3AD79CA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7CA27A5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</w:t>
      </w:r>
      <w:r>
        <w:rPr>
          <w:rFonts w:ascii="Arial" w:hAnsi="Arial" w:cs="Arial"/>
          <w:sz w:val="24"/>
          <w:szCs w:val="24"/>
        </w:rPr>
        <w:tab/>
      </w:r>
    </w:p>
    <w:p w14:paraId="003BCE6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30033,30879,31437</w:t>
      </w:r>
    </w:p>
    <w:p w14:paraId="116AB9E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FO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URTET</w:t>
      </w:r>
    </w:p>
    <w:p w14:paraId="466AEDB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</w:t>
      </w:r>
      <w:r>
        <w:rPr>
          <w:rFonts w:ascii="Arial" w:hAnsi="Arial" w:cs="Arial"/>
          <w:sz w:val="24"/>
          <w:szCs w:val="24"/>
        </w:rPr>
        <w:tab/>
      </w:r>
    </w:p>
    <w:p w14:paraId="0F2E9E6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30034,30035,30881,30882,31438</w:t>
      </w:r>
    </w:p>
    <w:p w14:paraId="0A7F39A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4DD253B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30036,30037,30883,30884</w:t>
      </w:r>
    </w:p>
    <w:p w14:paraId="18E1795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</w:t>
      </w:r>
    </w:p>
    <w:p w14:paraId="1CF9598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30038,31442</w:t>
      </w:r>
    </w:p>
    <w:p w14:paraId="24ED204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L'A</w:t>
      </w:r>
    </w:p>
    <w:p w14:paraId="37FB59F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L'A, Cotes de Castillon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(31598)</w:t>
      </w:r>
    </w:p>
    <w:p w14:paraId="40B8533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CARILLON DE L'ANGELUS</w:t>
      </w:r>
    </w:p>
    <w:p w14:paraId="7A5C6A8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30888,31446</w:t>
      </w:r>
    </w:p>
    <w:p w14:paraId="46705E5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</w:t>
      </w:r>
      <w:r>
        <w:rPr>
          <w:rFonts w:ascii="Arial" w:hAnsi="Arial" w:cs="Arial"/>
          <w:sz w:val="24"/>
          <w:szCs w:val="24"/>
        </w:rPr>
        <w:tab/>
      </w:r>
    </w:p>
    <w:p w14:paraId="5FE0159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31447,31448,31449</w:t>
      </w:r>
    </w:p>
    <w:p w14:paraId="32A8D72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CLARENCE DE HAUT BRION</w:t>
      </w:r>
    </w:p>
    <w:p w14:paraId="125223A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30891,30892</w:t>
      </w:r>
    </w:p>
    <w:p w14:paraId="742F3BA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MOULIN DE DUHART</w:t>
      </w:r>
    </w:p>
    <w:p w14:paraId="53112C8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de Duhart, Pauillac ...................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(31601)</w:t>
      </w:r>
    </w:p>
    <w:p w14:paraId="54E6C27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de Duhart, Pauillac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(31601)</w:t>
      </w:r>
    </w:p>
    <w:p w14:paraId="33BF0D4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RESERVE DE LA COMTESSE</w:t>
      </w:r>
    </w:p>
    <w:p w14:paraId="436CF93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Reserve de la Comtesse, Pauillac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(28862)</w:t>
      </w:r>
    </w:p>
    <w:p w14:paraId="46A0A09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SARGET DE GRUAUD LAROSE</w:t>
      </w:r>
    </w:p>
    <w:p w14:paraId="1B3CDDB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Sarget de Gruaud Larose,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32390</w:t>
      </w:r>
    </w:p>
    <w:p w14:paraId="0912F68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37873C6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GAMBAL</w:t>
      </w:r>
    </w:p>
    <w:p w14:paraId="5A2431B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A. Gambal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32220</w:t>
      </w:r>
    </w:p>
    <w:p w14:paraId="39937F6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VERDET</w:t>
      </w:r>
    </w:p>
    <w:p w14:paraId="6A8BC1B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Vieilles Vignes, A. Verdet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25166</w:t>
      </w:r>
    </w:p>
    <w:p w14:paraId="0E94BE1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ARNOUX-LACHAUX</w:t>
      </w:r>
    </w:p>
    <w:p w14:paraId="7B4D3BF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Arnoux-Lachaux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5D01603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18D626A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6A96BA3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337314D1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9343,29344,30057,30058,31336,31337</w:t>
      </w:r>
    </w:p>
    <w:p w14:paraId="60F2764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50B0989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21DBFE4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15249,15250,17786,17787,18588,18589</w:t>
      </w:r>
    </w:p>
    <w:p w14:paraId="0FB5CC1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4C629AD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25167</w:t>
      </w:r>
    </w:p>
    <w:p w14:paraId="7DDA1A5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Clos de la Perriere, Bertagna 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(31647)</w:t>
      </w:r>
    </w:p>
    <w:p w14:paraId="33307FD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Clos de la Perriere, Bertagna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(31647)</w:t>
      </w:r>
    </w:p>
    <w:p w14:paraId="66A498C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Le Village, Bertagna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(31652)</w:t>
      </w:r>
    </w:p>
    <w:p w14:paraId="5386871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Clos de la Perriere, Bertagna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(31647)</w:t>
      </w:r>
    </w:p>
    <w:p w14:paraId="6AF9C4B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Clos de la Perriere, Bertagna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(31647)</w:t>
      </w:r>
    </w:p>
    <w:p w14:paraId="0AFD6DC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Les Cras,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(32637)</w:t>
      </w:r>
    </w:p>
    <w:p w14:paraId="3768A94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Le Village, Bertagna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(31653)</w:t>
      </w:r>
    </w:p>
    <w:p w14:paraId="45330805" w14:textId="1934E9D6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BONNEAU DU MARTRAY</w:t>
      </w:r>
    </w:p>
    <w:p w14:paraId="51C791F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Bonneau du Martray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</w:t>
      </w:r>
      <w:r>
        <w:rPr>
          <w:rFonts w:ascii="Times New Roman" w:hAnsi="Times New Roman"/>
          <w:color w:val="000000"/>
          <w:sz w:val="14"/>
          <w:szCs w:val="14"/>
        </w:rPr>
        <w:t>2453</w:t>
      </w:r>
    </w:p>
    <w:p w14:paraId="70387F8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Bonneau du Martray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32454,32455</w:t>
      </w:r>
    </w:p>
    <w:p w14:paraId="42808DF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58D2502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30728</w:t>
      </w:r>
    </w:p>
    <w:p w14:paraId="175A072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Romanee, Bouchard, Pere et Fils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32221</w:t>
      </w:r>
    </w:p>
    <w:p w14:paraId="73D1C10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50E7238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Teurons, Buiss</w:t>
      </w:r>
      <w:r>
        <w:rPr>
          <w:rFonts w:ascii="Times New Roman" w:hAnsi="Times New Roman"/>
          <w:color w:val="000000"/>
          <w:sz w:val="14"/>
          <w:szCs w:val="14"/>
        </w:rPr>
        <w:t>on-Charles</w:t>
      </w:r>
      <w:r>
        <w:rPr>
          <w:rFonts w:ascii="Arial" w:hAnsi="Arial" w:cs="Arial"/>
          <w:sz w:val="24"/>
          <w:szCs w:val="24"/>
        </w:rPr>
        <w:tab/>
      </w:r>
    </w:p>
    <w:p w14:paraId="4E4AC0C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23767,24396</w:t>
      </w:r>
    </w:p>
    <w:p w14:paraId="24D301E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4DFD438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0813690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6BB02D9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60D1FF1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LACHAUX</w:t>
      </w:r>
    </w:p>
    <w:p w14:paraId="73337A9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de Nuits Villages, Aux Montagnes, C.</w:t>
      </w:r>
      <w:r>
        <w:rPr>
          <w:rFonts w:ascii="Arial" w:hAnsi="Arial" w:cs="Arial"/>
          <w:sz w:val="24"/>
          <w:szCs w:val="24"/>
        </w:rPr>
        <w:tab/>
      </w:r>
    </w:p>
    <w:p w14:paraId="18F36C1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Lachaux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28918</w:t>
      </w:r>
    </w:p>
    <w:p w14:paraId="4D85A76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Nuits </w:t>
      </w:r>
      <w:r>
        <w:rPr>
          <w:rFonts w:ascii="Times New Roman" w:hAnsi="Times New Roman"/>
          <w:color w:val="000000"/>
          <w:sz w:val="14"/>
          <w:szCs w:val="14"/>
        </w:rPr>
        <w:t>St. Georges, Aux Argillas, C. Lachaux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24242</w:t>
      </w:r>
    </w:p>
    <w:p w14:paraId="1B743BD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CAMUS</w:t>
      </w:r>
    </w:p>
    <w:p w14:paraId="55277E2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Camus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24075</w:t>
      </w:r>
    </w:p>
    <w:p w14:paraId="671F144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CHANDON DE BRIAILLES</w:t>
      </w:r>
    </w:p>
    <w:p w14:paraId="2E59C28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Pernand Vergelesses, Ile des Vergelesses, </w:t>
      </w:r>
      <w:r>
        <w:rPr>
          <w:rFonts w:ascii="Arial" w:hAnsi="Arial" w:cs="Arial"/>
          <w:sz w:val="24"/>
          <w:szCs w:val="24"/>
        </w:rPr>
        <w:tab/>
      </w:r>
    </w:p>
    <w:p w14:paraId="4488B3F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Chandon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25168</w:t>
      </w:r>
    </w:p>
    <w:p w14:paraId="4B6D25C2" w14:textId="77777777" w:rsidR="00000000" w:rsidRDefault="003A0C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 Briailles ............................................</w:t>
      </w:r>
    </w:p>
    <w:p w14:paraId="354E563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CHARLOPIN-PARIZOT</w:t>
      </w:r>
    </w:p>
    <w:p w14:paraId="194DAA6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</w:t>
      </w:r>
      <w:r>
        <w:rPr>
          <w:rFonts w:ascii="Arial" w:hAnsi="Arial" w:cs="Arial"/>
          <w:sz w:val="24"/>
          <w:szCs w:val="24"/>
        </w:rPr>
        <w:tab/>
      </w:r>
    </w:p>
    <w:p w14:paraId="538E52D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Charlopin-Parizot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32399,32400,32401,32402,32403,32404,32405,</w:t>
      </w:r>
    </w:p>
    <w:p w14:paraId="160D92EC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32406,32407,32408</w:t>
      </w:r>
    </w:p>
    <w:p w14:paraId="21CA28C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 MALTROYE</w:t>
      </w:r>
    </w:p>
    <w:p w14:paraId="638B00E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 Rouge, Clos du Chateau </w:t>
      </w:r>
      <w:r>
        <w:rPr>
          <w:rFonts w:ascii="Arial" w:hAnsi="Arial" w:cs="Arial"/>
          <w:sz w:val="24"/>
          <w:szCs w:val="24"/>
        </w:rPr>
        <w:tab/>
      </w:r>
    </w:p>
    <w:p w14:paraId="66ADA67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(29558)</w:t>
      </w:r>
    </w:p>
    <w:p w14:paraId="2ED8A85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 TOUR</w:t>
      </w:r>
    </w:p>
    <w:p w14:paraId="48BF859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Chateau de la Tour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32383</w:t>
      </w:r>
    </w:p>
    <w:p w14:paraId="76741C0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5F656C7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50FF561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</w:t>
      </w:r>
      <w:r>
        <w:rPr>
          <w:rFonts w:ascii="Times New Roman" w:hAnsi="Times New Roman"/>
          <w:color w:val="000000"/>
          <w:sz w:val="14"/>
          <w:szCs w:val="14"/>
        </w:rPr>
        <w:t>11,15251,15252,</w:t>
      </w:r>
    </w:p>
    <w:p w14:paraId="6E95AA88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7EBC13D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1053449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657AB14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23771,23772,(24401)</w:t>
      </w:r>
    </w:p>
    <w:p w14:paraId="2EEF4CD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 LA CHAPELLE</w:t>
      </w:r>
    </w:p>
    <w:p w14:paraId="2D6333A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Vieilles Vignes, Clos de la</w:t>
      </w:r>
      <w:r>
        <w:rPr>
          <w:rFonts w:ascii="Arial" w:hAnsi="Arial" w:cs="Arial"/>
          <w:sz w:val="24"/>
          <w:szCs w:val="24"/>
        </w:rPr>
        <w:tab/>
      </w:r>
    </w:p>
    <w:p w14:paraId="51C1C1A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Chapelle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30280</w:t>
      </w:r>
    </w:p>
    <w:p w14:paraId="112EBC5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48FB666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6F94B51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LAFON</w:t>
      </w:r>
    </w:p>
    <w:p w14:paraId="36F32EB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Comte Lafon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27048</w:t>
      </w:r>
    </w:p>
    <w:p w14:paraId="2A54A8F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COQUARD-LOISON-FLEUROT</w:t>
      </w:r>
    </w:p>
    <w:p w14:paraId="0CE27D7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Coquard-Loison-Fleurot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25171</w:t>
      </w:r>
    </w:p>
    <w:p w14:paraId="67F5375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45590C6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Premier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043C9DD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23776</w:t>
      </w:r>
    </w:p>
    <w:p w14:paraId="247EED5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3464B02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D. Laurent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32222</w:t>
      </w:r>
    </w:p>
    <w:p w14:paraId="15C57CF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5457D23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4827800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2E68AC9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</w:t>
      </w:r>
    </w:p>
    <w:p w14:paraId="00B31C3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DOMAINE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 LA ROMANEE CONTI</w:t>
      </w:r>
    </w:p>
    <w:p w14:paraId="724D41C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de la Romanee Conti</w:t>
      </w:r>
      <w:r>
        <w:rPr>
          <w:rFonts w:ascii="Arial" w:hAnsi="Arial" w:cs="Arial"/>
          <w:sz w:val="24"/>
          <w:szCs w:val="24"/>
        </w:rPr>
        <w:tab/>
      </w:r>
    </w:p>
    <w:p w14:paraId="18E0DE5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24700</w:t>
      </w:r>
    </w:p>
    <w:p w14:paraId="05BF52D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Tache, Domaine de la Romanee Conti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26889</w:t>
      </w:r>
    </w:p>
    <w:p w14:paraId="17DA507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Tache, Domaine de la Romanee Conti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32223</w:t>
      </w:r>
    </w:p>
    <w:p w14:paraId="2D4D7B7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Romanee St. Vivant, Domaine de la Romanee</w:t>
      </w:r>
      <w:r>
        <w:rPr>
          <w:rFonts w:ascii="Arial" w:hAnsi="Arial" w:cs="Arial"/>
          <w:sz w:val="24"/>
          <w:szCs w:val="24"/>
        </w:rPr>
        <w:tab/>
      </w:r>
    </w:p>
    <w:p w14:paraId="10871BD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Conti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32394</w:t>
      </w:r>
    </w:p>
    <w:p w14:paraId="2A44C2A1" w14:textId="1DFB845F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Vosne Romanee, Cuvee Duvault Blochet, </w:t>
      </w:r>
      <w:r>
        <w:rPr>
          <w:rFonts w:ascii="Arial" w:hAnsi="Arial" w:cs="Arial"/>
          <w:sz w:val="24"/>
          <w:szCs w:val="24"/>
        </w:rPr>
        <w:tab/>
      </w:r>
    </w:p>
    <w:p w14:paraId="2AEB700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32224</w:t>
      </w:r>
    </w:p>
    <w:p w14:paraId="2536B39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VOUGERAIE</w:t>
      </w:r>
    </w:p>
    <w:p w14:paraId="3E93530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Musigny, Domaine de la Vougeraie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31383</w:t>
      </w:r>
    </w:p>
    <w:p w14:paraId="34E645A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010C1F3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4917711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DROUHIN-LAROZE</w:t>
      </w:r>
    </w:p>
    <w:p w14:paraId="235ADBA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Chapelle Chambertin, Drouhin-Laroze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31124</w:t>
      </w:r>
    </w:p>
    <w:p w14:paraId="6FA92F2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DUJAC</w:t>
      </w:r>
    </w:p>
    <w:p w14:paraId="48826EF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Dujac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21956</w:t>
      </w:r>
    </w:p>
    <w:p w14:paraId="4EE8C3F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52B1BAD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Lavaut St. Jacques, Duroche</w:t>
      </w:r>
      <w:r>
        <w:rPr>
          <w:rFonts w:ascii="Arial" w:hAnsi="Arial" w:cs="Arial"/>
          <w:sz w:val="24"/>
          <w:szCs w:val="24"/>
        </w:rPr>
        <w:tab/>
      </w:r>
    </w:p>
    <w:p w14:paraId="075965C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30475</w:t>
      </w:r>
    </w:p>
    <w:p w14:paraId="0BA177E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4C829EA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7208,7211,7212,7213,7214,7215,7216,7217,72</w:t>
      </w:r>
    </w:p>
    <w:p w14:paraId="4A0C7708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5B3F410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&amp; L. PILLOT</w:t>
      </w:r>
    </w:p>
    <w:p w14:paraId="24AD87B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Tavannes, F. &amp; L. Pillot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(31659)</w:t>
      </w:r>
    </w:p>
    <w:p w14:paraId="303BAAA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F. &amp; L. Pillot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(31659)</w:t>
      </w:r>
    </w:p>
    <w:p w14:paraId="7C0FA81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7FB0036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F. Feuillet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25172</w:t>
      </w:r>
    </w:p>
    <w:p w14:paraId="1E801F5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25173</w:t>
      </w:r>
    </w:p>
    <w:p w14:paraId="343E8BF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25174</w:t>
      </w:r>
    </w:p>
    <w:p w14:paraId="5E8B7FC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GAY</w:t>
      </w:r>
    </w:p>
    <w:p w14:paraId="28B0FBD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F. Gay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24454</w:t>
      </w:r>
    </w:p>
    <w:p w14:paraId="28BA09B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0413D4E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Faiveley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3255</w:t>
      </w:r>
      <w:r>
        <w:rPr>
          <w:rFonts w:ascii="Times New Roman" w:hAnsi="Times New Roman"/>
          <w:color w:val="000000"/>
          <w:sz w:val="14"/>
          <w:szCs w:val="14"/>
        </w:rPr>
        <w:t>0</w:t>
      </w:r>
    </w:p>
    <w:p w14:paraId="07DB5B7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BARTHOD</w:t>
      </w:r>
    </w:p>
    <w:p w14:paraId="0550AAE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Veroilles, G. Barthod</w:t>
      </w:r>
      <w:r>
        <w:rPr>
          <w:rFonts w:ascii="Arial" w:hAnsi="Arial" w:cs="Arial"/>
          <w:sz w:val="24"/>
          <w:szCs w:val="24"/>
        </w:rPr>
        <w:tab/>
      </w:r>
    </w:p>
    <w:p w14:paraId="02B8AB5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32135</w:t>
      </w:r>
    </w:p>
    <w:p w14:paraId="01912F0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39C4CE0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4E2171E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741C7A7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Echezeaux, G. Noellat</w:t>
      </w:r>
      <w:r>
        <w:rPr>
          <w:rFonts w:ascii="Arial" w:hAnsi="Arial" w:cs="Arial"/>
          <w:sz w:val="24"/>
          <w:szCs w:val="24"/>
        </w:rPr>
        <w:tab/>
      </w:r>
    </w:p>
    <w:p w14:paraId="0392501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14494</w:t>
      </w:r>
    </w:p>
    <w:p w14:paraId="1F1752C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RAPHET</w:t>
      </w:r>
    </w:p>
    <w:p w14:paraId="5CCE8C2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G. Raphet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32225,32226</w:t>
      </w:r>
    </w:p>
    <w:p w14:paraId="7AE2BBE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GRAFE-LECOCQ</w:t>
      </w:r>
    </w:p>
    <w:p w14:paraId="674F9F0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Les Marnes, Grafe-Lecocq</w:t>
      </w:r>
      <w:r>
        <w:rPr>
          <w:rFonts w:ascii="Arial" w:hAnsi="Arial" w:cs="Arial"/>
          <w:sz w:val="24"/>
          <w:szCs w:val="24"/>
        </w:rPr>
        <w:tab/>
      </w:r>
    </w:p>
    <w:p w14:paraId="7494B12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29931</w:t>
      </w:r>
    </w:p>
    <w:p w14:paraId="075DD8D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LIGNIER</w:t>
      </w:r>
    </w:p>
    <w:p w14:paraId="3653E99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H. Lignier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25459</w:t>
      </w:r>
    </w:p>
    <w:p w14:paraId="4C356F5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Regnard, H. Lignier</w:t>
      </w:r>
      <w:r>
        <w:rPr>
          <w:rFonts w:ascii="Arial" w:hAnsi="Arial" w:cs="Arial"/>
          <w:sz w:val="24"/>
          <w:szCs w:val="24"/>
        </w:rPr>
        <w:tab/>
      </w:r>
    </w:p>
    <w:p w14:paraId="38FD57D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32409,32410,32411,32412,32413,32414,32415,</w:t>
      </w:r>
    </w:p>
    <w:p w14:paraId="6A208B68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32416,32417,32418</w:t>
      </w:r>
    </w:p>
    <w:p w14:paraId="7D90F19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PR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UDHON</w:t>
      </w:r>
    </w:p>
    <w:p w14:paraId="3C92164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 Rouge, Les Frionnes, H. Prudhon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25175</w:t>
      </w:r>
    </w:p>
    <w:p w14:paraId="4B6CD67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HUDELOT-BAILLET</w:t>
      </w:r>
    </w:p>
    <w:p w14:paraId="296D648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64B7920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25176,25177,25178</w:t>
      </w:r>
    </w:p>
    <w:p w14:paraId="716AB6D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HUDELOT-NOELLAT</w:t>
      </w:r>
    </w:p>
    <w:p w14:paraId="25F63AB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Charmes,</w:t>
      </w:r>
      <w:r>
        <w:rPr>
          <w:rFonts w:ascii="Arial" w:hAnsi="Arial" w:cs="Arial"/>
          <w:sz w:val="24"/>
          <w:szCs w:val="24"/>
        </w:rPr>
        <w:tab/>
      </w:r>
    </w:p>
    <w:p w14:paraId="72365C4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Hudelot-Noellat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31229</w:t>
      </w:r>
    </w:p>
    <w:p w14:paraId="2A7E468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4963F73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J. Cacheux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28310</w:t>
      </w:r>
    </w:p>
    <w:p w14:paraId="1B0FDAD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4A4B261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4002600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CALVET</w:t>
      </w:r>
    </w:p>
    <w:p w14:paraId="362BEF6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J. Calvet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28947</w:t>
      </w:r>
    </w:p>
    <w:p w14:paraId="4E8BEEA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CHEZEAUX</w:t>
      </w:r>
    </w:p>
    <w:p w14:paraId="694E506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Suchots, J. Chezeaux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31237</w:t>
      </w:r>
    </w:p>
    <w:p w14:paraId="7C6F8F47" w14:textId="5511EAE1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5ED88D6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 Drouhin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28326</w:t>
      </w:r>
    </w:p>
    <w:p w14:paraId="34B596F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GRIVOT</w:t>
      </w:r>
    </w:p>
    <w:p w14:paraId="356C4BF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J. Grivot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28345</w:t>
      </w:r>
    </w:p>
    <w:p w14:paraId="16AAB68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PRIEUR</w:t>
      </w:r>
    </w:p>
    <w:p w14:paraId="2E28CED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Prieur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32227</w:t>
      </w:r>
    </w:p>
    <w:p w14:paraId="6E94666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Musigny, J. Prieur 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32228</w:t>
      </w:r>
    </w:p>
    <w:p w14:paraId="4E2A264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420B8B7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4FF2695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SUNIER</w:t>
      </w:r>
    </w:p>
    <w:p w14:paraId="21BFF3E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24402,24403,25348</w:t>
      </w:r>
    </w:p>
    <w:p w14:paraId="5BFD328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23777,24404,24405,28142</w:t>
      </w:r>
    </w:p>
    <w:p w14:paraId="1B88025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28143,30066,31148,31561</w:t>
      </w:r>
    </w:p>
    <w:p w14:paraId="4BCE9E4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TARDY</w:t>
      </w:r>
    </w:p>
    <w:p w14:paraId="509A8EA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Aux Argillats, J. Tardy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(27050)</w:t>
      </w:r>
    </w:p>
    <w:p w14:paraId="545FE22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J.F. MUGNIER</w:t>
      </w:r>
    </w:p>
    <w:p w14:paraId="7D74D10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Musigny, J.F. Mugnier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32365</w:t>
      </w:r>
    </w:p>
    <w:p w14:paraId="0584F7D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Musigny, J.F. Mugnier 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32366</w:t>
      </w:r>
    </w:p>
    <w:p w14:paraId="59244FA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Musigny, J.F. Mugnier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32367</w:t>
      </w:r>
    </w:p>
    <w:p w14:paraId="611109D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FOURRIER</w:t>
      </w:r>
    </w:p>
    <w:p w14:paraId="65B287B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J.M. Fourrier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28350</w:t>
      </w:r>
    </w:p>
    <w:p w14:paraId="0D0C794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GAUNOUX</w:t>
      </w:r>
    </w:p>
    <w:p w14:paraId="32965D4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Perrieres, J.M. Gaunoux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23969</w:t>
      </w:r>
    </w:p>
    <w:p w14:paraId="4D866D7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MILLOT</w:t>
      </w:r>
    </w:p>
    <w:p w14:paraId="3922A9A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Grand Maupertui, J.M. Millot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31245</w:t>
      </w:r>
    </w:p>
    <w:p w14:paraId="01D243D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&amp; A. LIGNIER</w:t>
      </w:r>
    </w:p>
    <w:p w14:paraId="7A80FAA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Chaffots, L. &amp; A. Lignier</w:t>
      </w:r>
      <w:r>
        <w:rPr>
          <w:rFonts w:ascii="Arial" w:hAnsi="Arial" w:cs="Arial"/>
          <w:sz w:val="24"/>
          <w:szCs w:val="24"/>
        </w:rPr>
        <w:tab/>
      </w:r>
    </w:p>
    <w:p w14:paraId="411C9BF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32229,32230</w:t>
      </w:r>
    </w:p>
    <w:p w14:paraId="0197D4E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LAMARCHE</w:t>
      </w:r>
    </w:p>
    <w:p w14:paraId="38CF860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Lamarche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31263</w:t>
      </w:r>
    </w:p>
    <w:p w14:paraId="0C55616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4287A8A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Prevolles, Les Horees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31347</w:t>
      </w:r>
    </w:p>
    <w:p w14:paraId="695EEE6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Le Vieux Sage, Les Horees</w:t>
      </w:r>
      <w:r>
        <w:rPr>
          <w:rFonts w:ascii="Arial" w:hAnsi="Arial" w:cs="Arial"/>
          <w:sz w:val="24"/>
          <w:szCs w:val="24"/>
        </w:rPr>
        <w:tab/>
      </w:r>
    </w:p>
    <w:p w14:paraId="79EBF0E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31348</w:t>
      </w:r>
    </w:p>
    <w:p w14:paraId="6B85BCC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</w:t>
      </w:r>
      <w:r>
        <w:rPr>
          <w:rFonts w:ascii="Times New Roman" w:hAnsi="Times New Roman"/>
          <w:color w:val="000000"/>
          <w:sz w:val="14"/>
          <w:szCs w:val="14"/>
        </w:rPr>
        <w:t>gogne Rouge, Le Vieux Sage, Les Horees</w:t>
      </w:r>
      <w:r>
        <w:rPr>
          <w:rFonts w:ascii="Arial" w:hAnsi="Arial" w:cs="Arial"/>
          <w:sz w:val="24"/>
          <w:szCs w:val="24"/>
        </w:rPr>
        <w:tab/>
      </w:r>
    </w:p>
    <w:p w14:paraId="04A94AD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31349</w:t>
      </w:r>
    </w:p>
    <w:p w14:paraId="6DA7B98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Coteaux Bourguignons, Mon Poulain, Les </w:t>
      </w:r>
      <w:r>
        <w:rPr>
          <w:rFonts w:ascii="Arial" w:hAnsi="Arial" w:cs="Arial"/>
          <w:sz w:val="24"/>
          <w:szCs w:val="24"/>
        </w:rPr>
        <w:tab/>
      </w:r>
    </w:p>
    <w:p w14:paraId="5685FB3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Horees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31351</w:t>
      </w:r>
    </w:p>
    <w:p w14:paraId="6D0422C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Pernand Vergelesses, Les Fichots, Les Horees</w:t>
      </w:r>
      <w:r>
        <w:rPr>
          <w:rFonts w:ascii="Arial" w:hAnsi="Arial" w:cs="Arial"/>
          <w:sz w:val="24"/>
          <w:szCs w:val="24"/>
        </w:rPr>
        <w:tab/>
      </w:r>
    </w:p>
    <w:p w14:paraId="52B83C4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31353</w:t>
      </w:r>
    </w:p>
    <w:p w14:paraId="00ECA0E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Vermots, Les Horees</w:t>
      </w:r>
      <w:r>
        <w:rPr>
          <w:rFonts w:ascii="Arial" w:hAnsi="Arial" w:cs="Arial"/>
          <w:sz w:val="24"/>
          <w:szCs w:val="24"/>
        </w:rPr>
        <w:tab/>
      </w:r>
    </w:p>
    <w:p w14:paraId="10E540C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31355</w:t>
      </w:r>
    </w:p>
    <w:p w14:paraId="45F2754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</w:t>
      </w:r>
      <w:r>
        <w:rPr>
          <w:rFonts w:ascii="Times New Roman" w:hAnsi="Times New Roman"/>
          <w:color w:val="000000"/>
          <w:sz w:val="14"/>
          <w:szCs w:val="14"/>
        </w:rPr>
        <w:t>igny les Beaune, Les Vermots, Les Horees</w:t>
      </w:r>
      <w:r>
        <w:rPr>
          <w:rFonts w:ascii="Arial" w:hAnsi="Arial" w:cs="Arial"/>
          <w:sz w:val="24"/>
          <w:szCs w:val="24"/>
        </w:rPr>
        <w:tab/>
      </w:r>
    </w:p>
    <w:p w14:paraId="018ABEA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31356</w:t>
      </w:r>
    </w:p>
    <w:p w14:paraId="42C0431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Plaisirs et les Jours, Les</w:t>
      </w:r>
      <w:r>
        <w:rPr>
          <w:rFonts w:ascii="Arial" w:hAnsi="Arial" w:cs="Arial"/>
          <w:sz w:val="24"/>
          <w:szCs w:val="24"/>
        </w:rPr>
        <w:tab/>
      </w:r>
    </w:p>
    <w:p w14:paraId="64DA94F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31354</w:t>
      </w:r>
    </w:p>
    <w:p w14:paraId="30916AE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Sur Roches, Les Horees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31357</w:t>
      </w:r>
    </w:p>
    <w:p w14:paraId="55BDCE1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LOISY LEQUIN</w:t>
      </w:r>
    </w:p>
    <w:p w14:paraId="6D993E5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</w:t>
      </w:r>
      <w:r>
        <w:rPr>
          <w:rFonts w:ascii="Arial" w:hAnsi="Arial" w:cs="Arial"/>
          <w:b/>
          <w:bCs/>
          <w:color w:val="000000"/>
          <w:sz w:val="14"/>
          <w:szCs w:val="14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Loisy Lequin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27052</w:t>
      </w:r>
    </w:p>
    <w:p w14:paraId="2AF8BF6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LUCIEN BOILLOT</w:t>
      </w:r>
    </w:p>
    <w:p w14:paraId="23D4D1A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Pruliers, Lucien Boillot</w:t>
      </w:r>
      <w:r>
        <w:rPr>
          <w:rFonts w:ascii="Arial" w:hAnsi="Arial" w:cs="Arial"/>
          <w:sz w:val="24"/>
          <w:szCs w:val="24"/>
        </w:rPr>
        <w:tab/>
      </w:r>
    </w:p>
    <w:p w14:paraId="367CB73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27053</w:t>
      </w:r>
    </w:p>
    <w:p w14:paraId="698D528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LEROY</w:t>
      </w:r>
    </w:p>
    <w:p w14:paraId="6DA402E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Maison Leroy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21959,28527</w:t>
      </w:r>
    </w:p>
    <w:p w14:paraId="4810F79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Maison Leroy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32356</w:t>
      </w:r>
    </w:p>
    <w:p w14:paraId="4DF65BC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MARCHAND &amp; TAWSE</w:t>
      </w:r>
    </w:p>
    <w:p w14:paraId="7F2CB76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Marchand &amp; Tawse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28380</w:t>
      </w:r>
    </w:p>
    <w:p w14:paraId="7185459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Mazis Chambertin, Marchand &amp; Tawse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28384</w:t>
      </w:r>
    </w:p>
    <w:p w14:paraId="20CB4A8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31F62DE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Rouge, Cuvee Longue, Naima et </w:t>
      </w:r>
      <w:r>
        <w:rPr>
          <w:rFonts w:ascii="Arial" w:hAnsi="Arial" w:cs="Arial"/>
          <w:sz w:val="24"/>
          <w:szCs w:val="24"/>
        </w:rPr>
        <w:tab/>
      </w:r>
    </w:p>
    <w:p w14:paraId="4C4CA8A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33EDDF90" w14:textId="2B6CA6B0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&amp; M. DUROCHE</w:t>
      </w:r>
    </w:p>
    <w:p w14:paraId="47A65E3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Echezeaux, </w:t>
      </w:r>
      <w:r>
        <w:rPr>
          <w:rFonts w:ascii="Times New Roman" w:hAnsi="Times New Roman"/>
          <w:color w:val="000000"/>
          <w:sz w:val="14"/>
          <w:szCs w:val="14"/>
        </w:rPr>
        <w:t>P. &amp; M. Duroche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28961</w:t>
      </w:r>
    </w:p>
    <w:p w14:paraId="5478778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2C8F892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25182,25183</w:t>
      </w:r>
    </w:p>
    <w:p w14:paraId="198DA61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6A28882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Les Riottes, Pierre-Yves Colin Morey</w:t>
      </w:r>
      <w:r>
        <w:rPr>
          <w:rFonts w:ascii="Arial" w:hAnsi="Arial" w:cs="Arial"/>
          <w:sz w:val="24"/>
          <w:szCs w:val="24"/>
        </w:rPr>
        <w:tab/>
      </w:r>
    </w:p>
    <w:p w14:paraId="2FFD3AC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31130</w:t>
      </w:r>
    </w:p>
    <w:p w14:paraId="20C4DDF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Nuits St. Georges, Aux Boudots, Pierre-Yves </w:t>
      </w:r>
      <w:r>
        <w:rPr>
          <w:rFonts w:ascii="Arial" w:hAnsi="Arial" w:cs="Arial"/>
          <w:sz w:val="24"/>
          <w:szCs w:val="24"/>
        </w:rPr>
        <w:tab/>
      </w:r>
    </w:p>
    <w:p w14:paraId="3B84990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25184</w:t>
      </w:r>
    </w:p>
    <w:p w14:paraId="68F0BB19" w14:textId="77777777" w:rsidR="00000000" w:rsidRDefault="003A0C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Morey ....................................................</w:t>
      </w:r>
    </w:p>
    <w:p w14:paraId="7646A87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25185</w:t>
      </w:r>
    </w:p>
    <w:p w14:paraId="0FB8C24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GROFFIER</w:t>
      </w:r>
    </w:p>
    <w:p w14:paraId="3E0205B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R. Groffier</w:t>
      </w:r>
      <w:r>
        <w:rPr>
          <w:rFonts w:ascii="Arial" w:hAnsi="Arial" w:cs="Arial"/>
          <w:sz w:val="24"/>
          <w:szCs w:val="24"/>
        </w:rPr>
        <w:tab/>
      </w:r>
    </w:p>
    <w:p w14:paraId="6EA23B3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32231,32232</w:t>
      </w:r>
    </w:p>
    <w:p w14:paraId="60C6588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Amoureuses, R. Groffier</w:t>
      </w:r>
      <w:r>
        <w:rPr>
          <w:rFonts w:ascii="Arial" w:hAnsi="Arial" w:cs="Arial"/>
          <w:sz w:val="24"/>
          <w:szCs w:val="24"/>
        </w:rPr>
        <w:tab/>
      </w:r>
    </w:p>
    <w:p w14:paraId="343E87F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32233</w:t>
      </w:r>
    </w:p>
    <w:p w14:paraId="5DF2B13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CATHIARD</w:t>
      </w:r>
    </w:p>
    <w:p w14:paraId="4284BA4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S. Cathiard</w:t>
      </w:r>
      <w:r>
        <w:rPr>
          <w:rFonts w:ascii="Arial" w:hAnsi="Arial" w:cs="Arial"/>
          <w:sz w:val="24"/>
          <w:szCs w:val="24"/>
        </w:rPr>
        <w:tab/>
      </w:r>
    </w:p>
    <w:p w14:paraId="78EB444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32234</w:t>
      </w:r>
    </w:p>
    <w:p w14:paraId="74A8509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7829364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6014384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02BEF63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72F7BB2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24D46D1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THIBAULT LIGER-BELAIR</w:t>
      </w:r>
    </w:p>
    <w:p w14:paraId="046AD21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Richebourg, Thibault Liger-Belair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25957</w:t>
      </w:r>
    </w:p>
    <w:p w14:paraId="110BA7E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0735556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PERRET</w:t>
      </w:r>
    </w:p>
    <w:p w14:paraId="241A66B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Condrieu, Coteau de Chery, A. Perret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25186</w:t>
      </w:r>
    </w:p>
    <w:p w14:paraId="23E3AF4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70C8427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4DAA728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25188</w:t>
      </w:r>
    </w:p>
    <w:p w14:paraId="1EF8477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35D9557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25189</w:t>
      </w:r>
    </w:p>
    <w:p w14:paraId="6DB0EF3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DELAS FRERES</w:t>
      </w:r>
    </w:p>
    <w:p w14:paraId="37D66FF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Les Bessards, Delas Freres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32373</w:t>
      </w:r>
    </w:p>
    <w:p w14:paraId="3892462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REMIZIERES</w:t>
      </w:r>
    </w:p>
    <w:p w14:paraId="5E99FD7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Cuvee Emilie, Domaine des Remizieres</w:t>
      </w:r>
      <w:r>
        <w:rPr>
          <w:rFonts w:ascii="Arial" w:hAnsi="Arial" w:cs="Arial"/>
          <w:sz w:val="24"/>
          <w:szCs w:val="24"/>
        </w:rPr>
        <w:tab/>
      </w:r>
    </w:p>
    <w:p w14:paraId="549D9A0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31701</w:t>
      </w:r>
    </w:p>
    <w:p w14:paraId="3D2A78D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GRAND VENEUR</w:t>
      </w:r>
    </w:p>
    <w:p w14:paraId="216AFE2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</w:t>
      </w:r>
      <w:r>
        <w:rPr>
          <w:rFonts w:ascii="Times New Roman" w:hAnsi="Times New Roman"/>
          <w:color w:val="000000"/>
          <w:sz w:val="14"/>
          <w:szCs w:val="14"/>
        </w:rPr>
        <w:t xml:space="preserve"> du Pape, Les Origines, Domaine</w:t>
      </w:r>
      <w:r>
        <w:rPr>
          <w:rFonts w:ascii="Arial" w:hAnsi="Arial" w:cs="Arial"/>
          <w:sz w:val="24"/>
          <w:szCs w:val="24"/>
        </w:rPr>
        <w:tab/>
      </w:r>
    </w:p>
    <w:p w14:paraId="20A5693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Grand Veneur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24533</w:t>
      </w:r>
    </w:p>
    <w:p w14:paraId="04C292F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Grand Veneur</w:t>
      </w:r>
      <w:r>
        <w:rPr>
          <w:rFonts w:ascii="Arial" w:hAnsi="Arial" w:cs="Arial"/>
          <w:sz w:val="24"/>
          <w:szCs w:val="24"/>
        </w:rPr>
        <w:tab/>
      </w:r>
    </w:p>
    <w:p w14:paraId="378DC13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25190</w:t>
      </w:r>
    </w:p>
    <w:p w14:paraId="543B060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 BARROCHE</w:t>
      </w:r>
    </w:p>
    <w:p w14:paraId="7762C4E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Pure, Domaine La Barroche</w:t>
      </w:r>
      <w:r>
        <w:rPr>
          <w:rFonts w:ascii="Arial" w:hAnsi="Arial" w:cs="Arial"/>
          <w:sz w:val="24"/>
          <w:szCs w:val="24"/>
        </w:rPr>
        <w:tab/>
      </w:r>
    </w:p>
    <w:p w14:paraId="2327EE7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30995</w:t>
      </w:r>
    </w:p>
    <w:p w14:paraId="4DF509E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Signature, Domaine La</w:t>
      </w:r>
      <w:r>
        <w:rPr>
          <w:rFonts w:ascii="Arial" w:hAnsi="Arial" w:cs="Arial"/>
          <w:sz w:val="24"/>
          <w:szCs w:val="24"/>
        </w:rPr>
        <w:tab/>
      </w:r>
    </w:p>
    <w:p w14:paraId="4C89AA4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Barroche 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31492</w:t>
      </w:r>
    </w:p>
    <w:p w14:paraId="5855301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GUIGAL</w:t>
      </w:r>
    </w:p>
    <w:p w14:paraId="5722D03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Mouline, E. Guigal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32552</w:t>
      </w:r>
    </w:p>
    <w:p w14:paraId="6D9A194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Vignes de L'Hospice, E. Guigal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(19253)</w:t>
      </w:r>
    </w:p>
    <w:p w14:paraId="4BC9AAF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FERRATON PERE &amp; FILS</w:t>
      </w:r>
    </w:p>
    <w:p w14:paraId="12AF9EB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Ermitage, Les Dionneres, Ferraton Pere &amp; Fils</w:t>
      </w:r>
      <w:r>
        <w:rPr>
          <w:rFonts w:ascii="Arial" w:hAnsi="Arial" w:cs="Arial"/>
          <w:sz w:val="24"/>
          <w:szCs w:val="24"/>
        </w:rPr>
        <w:tab/>
      </w:r>
    </w:p>
    <w:p w14:paraId="7668B10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32374</w:t>
      </w:r>
    </w:p>
    <w:p w14:paraId="295CAF5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CHAVE</w:t>
      </w:r>
    </w:p>
    <w:p w14:paraId="63BE727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Clos Florentin, J.L. Chave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22098</w:t>
      </w:r>
    </w:p>
    <w:p w14:paraId="1C3945D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COLOMBO</w:t>
      </w:r>
    </w:p>
    <w:p w14:paraId="5C3965C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(31707)</w:t>
      </w:r>
    </w:p>
    <w:p w14:paraId="21027C3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(31707)</w:t>
      </w:r>
    </w:p>
    <w:p w14:paraId="77649D5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La Louvee, J.L. Colombo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(31707)</w:t>
      </w:r>
    </w:p>
    <w:p w14:paraId="69F56F31" w14:textId="024365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GERIN</w:t>
      </w:r>
    </w:p>
    <w:p w14:paraId="07B7A16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Condrieu, La Loye, J.M. Gerin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(31712)</w:t>
      </w:r>
    </w:p>
    <w:p w14:paraId="2AB8279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Champin le Seigneur, J.M. Gerin</w:t>
      </w:r>
      <w:r>
        <w:rPr>
          <w:rFonts w:ascii="Arial" w:hAnsi="Arial" w:cs="Arial"/>
          <w:sz w:val="24"/>
          <w:szCs w:val="24"/>
        </w:rPr>
        <w:tab/>
      </w:r>
    </w:p>
    <w:p w14:paraId="75D39BA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(31712)</w:t>
      </w:r>
    </w:p>
    <w:p w14:paraId="520740A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Champin le Seigneur, J.M. Gerin</w:t>
      </w:r>
      <w:r>
        <w:rPr>
          <w:rFonts w:ascii="Arial" w:hAnsi="Arial" w:cs="Arial"/>
          <w:sz w:val="24"/>
          <w:szCs w:val="24"/>
        </w:rPr>
        <w:tab/>
      </w:r>
    </w:p>
    <w:p w14:paraId="7B48A24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(31713)</w:t>
      </w:r>
    </w:p>
    <w:p w14:paraId="2C868CE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Champin le Seigneur, J.M. Gerin</w:t>
      </w:r>
      <w:r>
        <w:rPr>
          <w:rFonts w:ascii="Arial" w:hAnsi="Arial" w:cs="Arial"/>
          <w:sz w:val="24"/>
          <w:szCs w:val="24"/>
        </w:rPr>
        <w:tab/>
      </w:r>
    </w:p>
    <w:p w14:paraId="40D877B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(31713)</w:t>
      </w:r>
    </w:p>
    <w:p w14:paraId="4B75CD1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Champin le Seigneur, J.M. Gerin</w:t>
      </w:r>
      <w:r>
        <w:rPr>
          <w:rFonts w:ascii="Arial" w:hAnsi="Arial" w:cs="Arial"/>
          <w:sz w:val="24"/>
          <w:szCs w:val="24"/>
        </w:rPr>
        <w:tab/>
      </w:r>
    </w:p>
    <w:p w14:paraId="014915B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(31713)</w:t>
      </w:r>
    </w:p>
    <w:p w14:paraId="6BD2CFB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</w:t>
      </w:r>
      <w:r>
        <w:rPr>
          <w:rFonts w:ascii="Times New Roman" w:hAnsi="Times New Roman"/>
          <w:color w:val="000000"/>
          <w:sz w:val="14"/>
          <w:szCs w:val="14"/>
        </w:rPr>
        <w:t>seph, J.M. Gerin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(31724)</w:t>
      </w:r>
    </w:p>
    <w:p w14:paraId="11778F3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J.M. Gerin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(31724)</w:t>
      </w:r>
    </w:p>
    <w:p w14:paraId="32BD765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J.M. Gerin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(31724)</w:t>
      </w:r>
    </w:p>
    <w:p w14:paraId="2970AC4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J.M. Gerin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(31724)</w:t>
      </w:r>
    </w:p>
    <w:p w14:paraId="628E427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J.M. Gerin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(31724)</w:t>
      </w:r>
    </w:p>
    <w:p w14:paraId="06988FD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J.M. Gerin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(31724)</w:t>
      </w:r>
    </w:p>
    <w:p w14:paraId="25D234C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ENGELVIN</w:t>
      </w:r>
    </w:p>
    <w:p w14:paraId="0C4030D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Gard, Clos Serre-Cabanis, L. Engelvin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4501</w:t>
      </w:r>
    </w:p>
    <w:p w14:paraId="159F049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CLOS DU CAILLOU</w:t>
      </w:r>
    </w:p>
    <w:p w14:paraId="1081110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 Villages, Le Clos du Caillou</w:t>
      </w:r>
      <w:r>
        <w:rPr>
          <w:rFonts w:ascii="Arial" w:hAnsi="Arial" w:cs="Arial"/>
          <w:sz w:val="24"/>
          <w:szCs w:val="24"/>
        </w:rPr>
        <w:tab/>
      </w:r>
    </w:p>
    <w:p w14:paraId="42779F3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(19253)</w:t>
      </w:r>
    </w:p>
    <w:p w14:paraId="022336F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LEVET</w:t>
      </w:r>
    </w:p>
    <w:p w14:paraId="1BFFF6C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Les Journaries, Levet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2465</w:t>
      </w:r>
    </w:p>
    <w:p w14:paraId="45ABC6E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69F97D4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2347067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76CF297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0476A33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565FEE2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</w:t>
      </w:r>
      <w:r>
        <w:rPr>
          <w:rFonts w:ascii="Times New Roman" w:hAnsi="Times New Roman"/>
          <w:color w:val="000000"/>
          <w:sz w:val="14"/>
          <w:szCs w:val="14"/>
        </w:rPr>
        <w:t>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394086C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7B7FE2C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SABON</w:t>
      </w:r>
    </w:p>
    <w:p w14:paraId="742CB02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Secret de Sabon, R. Sabon</w:t>
      </w:r>
      <w:r>
        <w:rPr>
          <w:rFonts w:ascii="Arial" w:hAnsi="Arial" w:cs="Arial"/>
          <w:sz w:val="24"/>
          <w:szCs w:val="24"/>
        </w:rPr>
        <w:tab/>
      </w:r>
    </w:p>
    <w:p w14:paraId="716DE44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30761</w:t>
      </w:r>
    </w:p>
    <w:p w14:paraId="1FDBBFE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4C5EC73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Imperiale, R.</w:t>
      </w:r>
      <w:r>
        <w:rPr>
          <w:rFonts w:ascii="Arial" w:hAnsi="Arial" w:cs="Arial"/>
          <w:sz w:val="24"/>
          <w:szCs w:val="24"/>
        </w:rPr>
        <w:tab/>
      </w:r>
    </w:p>
    <w:p w14:paraId="6B0DFDF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2535,2536</w:t>
      </w:r>
    </w:p>
    <w:p w14:paraId="12D5F82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359CD16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</w:t>
      </w:r>
      <w:r>
        <w:rPr>
          <w:rFonts w:ascii="Arial" w:hAnsi="Arial" w:cs="Arial"/>
          <w:sz w:val="24"/>
          <w:szCs w:val="24"/>
        </w:rPr>
        <w:tab/>
      </w:r>
    </w:p>
    <w:p w14:paraId="5C19ED8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28481,28482,28483</w:t>
      </w:r>
    </w:p>
    <w:p w14:paraId="69B9313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00A23CD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25192</w:t>
      </w:r>
    </w:p>
    <w:p w14:paraId="6B05A60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52BE454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6874ED7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68C7CAC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53BBCDA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66CD357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EXOPTO</w:t>
      </w:r>
    </w:p>
    <w:p w14:paraId="6989001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Bodegas Exopto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(30608)</w:t>
      </w:r>
    </w:p>
    <w:p w14:paraId="47D5D88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TORO ALBALA</w:t>
      </w:r>
    </w:p>
    <w:p w14:paraId="71E0D99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Montilla-Moriles, Don PX, Convento Seleccion,</w:t>
      </w:r>
      <w:r>
        <w:rPr>
          <w:rFonts w:ascii="Arial" w:hAnsi="Arial" w:cs="Arial"/>
          <w:sz w:val="24"/>
          <w:szCs w:val="24"/>
        </w:rPr>
        <w:tab/>
      </w:r>
    </w:p>
    <w:p w14:paraId="5A09075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32381</w:t>
      </w:r>
    </w:p>
    <w:p w14:paraId="276B948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CONDADO DE HAZA</w:t>
      </w:r>
    </w:p>
    <w:p w14:paraId="652D1B6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la</w:t>
      </w:r>
      <w:r>
        <w:rPr>
          <w:rFonts w:ascii="Times New Roman" w:hAnsi="Times New Roman"/>
          <w:color w:val="000000"/>
          <w:sz w:val="14"/>
          <w:szCs w:val="14"/>
        </w:rPr>
        <w:t xml:space="preserve"> Tierra de Castilla y Leon, 20 Aldeas,</w:t>
      </w:r>
      <w:r>
        <w:rPr>
          <w:rFonts w:ascii="Arial" w:hAnsi="Arial" w:cs="Arial"/>
          <w:sz w:val="24"/>
          <w:szCs w:val="24"/>
        </w:rPr>
        <w:tab/>
      </w:r>
    </w:p>
    <w:p w14:paraId="0E808ED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Condado de Haza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(30608)</w:t>
      </w:r>
    </w:p>
    <w:p w14:paraId="74F49AD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FAUSTINO</w:t>
      </w:r>
    </w:p>
    <w:p w14:paraId="66E4B73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Faustino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8035</w:t>
      </w:r>
    </w:p>
    <w:p w14:paraId="6F55B11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HACIENDA VILLARTA</w:t>
      </w:r>
    </w:p>
    <w:p w14:paraId="45779FB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la Tierra de Castilla, Escalonia, Hacienda</w:t>
      </w:r>
      <w:r>
        <w:rPr>
          <w:rFonts w:ascii="Arial" w:hAnsi="Arial" w:cs="Arial"/>
          <w:sz w:val="24"/>
          <w:szCs w:val="24"/>
        </w:rPr>
        <w:tab/>
      </w:r>
    </w:p>
    <w:p w14:paraId="1936F9B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26904,26905,30830,30831,31327</w:t>
      </w:r>
    </w:p>
    <w:p w14:paraId="6D177B5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RIOJA ALTA</w:t>
      </w:r>
    </w:p>
    <w:p w14:paraId="38E45F0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Gran Reserva 904, La Rioja Alta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31528</w:t>
      </w:r>
    </w:p>
    <w:p w14:paraId="2C1D501A" w14:textId="6E982A32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LOPEZ DE HEREDIA</w:t>
      </w:r>
    </w:p>
    <w:p w14:paraId="7B96CBC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Vina Tondonia, Gran Reserva, Lopez de</w:t>
      </w:r>
      <w:r>
        <w:rPr>
          <w:rFonts w:ascii="Arial" w:hAnsi="Arial" w:cs="Arial"/>
          <w:sz w:val="24"/>
          <w:szCs w:val="24"/>
        </w:rPr>
        <w:tab/>
      </w:r>
    </w:p>
    <w:p w14:paraId="6313DB4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Heredia 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32558</w:t>
      </w:r>
    </w:p>
    <w:p w14:paraId="0BCFC16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Vina Tondonia, Reserva, Lopez de Heredia</w:t>
      </w:r>
      <w:r>
        <w:rPr>
          <w:rFonts w:ascii="Arial" w:hAnsi="Arial" w:cs="Arial"/>
          <w:sz w:val="24"/>
          <w:szCs w:val="24"/>
        </w:rPr>
        <w:tab/>
      </w:r>
    </w:p>
    <w:p w14:paraId="3C3B765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31531</w:t>
      </w:r>
    </w:p>
    <w:p w14:paraId="5038C7D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2D577F3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BASEL CELLARS RED</w:t>
      </w:r>
    </w:p>
    <w:p w14:paraId="10B7267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Basel Cellars Red, Merriment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(32526)</w:t>
      </w:r>
    </w:p>
    <w:p w14:paraId="5D4C38E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503048F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676D05E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5C88294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6EA4C27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41C52D1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4460A24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</w:t>
      </w:r>
      <w:r>
        <w:rPr>
          <w:rFonts w:ascii="Times New Roman" w:hAnsi="Times New Roman"/>
          <w:color w:val="000000"/>
          <w:sz w:val="14"/>
          <w:szCs w:val="14"/>
        </w:rPr>
        <w:t>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28683,28684</w:t>
      </w:r>
    </w:p>
    <w:p w14:paraId="4A3F4BF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28685</w:t>
      </w:r>
    </w:p>
    <w:p w14:paraId="79526DC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6A4AD28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28686,28687</w:t>
      </w:r>
    </w:p>
    <w:p w14:paraId="537B272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369935F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28699</w:t>
      </w:r>
    </w:p>
    <w:p w14:paraId="2EB927A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Coccinelle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(28698)</w:t>
      </w:r>
    </w:p>
    <w:p w14:paraId="10338F2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28700</w:t>
      </w:r>
    </w:p>
    <w:p w14:paraId="2507C8A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Coccinelle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(28698)</w:t>
      </w:r>
    </w:p>
    <w:p w14:paraId="36AA51D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28702</w:t>
      </w:r>
    </w:p>
    <w:p w14:paraId="3F12796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28704</w:t>
      </w:r>
    </w:p>
    <w:p w14:paraId="42C8252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4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134646F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</w:t>
      </w:r>
      <w:r>
        <w:rPr>
          <w:rFonts w:ascii="Times New Roman" w:hAnsi="Times New Roman"/>
          <w:color w:val="000000"/>
          <w:sz w:val="14"/>
          <w:szCs w:val="14"/>
        </w:rPr>
        <w:t>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0A1D975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TEMPRANILLO</w:t>
      </w:r>
    </w:p>
    <w:p w14:paraId="2C430EF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Tempranillo, Impulsivo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28707</w:t>
      </w:r>
    </w:p>
    <w:p w14:paraId="23A1DBF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 SOLARE CABERNET SAUVIGNON</w:t>
      </w:r>
    </w:p>
    <w:p w14:paraId="1380827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 Solare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30433</w:t>
      </w:r>
    </w:p>
    <w:p w14:paraId="441948F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COLUMBIA CREST MERLOT</w:t>
      </w:r>
    </w:p>
    <w:p w14:paraId="19105D9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Columbia Crest Merlot, Grand Estates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23E2E5A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DOSSIER WINE COLLECTIVE SYRAH</w:t>
      </w:r>
    </w:p>
    <w:p w14:paraId="529157A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Dossier Wine Collective Syrah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2CDC00D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MILBRANDT VINEYARDS RED</w:t>
      </w:r>
    </w:p>
    <w:p w14:paraId="0F196F9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Milbrandt Vineyards Red, Sentinal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5DDB60E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QUILCEDA CREEK CABERNET SAUV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IGNON</w:t>
      </w:r>
    </w:p>
    <w:p w14:paraId="4422593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Quilceda Creek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32350</w:t>
      </w:r>
    </w:p>
    <w:p w14:paraId="74C542C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Quilceda Creek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32531</w:t>
      </w:r>
    </w:p>
    <w:p w14:paraId="4E9FEE8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SINEANN CABERNET SAUVIGNON</w:t>
      </w:r>
    </w:p>
    <w:p w14:paraId="688DFB2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Sineann Cabernet Sauvignon, Baby Poux </w:t>
      </w:r>
      <w:r>
        <w:rPr>
          <w:rFonts w:ascii="Arial" w:hAnsi="Arial" w:cs="Arial"/>
          <w:sz w:val="24"/>
          <w:szCs w:val="24"/>
        </w:rPr>
        <w:tab/>
      </w:r>
    </w:p>
    <w:p w14:paraId="29E989D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28493</w:t>
      </w:r>
    </w:p>
    <w:p w14:paraId="7F59180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TAMARACK CELLARS RESERVE RED</w:t>
      </w:r>
    </w:p>
    <w:p w14:paraId="17FB9D1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Tamarack Cellars Reserve Red, Dubrul Vineyard</w:t>
      </w:r>
      <w:r>
        <w:rPr>
          <w:rFonts w:ascii="Arial" w:hAnsi="Arial" w:cs="Arial"/>
          <w:sz w:val="24"/>
          <w:szCs w:val="24"/>
        </w:rPr>
        <w:tab/>
      </w:r>
    </w:p>
    <w:p w14:paraId="2AC709A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30C8F96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291563D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34A45DD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20B0CB1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D'YQUEM</w:t>
      </w:r>
    </w:p>
    <w:p w14:paraId="396AE30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32391</w:t>
      </w:r>
    </w:p>
    <w:p w14:paraId="54936E0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32217,32218</w:t>
      </w:r>
    </w:p>
    <w:p w14:paraId="36F2275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3239</w:t>
      </w:r>
      <w:r>
        <w:rPr>
          <w:rFonts w:ascii="Times New Roman" w:hAnsi="Times New Roman"/>
          <w:color w:val="000000"/>
          <w:sz w:val="14"/>
          <w:szCs w:val="14"/>
        </w:rPr>
        <w:t>2</w:t>
      </w:r>
    </w:p>
    <w:p w14:paraId="02DC120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32546</w:t>
      </w:r>
    </w:p>
    <w:p w14:paraId="4FACF6E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32219</w:t>
      </w:r>
    </w:p>
    <w:p w14:paraId="3987E92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32547</w:t>
      </w:r>
    </w:p>
    <w:p w14:paraId="2E07B49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32548</w:t>
      </w:r>
    </w:p>
    <w:p w14:paraId="78A6D1C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32549</w:t>
      </w:r>
    </w:p>
    <w:p w14:paraId="32CA947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FILHOT</w:t>
      </w:r>
    </w:p>
    <w:p w14:paraId="20AF471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Filhot, Sauternes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32393</w:t>
      </w:r>
    </w:p>
    <w:p w14:paraId="7F481D37" w14:textId="5E97A132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0C95C69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31555</w:t>
      </w:r>
    </w:p>
    <w:p w14:paraId="68F028D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11858,21396</w:t>
      </w:r>
    </w:p>
    <w:p w14:paraId="605C348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4C57BFC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4421,4422,11859,11860,13472,15361,17918,21</w:t>
      </w:r>
    </w:p>
    <w:p w14:paraId="5D656A51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399,21400,21401,21402</w:t>
      </w:r>
    </w:p>
    <w:p w14:paraId="16AC9FA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21403</w:t>
      </w:r>
    </w:p>
    <w:p w14:paraId="7774ED8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SIMON</w:t>
      </w:r>
    </w:p>
    <w:p w14:paraId="5BC85E0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Simon, Sauternes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27245</w:t>
      </w:r>
    </w:p>
    <w:p w14:paraId="30CC2F9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244AE07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17920,21404</w:t>
      </w:r>
    </w:p>
    <w:p w14:paraId="6793086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0EB748D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</w:t>
      </w:r>
    </w:p>
    <w:p w14:paraId="2871402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1BB639C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GUYON</w:t>
      </w:r>
    </w:p>
    <w:p w14:paraId="38D2A66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Pernand Vergelesses Blanc, Sous Fretille, A.</w:t>
      </w:r>
      <w:r>
        <w:rPr>
          <w:rFonts w:ascii="Arial" w:hAnsi="Arial" w:cs="Arial"/>
          <w:sz w:val="24"/>
          <w:szCs w:val="24"/>
        </w:rPr>
        <w:tab/>
      </w:r>
    </w:p>
    <w:p w14:paraId="0446E94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Guyon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</w:t>
      </w:r>
      <w:r>
        <w:rPr>
          <w:rFonts w:ascii="Times New Roman" w:hAnsi="Times New Roman"/>
          <w:color w:val="000000"/>
          <w:sz w:val="14"/>
          <w:szCs w:val="14"/>
        </w:rPr>
        <w:t>31670)</w:t>
      </w:r>
    </w:p>
    <w:p w14:paraId="2F71230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Pernand Vergelesses Blanc, Sous Fretille, A.</w:t>
      </w:r>
      <w:r>
        <w:rPr>
          <w:rFonts w:ascii="Arial" w:hAnsi="Arial" w:cs="Arial"/>
          <w:sz w:val="24"/>
          <w:szCs w:val="24"/>
        </w:rPr>
        <w:tab/>
      </w:r>
    </w:p>
    <w:p w14:paraId="2259F7F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Guyon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(31670)</w:t>
      </w:r>
    </w:p>
    <w:p w14:paraId="708ACDE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180A8EA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 Blanc, Les Cras, Bertagna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(32637)</w:t>
      </w:r>
    </w:p>
    <w:p w14:paraId="680EA3C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 Blanc, Les Cras, Bertagna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(32637)</w:t>
      </w:r>
    </w:p>
    <w:p w14:paraId="14AF169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BONNEAU DU MARTRAY</w:t>
      </w:r>
    </w:p>
    <w:p w14:paraId="1C016E6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Charlemagne, Bonneau du Martray</w:t>
      </w:r>
      <w:r>
        <w:rPr>
          <w:rFonts w:ascii="Arial" w:hAnsi="Arial" w:cs="Arial"/>
          <w:sz w:val="24"/>
          <w:szCs w:val="24"/>
        </w:rPr>
        <w:tab/>
      </w:r>
    </w:p>
    <w:p w14:paraId="7DF521F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32456,32457,32458,32459,32460,32461</w:t>
      </w:r>
    </w:p>
    <w:p w14:paraId="4024AB3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32462</w:t>
      </w:r>
    </w:p>
    <w:p w14:paraId="59C9368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173D687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</w:t>
      </w:r>
      <w:r>
        <w:rPr>
          <w:rFonts w:ascii="Times New Roman" w:hAnsi="Times New Roman"/>
          <w:color w:val="000000"/>
          <w:sz w:val="14"/>
          <w:szCs w:val="14"/>
        </w:rPr>
        <w:t xml:space="preserve">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29DDFA3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(24414),(24416)</w:t>
      </w:r>
    </w:p>
    <w:p w14:paraId="43D41CE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3B6530A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23791,25353,25354,25356,28144,28145,30067</w:t>
      </w:r>
    </w:p>
    <w:p w14:paraId="3408E1C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DARVIOT-PERRIN</w:t>
      </w:r>
    </w:p>
    <w:p w14:paraId="53CB022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de la Velle, Darviot-Perrin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(27050)</w:t>
      </w:r>
    </w:p>
    <w:p w14:paraId="2E1DC6F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LEFLAIVE</w:t>
      </w:r>
    </w:p>
    <w:p w14:paraId="4765D74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Combettes, Domaine</w:t>
      </w:r>
      <w:r>
        <w:rPr>
          <w:rFonts w:ascii="Arial" w:hAnsi="Arial" w:cs="Arial"/>
          <w:sz w:val="24"/>
          <w:szCs w:val="24"/>
        </w:rPr>
        <w:tab/>
      </w:r>
    </w:p>
    <w:p w14:paraId="2901975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15242</w:t>
      </w:r>
    </w:p>
    <w:p w14:paraId="3D16B8F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CARILLON</w:t>
      </w:r>
    </w:p>
    <w:p w14:paraId="2BC1F06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Macherelles, F.</w:t>
      </w:r>
      <w:r>
        <w:rPr>
          <w:rFonts w:ascii="Arial" w:hAnsi="Arial" w:cs="Arial"/>
          <w:sz w:val="24"/>
          <w:szCs w:val="24"/>
        </w:rPr>
        <w:tab/>
      </w:r>
    </w:p>
    <w:p w14:paraId="4A31A7F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Carillon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22084</w:t>
      </w:r>
    </w:p>
    <w:p w14:paraId="6E05A02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FEVRE</w:t>
      </w:r>
    </w:p>
    <w:p w14:paraId="68DE91F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Valmur, Fevre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32369,32370</w:t>
      </w:r>
    </w:p>
    <w:p w14:paraId="3D92DD2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Fevre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32368</w:t>
      </w:r>
    </w:p>
    <w:p w14:paraId="463A863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</w:t>
      </w:r>
      <w:r>
        <w:rPr>
          <w:rFonts w:ascii="Times New Roman" w:hAnsi="Times New Roman"/>
          <w:color w:val="000000"/>
          <w:sz w:val="14"/>
          <w:szCs w:val="14"/>
        </w:rPr>
        <w:t>ablis, Montmains, Fevre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32578</w:t>
      </w:r>
    </w:p>
    <w:p w14:paraId="4E3AF70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47233FE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2E57468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DUPLESSIS</w:t>
      </w:r>
    </w:p>
    <w:p w14:paraId="6539791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 de Milieu, G. Duplessis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31483</w:t>
      </w:r>
    </w:p>
    <w:p w14:paraId="68E65AB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G. Duplessis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31485</w:t>
      </w:r>
    </w:p>
    <w:p w14:paraId="6832FAA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G. Duplessis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31486</w:t>
      </w:r>
    </w:p>
    <w:p w14:paraId="06C64F7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00E2E1D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Clos de la Mouchere, H.</w:t>
      </w:r>
      <w:r>
        <w:rPr>
          <w:rFonts w:ascii="Arial" w:hAnsi="Arial" w:cs="Arial"/>
          <w:sz w:val="24"/>
          <w:szCs w:val="24"/>
        </w:rPr>
        <w:tab/>
      </w:r>
    </w:p>
    <w:p w14:paraId="1AFFDB7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Boillot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32551</w:t>
      </w:r>
    </w:p>
    <w:p w14:paraId="64941C1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PRIEU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</w:t>
      </w:r>
    </w:p>
    <w:p w14:paraId="2106368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J. Prieur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29432</w:t>
      </w:r>
    </w:p>
    <w:p w14:paraId="0666693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J.N. GAGNARD</w:t>
      </w:r>
    </w:p>
    <w:p w14:paraId="21DFB8E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J.N. Gagnard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32235</w:t>
      </w:r>
    </w:p>
    <w:p w14:paraId="1EC53FC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MICHEL</w:t>
      </w:r>
    </w:p>
    <w:p w14:paraId="102D52B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 Michel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35CA4B7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2CBE9F3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Aligote, En Coulezain, Les Horees</w:t>
      </w:r>
      <w:r>
        <w:rPr>
          <w:rFonts w:ascii="Arial" w:hAnsi="Arial" w:cs="Arial"/>
          <w:sz w:val="24"/>
          <w:szCs w:val="24"/>
        </w:rPr>
        <w:tab/>
      </w:r>
    </w:p>
    <w:p w14:paraId="27EE487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31363</w:t>
      </w:r>
    </w:p>
    <w:p w14:paraId="7B5F9888" w14:textId="7A0FF49F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Aganippe, Les Horees</w:t>
      </w:r>
      <w:r>
        <w:rPr>
          <w:rFonts w:ascii="Arial" w:hAnsi="Arial" w:cs="Arial"/>
          <w:sz w:val="24"/>
          <w:szCs w:val="24"/>
        </w:rPr>
        <w:tab/>
      </w:r>
    </w:p>
    <w:p w14:paraId="1D6B914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31365,31366</w:t>
      </w:r>
    </w:p>
    <w:p w14:paraId="42B1B5B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VOARICK</w:t>
      </w:r>
    </w:p>
    <w:p w14:paraId="36946A7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M. Voarick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31338,32357</w:t>
      </w:r>
    </w:p>
    <w:p w14:paraId="76C6552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LEROY</w:t>
      </w:r>
    </w:p>
    <w:p w14:paraId="31BD191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Auxey Duresses Blanc, Maison Leroy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32354</w:t>
      </w:r>
    </w:p>
    <w:p w14:paraId="3E78B7D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3830775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Naima et David Didon</w:t>
      </w:r>
      <w:r>
        <w:rPr>
          <w:rFonts w:ascii="Times New Roman" w:hAnsi="Times New Roman"/>
          <w:color w:val="000000"/>
          <w:sz w:val="14"/>
          <w:szCs w:val="14"/>
        </w:rPr>
        <w:t xml:space="preserve">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25360</w:t>
      </w:r>
    </w:p>
    <w:p w14:paraId="365EF0B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O. LEFLAIVE</w:t>
      </w:r>
    </w:p>
    <w:p w14:paraId="73465BF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Criots Batard Montrachet, O. Leflaive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32371</w:t>
      </w:r>
    </w:p>
    <w:p w14:paraId="6D434D1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O. Leflaive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32372</w:t>
      </w:r>
    </w:p>
    <w:p w14:paraId="49F0C83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RAVENEAU</w:t>
      </w:r>
    </w:p>
    <w:p w14:paraId="353DB8A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Raveneau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30106</w:t>
      </w:r>
    </w:p>
    <w:p w14:paraId="1BE0B961" w14:textId="15561586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Large Formats</w:t>
      </w:r>
    </w:p>
    <w:p w14:paraId="17347D4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53B5F73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BACIO DIVINO RED</w:t>
      </w:r>
    </w:p>
    <w:p w14:paraId="06DAA3B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32138</w:t>
      </w:r>
    </w:p>
    <w:p w14:paraId="0CC7AB6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CABERNET SAUVIGNON</w:t>
      </w:r>
    </w:p>
    <w:p w14:paraId="630754E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Duckhorn Cabernet Sauvignon 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(32478)</w:t>
      </w:r>
    </w:p>
    <w:p w14:paraId="2B51DF0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CABERNET SAUVIGNON</w:t>
      </w:r>
    </w:p>
    <w:p w14:paraId="7EE56AE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(32497)</w:t>
      </w:r>
    </w:p>
    <w:p w14:paraId="4243009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1F79ED8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239A43F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32144</w:t>
      </w:r>
    </w:p>
    <w:p w14:paraId="702F029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5684731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323F1CD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3A41E00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32145</w:t>
      </w:r>
    </w:p>
    <w:p w14:paraId="0C3D80A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OPUS ONE</w:t>
      </w:r>
    </w:p>
    <w:p w14:paraId="2E7C90E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32507</w:t>
      </w:r>
    </w:p>
    <w:p w14:paraId="7BCEF34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4D571DE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Ca</w:t>
      </w:r>
      <w:r>
        <w:rPr>
          <w:rFonts w:ascii="Times New Roman" w:hAnsi="Times New Roman"/>
          <w:color w:val="000000"/>
          <w:sz w:val="14"/>
          <w:szCs w:val="14"/>
        </w:rPr>
        <w:t>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</w:t>
      </w:r>
    </w:p>
    <w:p w14:paraId="22238C6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RED</w:t>
      </w:r>
    </w:p>
    <w:p w14:paraId="48CEF31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Red, Oakville Estate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26803</w:t>
      </w:r>
    </w:p>
    <w:p w14:paraId="4650636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RED</w:t>
      </w:r>
    </w:p>
    <w:p w14:paraId="1501C95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32159</w:t>
      </w:r>
    </w:p>
    <w:p w14:paraId="009622E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1AC54A3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MERLOT</w:t>
      </w:r>
    </w:p>
    <w:p w14:paraId="1DBCDB1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Merlot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(32524)</w:t>
      </w:r>
    </w:p>
    <w:p w14:paraId="712E3F7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FLOWERS PINOT NOIR</w:t>
      </w:r>
    </w:p>
    <w:p w14:paraId="164661B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Flowers Pinot Noir, Hospices of Sonoma, Sea</w:t>
      </w:r>
      <w:r>
        <w:rPr>
          <w:rFonts w:ascii="Arial" w:hAnsi="Arial" w:cs="Arial"/>
          <w:sz w:val="24"/>
          <w:szCs w:val="24"/>
        </w:rPr>
        <w:tab/>
      </w:r>
    </w:p>
    <w:p w14:paraId="252037E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View Ridge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32344</w:t>
      </w:r>
    </w:p>
    <w:p w14:paraId="600D3AC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SIDURI PINOT NOIR</w:t>
      </w:r>
    </w:p>
    <w:p w14:paraId="76950EC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Siduri Pinot Noir, Hospices of Sonoma, Keefer</w:t>
      </w:r>
      <w:r>
        <w:rPr>
          <w:rFonts w:ascii="Arial" w:hAnsi="Arial" w:cs="Arial"/>
          <w:sz w:val="24"/>
          <w:szCs w:val="24"/>
        </w:rPr>
        <w:tab/>
      </w:r>
    </w:p>
    <w:p w14:paraId="4F63E4D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Ranch, Clone 2A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(32347)</w:t>
      </w:r>
    </w:p>
    <w:p w14:paraId="4650021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WHITE</w:t>
      </w:r>
    </w:p>
    <w:p w14:paraId="066C5C3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CHARDONNAY</w:t>
      </w:r>
    </w:p>
    <w:p w14:paraId="0619434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Chardonnay, Cuvee Indigene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32348</w:t>
      </w:r>
    </w:p>
    <w:p w14:paraId="1236CA3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Chardonnay, Cuvee Indigene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32349</w:t>
      </w:r>
    </w:p>
    <w:p w14:paraId="5AF88E8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0C7F9B4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A.R. LENOBLE CHAMPAGNE</w:t>
      </w:r>
    </w:p>
    <w:p w14:paraId="1674669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A.R. Lenoble Champagne, Chouilly, Blanc de</w:t>
      </w:r>
      <w:r>
        <w:rPr>
          <w:rFonts w:ascii="Arial" w:hAnsi="Arial" w:cs="Arial"/>
          <w:sz w:val="24"/>
          <w:szCs w:val="24"/>
        </w:rPr>
        <w:tab/>
      </w:r>
    </w:p>
    <w:p w14:paraId="0A9024A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Blancs, Mag 14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32580</w:t>
      </w:r>
    </w:p>
    <w:p w14:paraId="56DB72F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3BD7169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</w:t>
      </w:r>
      <w:r>
        <w:rPr>
          <w:rFonts w:ascii="Times New Roman" w:hAnsi="Times New Roman"/>
          <w:color w:val="000000"/>
          <w:sz w:val="14"/>
          <w:szCs w:val="14"/>
        </w:rPr>
        <w:t>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458AB86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CHAMPAGNE</w:t>
      </w:r>
    </w:p>
    <w:p w14:paraId="75D0686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574251B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24057,24058,24059,24061,24062</w:t>
      </w:r>
    </w:p>
    <w:p w14:paraId="2644F38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 PETERS VINTAGE CHAMPAGNE</w:t>
      </w:r>
    </w:p>
    <w:p w14:paraId="3E3E6D8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Pierre Peters Vintage Champagne, Les Chetillons</w:t>
      </w:r>
      <w:r>
        <w:rPr>
          <w:rFonts w:ascii="Arial" w:hAnsi="Arial" w:cs="Arial"/>
          <w:sz w:val="24"/>
          <w:szCs w:val="24"/>
        </w:rPr>
        <w:tab/>
      </w:r>
    </w:p>
    <w:p w14:paraId="7BFCFA2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30772</w:t>
      </w:r>
    </w:p>
    <w:p w14:paraId="3315C51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6538020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PAUL MAS</w:t>
      </w:r>
    </w:p>
    <w:p w14:paraId="30B21F6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Paul Mas, Clos des Poutures, ?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(31751)</w:t>
      </w:r>
    </w:p>
    <w:p w14:paraId="3C6C9FD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2E3CF5F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J.B. BECKER</w:t>
      </w:r>
    </w:p>
    <w:p w14:paraId="73B5C08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 Trocken, Wallufer Walkenberg,</w:t>
      </w:r>
      <w:r>
        <w:rPr>
          <w:rFonts w:ascii="Arial" w:hAnsi="Arial" w:cs="Arial"/>
          <w:sz w:val="24"/>
          <w:szCs w:val="24"/>
        </w:rPr>
        <w:tab/>
      </w:r>
    </w:p>
    <w:p w14:paraId="1EA8D2A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32167</w:t>
      </w:r>
    </w:p>
    <w:p w14:paraId="4DA69DE5" w14:textId="22846230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0C0447B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GAJA</w:t>
      </w:r>
    </w:p>
    <w:p w14:paraId="1B40E69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</w:t>
      </w:r>
      <w:r>
        <w:rPr>
          <w:rFonts w:ascii="Times New Roman" w:hAnsi="Times New Roman"/>
          <w:color w:val="000000"/>
          <w:sz w:val="14"/>
          <w:szCs w:val="14"/>
        </w:rPr>
        <w:t>o, Costa Russi, Gaja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32259</w:t>
      </w:r>
    </w:p>
    <w:p w14:paraId="23DA186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Tildin, Gaja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32289</w:t>
      </w:r>
    </w:p>
    <w:p w14:paraId="00E6E51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Tildin, Gaja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32295,32296</w:t>
      </w:r>
    </w:p>
    <w:p w14:paraId="34EF434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Costa Russi, Gaja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32274,32275</w:t>
      </w:r>
    </w:p>
    <w:p w14:paraId="59F4BCC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San Lorenzo, Gaja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32286,32287</w:t>
      </w:r>
    </w:p>
    <w:p w14:paraId="1CFC112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Tildin, Gaja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32304,32305</w:t>
      </w:r>
    </w:p>
    <w:p w14:paraId="0D2ACCF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Gaja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32470</w:t>
      </w:r>
    </w:p>
    <w:p w14:paraId="3E05609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ORNELLAIA</w:t>
      </w:r>
    </w:p>
    <w:p w14:paraId="6F566FC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Ornellaia, Ornellaia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32360</w:t>
      </w:r>
    </w:p>
    <w:p w14:paraId="620BA5C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UFFINO</w:t>
      </w:r>
    </w:p>
    <w:p w14:paraId="73E36D7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(32474)</w:t>
      </w:r>
    </w:p>
    <w:p w14:paraId="76EBC54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DI ARCENO</w:t>
      </w:r>
    </w:p>
    <w:p w14:paraId="4DFBF44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Tenuta di Arceno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(31877)</w:t>
      </w:r>
    </w:p>
    <w:p w14:paraId="55D65C1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1B98EA6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5466374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31400</w:t>
      </w:r>
    </w:p>
    <w:p w14:paraId="70639D4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3895514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535C22A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10AB39C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32443</w:t>
      </w:r>
    </w:p>
    <w:p w14:paraId="13D4C64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64C7B86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5CFB52F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LASSEGUE</w:t>
      </w:r>
    </w:p>
    <w:p w14:paraId="30AAA30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Lassegue, St.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(31583)</w:t>
      </w:r>
    </w:p>
    <w:p w14:paraId="1D3C059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22AFAD2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32447,32448</w:t>
      </w:r>
    </w:p>
    <w:p w14:paraId="4893751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LAS CASES</w:t>
      </w:r>
    </w:p>
    <w:p w14:paraId="5BFF896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</w:t>
      </w:r>
      <w:r>
        <w:rPr>
          <w:rFonts w:ascii="Times New Roman" w:hAnsi="Times New Roman"/>
          <w:color w:val="000000"/>
          <w:sz w:val="14"/>
          <w:szCs w:val="14"/>
        </w:rPr>
        <w:t>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32210</w:t>
      </w:r>
    </w:p>
    <w:p w14:paraId="75465DD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278C3C1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13526</w:t>
      </w:r>
    </w:p>
    <w:p w14:paraId="49E9C61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2860959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1C571DF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30011,30864,31422</w:t>
      </w:r>
    </w:p>
    <w:p w14:paraId="5525665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16D4211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6306A1D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107B5BD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30019,30020</w:t>
      </w:r>
    </w:p>
    <w:p w14:paraId="677F43C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1858597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ARNOUX-LACHAUX</w:t>
      </w:r>
    </w:p>
    <w:p w14:paraId="106C6C0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</w:t>
      </w:r>
      <w:r>
        <w:rPr>
          <w:rFonts w:ascii="Times New Roman" w:hAnsi="Times New Roman"/>
          <w:color w:val="000000"/>
          <w:sz w:val="14"/>
          <w:szCs w:val="14"/>
        </w:rPr>
        <w:t xml:space="preserve"> Musigny, Arnoux-Lachaux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2A799E9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16C6C4D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627AB48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186CE7B4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9343,29344,30057,30058,31336,31337</w:t>
      </w:r>
    </w:p>
    <w:p w14:paraId="2501A88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4BAA149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56E583E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15249,15250,17786,17787,18588,18589</w:t>
      </w:r>
    </w:p>
    <w:p w14:paraId="3E022FF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BONNEAU DU MARTRAY</w:t>
      </w:r>
    </w:p>
    <w:p w14:paraId="74F660D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Bonneau du Martray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32455</w:t>
      </w:r>
    </w:p>
    <w:p w14:paraId="2AEE9AC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1EB3DF3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Bonnes </w:t>
      </w:r>
      <w:r>
        <w:rPr>
          <w:rFonts w:ascii="Times New Roman" w:hAnsi="Times New Roman"/>
          <w:color w:val="000000"/>
          <w:sz w:val="14"/>
          <w:szCs w:val="14"/>
        </w:rPr>
        <w:t>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30728</w:t>
      </w:r>
    </w:p>
    <w:p w14:paraId="7587198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5AEBDE2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25B69DB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69CC5E20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6043CEC2" w14:textId="4BB7A13B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245FE03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0D295B8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06A7F5D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748F501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3900360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58269DD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</w:t>
      </w:r>
      <w:r>
        <w:rPr>
          <w:rFonts w:ascii="Times New Roman" w:hAnsi="Times New Roman"/>
          <w:color w:val="000000"/>
          <w:sz w:val="14"/>
          <w:szCs w:val="14"/>
        </w:rPr>
        <w:t>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5C810F8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</w:t>
      </w:r>
    </w:p>
    <w:p w14:paraId="5E3D752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76C41B1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5C50AEA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1E49206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766CB9D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4421CC8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5FAF96F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6E3FE96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GAUNOUX</w:t>
      </w:r>
    </w:p>
    <w:p w14:paraId="24EA2CE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Perrieres, J.M. Gaunoux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23969</w:t>
      </w:r>
    </w:p>
    <w:p w14:paraId="46C93F9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319A052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 BARROCHE</w:t>
      </w:r>
    </w:p>
    <w:p w14:paraId="7CC4C64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Signature, Domaine La</w:t>
      </w:r>
      <w:r>
        <w:rPr>
          <w:rFonts w:ascii="Arial" w:hAnsi="Arial" w:cs="Arial"/>
          <w:sz w:val="24"/>
          <w:szCs w:val="24"/>
        </w:rPr>
        <w:tab/>
      </w:r>
    </w:p>
    <w:p w14:paraId="23F8014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Barroche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31492</w:t>
      </w:r>
    </w:p>
    <w:p w14:paraId="7C55554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70B4B0B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</w:t>
      </w:r>
      <w:r>
        <w:rPr>
          <w:rFonts w:ascii="Times New Roman" w:hAnsi="Times New Roman"/>
          <w:color w:val="000000"/>
          <w:sz w:val="14"/>
          <w:szCs w:val="14"/>
        </w:rPr>
        <w:t>utier</w:t>
      </w:r>
      <w:r>
        <w:rPr>
          <w:rFonts w:ascii="Arial" w:hAnsi="Arial" w:cs="Arial"/>
          <w:sz w:val="24"/>
          <w:szCs w:val="24"/>
        </w:rPr>
        <w:tab/>
      </w:r>
    </w:p>
    <w:p w14:paraId="5EEC8AD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339727A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48D931C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4F5829D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</w:t>
      </w:r>
      <w:r>
        <w:rPr>
          <w:rFonts w:ascii="Times New Roman" w:hAnsi="Times New Roman"/>
          <w:color w:val="000000"/>
          <w:sz w:val="14"/>
          <w:szCs w:val="14"/>
        </w:rPr>
        <w:t>ier</w:t>
      </w:r>
      <w:r>
        <w:rPr>
          <w:rFonts w:ascii="Arial" w:hAnsi="Arial" w:cs="Arial"/>
          <w:sz w:val="24"/>
          <w:szCs w:val="24"/>
        </w:rPr>
        <w:tab/>
      </w:r>
    </w:p>
    <w:p w14:paraId="0448EE1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7CE21CC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0975E76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</w:t>
      </w:r>
      <w:r>
        <w:rPr>
          <w:rFonts w:ascii="Arial" w:hAnsi="Arial" w:cs="Arial"/>
          <w:sz w:val="24"/>
          <w:szCs w:val="24"/>
        </w:rPr>
        <w:tab/>
      </w:r>
    </w:p>
    <w:p w14:paraId="0B3AA1B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28481,28482,28483</w:t>
      </w:r>
    </w:p>
    <w:p w14:paraId="635A169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12223C8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467A044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4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5202F8D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5710991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32CE949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3A26973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7584856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77FDB6F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</w:t>
      </w:r>
      <w:r>
        <w:rPr>
          <w:rFonts w:ascii="Times New Roman" w:hAnsi="Times New Roman"/>
          <w:color w:val="000000"/>
          <w:sz w:val="14"/>
          <w:szCs w:val="14"/>
        </w:rPr>
        <w:t>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21396</w:t>
      </w:r>
    </w:p>
    <w:p w14:paraId="5B62500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65A5962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1C7D4B8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0DC838B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BONNEAU DU MARTRAY</w:t>
      </w:r>
    </w:p>
    <w:p w14:paraId="55348BD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Charlemagne, Bonneau du Martray</w:t>
      </w:r>
      <w:r>
        <w:rPr>
          <w:rFonts w:ascii="Arial" w:hAnsi="Arial" w:cs="Arial"/>
          <w:sz w:val="24"/>
          <w:szCs w:val="24"/>
        </w:rPr>
        <w:tab/>
      </w:r>
    </w:p>
    <w:p w14:paraId="5BE4816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32459,32460,32461</w:t>
      </w:r>
    </w:p>
    <w:p w14:paraId="68453A4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42D9011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1A0CC18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J.N. GAGNARD</w:t>
      </w:r>
    </w:p>
    <w:p w14:paraId="7668310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J.N. Gagnard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32235</w:t>
      </w:r>
    </w:p>
    <w:p w14:paraId="162DB81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MICHEL</w:t>
      </w:r>
    </w:p>
    <w:p w14:paraId="72FCA04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</w:t>
      </w:r>
      <w:r>
        <w:rPr>
          <w:rFonts w:ascii="Times New Roman" w:hAnsi="Times New Roman"/>
          <w:color w:val="000000"/>
          <w:sz w:val="14"/>
          <w:szCs w:val="14"/>
        </w:rPr>
        <w:t xml:space="preserve"> Michel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609D8DAC" w14:textId="4E296686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OWC / OCB</w:t>
      </w:r>
    </w:p>
    <w:p w14:paraId="1750DD3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1443901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ACCENDO CELLARS RED</w:t>
      </w:r>
    </w:p>
    <w:p w14:paraId="7EFBF85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Accendo Cellars Red, Laurea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32477</w:t>
      </w:r>
    </w:p>
    <w:p w14:paraId="23739CC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FREEMARK ABBEY CABERNET SAUVIGNON</w:t>
      </w:r>
    </w:p>
    <w:p w14:paraId="2551DFA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Rutherford</w:t>
      </w:r>
      <w:r>
        <w:rPr>
          <w:rFonts w:ascii="Arial" w:hAnsi="Arial" w:cs="Arial"/>
          <w:sz w:val="24"/>
          <w:szCs w:val="24"/>
        </w:rPr>
        <w:tab/>
      </w:r>
    </w:p>
    <w:p w14:paraId="50FDB1F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31945</w:t>
      </w:r>
    </w:p>
    <w:p w14:paraId="2FA1B96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6A51BE3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CALERA PINOT NOIR</w:t>
      </w:r>
    </w:p>
    <w:p w14:paraId="5CFB271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Calera Pinot Noir, Mills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32437</w:t>
      </w:r>
    </w:p>
    <w:p w14:paraId="2A1842E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FREEMARK ABBEY MERLOT</w:t>
      </w:r>
    </w:p>
    <w:p w14:paraId="7FCC4B3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Merlot, Napa Valley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32043</w:t>
      </w:r>
    </w:p>
    <w:p w14:paraId="5B6DB9D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LEGACY PETITE SIRAH</w:t>
      </w:r>
    </w:p>
    <w:p w14:paraId="1B7F76E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Legacy Petite Sirah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32060</w:t>
      </w:r>
    </w:p>
    <w:p w14:paraId="040130D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3CBAA4E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DELAMOTTE VINTAGE CHAMPAGNE</w:t>
      </w:r>
    </w:p>
    <w:p w14:paraId="5F55301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Delamotte Vintage Champagne, Collection Blanc</w:t>
      </w:r>
      <w:r>
        <w:rPr>
          <w:rFonts w:ascii="Arial" w:hAnsi="Arial" w:cs="Arial"/>
          <w:sz w:val="24"/>
          <w:szCs w:val="24"/>
        </w:rPr>
        <w:tab/>
      </w:r>
    </w:p>
    <w:p w14:paraId="6223046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12246</w:t>
      </w:r>
    </w:p>
    <w:p w14:paraId="746D9F2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 VINTAGE CHAMPAGNE</w:t>
      </w:r>
    </w:p>
    <w:p w14:paraId="2C7FF8B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Luminous</w:t>
      </w:r>
      <w:r>
        <w:rPr>
          <w:rFonts w:ascii="Arial" w:hAnsi="Arial" w:cs="Arial"/>
          <w:sz w:val="24"/>
          <w:szCs w:val="24"/>
        </w:rPr>
        <w:tab/>
      </w:r>
    </w:p>
    <w:p w14:paraId="4475FC1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30805,30806,30807,32421,32422</w:t>
      </w:r>
    </w:p>
    <w:p w14:paraId="7D55F11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GEORGES LAVAL CHAMPAGNE</w:t>
      </w:r>
    </w:p>
    <w:p w14:paraId="650F42F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Georges Laval Champagne, Cumieres, Brut Nature</w:t>
      </w:r>
      <w:r>
        <w:rPr>
          <w:rFonts w:ascii="Arial" w:hAnsi="Arial" w:cs="Arial"/>
          <w:sz w:val="24"/>
          <w:szCs w:val="24"/>
        </w:rPr>
        <w:tab/>
      </w:r>
    </w:p>
    <w:p w14:paraId="1589EE4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30923</w:t>
      </w:r>
    </w:p>
    <w:p w14:paraId="6787EC9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MOET &amp; CHANDON CHAMPAGNE</w:t>
      </w:r>
    </w:p>
    <w:p w14:paraId="648D51C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Rose</w:t>
      </w:r>
      <w:r>
        <w:rPr>
          <w:rFonts w:ascii="Arial" w:hAnsi="Arial" w:cs="Arial"/>
          <w:sz w:val="24"/>
          <w:szCs w:val="24"/>
        </w:rPr>
        <w:tab/>
      </w:r>
    </w:p>
    <w:p w14:paraId="1C86F3B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30809,30810,30811,30812,32423,32424</w:t>
      </w:r>
    </w:p>
    <w:p w14:paraId="00419F9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Nectar Imperial</w:t>
      </w:r>
      <w:r>
        <w:rPr>
          <w:rFonts w:ascii="Arial" w:hAnsi="Arial" w:cs="Arial"/>
          <w:sz w:val="24"/>
          <w:szCs w:val="24"/>
        </w:rPr>
        <w:tab/>
      </w:r>
    </w:p>
    <w:p w14:paraId="7092FB2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30813,30814,30815,30816,32425,32426,32427</w:t>
      </w:r>
    </w:p>
    <w:p w14:paraId="51B8F41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3F78C2C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</w:t>
      </w:r>
      <w:r>
        <w:rPr>
          <w:rFonts w:ascii="Arial" w:hAnsi="Arial" w:cs="Arial"/>
          <w:sz w:val="24"/>
          <w:szCs w:val="24"/>
        </w:rPr>
        <w:tab/>
      </w:r>
    </w:p>
    <w:p w14:paraId="16D58E3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28868,28869,28870,28871,30817,30818,30819</w:t>
      </w:r>
      <w:r>
        <w:rPr>
          <w:rFonts w:ascii="Times New Roman" w:hAnsi="Times New Roman"/>
          <w:color w:val="000000"/>
          <w:sz w:val="14"/>
          <w:szCs w:val="14"/>
        </w:rPr>
        <w:t>,</w:t>
      </w:r>
    </w:p>
    <w:p w14:paraId="19BD6464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30820,32428,32429,32430</w:t>
      </w:r>
    </w:p>
    <w:p w14:paraId="11C121B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Brut Rose</w:t>
      </w:r>
      <w:r>
        <w:rPr>
          <w:rFonts w:ascii="Arial" w:hAnsi="Arial" w:cs="Arial"/>
          <w:sz w:val="24"/>
          <w:szCs w:val="24"/>
        </w:rPr>
        <w:tab/>
      </w:r>
    </w:p>
    <w:p w14:paraId="3936B3E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32431,32432,32433</w:t>
      </w:r>
    </w:p>
    <w:p w14:paraId="02A0A9F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Rich, Rose</w:t>
      </w:r>
      <w:r>
        <w:rPr>
          <w:rFonts w:ascii="Arial" w:hAnsi="Arial" w:cs="Arial"/>
          <w:sz w:val="24"/>
          <w:szCs w:val="24"/>
        </w:rPr>
        <w:tab/>
      </w:r>
    </w:p>
    <w:p w14:paraId="68A63F8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30821,30822,30823,30824,32434,32435,32436</w:t>
      </w:r>
    </w:p>
    <w:p w14:paraId="4CDFF81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473E216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3593BD4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7FD1900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 SYMPOSIA</w:t>
      </w:r>
    </w:p>
    <w:p w14:paraId="2590509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Languedoc, l'Originel, Villa Symposia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(31751)</w:t>
      </w:r>
    </w:p>
    <w:p w14:paraId="2C6F784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4B6739E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ANTINORI</w:t>
      </w:r>
    </w:p>
    <w:p w14:paraId="5226210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Solaia, Antinori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32247,32248,32249,32250</w:t>
      </w:r>
    </w:p>
    <w:p w14:paraId="1BCDBA8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3E7A5EC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Colore, B. Graetz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7792006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CASTELGIOCONDO</w:t>
      </w:r>
    </w:p>
    <w:p w14:paraId="37267E0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Castelgiocondo</w:t>
      </w:r>
      <w:r>
        <w:rPr>
          <w:rFonts w:ascii="Arial" w:hAnsi="Arial" w:cs="Arial"/>
          <w:sz w:val="24"/>
          <w:szCs w:val="24"/>
        </w:rPr>
        <w:tab/>
      </w:r>
    </w:p>
    <w:p w14:paraId="5ABCDFA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32253,32254</w:t>
      </w:r>
    </w:p>
    <w:p w14:paraId="1ADDDE9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CASTELLO ROMITORIO</w:t>
      </w:r>
    </w:p>
    <w:p w14:paraId="4CB1328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Castello Romitorio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31512</w:t>
      </w:r>
    </w:p>
    <w:p w14:paraId="44EC3F8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CAVA D'ONICE</w:t>
      </w:r>
    </w:p>
    <w:p w14:paraId="364F149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Colombaio, Cava </w:t>
      </w:r>
      <w:r>
        <w:rPr>
          <w:rFonts w:ascii="Arial" w:hAnsi="Arial" w:cs="Arial"/>
          <w:sz w:val="24"/>
          <w:szCs w:val="24"/>
        </w:rPr>
        <w:tab/>
      </w:r>
    </w:p>
    <w:p w14:paraId="12D67F5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d'Onice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31830</w:t>
      </w:r>
    </w:p>
    <w:p w14:paraId="49DFD7D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RINALDI</w:t>
      </w:r>
    </w:p>
    <w:p w14:paraId="2B68258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55747E63" w14:textId="254F030A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21414,21416</w:t>
      </w:r>
    </w:p>
    <w:p w14:paraId="71218DB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2F46284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21419,21420</w:t>
      </w:r>
    </w:p>
    <w:p w14:paraId="318314D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FANTI</w:t>
      </w:r>
    </w:p>
    <w:p w14:paraId="0CC2492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Fanti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32255</w:t>
      </w:r>
    </w:p>
    <w:p w14:paraId="147E267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4696FC1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26896,31324,31325,31326</w:t>
      </w:r>
    </w:p>
    <w:p w14:paraId="2951320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GAJA</w:t>
      </w:r>
    </w:p>
    <w:p w14:paraId="2AF826A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Tildin, Gaja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32290</w:t>
      </w:r>
    </w:p>
    <w:p w14:paraId="0CF0C4A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Costa Russi, Gaja</w:t>
      </w:r>
      <w:r>
        <w:rPr>
          <w:rFonts w:ascii="Arial" w:hAnsi="Arial" w:cs="Arial"/>
          <w:sz w:val="24"/>
          <w:szCs w:val="24"/>
        </w:rPr>
        <w:tab/>
      </w:r>
    </w:p>
    <w:p w14:paraId="0BB4A2D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32260,32261,32262,32263</w:t>
      </w:r>
    </w:p>
    <w:p w14:paraId="2BD7F51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Tildin, Gaja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32291,32292,32293</w:t>
      </w:r>
    </w:p>
    <w:p w14:paraId="16E224D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Tildin, Gaja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32296</w:t>
      </w:r>
    </w:p>
    <w:p w14:paraId="7CAAEE8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Costa Russi, Gaja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32271,32274,32275</w:t>
      </w:r>
    </w:p>
    <w:p w14:paraId="448E201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San Lorenzo, Gaja</w:t>
      </w:r>
      <w:r>
        <w:rPr>
          <w:rFonts w:ascii="Arial" w:hAnsi="Arial" w:cs="Arial"/>
          <w:sz w:val="24"/>
          <w:szCs w:val="24"/>
        </w:rPr>
        <w:tab/>
      </w:r>
    </w:p>
    <w:p w14:paraId="1B70F07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32281,32282,32283,32286</w:t>
      </w:r>
      <w:r>
        <w:rPr>
          <w:rFonts w:ascii="Times New Roman" w:hAnsi="Times New Roman"/>
          <w:color w:val="000000"/>
          <w:sz w:val="14"/>
          <w:szCs w:val="14"/>
        </w:rPr>
        <w:t>,32287</w:t>
      </w:r>
    </w:p>
    <w:p w14:paraId="56C4BE5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Tildin, Gaja</w:t>
      </w:r>
      <w:r>
        <w:rPr>
          <w:rFonts w:ascii="Arial" w:hAnsi="Arial" w:cs="Arial"/>
          <w:sz w:val="24"/>
          <w:szCs w:val="24"/>
        </w:rPr>
        <w:tab/>
      </w:r>
    </w:p>
    <w:p w14:paraId="54C8198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32299,32300,32301,32304,32305</w:t>
      </w:r>
    </w:p>
    <w:p w14:paraId="1B873F4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Costa Russi, Gaja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32471</w:t>
      </w:r>
    </w:p>
    <w:p w14:paraId="2E9389B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Gaja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32469</w:t>
      </w:r>
    </w:p>
    <w:p w14:paraId="6D1631A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Langhe, Gaia &amp; Rey, Gaja ...</w:t>
      </w:r>
      <w:r>
        <w:rPr>
          <w:rFonts w:ascii="Times New Roman" w:hAnsi="Times New Roman"/>
          <w:color w:val="000000"/>
          <w:sz w:val="14"/>
          <w:szCs w:val="14"/>
        </w:rPr>
        <w:t>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32473</w:t>
      </w:r>
    </w:p>
    <w:p w14:paraId="077BB22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CA'NOVA</w:t>
      </w:r>
    </w:p>
    <w:p w14:paraId="2F6E5DF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3817470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700D059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3E9CBCE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ORNELLAIA</w:t>
      </w:r>
    </w:p>
    <w:p w14:paraId="1E081A1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Ornellaia, Ornellaia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32313,32314</w:t>
      </w:r>
    </w:p>
    <w:p w14:paraId="37DD262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Ornellaia, Ornellaia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32360</w:t>
      </w:r>
    </w:p>
    <w:p w14:paraId="3A0DFC3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SCAVINO</w:t>
      </w:r>
    </w:p>
    <w:p w14:paraId="459287F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31520</w:t>
      </w:r>
    </w:p>
    <w:p w14:paraId="2177572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Rocche dell'Annunziata, Riserva</w:t>
      </w:r>
      <w:r>
        <w:rPr>
          <w:rFonts w:ascii="Times New Roman" w:hAnsi="Times New Roman"/>
          <w:color w:val="000000"/>
          <w:sz w:val="14"/>
          <w:szCs w:val="14"/>
        </w:rPr>
        <w:t>, P.</w:t>
      </w:r>
      <w:r>
        <w:rPr>
          <w:rFonts w:ascii="Arial" w:hAnsi="Arial" w:cs="Arial"/>
          <w:sz w:val="24"/>
          <w:szCs w:val="24"/>
        </w:rPr>
        <w:tab/>
      </w:r>
    </w:p>
    <w:p w14:paraId="7A57BBD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Scavino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32315,32316,32317,32318</w:t>
      </w:r>
    </w:p>
    <w:p w14:paraId="12CD782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PERTIMALI (LIVIO SASSETTI)</w:t>
      </w:r>
    </w:p>
    <w:p w14:paraId="6F8641C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Dieci, Pertimali (Livio</w:t>
      </w:r>
      <w:r>
        <w:rPr>
          <w:rFonts w:ascii="Arial" w:hAnsi="Arial" w:cs="Arial"/>
          <w:sz w:val="24"/>
          <w:szCs w:val="24"/>
        </w:rPr>
        <w:tab/>
      </w:r>
    </w:p>
    <w:p w14:paraId="0C97886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Sassetti)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31521</w:t>
      </w:r>
    </w:p>
    <w:p w14:paraId="2C58A7F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QUERCIABELLA</w:t>
      </w:r>
    </w:p>
    <w:p w14:paraId="603092A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Camartina, Querciabella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31522</w:t>
      </w:r>
    </w:p>
    <w:p w14:paraId="4278294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DI ARCENO</w:t>
      </w:r>
    </w:p>
    <w:p w14:paraId="16D368C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Arcanum, Tenuta di Arceno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(31877)</w:t>
      </w:r>
    </w:p>
    <w:p w14:paraId="476641D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GUIDO</w:t>
      </w:r>
    </w:p>
    <w:p w14:paraId="38F81EB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32326,32327</w:t>
      </w:r>
    </w:p>
    <w:p w14:paraId="21BEE48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3352535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CARRUADES DE LAFITE</w:t>
      </w:r>
    </w:p>
    <w:p w14:paraId="7854A00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Carruades de Lafite, Pauillac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32419</w:t>
      </w:r>
    </w:p>
    <w:p w14:paraId="618B06F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</w:t>
      </w:r>
    </w:p>
    <w:p w14:paraId="2D96884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02F7944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29977,29978,30837,30838,31397</w:t>
      </w:r>
    </w:p>
    <w:p w14:paraId="6F00BC1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0A3BA23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29979,29980,30839,30840,31398,31399</w:t>
      </w:r>
    </w:p>
    <w:p w14:paraId="2CCAA77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CANON</w:t>
      </w:r>
    </w:p>
    <w:p w14:paraId="7588574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32358</w:t>
      </w:r>
    </w:p>
    <w:p w14:paraId="0A88213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236F3BA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31400</w:t>
      </w:r>
    </w:p>
    <w:p w14:paraId="7D4F8AF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LABORY</w:t>
      </w:r>
    </w:p>
    <w:p w14:paraId="6F93331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Labory, St. Estephe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32387</w:t>
      </w:r>
    </w:p>
    <w:p w14:paraId="7D1CFCC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5C1B753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</w:t>
      </w:r>
      <w:r>
        <w:rPr>
          <w:rFonts w:ascii="Arial" w:hAnsi="Arial" w:cs="Arial"/>
          <w:sz w:val="24"/>
          <w:szCs w:val="24"/>
        </w:rPr>
        <w:tab/>
      </w:r>
    </w:p>
    <w:p w14:paraId="246D1EC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29986,29987,30843</w:t>
      </w:r>
    </w:p>
    <w:p w14:paraId="09431AB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6E65284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39C6724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0D19C7E9" w14:textId="633460BC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LACOSTE</w:t>
      </w:r>
    </w:p>
    <w:p w14:paraId="3116F42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32359</w:t>
      </w:r>
    </w:p>
    <w:p w14:paraId="58A0A8E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267D472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29991,29992,30844,30845,31401,31402,31403</w:t>
      </w:r>
    </w:p>
    <w:p w14:paraId="2F1F0F0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</w:t>
      </w:r>
      <w:r>
        <w:rPr>
          <w:rFonts w:ascii="Times New Roman" w:hAnsi="Times New Roman"/>
          <w:color w:val="000000"/>
          <w:sz w:val="14"/>
          <w:szCs w:val="14"/>
        </w:rPr>
        <w:t xml:space="preserve"> Puy Lacoste, Pauillac</w:t>
      </w:r>
      <w:r>
        <w:rPr>
          <w:rFonts w:ascii="Arial" w:hAnsi="Arial" w:cs="Arial"/>
          <w:sz w:val="24"/>
          <w:szCs w:val="24"/>
        </w:rPr>
        <w:tab/>
      </w:r>
    </w:p>
    <w:p w14:paraId="558FC53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29993,29994,30846,30847,31404,31405,31406</w:t>
      </w:r>
    </w:p>
    <w:p w14:paraId="078EF5F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127E52F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29995,29996,31408,31409</w:t>
      </w:r>
    </w:p>
    <w:p w14:paraId="134229A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GRUAUD LAROSE</w:t>
      </w:r>
    </w:p>
    <w:p w14:paraId="6C447D3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1A83FAB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29997,30849,31410,31411</w:t>
      </w:r>
    </w:p>
    <w:p w14:paraId="5435718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2151335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29998,31412,31413</w:t>
      </w:r>
    </w:p>
    <w:p w14:paraId="432B6EA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744061D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64F6744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BRION</w:t>
      </w:r>
    </w:p>
    <w:p w14:paraId="5DD6EB4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32198</w:t>
      </w:r>
    </w:p>
    <w:p w14:paraId="190C104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7EDA453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169D663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</w:t>
      </w:r>
      <w:r>
        <w:rPr>
          <w:rFonts w:ascii="Times New Roman" w:hAnsi="Times New Roman"/>
          <w:color w:val="000000"/>
          <w:sz w:val="14"/>
          <w:szCs w:val="14"/>
        </w:rPr>
        <w:t>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30002,30003</w:t>
      </w:r>
    </w:p>
    <w:p w14:paraId="2F67C1F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L'EGLISE CLINET</w:t>
      </w:r>
    </w:p>
    <w:p w14:paraId="3A892D7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30852</w:t>
      </w:r>
    </w:p>
    <w:p w14:paraId="3BA14CE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360FEF4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32205,32206</w:t>
      </w:r>
    </w:p>
    <w:p w14:paraId="1C5AEA2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30004</w:t>
      </w:r>
    </w:p>
    <w:p w14:paraId="66D4D97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LAS CASES</w:t>
      </w:r>
    </w:p>
    <w:p w14:paraId="0EA69BA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</w:t>
      </w:r>
      <w:r>
        <w:rPr>
          <w:rFonts w:ascii="Arial" w:hAnsi="Arial" w:cs="Arial"/>
          <w:sz w:val="24"/>
          <w:szCs w:val="24"/>
        </w:rPr>
        <w:tab/>
      </w:r>
    </w:p>
    <w:p w14:paraId="28ADC962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32207,32208</w:t>
      </w:r>
    </w:p>
    <w:p w14:paraId="2E13702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</w:t>
      </w:r>
      <w:r>
        <w:rPr>
          <w:rFonts w:ascii="Times New Roman" w:hAnsi="Times New Roman"/>
          <w:color w:val="000000"/>
          <w:sz w:val="14"/>
          <w:szCs w:val="14"/>
        </w:rPr>
        <w:t>09</w:t>
      </w:r>
    </w:p>
    <w:p w14:paraId="3AC30AF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6788B4C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</w:t>
      </w:r>
      <w:r>
        <w:rPr>
          <w:rFonts w:ascii="Arial" w:hAnsi="Arial" w:cs="Arial"/>
          <w:sz w:val="24"/>
          <w:szCs w:val="24"/>
        </w:rPr>
        <w:tab/>
      </w:r>
    </w:p>
    <w:p w14:paraId="028BB9E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30006,30007,30859,30860,31417,31419</w:t>
      </w:r>
    </w:p>
    <w:p w14:paraId="45672EE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227E396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13526</w:t>
      </w:r>
    </w:p>
    <w:p w14:paraId="5F6D99E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0AB54F0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68A6079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30854</w:t>
      </w:r>
    </w:p>
    <w:p w14:paraId="447E780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42CFC9F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32389</w:t>
      </w:r>
    </w:p>
    <w:p w14:paraId="3884A4C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53B27D7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30011,30861,30864,31420,31421,31422</w:t>
      </w:r>
    </w:p>
    <w:p w14:paraId="0185601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MONTROSE</w:t>
      </w:r>
    </w:p>
    <w:p w14:paraId="74C4C60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30704,30705,30706</w:t>
      </w:r>
    </w:p>
    <w:p w14:paraId="3BEDA25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MOUTON ROTHSCHILD</w:t>
      </w:r>
    </w:p>
    <w:p w14:paraId="2679674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</w:t>
      </w:r>
      <w:r>
        <w:rPr>
          <w:rFonts w:ascii="Times New Roman" w:hAnsi="Times New Roman"/>
          <w:color w:val="000000"/>
          <w:sz w:val="14"/>
          <w:szCs w:val="14"/>
        </w:rPr>
        <w:t>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32216</w:t>
      </w:r>
    </w:p>
    <w:p w14:paraId="1A7BE4D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30711</w:t>
      </w:r>
    </w:p>
    <w:p w14:paraId="1E05C71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5EB4B5A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55A95C6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30014,30015,30866,31423,31424</w:t>
      </w:r>
    </w:p>
    <w:p w14:paraId="5D4B812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34A5F6C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30867,30868,31425,31426</w:t>
      </w:r>
    </w:p>
    <w:p w14:paraId="5DF8183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11C4CD9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4610FA9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146B5F8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763CBFF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139D659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184EF2E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</w:t>
      </w:r>
      <w:r>
        <w:rPr>
          <w:rFonts w:ascii="Arial" w:hAnsi="Arial" w:cs="Arial"/>
          <w:sz w:val="24"/>
          <w:szCs w:val="24"/>
        </w:rPr>
        <w:tab/>
      </w:r>
    </w:p>
    <w:p w14:paraId="27C93F5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30017,30018,30019,30020,30869,30870,31427</w:t>
      </w:r>
    </w:p>
    <w:p w14:paraId="6E90BC8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30021,30022</w:t>
      </w:r>
    </w:p>
    <w:p w14:paraId="419CAC6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328DE778" w14:textId="6B6FFEC9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08F5C57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57A4CB5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</w:t>
      </w:r>
      <w:r>
        <w:rPr>
          <w:rFonts w:ascii="Times New Roman" w:hAnsi="Times New Roman"/>
          <w:color w:val="000000"/>
          <w:sz w:val="14"/>
          <w:szCs w:val="14"/>
        </w:rPr>
        <w:t>,30871,30872,31429,31430</w:t>
      </w:r>
    </w:p>
    <w:p w14:paraId="68194DB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2DC6B35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30027,30028,30873,30874</w:t>
      </w:r>
    </w:p>
    <w:p w14:paraId="3ADB700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0F66228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5C464D6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30029,30030,30875,30876,31431,31432,31433</w:t>
      </w:r>
    </w:p>
    <w:p w14:paraId="1015795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22DD96B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30031,30032,30877,30878,31434,31435,31436</w:t>
      </w:r>
    </w:p>
    <w:p w14:paraId="29EAB6B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2C70E0C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</w:t>
      </w:r>
      <w:r>
        <w:rPr>
          <w:rFonts w:ascii="Arial" w:hAnsi="Arial" w:cs="Arial"/>
          <w:sz w:val="24"/>
          <w:szCs w:val="24"/>
        </w:rPr>
        <w:tab/>
      </w:r>
    </w:p>
    <w:p w14:paraId="016BF8A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30033,30879,31437</w:t>
      </w:r>
    </w:p>
    <w:p w14:paraId="262EE7A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FOURTET</w:t>
      </w:r>
    </w:p>
    <w:p w14:paraId="7079A1F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</w:t>
      </w:r>
      <w:r>
        <w:rPr>
          <w:rFonts w:ascii="Arial" w:hAnsi="Arial" w:cs="Arial"/>
          <w:sz w:val="24"/>
          <w:szCs w:val="24"/>
        </w:rPr>
        <w:tab/>
      </w:r>
    </w:p>
    <w:p w14:paraId="05489F0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30034,30035,30881,30882,31438</w:t>
      </w:r>
    </w:p>
    <w:p w14:paraId="4E0A64B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7FC622F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30036,30037,30883,30884</w:t>
      </w:r>
    </w:p>
    <w:p w14:paraId="6F37FB7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IER</w:t>
      </w:r>
    </w:p>
    <w:p w14:paraId="51B7558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30038,31442</w:t>
      </w:r>
    </w:p>
    <w:p w14:paraId="01581C2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CARILLON DE L'ANGELUS</w:t>
      </w:r>
    </w:p>
    <w:p w14:paraId="2C3C689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30888,31446</w:t>
      </w:r>
    </w:p>
    <w:p w14:paraId="24856F0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</w:t>
      </w:r>
      <w:r>
        <w:rPr>
          <w:rFonts w:ascii="Arial" w:hAnsi="Arial" w:cs="Arial"/>
          <w:sz w:val="24"/>
          <w:szCs w:val="24"/>
        </w:rPr>
        <w:tab/>
      </w:r>
    </w:p>
    <w:p w14:paraId="2E02374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31447,31448,31449</w:t>
      </w:r>
    </w:p>
    <w:p w14:paraId="260F700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CLARENCE DE HAUT BRION</w:t>
      </w:r>
    </w:p>
    <w:p w14:paraId="394A8F5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30891,30892</w:t>
      </w:r>
    </w:p>
    <w:p w14:paraId="7C69819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SARGET DE GRUAUD LAROSE</w:t>
      </w:r>
    </w:p>
    <w:p w14:paraId="769D479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Sarget de Gruaud Larose,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32390</w:t>
      </w:r>
    </w:p>
    <w:p w14:paraId="0AD0152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6BC7E33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GAMBA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</w:t>
      </w:r>
    </w:p>
    <w:p w14:paraId="6E64865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A. Gambal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32220</w:t>
      </w:r>
    </w:p>
    <w:p w14:paraId="21830EB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VERDET</w:t>
      </w:r>
    </w:p>
    <w:p w14:paraId="3BD8BBE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Vieilles Vignes, A. Verdet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25166</w:t>
      </w:r>
    </w:p>
    <w:p w14:paraId="04AE627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31035FB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697CDBE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760E267B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9343,29344,30057,30058,31336,31337</w:t>
      </w:r>
    </w:p>
    <w:p w14:paraId="17E7218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18FE717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7454B7C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15249,15250,17786,17787,18588,18589</w:t>
      </w:r>
    </w:p>
    <w:p w14:paraId="711A3DC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16C1E7D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25167</w:t>
      </w:r>
    </w:p>
    <w:p w14:paraId="27E730F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BONNEAU DU MARTRAY</w:t>
      </w:r>
    </w:p>
    <w:p w14:paraId="6B4F419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Bonneau du Martray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32453</w:t>
      </w:r>
    </w:p>
    <w:p w14:paraId="5A94E67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Bonneau du Martray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32454,32455</w:t>
      </w:r>
    </w:p>
    <w:p w14:paraId="1D5B747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589013B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30728</w:t>
      </w:r>
    </w:p>
    <w:p w14:paraId="2A51DB9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216287A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Teurons, Buisson-Charles</w:t>
      </w:r>
      <w:r>
        <w:rPr>
          <w:rFonts w:ascii="Arial" w:hAnsi="Arial" w:cs="Arial"/>
          <w:sz w:val="24"/>
          <w:szCs w:val="24"/>
        </w:rPr>
        <w:tab/>
      </w:r>
    </w:p>
    <w:p w14:paraId="5BFAC9F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23767,24396</w:t>
      </w:r>
    </w:p>
    <w:p w14:paraId="3F21E5D6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127B20E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18AB0A4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74B6FC8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2B025E4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CHARLOPIN-PARIZOT</w:t>
      </w:r>
    </w:p>
    <w:p w14:paraId="14E762E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</w:t>
      </w:r>
      <w:r>
        <w:rPr>
          <w:rFonts w:ascii="Times New Roman" w:hAnsi="Times New Roman"/>
          <w:color w:val="000000"/>
          <w:sz w:val="14"/>
          <w:szCs w:val="14"/>
        </w:rPr>
        <w:t>es Vignes,</w:t>
      </w:r>
      <w:r>
        <w:rPr>
          <w:rFonts w:ascii="Arial" w:hAnsi="Arial" w:cs="Arial"/>
          <w:sz w:val="24"/>
          <w:szCs w:val="24"/>
        </w:rPr>
        <w:tab/>
      </w:r>
    </w:p>
    <w:p w14:paraId="0BC9BF4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Charlopin-Parizot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32399,32400,32401,32402,32403,32404,32405,</w:t>
      </w:r>
    </w:p>
    <w:p w14:paraId="55BB3F89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32406,32407,32408</w:t>
      </w:r>
    </w:p>
    <w:p w14:paraId="0B814E9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 TOUR</w:t>
      </w:r>
    </w:p>
    <w:p w14:paraId="7AB0352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Chateau de la Tour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32383</w:t>
      </w:r>
    </w:p>
    <w:p w14:paraId="54F39AD1" w14:textId="428E53D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20871DC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7A8DB9D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2A209FC4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409DF08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0620579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21CCDD5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23771,23772,(24401)</w:t>
      </w:r>
    </w:p>
    <w:p w14:paraId="4B54809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 LA CHAPELLE</w:t>
      </w:r>
    </w:p>
    <w:p w14:paraId="03D5F1D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Vieilles Vignes, Clos de la</w:t>
      </w:r>
      <w:r>
        <w:rPr>
          <w:rFonts w:ascii="Arial" w:hAnsi="Arial" w:cs="Arial"/>
          <w:sz w:val="24"/>
          <w:szCs w:val="24"/>
        </w:rPr>
        <w:tab/>
      </w:r>
    </w:p>
    <w:p w14:paraId="41AC1F9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Chapelle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30280</w:t>
      </w:r>
    </w:p>
    <w:p w14:paraId="0344FD8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08BF392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</w:t>
      </w:r>
      <w:r>
        <w:rPr>
          <w:rFonts w:ascii="Times New Roman" w:hAnsi="Times New Roman"/>
          <w:color w:val="000000"/>
          <w:sz w:val="14"/>
          <w:szCs w:val="14"/>
        </w:rPr>
        <w:t>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2B00527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466903D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Premier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45C4ADB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23776</w:t>
      </w:r>
    </w:p>
    <w:p w14:paraId="2549824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101893A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19E417D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5E72C40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73D8351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</w:t>
      </w:r>
    </w:p>
    <w:p w14:paraId="48796B5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7517435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18803C6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0A9ADBF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71F57FA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7208,7211,7212,7213,7214,7215,7216,7217,72</w:t>
      </w:r>
    </w:p>
    <w:p w14:paraId="722FEDBB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33C00FB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6A272E1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F. Feuillet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25172</w:t>
      </w:r>
    </w:p>
    <w:p w14:paraId="7C2080BF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25174</w:t>
      </w:r>
    </w:p>
    <w:p w14:paraId="05F80F6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1873D18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2E3A5CE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100B8FA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Echezeaux, G. Noellat</w:t>
      </w:r>
      <w:r>
        <w:rPr>
          <w:rFonts w:ascii="Arial" w:hAnsi="Arial" w:cs="Arial"/>
          <w:sz w:val="24"/>
          <w:szCs w:val="24"/>
        </w:rPr>
        <w:tab/>
      </w:r>
    </w:p>
    <w:p w14:paraId="2692727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14494</w:t>
      </w:r>
    </w:p>
    <w:p w14:paraId="5B3E7B60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LIGNIER</w:t>
      </w:r>
    </w:p>
    <w:p w14:paraId="070FEF8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Regnard, H. Lignie</w:t>
      </w:r>
      <w:r>
        <w:rPr>
          <w:rFonts w:ascii="Times New Roman" w:hAnsi="Times New Roman"/>
          <w:color w:val="000000"/>
          <w:sz w:val="14"/>
          <w:szCs w:val="14"/>
        </w:rPr>
        <w:t>r</w:t>
      </w:r>
      <w:r>
        <w:rPr>
          <w:rFonts w:ascii="Arial" w:hAnsi="Arial" w:cs="Arial"/>
          <w:sz w:val="24"/>
          <w:szCs w:val="24"/>
        </w:rPr>
        <w:tab/>
      </w:r>
    </w:p>
    <w:p w14:paraId="0965368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32409,32410,32411,32412,32413,32414,32415,</w:t>
      </w:r>
    </w:p>
    <w:p w14:paraId="0AEAD2FC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32416,32417,32418</w:t>
      </w:r>
    </w:p>
    <w:p w14:paraId="6DACC88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HUDELOT-BAILLET</w:t>
      </w:r>
    </w:p>
    <w:p w14:paraId="189547E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31F4E5C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25176,25177</w:t>
      </w:r>
    </w:p>
    <w:p w14:paraId="1B20C4B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5328434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J. Cacheux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28310</w:t>
      </w:r>
    </w:p>
    <w:p w14:paraId="4AA9D29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7001800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0498EF0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7A167D7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 Drouhin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28326</w:t>
      </w:r>
    </w:p>
    <w:p w14:paraId="4BD71DB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GRIVOT</w:t>
      </w:r>
    </w:p>
    <w:p w14:paraId="169C8C7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J. Grivot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28345</w:t>
      </w:r>
    </w:p>
    <w:p w14:paraId="0EC4880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PRIEUR</w:t>
      </w:r>
    </w:p>
    <w:p w14:paraId="24A3E24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Musigny, J. Prieur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32228</w:t>
      </w:r>
    </w:p>
    <w:p w14:paraId="3E2D17FC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62FDF5F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43D2C3C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SUNIER</w:t>
      </w:r>
    </w:p>
    <w:p w14:paraId="07AD6D1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24402,24403,25348</w:t>
      </w:r>
    </w:p>
    <w:p w14:paraId="233F670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23777,24404,24405,28142</w:t>
      </w:r>
    </w:p>
    <w:p w14:paraId="526100B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28143,30066,31148,31561</w:t>
      </w:r>
    </w:p>
    <w:p w14:paraId="6E653FA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FOURRIER</w:t>
      </w:r>
    </w:p>
    <w:p w14:paraId="3D47B4F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J.M. Fourrier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28350</w:t>
      </w:r>
    </w:p>
    <w:p w14:paraId="02F67D1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GAUNOUX</w:t>
      </w:r>
    </w:p>
    <w:p w14:paraId="4528A90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Perrieres, J.M. Gaunoux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23969</w:t>
      </w:r>
    </w:p>
    <w:p w14:paraId="43E93FB2" w14:textId="69332B75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&amp; A. LIGNIER</w:t>
      </w:r>
    </w:p>
    <w:p w14:paraId="663D6B7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Chaffots, L. &amp; A. Lignier</w:t>
      </w:r>
      <w:r>
        <w:rPr>
          <w:rFonts w:ascii="Arial" w:hAnsi="Arial" w:cs="Arial"/>
          <w:sz w:val="24"/>
          <w:szCs w:val="24"/>
        </w:rPr>
        <w:tab/>
      </w:r>
    </w:p>
    <w:p w14:paraId="5D50082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</w:t>
      </w:r>
      <w:r>
        <w:rPr>
          <w:rFonts w:ascii="Times New Roman" w:hAnsi="Times New Roman"/>
          <w:color w:val="000000"/>
          <w:sz w:val="14"/>
          <w:szCs w:val="14"/>
        </w:rPr>
        <w:t>9,32230</w:t>
      </w:r>
    </w:p>
    <w:p w14:paraId="6256615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26E0386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Rouge, Cuvee Longue, Naima et </w:t>
      </w:r>
      <w:r>
        <w:rPr>
          <w:rFonts w:ascii="Arial" w:hAnsi="Arial" w:cs="Arial"/>
          <w:sz w:val="24"/>
          <w:szCs w:val="24"/>
        </w:rPr>
        <w:tab/>
      </w:r>
    </w:p>
    <w:p w14:paraId="02E0379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6EC228F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29ABA9D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25182</w:t>
      </w:r>
    </w:p>
    <w:p w14:paraId="39A04AFE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5569C59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25185</w:t>
      </w:r>
    </w:p>
    <w:p w14:paraId="55CE317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GROFFIER</w:t>
      </w:r>
    </w:p>
    <w:p w14:paraId="624C3C2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R. Groffier</w:t>
      </w:r>
      <w:r>
        <w:rPr>
          <w:rFonts w:ascii="Arial" w:hAnsi="Arial" w:cs="Arial"/>
          <w:sz w:val="24"/>
          <w:szCs w:val="24"/>
        </w:rPr>
        <w:tab/>
      </w:r>
    </w:p>
    <w:p w14:paraId="21AC9E8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32231,32232</w:t>
      </w:r>
    </w:p>
    <w:p w14:paraId="764A6C4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Amoureuses, R. Groffier</w:t>
      </w:r>
      <w:r>
        <w:rPr>
          <w:rFonts w:ascii="Arial" w:hAnsi="Arial" w:cs="Arial"/>
          <w:sz w:val="24"/>
          <w:szCs w:val="24"/>
        </w:rPr>
        <w:tab/>
      </w:r>
    </w:p>
    <w:p w14:paraId="20287AFF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32233</w:t>
      </w:r>
    </w:p>
    <w:p w14:paraId="4C0339B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CATHIARD</w:t>
      </w:r>
    </w:p>
    <w:p w14:paraId="32C9FA5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S. Cathiard</w:t>
      </w:r>
      <w:r>
        <w:rPr>
          <w:rFonts w:ascii="Arial" w:hAnsi="Arial" w:cs="Arial"/>
          <w:sz w:val="24"/>
          <w:szCs w:val="24"/>
        </w:rPr>
        <w:tab/>
      </w:r>
    </w:p>
    <w:p w14:paraId="0995EC2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32234</w:t>
      </w:r>
    </w:p>
    <w:p w14:paraId="579109A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722D219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486D8AD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2D74724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675130F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30D124E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6281F80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PERRET</w:t>
      </w:r>
    </w:p>
    <w:p w14:paraId="2F15084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Condrieu, Coteau de Chery, A. Perret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25186</w:t>
      </w:r>
    </w:p>
    <w:p w14:paraId="54EB363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TEAU DE BEAUCASTEL</w:t>
      </w:r>
    </w:p>
    <w:p w14:paraId="5E8B3B6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1E721E4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25188</w:t>
      </w:r>
    </w:p>
    <w:p w14:paraId="1B00776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 BARROCHE</w:t>
      </w:r>
    </w:p>
    <w:p w14:paraId="7BF1ED6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Signature, Domaine La</w:t>
      </w:r>
      <w:r>
        <w:rPr>
          <w:rFonts w:ascii="Arial" w:hAnsi="Arial" w:cs="Arial"/>
          <w:sz w:val="24"/>
          <w:szCs w:val="24"/>
        </w:rPr>
        <w:tab/>
      </w:r>
    </w:p>
    <w:p w14:paraId="0B2C9435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Barroche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31492</w:t>
      </w:r>
    </w:p>
    <w:p w14:paraId="483E735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1EDCCD3E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17BA932D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6BACDC0B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</w:t>
      </w:r>
      <w:r>
        <w:rPr>
          <w:rFonts w:ascii="Times New Roman" w:hAnsi="Times New Roman"/>
          <w:color w:val="000000"/>
          <w:sz w:val="14"/>
          <w:szCs w:val="14"/>
        </w:rPr>
        <w:t>tier</w:t>
      </w:r>
      <w:r>
        <w:rPr>
          <w:rFonts w:ascii="Arial" w:hAnsi="Arial" w:cs="Arial"/>
          <w:sz w:val="24"/>
          <w:szCs w:val="24"/>
        </w:rPr>
        <w:tab/>
      </w:r>
    </w:p>
    <w:p w14:paraId="618282C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66DF5AE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21AFA850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6AD8CEB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1A7F318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</w:t>
      </w:r>
      <w:r>
        <w:rPr>
          <w:rFonts w:ascii="Times New Roman" w:hAnsi="Times New Roman"/>
          <w:color w:val="000000"/>
          <w:sz w:val="14"/>
          <w:szCs w:val="14"/>
        </w:rPr>
        <w:t>periale, R.</w:t>
      </w:r>
      <w:r>
        <w:rPr>
          <w:rFonts w:ascii="Arial" w:hAnsi="Arial" w:cs="Arial"/>
          <w:sz w:val="24"/>
          <w:szCs w:val="24"/>
        </w:rPr>
        <w:tab/>
      </w:r>
    </w:p>
    <w:p w14:paraId="1C9BC30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2535,2536</w:t>
      </w:r>
    </w:p>
    <w:p w14:paraId="1E95220F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5A48565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</w:t>
      </w:r>
      <w:r>
        <w:rPr>
          <w:rFonts w:ascii="Arial" w:hAnsi="Arial" w:cs="Arial"/>
          <w:sz w:val="24"/>
          <w:szCs w:val="24"/>
        </w:rPr>
        <w:tab/>
      </w:r>
    </w:p>
    <w:p w14:paraId="2426217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28481,28482,28483</w:t>
      </w:r>
    </w:p>
    <w:p w14:paraId="65DF0A2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38965DC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25192</w:t>
      </w:r>
    </w:p>
    <w:p w14:paraId="7B9877A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233426A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22BAAEDB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6ED2BC2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25893801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1C36406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RIOJA ALTA</w:t>
      </w:r>
    </w:p>
    <w:p w14:paraId="68507DB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Gran Reserva 904, La Rioja Alta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31528</w:t>
      </w:r>
    </w:p>
    <w:p w14:paraId="72F2A878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6235F42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4AE3B5F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1CC870A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509607F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26BD4888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46945828" w14:textId="6B1704DD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4406CCB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53E7C485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28686,28687</w:t>
      </w:r>
    </w:p>
    <w:p w14:paraId="7D6B05D1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0DCB2B8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28702</w:t>
      </w:r>
    </w:p>
    <w:p w14:paraId="46516C4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28704</w:t>
      </w:r>
    </w:p>
    <w:p w14:paraId="3CB2B26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2E7333D9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TEMPRANILLO</w:t>
      </w:r>
    </w:p>
    <w:p w14:paraId="1498CD2C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Tempranillo, Impulsivo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28707</w:t>
      </w:r>
    </w:p>
    <w:p w14:paraId="4503D37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3ED39AAD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56E1A5A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299CEA7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D'YQUEM</w:t>
      </w:r>
    </w:p>
    <w:p w14:paraId="03DB6ED6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32219</w:t>
      </w:r>
    </w:p>
    <w:p w14:paraId="1437C38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3A5536A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31555</w:t>
      </w:r>
    </w:p>
    <w:p w14:paraId="721ECDB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11858,21396</w:t>
      </w:r>
    </w:p>
    <w:p w14:paraId="22C66A3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30E51174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4421,4422,11859,11860,13472,15361,17918,21</w:t>
      </w:r>
    </w:p>
    <w:p w14:paraId="5EDB4A55" w14:textId="77777777" w:rsidR="00000000" w:rsidRDefault="003A0C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399,21400,21401,21402</w:t>
      </w:r>
    </w:p>
    <w:p w14:paraId="1DBF8BC1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21403</w:t>
      </w:r>
    </w:p>
    <w:p w14:paraId="58611BA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206F3D9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17920,21404</w:t>
      </w:r>
    </w:p>
    <w:p w14:paraId="6699EAB2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39CD94A4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</w:t>
      </w:r>
    </w:p>
    <w:p w14:paraId="1ECC3996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1BC9F973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GUYON</w:t>
      </w:r>
    </w:p>
    <w:p w14:paraId="2E736EF8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Pernand Vergelesses Blanc, Sous Fretille, A.</w:t>
      </w:r>
      <w:r>
        <w:rPr>
          <w:rFonts w:ascii="Arial" w:hAnsi="Arial" w:cs="Arial"/>
          <w:sz w:val="24"/>
          <w:szCs w:val="24"/>
        </w:rPr>
        <w:tab/>
      </w:r>
    </w:p>
    <w:p w14:paraId="1D74F0CB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</w:t>
      </w:r>
      <w:r>
        <w:rPr>
          <w:rFonts w:ascii="Times New Roman" w:hAnsi="Times New Roman"/>
          <w:color w:val="000000"/>
          <w:sz w:val="14"/>
          <w:szCs w:val="14"/>
        </w:rPr>
        <w:t xml:space="preserve"> Guyon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(31670)</w:t>
      </w:r>
    </w:p>
    <w:p w14:paraId="2A46674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BONNEAU DU MARTRAY</w:t>
      </w:r>
    </w:p>
    <w:p w14:paraId="69F4C5D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Charlemagne, Bonneau du Martray</w:t>
      </w:r>
      <w:r>
        <w:rPr>
          <w:rFonts w:ascii="Arial" w:hAnsi="Arial" w:cs="Arial"/>
          <w:sz w:val="24"/>
          <w:szCs w:val="24"/>
        </w:rPr>
        <w:tab/>
      </w:r>
    </w:p>
    <w:p w14:paraId="6E579C87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32456,32457,32458,32459,32460,32461</w:t>
      </w:r>
    </w:p>
    <w:p w14:paraId="321CE0C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32462</w:t>
      </w:r>
    </w:p>
    <w:p w14:paraId="18E8F8C2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3C9BED9D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44F77049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(24414),(24416)</w:t>
      </w:r>
    </w:p>
    <w:p w14:paraId="639B6899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5C08ABBE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23791,25353,25354,25356,28144,28145,30067</w:t>
      </w:r>
    </w:p>
    <w:p w14:paraId="53B18305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5BFC3F57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</w:t>
      </w:r>
      <w:r>
        <w:rPr>
          <w:rFonts w:ascii="Times New Roman" w:hAnsi="Times New Roman"/>
          <w:color w:val="000000"/>
          <w:sz w:val="14"/>
          <w:szCs w:val="14"/>
        </w:rPr>
        <w:t>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7716D55A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DUPLESSIS</w:t>
      </w:r>
    </w:p>
    <w:p w14:paraId="4203DB5A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 de Milieu, G. Duplessis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31483</w:t>
      </w:r>
    </w:p>
    <w:p w14:paraId="2902D6B3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G. Duplessis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31485</w:t>
      </w:r>
    </w:p>
    <w:p w14:paraId="6CF3640C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G. Duplessis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31486</w:t>
      </w:r>
    </w:p>
    <w:p w14:paraId="5052041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7573B733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Aganippe, Les Horees</w:t>
      </w:r>
      <w:r>
        <w:rPr>
          <w:rFonts w:ascii="Arial" w:hAnsi="Arial" w:cs="Arial"/>
          <w:sz w:val="24"/>
          <w:szCs w:val="24"/>
        </w:rPr>
        <w:tab/>
      </w:r>
    </w:p>
    <w:p w14:paraId="73481F5A" w14:textId="77777777" w:rsidR="00000000" w:rsidRDefault="003A0C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31365,31366</w:t>
      </w:r>
    </w:p>
    <w:p w14:paraId="30E7BB67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LEROY</w:t>
      </w:r>
    </w:p>
    <w:p w14:paraId="450D3410" w14:textId="77777777" w:rsidR="00000000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Auxey Duresses Blanc, Maison Leroy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32354</w:t>
      </w:r>
    </w:p>
    <w:p w14:paraId="269314E4" w14:textId="77777777" w:rsidR="00000000" w:rsidRDefault="003A0C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739548D0" w14:textId="77777777" w:rsidR="003A0C77" w:rsidRDefault="003A0C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Naima et David Didon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25360</w:t>
      </w:r>
    </w:p>
    <w:sectPr w:rsidR="003A0C77" w:rsidSect="009E347D">
      <w:pgSz w:w="12240" w:h="15840" w:code="1"/>
      <w:pgMar w:top="720" w:right="720" w:bottom="720" w:left="720" w:header="720" w:footer="720" w:gutter="0"/>
      <w:cols w:num="3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347D"/>
    <w:rsid w:val="003A0C77"/>
    <w:rsid w:val="009E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D2ADEB"/>
  <w14:defaultImageDpi w14:val="0"/>
  <w15:docId w15:val="{DD2536CA-7276-4BB9-A653-D3DE4902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14946</Words>
  <Characters>85197</Characters>
  <Application>Microsoft Office Word</Application>
  <DocSecurity>0</DocSecurity>
  <Lines>709</Lines>
  <Paragraphs>199</Paragraphs>
  <ScaleCrop>false</ScaleCrop>
  <Company/>
  <LinksUpToDate>false</LinksUpToDate>
  <CharactersWithSpaces>99944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2</cp:revision>
  <dcterms:created xsi:type="dcterms:W3CDTF">2026-08-17T00:47:00Z</dcterms:created>
  <dcterms:modified xsi:type="dcterms:W3CDTF">2026-08-17T00:47:00Z</dcterms:modified>
</cp:coreProperties>
</file>