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B3F4" w14:textId="77777777" w:rsidR="00BC5A27" w:rsidRPr="00BC5A27" w:rsidRDefault="00BC5A27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BC5A27">
        <w:rPr>
          <w:rFonts w:ascii="Times New Roman" w:hAnsi="Times New Roman"/>
          <w:noProof/>
          <w:color w:val="000000"/>
          <w:sz w:val="52"/>
          <w:szCs w:val="52"/>
        </w:rPr>
        <w:t>251W Week 30</w:t>
      </w:r>
    </w:p>
    <w:p w14:paraId="29E86AFB" w14:textId="314D806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5CD98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0912E3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34A1C6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5stl, 5sdc, </w:t>
      </w:r>
    </w:p>
    <w:p w14:paraId="3D4933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C4BAF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D22D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D4EF8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49B1C1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434D6E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604F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7819B9" w14:textId="74D207D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7F79F6" w14:textId="7F65B0F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1376D5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50EBF7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87170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48A5A73" w14:textId="388426B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BCECD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2CD769CC" w14:textId="0488A15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F0281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E3246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C5F7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79C04F" w14:textId="625ED43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8D395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80BF0C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2085B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3B78B2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6191B7" w14:textId="40CEF3E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1FBE5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49D61D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645B1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FE710" w14:textId="504DA64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cassis,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boysenberry, tobacco, garrigue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663029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C45BA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7FC321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11A66D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E7E858" w14:textId="5E6FDD8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C9788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372261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3CF074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085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CD5377" w14:textId="0493550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07D4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666745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22DAFD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ECD639" w14:textId="42E7DB0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chocolate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mid-weight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Paul Hobbs. This has really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EE31A1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96C5526" w14:textId="23308E4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0B4B2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784EE16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052AC6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550638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AC163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6DCB65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C4CCFB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C9C00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996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656AD1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4DE269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D64D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129F7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727D63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4F5604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A3D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DDE48D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639DAE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333D81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1C4137" w14:textId="5AD4A4F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fresh, with a 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usting of just-ripe tannins."(92+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00FEA8A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9A02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636E8D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23361E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35EE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260E85D9" w14:textId="18CE48B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31A6D5" w14:textId="40B4483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09D9FA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A68A7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BFB12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04753E" w14:textId="0F0949F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lavender. The mouth is big, rich and voluptuous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1C12A71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A0CF7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2010</w:t>
      </w:r>
    </w:p>
    <w:p w14:paraId="3E448F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ong Kong)</w:t>
      </w:r>
    </w:p>
    <w:p w14:paraId="673D53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6A9141D" w14:textId="3CC8DDB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755AF4" w14:textId="3400C50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Lafleur - Vintage 2020</w:t>
      </w:r>
    </w:p>
    <w:p w14:paraId="242F01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3A67FA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1F8E143" w14:textId="7D5AECFD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6AA0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315641F" w14:textId="00EF712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AEDF1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11399-11400</w:t>
      </w:r>
    </w:p>
    <w:p w14:paraId="1DB1496D" w14:textId="34E0CFB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55AAC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2A3CB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0C4B7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8167A2" w14:textId="79B2646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E717B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2A7726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DC372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73D92D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360AC1" w14:textId="7CD4C8A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477C1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2003</w:t>
      </w:r>
    </w:p>
    <w:p w14:paraId="05710A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Vieilles Vignes, B. Dugat-Py</w:t>
      </w:r>
    </w:p>
    <w:p w14:paraId="5CAD94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A1529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6E1090" w14:textId="2618086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ruby-red. Pungent blackberry, cassis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on the nose, with a suggestion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Powerful but rather folded in on itself,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penetrating flavors of black fruits and bitter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Solidly structured wine, owing to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acidity and firm tannic spine."(89-92pts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87E67F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46727C0" w14:textId="6B7E60E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1990</w:t>
      </w:r>
    </w:p>
    <w:p w14:paraId="746CD3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0DF525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10A87D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EBB0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2ED14D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Geantet-Pansiot</w:t>
      </w:r>
    </w:p>
    <w:p w14:paraId="2E854B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A9D2A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71AFB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6E5BE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12C808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0C4B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5B116C6" w14:textId="0A2350B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C368F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149DDC8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Lazzeretti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225EB2" w14:textId="294AD68C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C978DD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Istricaia</w:t>
      </w:r>
    </w:p>
    <w:p w14:paraId="6D29F76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Querciolina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060DE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4F3F30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</w:t>
      </w:r>
    </w:p>
    <w:p w14:paraId="0037F52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Nane, Le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C55F9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Mortelle (Wines Located </w:t>
      </w:r>
    </w:p>
    <w:p w14:paraId="17F01B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5E3C1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</w:t>
      </w:r>
    </w:p>
    <w:p w14:paraId="473494A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Pupille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37910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9C3828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1C73256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86D8D6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Pecota Moscato</w:t>
      </w:r>
    </w:p>
    <w:p w14:paraId="6DD72EE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d'Andrea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32EC5A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6290EE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Pinot Noir</w:t>
      </w:r>
    </w:p>
    <w:p w14:paraId="345EE9E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3F3A6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B036D7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Roco Pinot Noir</w:t>
      </w:r>
    </w:p>
    <w:p w14:paraId="3F34C38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Stalker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3CE6D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70515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Wits' End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ED803F" w14:textId="4DAD3C9C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5DE49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$90-130</w:t>
      </w:r>
    </w:p>
    <w:p w14:paraId="6B16C69F" w14:textId="7EEAB91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63CEBF31" w14:textId="07DC66F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89975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727FA4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25DA39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48A2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95CDBE" w14:textId="2D667CC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02D35B" w14:textId="4D4E71E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027322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5ED23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457633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296E106" w14:textId="6A5928C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514397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9198C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5437D4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CD07C79" w14:textId="114CEA8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6544336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74E39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4BE449" w14:textId="374FB050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6181827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77B13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AD5EFC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5CA7F9" w14:textId="34E4E451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59A4A68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95E6F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DCB05C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A947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2B0F7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3FE26BF" w14:textId="46514B9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38213C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6E12A0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5BA8E76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C13233" w14:textId="4A3125B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Serre - Vintage 2003</w:t>
      </w:r>
    </w:p>
    <w:p w14:paraId="03AFD7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0BD9BF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90964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4E2F78B" w14:textId="2639A75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023F54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2A25D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4288DD24" w14:textId="66F0D8B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 2007 has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intense bouquet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with racy acidity. There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also much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cutting through the layers of viscous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over 20-30 years. Tasted January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179892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2FC23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6A39D8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Couly-Dutheil</w:t>
      </w:r>
    </w:p>
    <w:p w14:paraId="482BB7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01EEB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D3C6EA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226DD3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6A5810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4F6D675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3217408" w14:textId="797F566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256D16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Torroja, Terroir Al Limit</w:t>
      </w:r>
    </w:p>
    <w:p w14:paraId="64F48F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152294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AB1DF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44CA74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5DB4F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1A2D30B2" w14:textId="10DB88D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scorched earth and cigar."(97pts)</w:t>
      </w:r>
    </w:p>
    <w:p w14:paraId="52B1CF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A850703" w14:textId="4FCCB0F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6AB95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2001</w:t>
      </w:r>
    </w:p>
    <w:p w14:paraId="1555CB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Carmione, Pratesi</w:t>
      </w:r>
    </w:p>
    <w:p w14:paraId="177C09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7F90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D81B7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1A2028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F473F7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5ABD4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1D23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2001</w:t>
      </w:r>
    </w:p>
    <w:p w14:paraId="5FEB31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5CE9CA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1016A33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F7F84E3" w14:textId="7AAE883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19DC7E" w14:textId="3E50553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7D2CBA6B" w14:textId="4E854EA2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7F883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CFE2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3BAC6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152E462" w14:textId="0FE8379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54105712" w14:textId="400E3A2B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11E934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A982E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BB5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2818C97" w14:textId="14AC899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FB3BB8" w14:textId="2B54BA8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72EEA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DF61F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3634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1AE805" w14:textId="1F36A4E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01440B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A815327" w14:textId="25229904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12477-12479</w:t>
      </w:r>
    </w:p>
    <w:p w14:paraId="3E5FCE72" w14:textId="1DFEC96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C7FB1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49BB53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6DCA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63ECF6" w14:textId="7707FEB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3867C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577A6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BFFC55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437BF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F7A43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64E5E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D54AE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A75449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12483-12484</w:t>
      </w:r>
    </w:p>
    <w:p w14:paraId="3C59629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C280E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7B4AD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743A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FA6030" w14:textId="124A400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504909D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D0B9FC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1FD55E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D4889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8983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188362EF" w14:textId="552E7CD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037734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16BC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1649A" w14:textId="2AE5F8D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36AD4DA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87B94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3EDAF36A" w14:textId="49C9B6F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70B90C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23CF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CC3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8703D27" w14:textId="4AEB614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4E6BD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4305E0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72D6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94432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DE120B0" w14:textId="3B55020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10AFBA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4096AE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FBB62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2A0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F8631A8" w14:textId="3A261C3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2BFD28" w14:textId="588A989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649BD3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490DCB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1539D0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BB0B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Bellerose Cabernet Sauvignon - Vintage 1980</w:t>
      </w:r>
    </w:p>
    <w:p w14:paraId="75B5FD8D" w14:textId="5FA51085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Bellerose</w:t>
      </w:r>
    </w:p>
    <w:p w14:paraId="61CCFD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2vhs, 1hs, 5sos (Wines Located in </w:t>
      </w:r>
    </w:p>
    <w:p w14:paraId="10219F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FE1C5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927E56" w14:textId="6315986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059AC2" w14:textId="5C45D96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100EE5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684AE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4B33331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63B9E73" w14:textId="4E84EEF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3A51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306416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0AB0DC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E1494B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369B34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CDB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E964A6" w14:textId="5CCFD55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C6D533" w14:textId="0342BFD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CEDD567" w14:textId="3D9E53F5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B20B3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80C8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959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11AC69E" w14:textId="2C3753A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4256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3AF26C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Lamy</w:t>
      </w:r>
    </w:p>
    <w:p w14:paraId="01346F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A925E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20F8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AF961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2C2DA6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E5181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D2DE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FA6DC40" w14:textId="473A81C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3F5C90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5D2E53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3D49FCCB" w14:textId="1BD910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dense, dark purple color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amber, this wine is about as ripe and round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5A73C6D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6A12BA9" w14:textId="6BC04D4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014B3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052EB6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1D76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53C5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45C309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665EF0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4030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93D3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3217C2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49AF6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F1FC8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972B2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2017</w:t>
      </w:r>
    </w:p>
    <w:p w14:paraId="402ED7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601C13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02203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F7D89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63BDC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717529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36BE35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A10C6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AC9C7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8FC1CD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2AEB04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152301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AF43F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2D769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62C58CC" w14:textId="618FFAB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1E577C4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1D4868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7DEDDC2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B4624B" w14:textId="18765D0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supports and shapes the gorgeously precise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4A2BB92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6BDCB3" w14:textId="6B9307C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</w:p>
    <w:p w14:paraId="66FE815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4CB4B6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BDA97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F348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2844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C871E8" w14:textId="4C152E3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2C6A5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9C51F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A605B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1E838" w14:textId="57E4017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6A76914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1AFF79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13565-13566</w:t>
      </w:r>
    </w:p>
    <w:p w14:paraId="36BAD298" w14:textId="3ED7C80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382DF0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557146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5B160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4761E1" w14:textId="5A4CD0E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A82B63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959F7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E1394B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3BF27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D1807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13569-13570</w:t>
      </w:r>
    </w:p>
    <w:p w14:paraId="6E3B43B4" w14:textId="53E6046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2A139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2E30F0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686A3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D6F8A" w14:textId="3A7698D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8DD05A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22FCA7C" w14:textId="3217AC09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77F4E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FC07E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C91B8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13591-13592</w:t>
      </w:r>
    </w:p>
    <w:p w14:paraId="5B31599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0F45D583" w14:textId="071F6979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051CC1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2AE8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62B6C4" w14:textId="201DE24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fleshy and we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ll-balanced,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480A54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F55773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CA895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1038FB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AD59C4" w14:textId="039AECE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5597877" w14:textId="06C9064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46F32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0111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1C5F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0856869" w14:textId="6189C07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90344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3D59AA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3FBAF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86DB9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5A22F2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13655-13656</w:t>
      </w:r>
    </w:p>
    <w:p w14:paraId="59F6DC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6E7900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33179C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DFCF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128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EE81F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4FCD68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BE747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871C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5D65CC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255341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605DA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C7856D" w14:textId="2267A21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pretty, airy wine. Crushed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mint, sage, cedar and dried herbs give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 Rinconada a good deal of aromatic lift.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especially translucent style."(92+pts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6569B2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8C4C30" w14:textId="029EB62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53BFDA" w14:textId="05BFC33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1985</w:t>
      </w:r>
    </w:p>
    <w:p w14:paraId="6FF3F6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D35DA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3scc, 2sdc, 2spc, 1x12 bottle </w:t>
      </w:r>
    </w:p>
    <w:p w14:paraId="161124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2AB371B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1E3A12" w14:textId="1DBE29F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A68E0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73A41D1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FD57D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720CF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0C01C6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350E20F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13682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558F00B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1AA1C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ABD2577" w14:textId="235CCCF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52F55C" w14:textId="4AFA1F0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Grave - Vintage 2020</w:t>
      </w:r>
    </w:p>
    <w:p w14:paraId="3A9BAD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16C3F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6586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4393311" w14:textId="3A30D1B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68F07F" w14:textId="371DBC2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11DF2E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39F764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62EA59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36B618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890D2C" w14:textId="7444E81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Blanc - Vintage 2007</w:t>
      </w:r>
    </w:p>
    <w:p w14:paraId="79CB33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Gauby</w:t>
      </w:r>
    </w:p>
    <w:p w14:paraId="037E63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2BF1B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7EA0D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ED1206" w14:textId="7DEB129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D959AE" w14:textId="145E036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1949</w:t>
      </w:r>
    </w:p>
    <w:p w14:paraId="565238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B4CCE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4vhs, 2hs, 1htms, 2ls, 10tal, 1 </w:t>
      </w:r>
    </w:p>
    <w:p w14:paraId="3CAC10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remnants of label, cc, excellent color </w:t>
      </w:r>
    </w:p>
    <w:p w14:paraId="2FF193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E9102D" w14:textId="4D4E096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those wines that can take a taster's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It is a wine of extraordinary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yet it is perfectly balanced. It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extraction of flavor, perfect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layers of flavor, and a finish that is both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authoritative."(98pts)</w:t>
      </w:r>
    </w:p>
    <w:p w14:paraId="421E388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C6B9D5E" w14:textId="3E35A11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80CF1A" w14:textId="7E6B400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395FB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3BEC9B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1B9F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1B718FA" w14:textId="2997C24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8462A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46DA52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A015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580A8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4499A2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54FA37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E2376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885B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72B8B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5C8CEE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Gravieres, J.M. Vincent</w:t>
      </w:r>
    </w:p>
    <w:p w14:paraId="25966A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67061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6980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A7BA82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14ED9D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7AC31B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FBE97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0392C03" w14:textId="3F401CE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C5A53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R. Arnoux</w:t>
      </w:r>
    </w:p>
    <w:p w14:paraId="6041F1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CE9D8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89A34A2" w14:textId="5E453A1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array of various red berries and floral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4EE21BF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5358C3E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604C9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C66DDE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5B9E5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02D73F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16AC43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A1C2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DA8ABB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4AD062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376CF0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61BD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5B3C34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3C57E1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128108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B394DF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7100F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6A3F67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1D75CD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59391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8F0B4F3" w14:textId="3E05BA9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55A96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</w:t>
      </w:r>
    </w:p>
    <w:p w14:paraId="7F4FB6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25E8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942A4D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4CB9A4B7" w14:textId="2D98150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8F0E2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C307F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B8E01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D2058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2A143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6570AA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3F8B3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4CDB1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1225FF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56D17B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D6BCB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5831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82B97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F10C15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D64DF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Hong Kong)</w:t>
      </w:r>
    </w:p>
    <w:p w14:paraId="787B016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21F0EC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32BF63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35DA4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6A966C" w14:textId="0A0F77C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spice box on the nose, wafting up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clove, incense and dried flowers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evolving further with hints of mint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black cherry."(96pts VM)</w:t>
      </w:r>
    </w:p>
    <w:p w14:paraId="4719887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9653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2012</w:t>
      </w:r>
    </w:p>
    <w:p w14:paraId="56FF7D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2286AA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35436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7CB343" w14:textId="6C122E9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 and black fruit, smoke, licorice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 and a host of dark flavors meld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the 2012 Pinot Noir The Haven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Estate. Imposing and brooding,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Haven is built on a broad frame of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with superb intensity and massive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need time to settle down."(92-94pts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4F60D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5F5AED" w14:textId="2A71049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30209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14449-14451</w:t>
      </w:r>
    </w:p>
    <w:p w14:paraId="405E5F2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7F7514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98E98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75A5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2BB2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B30CE8" w14:textId="7CD44304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002E12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852B0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CF8CE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95DFF1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611036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BB8625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14454-14456</w:t>
      </w:r>
    </w:p>
    <w:p w14:paraId="0615EE1F" w14:textId="4A0CC92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25CC2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0BB0AE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2877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D91DD1" w14:textId="58937EA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6759B0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6C93CC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12CF37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83C70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786D3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D024D2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C5725F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58492C" w14:textId="6505EE0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63FC12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584F1F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6EAF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19CB14" w14:textId="2DDBF90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fresh aromas of red cherry,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D9069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834C58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14459-14460</w:t>
      </w:r>
    </w:p>
    <w:p w14:paraId="4B8ADEC1" w14:textId="63DB1A7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29905E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228A98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02D2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33181C" w14:textId="794BD25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030C0D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963BE3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844AD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8373F2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7E34A7" w14:textId="761BDC9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6B6A5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80016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5ACF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8F5976" w14:textId="54E6C3E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1E67CA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ED71B4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14480-14482</w:t>
      </w:r>
    </w:p>
    <w:p w14:paraId="6D3E30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05E164A3" w14:textId="2A9B694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32DE72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AEA7F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5F39D4" w14:textId="41ACC40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with sufficient acidity to keep it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543A28C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63AF49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C63BB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5ECD24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4C245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91A238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AD28FD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E43C96" w14:textId="3B9AAA4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0F523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275EE9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F2210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59AD1" w14:textId="6BE702B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length..."(91-94pts)</w:t>
      </w:r>
    </w:p>
    <w:p w14:paraId="01B10E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883422" w14:textId="40A8C17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444A7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58EC6E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4EEE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24ED2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FA9DA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723587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0AA546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8B01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8B05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A227D3C" w14:textId="4CC9A83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2B348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1C89D3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E90A1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FA3D4" w14:textId="5F074EA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months in 100% new French oak. It ha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glass and has the harmonious structure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2E9CD1A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1240B79" w14:textId="6F460E0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D8FAF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151FF5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61AE6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5A9977" w14:textId="30DB006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75BE72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$550-700</w:t>
      </w:r>
    </w:p>
    <w:p w14:paraId="264227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52FF70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2C9CC7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AB21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DE9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82485A" w14:textId="6D95258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1E7A1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2015</w:t>
      </w:r>
    </w:p>
    <w:p w14:paraId="543F87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DA3E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5F540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2016</w:t>
      </w:r>
    </w:p>
    <w:p w14:paraId="2CB118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FFB2F" w14:textId="733DEB5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dusty core of dark fruit on the nose,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blackberry, wild strawberry and hints of soft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and wet river rock."(94+ pts)</w:t>
      </w:r>
    </w:p>
    <w:p w14:paraId="7B33FA8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1E55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Tempranillo - Vintage 2018</w:t>
      </w:r>
    </w:p>
    <w:p w14:paraId="6AC3B8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31A4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364EE8A" w14:textId="0DCD264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1FF3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- Vintage 2003</w:t>
      </w:r>
    </w:p>
    <w:p w14:paraId="5ED25C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Arte, D. Clerico</w:t>
      </w:r>
    </w:p>
    <w:p w14:paraId="4745B5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F7D7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C8DBD0F" w14:textId="124225D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9ADF6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247A90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0CFCA2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F0B5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77FF5A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02FFD6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2BC61D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B966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$65-80</w:t>
      </w:r>
    </w:p>
    <w:p w14:paraId="3C771537" w14:textId="0EB398B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75A0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1E914C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472C07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good to excellent color (Wines </w:t>
      </w:r>
    </w:p>
    <w:p w14:paraId="7F2D25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F8BF1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C88E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2F0361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Perno, A. Conterno</w:t>
      </w:r>
    </w:p>
    <w:p w14:paraId="2FD216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1-6cm bc, good to</w:t>
      </w:r>
    </w:p>
    <w:p w14:paraId="29BF8B4F" w14:textId="76EB70EE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4501B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2BD6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CC1D61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233E71F2" w14:textId="1D78D95D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Perno, A. Conterno</w:t>
      </w:r>
    </w:p>
    <w:p w14:paraId="2DA607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1stl, excellent </w:t>
      </w:r>
    </w:p>
    <w:p w14:paraId="5567DD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0CA84D9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B468A7" w14:textId="1AF6102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1F924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513A9B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5064FB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8CD43A" w14:textId="276B578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Joli Coeur is a deep,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5BB692F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6308B56" w14:textId="6CD75F9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5E1CE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2887F9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036C27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7417B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8DD29" w14:textId="52E8D39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winding in the glass with notes of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reflecting the conditions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19593C0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F615D26" w14:textId="1D7A39F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3F248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15533-15534</w:t>
      </w:r>
    </w:p>
    <w:p w14:paraId="0269A2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2009</w:t>
      </w:r>
    </w:p>
    <w:p w14:paraId="299145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Passionnement</w:t>
      </w:r>
    </w:p>
    <w:p w14:paraId="4528A8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3DAC8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4B2C1F" w14:textId="40A475D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DE875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9F58F8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C91344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98F144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10ADAFD" w14:textId="750F393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7FEFE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3F2362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4B86FD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4AA98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AA91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DA315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746B7B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A7EE6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1532D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4501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951F2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67C579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1DBFD3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2B8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03942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0FB7195C" w14:textId="54338B69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7E54A1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BB3B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CEEB42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0C80DE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Lolieres, G. &amp; C. Felettig</w:t>
      </w:r>
    </w:p>
    <w:p w14:paraId="46E5D6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A4FD2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5CDE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50-500</w:t>
      </w:r>
    </w:p>
    <w:p w14:paraId="7CD9DB7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4CC63A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J.M. Pillot</w:t>
      </w:r>
    </w:p>
    <w:p w14:paraId="6BC4F6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DB0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9CC716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2020</w:t>
      </w:r>
    </w:p>
    <w:p w14:paraId="732792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A. Merkelbach</w:t>
      </w:r>
    </w:p>
    <w:p w14:paraId="502C0B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C890F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D6D1DA7" w14:textId="7528A30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3E17810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6BE094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63773F9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70D03AC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6CE9B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4E2B0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1D6866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EE56B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7B8065CA" w14:textId="74BDA789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7CDFE0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4963D84" w14:textId="3472853D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12C299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8A146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23CE3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14E0F4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150AD2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27116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D3A0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2022</w:t>
      </w:r>
    </w:p>
    <w:p w14:paraId="45C4AA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W. Schaefer</w:t>
      </w:r>
    </w:p>
    <w:p w14:paraId="24D0D4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851D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7BC1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C869240" w14:textId="64129D1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</w:p>
    <w:p w14:paraId="21A54B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5D5FE4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42C8FF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68B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22E2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275369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45F59C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E5E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CFD60F2" w14:textId="3921587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7D002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797BA2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Conca, Fratelli Revello</w:t>
      </w:r>
    </w:p>
    <w:p w14:paraId="171B83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7FBE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2BF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A4203F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419FA3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Giachini, Fratelli Revello</w:t>
      </w:r>
    </w:p>
    <w:p w14:paraId="246287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7306AF8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897D20" w14:textId="4F4CAB2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922AC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35804C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5F11D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spc (Wines Located in Delaware)</w:t>
      </w:r>
    </w:p>
    <w:p w14:paraId="5E17E8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6420054" w14:textId="33043D2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3D1387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314DDC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76B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EA494D9" w14:textId="4B4E8E5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EEF87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1999</w:t>
      </w:r>
    </w:p>
    <w:p w14:paraId="2CBF9A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DA8E1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EE6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492C61" w14:textId="1FB6BE8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3E3839E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0E12941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79C7CD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012F52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F79B3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1C966" w14:textId="5508A99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Rare Aged Tawny 50 Years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wine, utterly immune from hyperbole.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manages sleek restraint, with earth shattering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length, and it has a palate that is fine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structured yet pure and unctuous.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flavors: there is dark chocolate-coated mejool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dates, clove, star anise, nutmeg, some aniseed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autumn leaves, blood orange, coffee grounds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forest moss. The acidity is measured in fine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strands, and the length of flavor seamlessly flows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the next sip, regardless of the pause. This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detail and capacity for kaleidoscopic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Wow, in a word. 330 bottles made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each year. 19.5% alcohol."(99pts)</w:t>
      </w:r>
    </w:p>
    <w:p w14:paraId="7BB815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0194DC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5CAC5C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0F1168D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F0A168" w14:textId="40B6FEC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6CD253" w14:textId="6521DFC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2007</w:t>
      </w:r>
    </w:p>
    <w:p w14:paraId="5CCD6E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02189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1951B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4E2AFD" w14:textId="7C18F00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(91-94pts)</w:t>
      </w:r>
    </w:p>
    <w:p w14:paraId="11D40C0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EDEDD90" w14:textId="462E2D1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1988</w:t>
      </w:r>
    </w:p>
    <w:p w14:paraId="16E68F71" w14:textId="24AD483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619A9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Hong Kong)</w:t>
      </w:r>
    </w:p>
    <w:p w14:paraId="477AA910" w14:textId="2F37E9D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doubting its massive constitution,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body, and rich extract, but the tannins seemed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hard and tough, and this wine would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to be at least a decade away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drinkability."(90pts)</w:t>
      </w:r>
    </w:p>
    <w:p w14:paraId="47B4A54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78346B4D" w14:textId="44ABF98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2013</w:t>
      </w:r>
    </w:p>
    <w:p w14:paraId="0E056E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15E6C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E8B2F8" w14:textId="42B9DD1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charming and elegant vintage for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cuvée. It reveals complex aromas of buttery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pastry, spices, citrus oil, almonds, honey and,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aeration, a touch of smoke. "(95pts)</w:t>
      </w:r>
    </w:p>
    <w:p w14:paraId="1326B90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F94E86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1EA5A8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543321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488C4A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91804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7C8E5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A6DEBC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5FB56B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63B468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0DC03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995200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8F9AE8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A8C3DD" w14:textId="47580C2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6EBAD2" w14:textId="6843A06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901D3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615B4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BF60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64D13" w14:textId="1F90AB5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EE79B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53051E" w14:textId="17D800E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F7FA3C" w14:textId="0454D04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79479B52" w14:textId="4074CED9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Gentaz-Dervieux</w:t>
      </w:r>
    </w:p>
    <w:p w14:paraId="4B1E9C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5.5cm bc, nl, ssos, scc (Wines Located in</w:t>
      </w:r>
    </w:p>
    <w:p w14:paraId="706A13CF" w14:textId="2B551F1D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F2D750" w14:textId="74972A9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very dark ruby, with a flamboyant,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perfumed bouquet of raspberry/cassis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 luscious, deep, velvety texture with enough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for another 5-10 years of evolution,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seductive, hedonistic, and a joy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drink."(95pts)</w:t>
      </w:r>
    </w:p>
    <w:p w14:paraId="4B3AFF1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3158E5D4" w14:textId="54A8511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75D3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 - Vintage 2006</w:t>
      </w:r>
    </w:p>
    <w:p w14:paraId="552C90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9BBCE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4E38B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6772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3B330D2" w14:textId="583D07F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64CB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51D12E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60E3F8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766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B706EC" w14:textId="3867C30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9146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5843E0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3EF557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5396A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C78F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0E5F61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611F63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C2D32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469BEA" w14:textId="3562278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 fruit and a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alluring spicy accents."(97pts)</w:t>
      </w:r>
    </w:p>
    <w:p w14:paraId="59D835A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68F12BF" w14:textId="7FB0FE9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CF03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2020</w:t>
      </w:r>
    </w:p>
    <w:p w14:paraId="25C159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Ridgetop Vineyard</w:t>
      </w:r>
    </w:p>
    <w:p w14:paraId="0592BB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243C2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E23F5CA" w14:textId="4424B38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990F84" w14:textId="2296127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6EF4F9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709B1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A897F4" w14:textId="0C0DB36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Christian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Belair,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hereal complexity and impressive texture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be released in an engraved bottle, which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oncerned Bordelais attempting to stop criminals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4EDA46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6BF5053" w14:textId="5B855E5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1479389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7C30A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7C62401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6040B320" w14:textId="45086A63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</w:t>
      </w:r>
    </w:p>
    <w:p w14:paraId="2D24C2A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4BFC9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 (93+pts)</w:t>
      </w:r>
    </w:p>
    <w:p w14:paraId="5C2740F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68F34E04" w14:textId="0FF6B95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5904E1F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5CC9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A60DCA" w14:textId="4E2A3004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7A6BD4C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5CE9A5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2035FA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6799363" w14:textId="428B46B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411811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35AF8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7F47CD" w14:textId="0207354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delicacy, power, and depth.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provocative. In the mouth, there is good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ripe tannin, and terrific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27F25C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D8B8E7" w14:textId="204B62D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Trois Croix - Vintage 2015</w:t>
      </w:r>
    </w:p>
    <w:p w14:paraId="703A27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Fronsac</w:t>
      </w:r>
    </w:p>
    <w:p w14:paraId="0210BC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Hong Kong)</w:t>
      </w:r>
    </w:p>
    <w:p w14:paraId="57161AC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60D9DC9" w14:textId="5833A3B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536AE4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6CF39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6D0B3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8C7A12" w14:textId="077F019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multilayered black fruit infused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it has retained that subtle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element that lends it a Pauillac-like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1933D7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4ECEC29" w14:textId="16618A6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402CC7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0F01A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29D504" w14:textId="5834388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plum preserves, 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iolets and earthy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truffles, moss, tilled black soil and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modest package, it fills the mouth with spice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herb-laced black and blue 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layers, supported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grained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0DDDA5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2D033C" w14:textId="07311A0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2015</w:t>
      </w:r>
    </w:p>
    <w:p w14:paraId="58E1BC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70F6B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8E5C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18A45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409A93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B. Clair</w:t>
      </w:r>
    </w:p>
    <w:p w14:paraId="051F43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661F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7C5821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2F1BA5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52B3E1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Hong Kong)</w:t>
      </w:r>
    </w:p>
    <w:p w14:paraId="59D1FD9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FA9B4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</w:t>
      </w:r>
    </w:p>
    <w:p w14:paraId="142455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50EC288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DAB48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74C8CC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EC2E5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5E6573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AD7DF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Rouge - Vintage 2015</w:t>
      </w:r>
    </w:p>
    <w:p w14:paraId="6AC5B5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3DCB5B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7C1F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CD837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303A40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45D401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BD43FD" w14:textId="17CE5A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with a complementary oak element (less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20% new). Elegant and nicely delineated,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licorice and herbs. At once densely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light on"(91-93pts VM)</w:t>
      </w:r>
    </w:p>
    <w:p w14:paraId="1AE63C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D99501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4DA1D4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547345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353D7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849A9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2015</w:t>
      </w:r>
    </w:p>
    <w:p w14:paraId="682B2C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Teurons, Bouchard, Pere et Fils</w:t>
      </w:r>
    </w:p>
    <w:p w14:paraId="5B5649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41D25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02EED4F" w14:textId="01BFFC6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1352AECB" w14:textId="1E70E5A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660852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686401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5D3A39" w14:textId="2739043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Les Caillerets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Cuvée Carnot is lovely, wafting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 youthfully reserved bouquet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berries, forest floor, potpourri and a subtle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of new cedar wood. On the palate, it's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broad and satiny,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powdery tannins cloaked in cool,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fruit, concluding with a long finish.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now, this Caillerets is quite reserved, but its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structural finesse and harmony are already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."(93pts)</w:t>
      </w:r>
    </w:p>
    <w:p w14:paraId="1B8F74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9846D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1864E3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716D07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D3E8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2299C4C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001DB8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C. Van Canneyt</w:t>
      </w:r>
    </w:p>
    <w:p w14:paraId="0F3A88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8D6D0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39BFA8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41E671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Fontenys, C. Van Canneyt</w:t>
      </w:r>
    </w:p>
    <w:p w14:paraId="40A1A8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C3172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B5CD47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534FBF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356456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E9A495" w14:textId="448A71D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Pommard 1er Cru Clos des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is fabulous, wafting from the glass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wild berries, orange peel, cinnamon,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espresso. On the palate, the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ample and layered, with a lovely line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acidity, fine-grained tannins, sappy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terrific depth and tension at the core.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great Clos des Epeneaux from Paul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inetti."(95pts)</w:t>
      </w:r>
    </w:p>
    <w:p w14:paraId="575B91F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EFA8BA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1CCCCC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7D4F3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9E3D77" w14:textId="08E15E1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pure and cool with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if wonderfully broad-ranging nose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includes plum liqueur, bla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raspberry,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a whiff of exotic Asian-style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tea."(93-96pts BH)</w:t>
      </w:r>
    </w:p>
    <w:p w14:paraId="1CA8DC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5283432" w14:textId="3D41981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426722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F. Esmonin</w:t>
      </w:r>
    </w:p>
    <w:p w14:paraId="0998F0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157A740" w14:textId="32C655D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light reduction shaves off the top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what appear to be markedly ripe aromas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where the earth and sauvage components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discernible. There is an abundance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to the beautifully delineated medium-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 firm but 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core of tannins that shape the mildly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austere, complex, long and well-balanced finale.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quite good and worth your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attention."(90-92pts BH)</w:t>
      </w:r>
    </w:p>
    <w:p w14:paraId="6AB7F0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D8E9B6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52ED6F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9E219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206065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C2E7BD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E51DC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3585A6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40CC8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F2C4D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47761A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18DA51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D20F96" w14:textId="676750D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easily the most sauvage wine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 with its nose of smoked meat, plum, cassis,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humus and plenty of underbrush."(91-94pts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1ACE2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086CA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- Vintage 2015</w:t>
      </w:r>
    </w:p>
    <w:p w14:paraId="4E095D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Corvee, M. Mallard</w:t>
      </w:r>
    </w:p>
    <w:p w14:paraId="584A56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E3AA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70C504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0E71D75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Bressandes, Tollot-Beaut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5E187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4DE59F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2F0BF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</w:t>
      </w:r>
    </w:p>
    <w:p w14:paraId="54E9C58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Micaude, Capitain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4C005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Gagnerot (Wines Located</w:t>
      </w:r>
    </w:p>
    <w:p w14:paraId="29B524AE" w14:textId="78DE3F51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54CE75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12542DC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P. de Villaine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6C1895" w14:textId="28AF34EE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7F7F34E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E3DD5C0" w14:textId="3D39C07F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S. Dampt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3DD52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0263D8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13960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6E40B0" w14:textId="18745A1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28B46C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2CBC6F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0D1C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5FD91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3BB868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Blain-Gagnard</w:t>
      </w:r>
    </w:p>
    <w:p w14:paraId="2C9F5C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8AD01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2B0B1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2E5611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36F9B7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0F77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5B9D5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EAEE7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Fevre</w:t>
      </w:r>
    </w:p>
    <w:p w14:paraId="36E466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3099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A8726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DDFCE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2E09F8E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9DA4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C1AC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A15A94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0C7E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51A60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55BCD3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5DDD5D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1056D8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35D419" w14:textId="634A7F0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an abundance of Chablis character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 with notes of iodine, algae, citr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and much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discreet nuances of mineral reduction along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dried yellow orchard fruit. The silky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entirely serious medium-bodied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 plenty of minerality on the citrusy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hugely long finish that is clean, dry, long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This highly impressive effort should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up to a decade of cellar time though drink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before that if desired."(92pts BH)</w:t>
      </w:r>
    </w:p>
    <w:p w14:paraId="25169B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669D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4EAA33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728E49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A478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9F4CD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0953A9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698A16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A0E6F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4CA5426" w14:textId="42B0E38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2018</w:t>
      </w:r>
    </w:p>
    <w:p w14:paraId="210B00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Sorbo, Fontodi</w:t>
      </w:r>
    </w:p>
    <w:p w14:paraId="3E1998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0F44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CC88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</w:t>
      </w:r>
    </w:p>
    <w:p w14:paraId="049BD8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69BF4BD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CD7FD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(95+pts)</w:t>
      </w:r>
    </w:p>
    <w:p w14:paraId="68AE94A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C88B47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(100pts </w:t>
      </w:r>
    </w:p>
    <w:p w14:paraId="737EFF4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A13674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56D388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4A1F50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2E5DC3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0F1A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6F63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40551C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1C4075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D8DF6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DFF49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5B016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7F614E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18AB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465C0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7E9A88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098669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47E4C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C47B4D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65F166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78F671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657C4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D5D79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1608F9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Longitude-Latitude</w:t>
      </w:r>
    </w:p>
    <w:p w14:paraId="7156DE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CA9CF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99C22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5DAE43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7970F7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7DDB8E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AEF1E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Kong)</w:t>
      </w:r>
    </w:p>
    <w:p w14:paraId="7284322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854A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18974B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</w:t>
      </w:r>
    </w:p>
    <w:p w14:paraId="7F27D2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5C32D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BBA24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F1F9FA1" w14:textId="171543E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0B3BB5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0CBB9E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ADDAC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AE39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72F28B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5DD9C9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070895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F6D5E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1D8AC9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0060EE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21B5E3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9F1D5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DA0C1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25399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18413-18414</w:t>
      </w:r>
    </w:p>
    <w:p w14:paraId="2E1EFE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760F46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4312D3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444FC4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3634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18C6D3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474B3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11E8F6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70EC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2019</w:t>
      </w:r>
    </w:p>
    <w:p w14:paraId="532A71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1E5ACB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C3959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F268B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C255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0E65BB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FDC0B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71299E6" w14:textId="151AF02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shaping the wine's aromatic profile. An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infuse the racy finish."(95-97pts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FA6D5F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E6BFEB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2013</w:t>
      </w:r>
    </w:p>
    <w:p w14:paraId="30166D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Helianthus</w:t>
      </w:r>
    </w:p>
    <w:p w14:paraId="676507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D0CC5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A3C2FF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020A36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CD1508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50B4C38" w14:textId="25D9CB0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7D77F6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E46FD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ng)</w:t>
      </w:r>
    </w:p>
    <w:p w14:paraId="046CFAF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E5141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6641D8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070E49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0D2130" w14:textId="30A5569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loads of roasted meats, licorice,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dusty, loamy soil notes, creamy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blackberries, stunning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a Pauilllac-like first-growth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 and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notes."(98pts)</w:t>
      </w:r>
    </w:p>
    <w:p w14:paraId="23BF03E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06B06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05AB46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16AFFA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584303" w14:textId="3C893FC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One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highlights in this range,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Au Paradis is simply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 Mocha, smoke, espresso, chocolate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racy new oak wrap around a plush core of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Cabernet of arresting beauty and total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allure. The 2014 has an explosive energy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some of its more flamboyant leanings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effect. This is a stellar showing from Peter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Michael. "(96pts VM)</w:t>
      </w:r>
    </w:p>
    <w:p w14:paraId="200F94A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C64D8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229897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52E775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Hong Kong)</w:t>
      </w:r>
    </w:p>
    <w:p w14:paraId="1F958207" w14:textId="2CFF34F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captures the essence of this well-exposed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sage, mint, kirsch, espresso and chocolate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explosive in this plush, deeply textured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50% new oak adds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of sweetness without overpowering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45AA16C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93931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123961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E6A53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10147D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1E73B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449BE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2017</w:t>
      </w:r>
    </w:p>
    <w:p w14:paraId="6C0C9D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AFDCB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Hong Kong)</w:t>
      </w:r>
    </w:p>
    <w:p w14:paraId="3580819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F768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2018</w:t>
      </w:r>
    </w:p>
    <w:p w14:paraId="376ED6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21F14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6D6BAA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7E4BD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2F5CAE" w14:textId="2F4FBA6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22034B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7368515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048B5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3D612B5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C89A0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1CA985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4436DF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09DD87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12ABAD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974659" w14:textId="33E015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creosote and charcoal in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fragrance.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it shows, loads of tannin, a hint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357286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9B98A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3D3C1A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5C162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FD6592" w14:textId="4C9C1E2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cases) is a blend of 60%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abernet Sauvignon,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compared to the 2013, which was off-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the-charts fabulous. This is a brilliant wine,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raspberry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sumptuous texture, sweet, velvety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full-bodied finish. It should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7C2E3B6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4A99C1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D5BE5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7F44BA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0802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685648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11694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ABADE77" w14:textId="4CB90F5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scented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baking spices with hints of chocolate box,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sings with black fruit preserves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0DF542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F905CE" w14:textId="20AE742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306065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7D2501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8B7B9EE" w14:textId="6D6CB3A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cranberry sauce,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wonderfully fragrant and delicately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played, with fine-grained tannins and a racy line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energy, finishing with great length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oads of earthy nuances. 515 cases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3B64DC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76114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525A84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75906A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AFB991" w14:textId="375757B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realistically compare with a Grand Cru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gundy, such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Griotte-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716EE1C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5D8F4C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2F341E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7D7116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FD19924" w14:textId="73ED26E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"Plenty of forest floor, raspberry, black cherry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notes are present in this wine, which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seemingly put on a lot of weight and texture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since I had it last year."(95pts)</w:t>
      </w:r>
    </w:p>
    <w:p w14:paraId="56ECDE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8119E8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6FB906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BDEFCA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8F98F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73EB1C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1DA602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BC17035" w14:textId="3973F00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26FA861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3F7A660" w14:textId="5FAAF69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7EB6B8A4" w14:textId="274499FC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2D670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1A0FD8" w14:textId="637D1F0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allspice, Turkish delight, hon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eysuckle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wonderfully spicy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40DEB7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39120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1775A0DD" w14:textId="4B3D145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6A8FD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AEF012" w14:textId="4BE8DA6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possesses dazzling mineral intensity to match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mid-weight, delineated personality. Lemon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pear, mint, white pepper and sage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 in the glass."(96pts VM)</w:t>
      </w:r>
    </w:p>
    <w:p w14:paraId="5C3CAF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F2AFC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4F34C09F" w14:textId="4D74FDF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35CE6F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24BB84" w14:textId="1884C6D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mint, pear, white pepper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gi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the Belle-Côte a brilliant upper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register that really distinguishes it in this lineup.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3E3A5B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FDE68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726E40AB" w14:textId="6683AA7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AB3D8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72902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6120B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D43AEB6" w14:textId="0372104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589275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5B293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EC70F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259F36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68043D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8C7465" w14:textId="6CC7146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7F5A097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297AE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E5D197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4A75F8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094BD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03B014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150414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895B3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22550BD" w14:textId="3CC3442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6C9725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7D94B3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40F21B" w14:textId="2F451C3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apricot, orange confit, baked apple tart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flowers infuse the 2018 with notable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match its dense, packed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personality."(95pts VM)</w:t>
      </w:r>
    </w:p>
    <w:p w14:paraId="6094AFF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2EFBA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7C7A2C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760874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8C85E8" w14:textId="01F233F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up scents of crushed stone and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on the nose but follows those up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notes of pear and melon on the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It's round and rich, yet it comes together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long, lime-riddled and incredibly elegant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 pts)</w:t>
      </w:r>
    </w:p>
    <w:p w14:paraId="2CF9F9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CE118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326ADA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48430A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49D749" w14:textId="26D272D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alk and talc-laced nose over a core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peaches, honeydew melons and green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guava with a waft of baking bread. Medium-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possesses great elegance,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satiny texture and generous stone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flavors, finishing with lingering perfumed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toasty notes."(96pts)</w:t>
      </w:r>
    </w:p>
    <w:p w14:paraId="40D4D48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FE9093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6A127CB5" w14:textId="6D86C5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24718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2B5543" w14:textId="2D0EF3F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charges forth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gregarious tropical fruits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lychees, melon and pineapple with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allspice, Turkish delight, honeysuckle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 Full-bodied, rich and exuberant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it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spicy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and a long, decadent finish. 1,860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produced."(96pts)</w:t>
      </w:r>
    </w:p>
    <w:p w14:paraId="7972C99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3ACDFC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5A10BB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4EFA61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B6845F" w14:textId="67A655B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Chardonnay Mon Plaisir opens out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bold notions of tropical fruits, ripe nectarines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pink grapefruit with hints of crushed rocks,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blossoms and cedar plus wafts of fresh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and yuzu zest. Medium to full-bodied,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elegant with a quiet intensity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stone fruit and a very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7601330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0FCA4B" w14:textId="2A19FCE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23D079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0FE491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9FD3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48E8B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4B891C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60759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F7BD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524014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415240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0B8E1A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95A7E45" w14:textId="3591D3D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Mon Plaisir retains terri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fic energy. Apricot,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mint, butter and pastry flesh 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time. "(96pts VM)</w:t>
      </w:r>
    </w:p>
    <w:p w14:paraId="6FAAD1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31B49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8EADFD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59A687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A7696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2015</w:t>
      </w:r>
    </w:p>
    <w:p w14:paraId="2482DC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B6406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56CE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4479BA" w14:textId="4F087B3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FEA0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0450BC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285D01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303D4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0C41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24A9D1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537902F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474DEB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2909912" w14:textId="136ADA4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4D47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1FAF16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B0AB7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9FA9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C4EE81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1A29A8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4B1FAB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D3C92" w14:textId="7036C6D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"Luc Morlet's 2010 Pinot Noir En Famille blasts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 with juicy dark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tobacco, smoke and licorice. Hints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cloves, earthiness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smoke develop later,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quite a bit of complexity. Today it is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big, broad-shouldered frame and massive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that come through most. Layers of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flow through to the brooding, masculine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strong showing. Anticipated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2015-2025."(90pts)</w:t>
      </w:r>
    </w:p>
    <w:p w14:paraId="4F799C0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762D2F2" w14:textId="0544703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</w:t>
      </w:r>
    </w:p>
    <w:p w14:paraId="754335B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2E6FFF2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199D31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E8482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85EDF" w14:textId="5292738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aniseed.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supple and fresh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 the distance in the cellar."(98pts)</w:t>
      </w:r>
    </w:p>
    <w:p w14:paraId="416C6B3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75A5E3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DD757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AF1330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3F3544" w14:textId="2D92D8E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EB1B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4F7CF8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85E5D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73B62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4BFD6" w14:textId="7BB9286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to cinn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amon, potpourri and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27A019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3FA979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7F9792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4DBBC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DD19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851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BF8AC8" w14:textId="75991D9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3C0D8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77DF929C" w14:textId="18D9802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57086F12" w14:textId="430B5D0D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7999E9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09C8C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C9FA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F975BAA" w14:textId="2B75C9D8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CA46F5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B50034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79A3D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5332F30F" w14:textId="0AC7595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64A361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ADA06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941937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3C24FF5" w14:textId="0E102E3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82582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237C84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7AEA21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nl (Wines Located in </w:t>
      </w:r>
    </w:p>
    <w:p w14:paraId="031715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F73B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556B4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2A52E4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492708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77A9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EBFBFE4" w14:textId="1DCA25F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318E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2011</w:t>
      </w:r>
    </w:p>
    <w:p w14:paraId="112E1A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</w:t>
      </w:r>
    </w:p>
    <w:p w14:paraId="30AD80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AEC7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BE28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023435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27F1AA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8BFE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F5732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6F3BFE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6BA530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2A9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D2D018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72A1CBF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1B07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E261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4008D13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5025E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6CA8B0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3442DEF" w14:textId="6F1E2AD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A312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FF849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732C5A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079904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54ED10" w14:textId="735FA02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1749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2D6F0A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17EC4E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E76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D25C6DE" w14:textId="3690BF3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4B236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LOTS 19579-19580</w:t>
      </w:r>
    </w:p>
    <w:p w14:paraId="169A818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406736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52A500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2A0B7FB8" w14:textId="62AF137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162F792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646C52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070F3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DDE74F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A3ACB80" w14:textId="6A050F0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9DD32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5DBB51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763FA5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2CC985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DFCFA2C" w14:textId="5F1E5C2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166F82" w14:textId="313D99C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1985</w:t>
      </w:r>
    </w:p>
    <w:p w14:paraId="10C0B3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BA013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15sdc, 1nc, 1tc, 1x24 half-bottle</w:t>
      </w:r>
    </w:p>
    <w:p w14:paraId="57075321" w14:textId="429279B2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Hong Kong)</w:t>
      </w:r>
    </w:p>
    <w:p w14:paraId="5A2D002F" w14:textId="5DBF63A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1985 - a gr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buy and the 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0B6CEC2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6CAD8A22" w14:textId="3C5834D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1982</w:t>
      </w:r>
    </w:p>
    <w:p w14:paraId="589929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ECE7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3ts, 9lbsl, 2lscl, 2tal, 1wisl, 3sdc, 1 </w:t>
      </w:r>
    </w:p>
    <w:p w14:paraId="498CB2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different importer (Wines Located </w:t>
      </w:r>
    </w:p>
    <w:p w14:paraId="359FE7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4F38096F" w14:textId="34FE863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1982 Lafite possesses a dark, dense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with only a subtle lightening 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Spectacular aromatics offer jammy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fruits intertwined with lead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mineral, and smoky wood scents.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for a Lafite, this wine unfolds to reveal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purity, and overall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symmetry in addition to stunning flavor depth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persistence. 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finish lasts for nearly a minute.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modern day equivalent of Lafite-Rothschild's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1959 An amazing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achievement!..."(100pts)</w:t>
      </w:r>
    </w:p>
    <w:p w14:paraId="33CEBE9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1D737E54" w14:textId="3CB011A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1985</w:t>
      </w:r>
    </w:p>
    <w:p w14:paraId="72C228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D9B2A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10bn, 2ts, 8nl, 3lbsl, 7sdc, 4scc, 2nc, </w:t>
      </w:r>
    </w:p>
    <w:p w14:paraId="64BB4D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009C7D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9D514DE" w14:textId="49B1D16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a very special bouquet suggesting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plums, minerals, violets, and an intensity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only from old vines. Deep ruby/purple,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exceptional richness and depth of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long finish, this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ranks with the mammoth-sized vintages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Lafleur."(96pts)</w:t>
      </w:r>
    </w:p>
    <w:p w14:paraId="5E8E6F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1967AFEF" w14:textId="2AC2317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D534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2020</w:t>
      </w:r>
    </w:p>
    <w:p w14:paraId="4349E4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04C998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F7B6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F3228" w14:textId="6040118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2F13DB1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7C98BF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A0ACD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0B8455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bottle ocb (Wines Located in </w:t>
      </w:r>
    </w:p>
    <w:p w14:paraId="6EC5A1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7AB53" w14:textId="054D616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layered and fleshy, with a dense,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core of fruit framed by sweet structuring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finish."(90+pts)</w:t>
      </w:r>
    </w:p>
    <w:p w14:paraId="7B34559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21C42B71" w14:textId="76F162C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C360B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4B6173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4A8BD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682A105" w14:textId="1A82AA2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 full flavors are reserved, tight,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very pure with extraordinarily good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and precision, all wrapped in a firm, dusty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linear finish. I particularly like the mouth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quality of the flavors as there is ample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here, which serves to perfectly buffer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firmly tannic spine."(93pts BH)</w:t>
      </w:r>
    </w:p>
    <w:p w14:paraId="0C683E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6390343" w14:textId="2567220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3ECC5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19933-19934</w:t>
      </w:r>
    </w:p>
    <w:p w14:paraId="183256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5E2234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613E44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lscl (Wines Located in Hong Kong)</w:t>
      </w:r>
    </w:p>
    <w:p w14:paraId="53DE6D9B" w14:textId="6A5F4DE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Bordeaux-like, saturated dense ruby/purple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 tight-fisted nose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fruits, underbrush, minerals,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new oak... This loaded effort should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prove to be one of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longest-lived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made in the last twenty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171FB7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6CF0AA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FD7A29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lscl, cuc (Wines </w:t>
      </w:r>
    </w:p>
    <w:p w14:paraId="4E86895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A4F0D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1991</w:t>
      </w:r>
    </w:p>
    <w:p w14:paraId="65CB3A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08766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lwrl, nc (Wines Located in Hong </w:t>
      </w:r>
    </w:p>
    <w:p w14:paraId="256B52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2F59CE" w14:textId="5804E15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generous, shaded with nicely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spicy oak, this great wine reveals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extra dimensions and oozes with anise,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blackberry flavors that go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on, seemingly forever."(96pts WS)</w:t>
      </w:r>
    </w:p>
    <w:p w14:paraId="639516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97F48E7" w14:textId="0090D67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1CC05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2017</w:t>
      </w:r>
    </w:p>
    <w:p w14:paraId="110C0E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Platt Vineyard</w:t>
      </w:r>
    </w:p>
    <w:p w14:paraId="16A424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1E329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B87BF98" w14:textId="4F7F382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CE03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778C5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Damilano</w:t>
      </w:r>
    </w:p>
    <w:p w14:paraId="7F38FB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23677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145F95C" w14:textId="5E99926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7BF4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2018</w:t>
      </w:r>
    </w:p>
    <w:p w14:paraId="626BF1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Moelleux 1er Trie, Huet</w:t>
      </w:r>
    </w:p>
    <w:p w14:paraId="62106A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6DD0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1924DD" w14:textId="44931A4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A8004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B.R. Cohn Cabernet Sauvignon - Vintage 2003</w:t>
      </w:r>
    </w:p>
    <w:p w14:paraId="451FCD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 Hill, Special Selection</w:t>
      </w:r>
    </w:p>
    <w:p w14:paraId="702457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4F83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42228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Hilt Pinot Noir - Vintage 2015</w:t>
      </w:r>
    </w:p>
    <w:p w14:paraId="1D7F23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Vanguard</w:t>
      </w:r>
    </w:p>
    <w:p w14:paraId="317472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2F29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E013F3A" w14:textId="5A63852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E393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058B35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488E5D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18A351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2D8F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FADF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 - Vintage 2019</w:t>
      </w:r>
    </w:p>
    <w:p w14:paraId="6F4F26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 Ricos Vineyard</w:t>
      </w:r>
    </w:p>
    <w:p w14:paraId="4A7BF5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95EB8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7A360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057747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Muir-Hanna Vineyard</w:t>
      </w:r>
    </w:p>
    <w:p w14:paraId="4C061E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BACC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3F9D4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2021</w:t>
      </w:r>
    </w:p>
    <w:p w14:paraId="21815F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7B45C9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5098B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1FF23C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040D7D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149B99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64E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A0527E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32D867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331843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EE9C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100DE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2018</w:t>
      </w:r>
    </w:p>
    <w:p w14:paraId="695174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74FB9F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2DD9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E07A5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265742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A7B7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4EE7D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7520B6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0300DB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EE2B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6161D5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96FC7A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4C1F7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6046D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1F897B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7864C7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D4EB8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7B4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2B4C011" w14:textId="67AC767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0B3909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61EAB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194B0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92B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43378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20502-20504</w:t>
      </w:r>
    </w:p>
    <w:p w14:paraId="69B6404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FCD0F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48D0F4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42E7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C6FC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DC4E2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2AF5C0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69556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FEFFE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AB26F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01BAF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6ED0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White - Vintage 2020</w:t>
      </w:r>
    </w:p>
    <w:p w14:paraId="7C53DD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Experiment W7.0</w:t>
      </w:r>
    </w:p>
    <w:p w14:paraId="3868AA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6280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F6823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EF43D7" w14:textId="36F8434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0A553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20576-20577</w:t>
      </w:r>
    </w:p>
    <w:p w14:paraId="3B74DF9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0DB2D3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06DF3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1018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59B7C" w14:textId="4CEF0B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finish, reflecting the conditions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50DA89E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AE898E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83E2AF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403DC6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2AAFE3" w14:textId="6D3A866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AA5C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1DB8D2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56692C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BEEDA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2B22CD" w14:textId="35C7C2B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1AE2C7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912E9FA" w14:textId="5E49355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2018</w:t>
      </w:r>
    </w:p>
    <w:p w14:paraId="35A6E3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5E6526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7008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0A05AD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16EA10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2C88F0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577156C5" w14:textId="57C913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earthy and heavy nose with pleasant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and vitamin aromas. Its palate was more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black fruit side in a dark and danky way. This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rich and hearty."(92pts JK)</w:t>
      </w:r>
    </w:p>
    <w:p w14:paraId="321A97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1381A6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205A11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3A6F6F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02E1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1B1B82" w14:textId="050D75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a fine bead of acidity."(90-92pts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4FB2BD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2CE6465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20596-20597</w:t>
      </w:r>
    </w:p>
    <w:p w14:paraId="22EE7001" w14:textId="2217980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304B8C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5D63E9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D0AA3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C1CB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356279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B3AA68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7414340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1C00D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20598-20599</w:t>
      </w:r>
    </w:p>
    <w:p w14:paraId="3B587F3C" w14:textId="234D5A0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4D15FF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600367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7DB838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516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E578F4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0219A5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442A26B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1BF5AD" w14:textId="398FB4A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1959</w:t>
      </w:r>
    </w:p>
    <w:p w14:paraId="6BACB4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5B8FDD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hbsl, tal, scc, excellent color (Wines </w:t>
      </w:r>
    </w:p>
    <w:p w14:paraId="39438E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BC4652" w14:textId="0E6A82A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"(Taitinger Comtes de Champagne) which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exotic and complex…wine of the night.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revealed cream and orange soda qualities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was a bit reserved. It became milky, 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arthy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dirty in a good way. Wendy called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‘fruit salad’ due to its tropical exotic edges. It was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wine-like, and much more complex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mouth. It actually drank like a fine, aged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Montrachet. It was incredibly buttery, and even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 separately noted how it was ‘like a nutty, 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Montrachet’ and also picked up on ‘canteloupe.’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 is 100% Chardonnay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Blanc de Blancs Champagne. The butter,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toffee, the toasted nuts; it was an insanely good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Burgundy, more special by the fact that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almost 50 years old. Many great 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become wine-like, and I have come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no finer example of that fact than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‘59."(96pts JK)</w:t>
      </w:r>
    </w:p>
    <w:p w14:paraId="3DE2A2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A8621CE" w14:textId="794449A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CBA677" w14:textId="5E07088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2013</w:t>
      </w:r>
    </w:p>
    <w:p w14:paraId="0DBDF9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C23F2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A2A56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219FCF" w14:textId="74D3F22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Grand-Puy-Lacoste has a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blackberry, wild strawberry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fruit, nicely composed and delineated,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complex but harmonious. As usual, there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element to the aromatics in keeping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estate's style. The palate is medium-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appreciable mineralité on the entry.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edginess here, the framework and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the finesse that is not always apparent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Grand-Puy-Lacoste, at least at this early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junctur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It might not be a long-term proposition,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certainly one of the finest Pauillac wines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 courtesy of Xavier and Emeline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Borie."(90pts)</w:t>
      </w:r>
    </w:p>
    <w:p w14:paraId="11FCAF0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5D274EF" w14:textId="4BC9A8B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DCB7D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1988</w:t>
      </w:r>
    </w:p>
    <w:p w14:paraId="4F8468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Comte Lafon</w:t>
      </w:r>
    </w:p>
    <w:p w14:paraId="25B829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wc (Wines Located in Hong Kong)</w:t>
      </w:r>
    </w:p>
    <w:p w14:paraId="252487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5ED5F2" w14:textId="125943E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4269E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68E667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6A2691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4650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79390AE" w14:textId="058DBD5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2261B0" w14:textId="44D2C20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090A8E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4FC59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009A7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1AA33C" w14:textId="1E85C8A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This organically farmed vineyard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0FF5164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86487B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20772-20774</w:t>
      </w:r>
    </w:p>
    <w:p w14:paraId="53B692B3" w14:textId="7BD360C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1E26D1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23EA6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4882DE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C1D7313" w14:textId="6762616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30D45F1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4FEDB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6027F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72EA842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9DBA57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6727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125AF4B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669BD4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20775-20777</w:t>
      </w:r>
    </w:p>
    <w:p w14:paraId="618E6517" w14:textId="5D04040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2EC914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32710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CB051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D9F7BE" w14:textId="506E551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there is clearly a lot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primal, yet the cres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cendo of flavors is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4D0206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C9953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D6F4CC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1E165A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059F12" w14:textId="2B962F84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5B4427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F67BB2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83D023" w14:textId="29A5B20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D4AA0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Margaine Champagne - Vintage NV</w:t>
      </w:r>
    </w:p>
    <w:p w14:paraId="598C9EAC" w14:textId="62552A9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 Caractere M</w:t>
      </w:r>
    </w:p>
    <w:p w14:paraId="02B000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03BA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3E00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48599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2014</w:t>
      </w:r>
    </w:p>
    <w:p w14:paraId="446259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1331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6E01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243EBE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2002</w:t>
      </w:r>
    </w:p>
    <w:p w14:paraId="72BD8F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Dream Vintage</w:t>
      </w:r>
    </w:p>
    <w:p w14:paraId="6D25BD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F38B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B0B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EFCDEB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Michel Champagne - Vintage NV</w:t>
      </w:r>
    </w:p>
    <w:p w14:paraId="05F8DB3D" w14:textId="521C0E9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Pere Houdart</w:t>
      </w:r>
    </w:p>
    <w:p w14:paraId="36FF74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3654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C487AF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3A26B8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0369C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FCD53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2012</w:t>
      </w:r>
    </w:p>
    <w:p w14:paraId="388B59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Presidence, Vieilles Vignes</w:t>
      </w:r>
    </w:p>
    <w:p w14:paraId="550401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AF866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9C4EF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Alexandre Le Brun Vintage Champagne - Vintage 2012</w:t>
      </w:r>
    </w:p>
    <w:p w14:paraId="632784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Revelation</w:t>
      </w:r>
    </w:p>
    <w:p w14:paraId="7E0233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78DF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30BE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E0C34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Vintage Champagne - Vintage 2015</w:t>
      </w:r>
    </w:p>
    <w:p w14:paraId="155221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ADBBF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4045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B565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908C04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3FC662F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Heiligenstein, Barbara Ohlzelt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8CFE7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5ED0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Kogelberg, Barbara Ohlzelt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1C289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256F9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A362EB2" w14:textId="3BA9934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0BAA60C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24F340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Jungheld, Loersch (Wines</w:t>
      </w:r>
    </w:p>
    <w:p w14:paraId="538B5E1C" w14:textId="040F488D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A63E2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AB19D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Devon-Terrassen GG, </w:t>
      </w:r>
    </w:p>
    <w:p w14:paraId="770A0A8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nl (Wines </w:t>
      </w:r>
    </w:p>
    <w:p w14:paraId="57424E8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CAA213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9B88C5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67EDC75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Loersch </w:t>
      </w:r>
    </w:p>
    <w:p w14:paraId="2805429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D8DA4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B72F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1B67A85" w14:textId="2ACC5F51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08725C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2BC0CE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Pechstein, Reichsrat Von Buhl</w:t>
      </w:r>
    </w:p>
    <w:p w14:paraId="1EB1BB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36C8D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9278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6BF0E8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A9D6E1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Rosalack, Schloss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54955DC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 (Wines </w:t>
      </w:r>
    </w:p>
    <w:p w14:paraId="013B1A4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6AA7E5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DB7E13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Vom Berg, R. &amp; R.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2471AC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Trossen 4lscl (Wines </w:t>
      </w:r>
    </w:p>
    <w:p w14:paraId="0CDAEF1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12A13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C08C3B" w14:textId="014D9C3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CD0A2E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0B0742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3097B13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7738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66C1F07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33AEC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4A0B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5694E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1C9C19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B78B54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CE29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10141D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6EAF76B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6A86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B0066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Tina Marie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F184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6347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BF76A3D" w14:textId="54ACC22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B351B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5351E1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7486C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0751E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17E4A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7ABF0D4" w14:textId="02A1A18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42B44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21095-21096</w:t>
      </w:r>
    </w:p>
    <w:p w14:paraId="4C0B771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6EE573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738D82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16E538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D0F2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2C163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5C8F3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2BF0534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B8B4F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21097-21098</w:t>
      </w:r>
    </w:p>
    <w:p w14:paraId="7204766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2021</w:t>
      </w:r>
    </w:p>
    <w:p w14:paraId="303FFA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217ED3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90F7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A5B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0542D8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8630C2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D6F16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F84B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Negoce Cabernet Sauvignon - Vintage 2019</w:t>
      </w:r>
    </w:p>
    <w:p w14:paraId="2A8468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 N.300</w:t>
      </w:r>
    </w:p>
    <w:p w14:paraId="34B0C8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8431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D3EA1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21141-21142</w:t>
      </w:r>
    </w:p>
    <w:p w14:paraId="2AC8F2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7A1509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Maritime</w:t>
      </w:r>
    </w:p>
    <w:p w14:paraId="142734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03CF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4C99B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5B169B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31EE8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9838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5AA9A0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388AF7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3C01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71C291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erve Pinot Noir - Vintage 2020</w:t>
      </w:r>
    </w:p>
    <w:p w14:paraId="5E6171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40D7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42963AF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21188-21189</w:t>
      </w:r>
    </w:p>
    <w:p w14:paraId="1862002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2ACEF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F623E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0DBB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D0524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6F23D1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61EBBD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41976E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F28A1A" w14:textId="460F7A2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06A8E4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1858D9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397F1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0FC32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BE75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2021</w:t>
      </w:r>
    </w:p>
    <w:p w14:paraId="6FBDE4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62EF1F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A9195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12FF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6A727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21192-21193</w:t>
      </w:r>
    </w:p>
    <w:p w14:paraId="42B742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2022</w:t>
      </w:r>
    </w:p>
    <w:p w14:paraId="0B7D77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676E3E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4F3D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0013E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09B25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F0B401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A7A5A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89C61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278127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20D3C2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CBF7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DA1BE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21195-21196</w:t>
      </w:r>
    </w:p>
    <w:p w14:paraId="756C9D6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62DFF6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44FD84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CEE2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2A6E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2AE67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1D7E2D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226C8E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F6C5A5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21198-21199</w:t>
      </w:r>
    </w:p>
    <w:p w14:paraId="3A0948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2018</w:t>
      </w:r>
    </w:p>
    <w:p w14:paraId="113B80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32AF0B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051E5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C767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EE9982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7F387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A5B8F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B6D5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7E3B78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4A9B73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BCB06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9C87248" w14:textId="5ACD511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Small Vines Pinot Noir - Vintage 2016</w:t>
      </w:r>
    </w:p>
    <w:p w14:paraId="69D4E8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27DE02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2543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34D36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2021</w:t>
      </w:r>
    </w:p>
    <w:p w14:paraId="5A9E52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Tablas</w:t>
      </w:r>
    </w:p>
    <w:p w14:paraId="06DF75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A4FB2" w14:textId="718B5EA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blend of dusty rose, raspberry,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wet stone forms an inviting bouquet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..."(95-97pts VM)</w:t>
      </w:r>
    </w:p>
    <w:p w14:paraId="22F0029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9FDA54" w14:textId="0DBD4F9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87BE4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319C7E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5BAD7E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9DC5B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527A52" w14:textId="01E2ECC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582B704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5805C58" w14:textId="32A4290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63670B" w14:textId="136013A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187511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5E2763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80E68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CE73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A40DD46" w14:textId="5EC5FC9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75B2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7F49E9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518D6D9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B2161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06613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CBAA2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4AB49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3FDFA7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17F26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75EA7C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8B78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695C96D" w14:textId="6C77A53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5D3F7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21488-21490</w:t>
      </w:r>
    </w:p>
    <w:p w14:paraId="43580B5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23B836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6D1BAF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2743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36176" w14:textId="1C091C4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739E95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5E0F553" w14:textId="11AC473B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230452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D98E0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2AB0D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1CEB2C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AC1B4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9F8774" w14:textId="4509F49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1C2F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7D4406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MCMLV, H. Lignier</w:t>
      </w:r>
    </w:p>
    <w:p w14:paraId="35B050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1DEDE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F3D04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22F48B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1A9AFB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1lwrl, 2cuc, 1sdc (Wines Located in</w:t>
      </w:r>
    </w:p>
    <w:p w14:paraId="46B389E1" w14:textId="1B68B22B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CEC82B" w14:textId="24C6873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nose and now fully mature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stops just short of surmaturité now evidences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hints of sous-bois that gives way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broad-shouldered flavors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supported by relatively resolved and solidly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tannins, all wrapped in a balanced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finish."(92pts BH)</w:t>
      </w:r>
    </w:p>
    <w:p w14:paraId="24E21D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$6000-8000</w:t>
      </w:r>
    </w:p>
    <w:p w14:paraId="1189BF7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6C8281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65AA67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5624C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6D1F47" w14:textId="537EA03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first-rate intensity to the overtly stony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exude an evident salinity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sappy, driving and ever-so-mildly warm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hint of bitter lemon arises."(93pts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055B6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33F2A5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49495128" w14:textId="031464C9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1CBB52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63A8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231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3B0E2C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1996</w:t>
      </w:r>
    </w:p>
    <w:p w14:paraId="53F7C1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62BFBA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8E191CA" w14:textId="1200A39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to satisfy both the intellect and palate,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 1996 Point Rouge provides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citrus, buttery tropical fruits, full body,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exceptiona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purity and presence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mouth."(94pts)</w:t>
      </w:r>
    </w:p>
    <w:p w14:paraId="60A2E3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EE30EF" w14:textId="1935698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1997</w:t>
      </w:r>
    </w:p>
    <w:p w14:paraId="43D823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5CE4E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1D459" w14:textId="74AA42F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"(140 cases) exhibits a terrifi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buttery, leesy nose with subtle toasty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Passion fruit, oranges, and honeyed lemons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compete with minerals in this exceptionally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Chardonnay."(98pts)</w:t>
      </w:r>
    </w:p>
    <w:p w14:paraId="3E7C55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ot $300-400</w:t>
      </w:r>
    </w:p>
    <w:p w14:paraId="42E0D49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1999</w:t>
      </w:r>
    </w:p>
    <w:p w14:paraId="4647B2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47A983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2FEACB6D" w14:textId="6621E86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steely, as well as closed and unevolved,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its immense potential.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honeyed citrus, orange, tangerine, liquid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hazelnut aromas. The liquid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evident in the Point Rouge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characteristic of the better wines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grand cru Burgundy vineyards as 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Montrachet, Cheva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lier-Montrachet,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Meursault-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lasts for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40 seconds."(94pts)</w:t>
      </w:r>
    </w:p>
    <w:p w14:paraId="5D8AE23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4158571" w14:textId="29F914F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AD06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0E452BC" w14:textId="6E32F72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3246E6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51858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8F80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2EF322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6D62E7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0666EF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0824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AD224" w14:textId="36A7081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"(90-92pts VM)</w:t>
      </w:r>
    </w:p>
    <w:p w14:paraId="1E4C9DC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C4C8D29" w14:textId="192C40A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1FD069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97A02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619FCC" w14:textId="1D7229F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intensity and raw, unbridled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warm, dry weather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concentrated the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3E3C37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71E23B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21537-21539</w:t>
      </w:r>
    </w:p>
    <w:p w14:paraId="4A4D50A4" w14:textId="69A213F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131B74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1F56F2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65A89F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029EF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C9951E2" w14:textId="311EBB6F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0E7110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B8465A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3B742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0E4E66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866A67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0C5EBF" w14:textId="53A5B52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9B9E7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21545-21548</w:t>
      </w:r>
    </w:p>
    <w:p w14:paraId="2B1B87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5A1840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F6F85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6939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A58B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BA133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180CBD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182E2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AE5E9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B70707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9797B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A4257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93D315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9B003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652D5B" w14:textId="17234AD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89C5F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21584-21585</w:t>
      </w:r>
    </w:p>
    <w:p w14:paraId="387B65C6" w14:textId="2E86513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70FC31BF" w14:textId="69171235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160D5D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9D847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D43AB3A" w14:textId="3DF7282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yet more classic in style, the 2006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richne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and loads of texture to go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 and assorted wild flower-like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qualities. It has fabulous purity, solid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 decade or more."(95pts)</w:t>
      </w:r>
    </w:p>
    <w:p w14:paraId="380CA8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8A5A3E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58DB40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83F511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16F18B" w14:textId="0309652C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21588-21589</w:t>
      </w:r>
    </w:p>
    <w:p w14:paraId="0B3D2396" w14:textId="2A05CF2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438AECE9" w14:textId="2F0DA03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43AF8F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12924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C22914" w14:textId="604F78C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style, the 2007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died, forward and downright hedonistic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as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 at least."(95pts)</w:t>
      </w:r>
    </w:p>
    <w:p w14:paraId="25AEA2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7A9928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F682ED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ADB005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A8256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2008</w:t>
      </w:r>
    </w:p>
    <w:p w14:paraId="33B0A6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L'Ermite, M. Chapoutier</w:t>
      </w:r>
    </w:p>
    <w:p w14:paraId="1ADF50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4263A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A57DB2" w14:textId="6922531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powdered rock character in its ink,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earth, blueberry and black currant-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bouquet. Displaying medium to full body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great purity, it is another amazing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accomplishment from Michel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Chapoutier."(94pts)</w:t>
      </w:r>
    </w:p>
    <w:p w14:paraId="74D413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6EA7C5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2009</w:t>
      </w:r>
    </w:p>
    <w:p w14:paraId="6CAFC6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l'Oree, M. Chapoutier</w:t>
      </w:r>
    </w:p>
    <w:p w14:paraId="2E567A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46B93D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E6825CC" w14:textId="0B90601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famous gout de petrol is there along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citrus oil, wet steel, crushed rocks,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white currants, anise and honeysuckle.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full, with off-the-charts intensity..."(100pts)</w:t>
      </w:r>
    </w:p>
    <w:p w14:paraId="7C7F0A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0CE58E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21598-21600</w:t>
      </w:r>
    </w:p>
    <w:p w14:paraId="773473B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2007</w:t>
      </w:r>
    </w:p>
    <w:p w14:paraId="32476A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Chapelle, P.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Jaboulet</w:t>
      </w:r>
    </w:p>
    <w:p w14:paraId="78C20E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380B38" w14:textId="39DC041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"Sleek and primal now, with a beam of glistening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red currant fruit running over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well-integrated iron, black tea and roasted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 notes. Stays well-focused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WS)</w:t>
      </w:r>
    </w:p>
    <w:p w14:paraId="34133C9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0806C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F8FAA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9B4A3E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00701E" w14:textId="1A7B064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DA064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82F309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684BF3" w14:textId="3FFB2AB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36987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Blanc de Palmer - Vintage 2010</w:t>
      </w:r>
    </w:p>
    <w:p w14:paraId="528422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23488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45C84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66305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759DC1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1986</w:t>
      </w:r>
    </w:p>
    <w:p w14:paraId="5D5E22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F52B3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sdc, wc (Wines Located in Hong </w:t>
      </w:r>
    </w:p>
    <w:p w14:paraId="22CE5E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6BE81B" w14:textId="798B77F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integrity and grace with fine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aromas of dried berry, tobacco, tar,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grilled rosemary. "(93pts)</w:t>
      </w:r>
    </w:p>
    <w:p w14:paraId="0FB4478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227BE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Hipperia - Vintage 2009</w:t>
      </w:r>
    </w:p>
    <w:p w14:paraId="19BEA6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 De Vallegarcia</w:t>
      </w:r>
    </w:p>
    <w:p w14:paraId="4205E5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774D9B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7544A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2014</w:t>
      </w:r>
    </w:p>
    <w:p w14:paraId="77B752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F110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11083EA" w14:textId="21A29E0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A158B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2020</w:t>
      </w:r>
    </w:p>
    <w:p w14:paraId="65D51A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3B669F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94D8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1FC24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21762-21763</w:t>
      </w:r>
    </w:p>
    <w:p w14:paraId="526D0B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3C5BB1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24B3A8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43C1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711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44A04A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6A142C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8A8F8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B1D8D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21764-21765</w:t>
      </w:r>
    </w:p>
    <w:p w14:paraId="22D9321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016338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Field</w:t>
      </w:r>
    </w:p>
    <w:p w14:paraId="5676B8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9204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D2E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B7A84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C0C4C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48E2E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347F25" w14:textId="76961DF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FE8B2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21901-21902</w:t>
      </w:r>
    </w:p>
    <w:p w14:paraId="4C2C3EE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NV</w:t>
      </w:r>
    </w:p>
    <w:p w14:paraId="58766D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24A0C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DD681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32EE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1E55D2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7333E6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3ED560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09F9F9" w14:textId="7808138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C79E7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2013</w:t>
      </w:r>
    </w:p>
    <w:p w14:paraId="351759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A. Chavy</w:t>
      </w:r>
    </w:p>
    <w:p w14:paraId="5BD92E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2wc (Wines Located in Hong Kong)</w:t>
      </w:r>
    </w:p>
    <w:p w14:paraId="35E625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94218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2008</w:t>
      </w:r>
    </w:p>
    <w:p w14:paraId="57B5AE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6FF7EC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(Wines Located in Hong Kong)</w:t>
      </w:r>
    </w:p>
    <w:p w14:paraId="4413E038" w14:textId="6037274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opaque purple color in addition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fruit notes intermixed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incense and violets."(93pts)</w:t>
      </w:r>
    </w:p>
    <w:p w14:paraId="498DAB8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F9EBBA" w14:textId="68E2D01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D513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Daou Vineyards Red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4952CE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08CD1B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E6F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0646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2019</w:t>
      </w:r>
    </w:p>
    <w:p w14:paraId="65C4E4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D81AF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9A64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7BAC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128A47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5DEA6B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2A744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BA8CEC" w14:textId="6055709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BD132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21937-21938</w:t>
      </w:r>
    </w:p>
    <w:p w14:paraId="6B9380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14C2F6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68894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AF42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91E08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6030E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E3FEF4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CBFBF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8F20C2" w14:textId="04DA2A3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46E872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5E6ADE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E655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784A0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8BC294F" w14:textId="2A200FC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5899B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B2C15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5297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F5263" w14:textId="11D4138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floral-suffused nose speaks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currant, spice and more subtle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the sauvage."(88-91pts BH)</w:t>
      </w:r>
    </w:p>
    <w:p w14:paraId="08885E4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296B4F8" w14:textId="1C6D53B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AA977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726392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0F2A1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14F49" w14:textId="4542A3B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40B7B0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7BE81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21945-21946</w:t>
      </w:r>
    </w:p>
    <w:p w14:paraId="67841392" w14:textId="6B29F2B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0EFB8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774E0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C733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CD51A" w14:textId="5F8ECC8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6F81F1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CD644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8C2CF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A4E1C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76936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6D0146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4EA7D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CC4B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0EA102" w14:textId="5FDD81E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48439BF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4C47068" w14:textId="10F0334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5F193F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Preau, Vieilles Vignes, J.M. Fourrier</w:t>
      </w:r>
    </w:p>
    <w:p w14:paraId="66B010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B8736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4E78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7901CF" w14:textId="4091DCD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21959-21960</w:t>
      </w:r>
    </w:p>
    <w:p w14:paraId="0B471E1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425951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Lafarge-Vial</w:t>
      </w:r>
    </w:p>
    <w:p w14:paraId="77869E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0279E6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3D54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76957B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F55DE7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</w:p>
    <w:p w14:paraId="1C43774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43E41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3E9225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Vernay, Lafarge-Vial</w:t>
      </w:r>
    </w:p>
    <w:p w14:paraId="07B606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2A1C5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F2AF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67070C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21964-21965</w:t>
      </w:r>
    </w:p>
    <w:p w14:paraId="42A3E9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54281FD" w14:textId="2D3866E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038185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AE1C6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8424F" w14:textId="521C9CB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28B4B66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C56D5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C01AFF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7C7E05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F5FBAA" w14:textId="269FCC7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CC479FB" w14:textId="1102708F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88868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40F7A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DE496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AB37CEA" w14:textId="3096C4A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2CBFE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66E373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</w:p>
    <w:p w14:paraId="3ECAE7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29A9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6AFE58" w14:textId="6558ABA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9AC28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2C9F2D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A1B4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BDC93" w14:textId="5D7D5D0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very singular wine, offering up a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degraded bouquet of charred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espresso roast and cassis, notes of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 emerging with air..."(96pts)</w:t>
      </w:r>
    </w:p>
    <w:p w14:paraId="0A79A3C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78DFCB6" w14:textId="36D1F6AD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21993-21994</w:t>
      </w:r>
    </w:p>
    <w:p w14:paraId="1D24BB05" w14:textId="3838EAC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25276D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74A795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15F8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D5DF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46A7AE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3F92C1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91DF94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EFE663" w14:textId="1534B35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076651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7B51D7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DC4F2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A5C5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DA7E7ED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22002-22004</w:t>
      </w:r>
    </w:p>
    <w:p w14:paraId="7D79311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2D5DD9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048078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F8B87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5E3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C4D9EF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8D7769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EC6B8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E6AFA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0ED72A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55755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82AB2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22019-22020</w:t>
      </w:r>
    </w:p>
    <w:p w14:paraId="74EC9AE8" w14:textId="2AD1237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3FFA8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71FA7C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182AE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3571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0FF92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AD5F5D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D459E3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D44F5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5F3C95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480E70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2CB7A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E8DC0D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F2C66D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71A19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22048-22053</w:t>
      </w:r>
    </w:p>
    <w:p w14:paraId="1351F2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49D5E8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2E3AB5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D5059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89B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3FD4276" w14:textId="2FF12B22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5EB9DE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B159C7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20F44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48EAB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6623A6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67C19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47B53F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A51F45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1788D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EA8FA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94EB4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13E4A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538BCD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CB1E8A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368F34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22056-22058</w:t>
      </w:r>
    </w:p>
    <w:p w14:paraId="58209D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7649E8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0C6A01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BBBA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E0EA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C7E8DB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E0FA5C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56DC1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47402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C75803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C4D30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DFFED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22095-22097</w:t>
      </w:r>
    </w:p>
    <w:p w14:paraId="434170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- Vintage 2022</w:t>
      </w:r>
    </w:p>
    <w:p w14:paraId="407F0C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Navatalgor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do, Comando G</w:t>
      </w:r>
    </w:p>
    <w:p w14:paraId="651516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5165A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A900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C5140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69DE0C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1C6024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51FD2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6AF86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AC8328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464359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22154-22158</w:t>
      </w:r>
    </w:p>
    <w:p w14:paraId="4B9287E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4F7533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Mentridano, Viticola Mentridana</w:t>
      </w:r>
    </w:p>
    <w:p w14:paraId="5E404D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3E361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1FC75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F2E05CE" w14:textId="52107A7D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3A17D1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48993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2BE11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6671E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02CF9F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7D8DF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3BBD01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729CA6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46D46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4EEDA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owc (Wines </w:t>
      </w:r>
    </w:p>
    <w:p w14:paraId="57FFD3A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68235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22161-22162</w:t>
      </w:r>
    </w:p>
    <w:p w14:paraId="12214AE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Castilla-La Mancha - Vintage 2022</w:t>
      </w:r>
    </w:p>
    <w:p w14:paraId="224348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Uvas de la Ira, Viticola Mentridana</w:t>
      </w:r>
    </w:p>
    <w:p w14:paraId="0A4216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4751D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37D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2C253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39C692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279C8A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140C0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D1D71E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DA8A32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8729DE" w14:textId="48CD758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5DED4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22181-22183</w:t>
      </w:r>
    </w:p>
    <w:p w14:paraId="3B65CA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4B1123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6B8CF8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3041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63FE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A0E505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2D082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9D8A6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D3053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C7B84C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9A21E9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7D2FB8" w14:textId="0D235F2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9C99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6EA6C2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0E84AF3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Riserva, Vietto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41C0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80A0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D99DBC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90A7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74B7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2C0CE1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AE73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9617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D066AC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Panerole, Vietto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3A68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B5760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Ravera, Vietto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7E18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7FC40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D909B08" w14:textId="2105B56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98753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Derot Delugny Vintage Champagne - Vintage 2008</w:t>
      </w:r>
    </w:p>
    <w:p w14:paraId="06D5D4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4391B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E22D2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8EB684B" w14:textId="730D1BA3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0CDC6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3A6FA5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68260F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A1F2FB" w14:textId="3EF951A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Highland Divide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lifted wine. Bright red berry fruit, blood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floral aromatics and mid-weight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give the 2016 tons of appea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"(90pts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7F350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C65914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2F8428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7C17E4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6D9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51FB0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2017</w:t>
      </w:r>
    </w:p>
    <w:p w14:paraId="4BB81F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71A5CB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4ADE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0F636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2022</w:t>
      </w:r>
    </w:p>
    <w:p w14:paraId="52648D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MacIntyre Estate Vineyard</w:t>
      </w:r>
    </w:p>
    <w:p w14:paraId="76A2D5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D689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56CD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2016</w:t>
      </w:r>
    </w:p>
    <w:p w14:paraId="511337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695704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39E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504C570" w14:textId="58EA39A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171D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48CADA20" w14:textId="3F61F00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291ED3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1E9EA9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7C6D452" w14:textId="2CB24B7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CC2DC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2021</w:t>
      </w:r>
    </w:p>
    <w:p w14:paraId="0104D2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10E72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47A6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681777E5" w14:textId="4F066DA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5F8B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5778C1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EB027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2714E0" w14:textId="318D736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ironically, this is both more elegant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fresher than the Clos de Bèze with one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complex noses of the entire vintage as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a seemingly endless array of spice,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fruit and Gevrey sauvage characters.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impressively rich, serious, mouth coating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broad-shouldered flavors possess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muscle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sensationally persistent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finish. This is even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backwards than the Bèze and should be capable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rewarding 20 plus years of cellar time 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also quite fine but very dense."(98pts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55882E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5FA3CF15" w14:textId="44AA3DF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4C44C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22461-22462</w:t>
      </w:r>
    </w:p>
    <w:p w14:paraId="4AF657B6" w14:textId="2FED0F4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678FB2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0EBC69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6D2510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E934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E649BC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4B9EA3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7B5B9C5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89BDA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22463-22464</w:t>
      </w:r>
    </w:p>
    <w:p w14:paraId="333E6A4B" w14:textId="5310EB8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7C808D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6AD165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7E405B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39A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355138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1DA7F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65195D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EE4B25" w14:textId="71FE6C1E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22466-22467</w:t>
      </w:r>
    </w:p>
    <w:p w14:paraId="3AC5CCD1" w14:textId="61C5D4E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514F49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D178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E71CC3" w14:textId="7CB03EC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mething that was further compounded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7947624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291CD9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E89735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A1BE8F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C5237A" w14:textId="52182EC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EEA75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729641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095E41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0E2A9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83A3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1998</w:t>
      </w:r>
    </w:p>
    <w:p w14:paraId="672F4F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Ramonet</w:t>
      </w:r>
    </w:p>
    <w:p w14:paraId="1CFD74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7lbsl, 4tl, 3lwrl,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2excellent color </w:t>
      </w:r>
    </w:p>
    <w:p w14:paraId="425E9B5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7B47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E7C927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5C0B2F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J.N. Gagnard</w:t>
      </w:r>
    </w:p>
    <w:p w14:paraId="3432C6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AECF4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9A9F553" w14:textId="36FD901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 is sufficiently ripe to overtly display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 aromas that include mango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papaya along with more typical peach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fragrances. The rich, powerful, muscular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densely concentrated flavors are shaped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moderately firm aci"(91pts BH)</w:t>
      </w:r>
    </w:p>
    <w:p w14:paraId="18354F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02BBCB4" w14:textId="04C87B4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F31E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61D9AD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76F1D6B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magnum ocb (Wines Located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36C78C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5C3D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60E749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2021</w:t>
      </w:r>
    </w:p>
    <w:p w14:paraId="240256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08C21D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9FB4E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EFF3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862BD43" w14:textId="4886A5E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2021</w:t>
      </w:r>
    </w:p>
    <w:p w14:paraId="4F036F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51D102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A6C51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D7002" w14:textId="41E6A65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"Pronounced blood orange, black cherry jam,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dried violet, pencil shaving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notes introduce the 2021 Cornas Reynard.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Stemmy funk adds mo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complexity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mix."(95pts VM)</w:t>
      </w:r>
    </w:p>
    <w:p w14:paraId="4C9EF4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923961B" w14:textId="1A2D9EC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422D8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2001</w:t>
      </w:r>
    </w:p>
    <w:p w14:paraId="46DA46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Damoy</w:t>
      </w:r>
    </w:p>
    <w:p w14:paraId="3EC9B3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BECE18A" w14:textId="65E0367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"Austere, soil-inflected black fruit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introduce, extremely intense, huge and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flavors but despite the notable size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backbone, this is not hard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astringent."(90pts BH)</w:t>
      </w:r>
    </w:p>
    <w:p w14:paraId="799565C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36EDD8E" w14:textId="6331A95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</w:t>
      </w:r>
    </w:p>
    <w:p w14:paraId="7F36956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1992</w:t>
      </w:r>
    </w:p>
    <w:p w14:paraId="6C0F9F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2E57E2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cuc (Wines Located in Delaware)</w:t>
      </w:r>
    </w:p>
    <w:p w14:paraId="7C9E95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AEB8C74" w14:textId="033A2F0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781DAC" w14:textId="70BC425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2011</w:t>
      </w:r>
    </w:p>
    <w:p w14:paraId="401740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02FF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1104C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F21FDE" w14:textId="6C1F656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2012</w:t>
      </w:r>
    </w:p>
    <w:p w14:paraId="3FBD30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FF9E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94247DA" w14:textId="073756C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a gorgeous array of violet, plum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melted black licorice and steeped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lined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ganache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 notes. Long and fleshy through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with a lovely graphite accent carrying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components. Very pure, with a lovely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mouthfeel."(92pts WS)</w:t>
      </w:r>
    </w:p>
    <w:p w14:paraId="0ECB60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B4B3E1A" w14:textId="6A2B9AE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9A469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ursault - Vintage 2021</w:t>
      </w:r>
    </w:p>
    <w:p w14:paraId="3991B0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253FE0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8CE06" w14:textId="2C08961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aromas of pear, toasted nuts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reduction, followed by a medium-bodied,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fleshy palate that's a touch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structured..."(89-90pts)</w:t>
      </w:r>
    </w:p>
    <w:p w14:paraId="49A496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A302E95" w14:textId="70972AB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3577ED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54CD43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4AF5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1857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60F3FF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0BA9C1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689E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824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3EB00E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22715-22717</w:t>
      </w:r>
    </w:p>
    <w:p w14:paraId="698F8A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2017</w:t>
      </w:r>
    </w:p>
    <w:p w14:paraId="42B945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58A45D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A7095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71D9A1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5ACE4C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D2902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FD49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BAC0A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7E8C4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975E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8D42D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4ADC3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22719-22720</w:t>
      </w:r>
    </w:p>
    <w:p w14:paraId="60F02D0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78FD7F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0217B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F7933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94B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D3804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0ECAC7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42A1ED9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24538E" w14:textId="25E35F73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A6540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44F2DB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3D100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40D5D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EDBF1" w14:textId="5B0EE15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rench oak. Opaque ruby-purple in color,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The palate is seamless and cashmere-like,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mineral-laced fruits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burst of freshness that highlights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wine that combin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unique personality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08A87F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433E67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4C0BE8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FF2B9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D311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912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601A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44E84B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1E9D90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CCD6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E90DF" w14:textId="4070112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24% Cabernet Sauvignon, 11% Cabern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Franc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fruit-driven effort,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smooth and streamlined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6B88853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F6A7BE5" w14:textId="1ED1981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1FEA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1971</w:t>
      </w:r>
    </w:p>
    <w:p w14:paraId="5A85D9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5BF300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spc, cc, excellent color </w:t>
      </w:r>
    </w:p>
    <w:p w14:paraId="145FF5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58F8D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04E96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1999</w:t>
      </w:r>
    </w:p>
    <w:p w14:paraId="51F5B8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l'Arlot</w:t>
      </w:r>
    </w:p>
    <w:p w14:paraId="5AC0F0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42EB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ADFF3D2" w14:textId="4C0C89E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2C99AF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R, J.M. Roulot</w:t>
      </w:r>
    </w:p>
    <w:p w14:paraId="1F0111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06FE4D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4ED8F16" w14:textId="31FBFF4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89731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Domaine Champet</w:t>
      </w:r>
    </w:p>
    <w:p w14:paraId="2B46AB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BBB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F7F1A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2010</w:t>
      </w:r>
    </w:p>
    <w:p w14:paraId="55FEB2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Rubis</w:t>
      </w:r>
    </w:p>
    <w:p w14:paraId="27134E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277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6579E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1964</w:t>
      </w:r>
    </w:p>
    <w:p w14:paraId="2D01D6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e Perno, A. Conterno</w:t>
      </w:r>
    </w:p>
    <w:p w14:paraId="3A9583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1-5.5cm bc, </w:t>
      </w:r>
    </w:p>
    <w:p w14:paraId="14D6B3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1sos, good to excelle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 color (Wines</w:t>
      </w:r>
    </w:p>
    <w:p w14:paraId="0BB8A15D" w14:textId="66505D21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131D4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95681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56A6CC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580DAC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ssos, 1x1 5 liter owc (Wines Located in </w:t>
      </w:r>
    </w:p>
    <w:p w14:paraId="1FAAF3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192C5" w14:textId="2C3BD1F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6078989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D837B0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08148E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Rocche dei Manzoni</w:t>
      </w:r>
    </w:p>
    <w:p w14:paraId="17AC54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excellent color and condition </w:t>
      </w:r>
    </w:p>
    <w:p w14:paraId="492987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768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B8F79E" w14:textId="69C497F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0038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2F8A00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Harris Vineyard</w:t>
      </w:r>
    </w:p>
    <w:p w14:paraId="5C3DA5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12D49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172120D" w14:textId="360721B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2B3FD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063DAB2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Terrasses du Serre,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DC7F1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Barret (Wines Located</w:t>
      </w:r>
    </w:p>
    <w:p w14:paraId="54037EF9" w14:textId="231E186D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52B0175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Blanc</w:t>
      </w:r>
    </w:p>
    <w:p w14:paraId="7DE3A7A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General de la Revolution,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A40D82" w14:textId="7B584D60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Abbatucci L.11 </w:t>
      </w:r>
    </w:p>
    <w:p w14:paraId="2DA70BA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7777F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2E8B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7E6C385" w14:textId="4AA4754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E795A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 - Vintage 2011</w:t>
      </w:r>
    </w:p>
    <w:p w14:paraId="116483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Chevalier</w:t>
      </w:r>
    </w:p>
    <w:p w14:paraId="581A83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6CDA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7AB7E7E" w14:textId="2233961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207BE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23058-23060</w:t>
      </w:r>
    </w:p>
    <w:p w14:paraId="0E3EBF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1846CA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6ED19C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645A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FD628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1BA14C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ABC35F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6F219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67938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93E3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832C4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477C70" w14:textId="301272E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7D8EE9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23061-23062</w:t>
      </w:r>
    </w:p>
    <w:p w14:paraId="0AE039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5702B2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1D73E6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26516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11617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D5024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C430E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39618F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47A0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76E17A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Origine, G. Julien</w:t>
      </w:r>
    </w:p>
    <w:p w14:paraId="43335C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6720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659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CE0E92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23064-23065</w:t>
      </w:r>
    </w:p>
    <w:p w14:paraId="3B5E9A53" w14:textId="7D9FD2D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37532B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Armand, G. Julien</w:t>
      </w:r>
    </w:p>
    <w:p w14:paraId="0CB32D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EB59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C81A3" w14:textId="43F32B7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sets off slightly ripe yet still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fresh aromas of red cherry,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a whiff of smoked meat."(89-91pts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6F5F03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40CD84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D0F58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6813A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C614A7" w14:textId="0CAE0135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23066-23067</w:t>
      </w:r>
    </w:p>
    <w:p w14:paraId="2B132C9A" w14:textId="2F6AB8E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19A2D2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1682DD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6A58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455C59" w14:textId="69CF5F4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9F49B8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7FE36D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89EE6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8BD6A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B5F04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4DD07F95" w14:textId="2F24D87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52BB47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5A57C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F7C74" w14:textId="174A6E6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0pts VM)</w:t>
      </w:r>
    </w:p>
    <w:p w14:paraId="26163F3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E83E8FD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23079-23080</w:t>
      </w:r>
    </w:p>
    <w:p w14:paraId="658DFA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12D913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2CD8A1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B658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72DB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C5081F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797CAE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510E9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AA6424" w14:textId="4ED00E9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D0A1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ECBDA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2D7A3B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41295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FDB2BC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462AFD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7A4C2F1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B6FDB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01B3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91D11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10638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AC841DD" w14:textId="1ECCB9E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9377C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23157-23158</w:t>
      </w:r>
    </w:p>
    <w:p w14:paraId="1765F0F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3CDB1D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Prince Florent de Merode</w:t>
      </w:r>
    </w:p>
    <w:p w14:paraId="3D1555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31CCDAF" w14:textId="792D689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Prince Florent de Merode is a 15-acre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in Aloxe-Corton, Ladoix-Serrigny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Pommard and wned by the same family since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1700! When the prince and then his wife died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ago, their children leased out six acres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their Corton parcel to Domaine de la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Conti. The first Prince Florent de Merode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made by DRC was 2009. Even before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Clive Coates wrote that the "Prince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Merode's wines are well colored,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individual and stylish. This is 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best sources today for a range of quality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Corton."_________"An elegant but rather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red and dark berry fruit nose nuanced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more prominent min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erality that is 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up by the round, rich and very fresh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full flavors..."(89-92pts BH)</w:t>
      </w:r>
    </w:p>
    <w:p w14:paraId="630BA1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02D0C9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B49CE0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971F16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47F1C8" w14:textId="2F04C73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138A4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2022</w:t>
      </w:r>
    </w:p>
    <w:p w14:paraId="4AACB3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E6039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EA9A7" w14:textId="07D8F09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decidedly delicate, elegant wine. It offers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freshness and verve. Floral and citrus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lift a core of red-toned fruit."(95pts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09F673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3E47E3C7" w14:textId="655B127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FA1C9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24288C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429A40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8C920" w14:textId="65BC6DE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"...shows gorgeous density and depth in a round,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engaging style. This is a highly engaging,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but it is also remarkably open for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cru, even in 2009."(90-93pts)</w:t>
      </w:r>
    </w:p>
    <w:p w14:paraId="7DF8C8E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3F7478" w14:textId="71E16E9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</w:t>
      </w:r>
    </w:p>
    <w:p w14:paraId="39640EDD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23261-23262</w:t>
      </w:r>
    </w:p>
    <w:p w14:paraId="4E9B0402" w14:textId="36ED080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2BF5A4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09BE6C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C77D8" w14:textId="4353760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medium red. Aromas of dark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minerals and violet. Broad, sappy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subtly sweet, but less expressive today than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 Vosne. Silky in texture but more savory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soil-driven than fruity or floral. Finishes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saline, classically dry and long."(90+ pts VM)</w:t>
      </w:r>
    </w:p>
    <w:p w14:paraId="0AAE66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F908621" w14:textId="2DF4623E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-700</w:t>
      </w:r>
    </w:p>
    <w:p w14:paraId="46769C2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51107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12A3F" w14:textId="705CC2F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EEB99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32535F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4393E1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8110E5" w14:textId="55D6813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757208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C63BEA" w14:textId="31B0606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F540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0AD97BC" w14:textId="7BAFD16B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Alexandrine, M. Roy</w:t>
      </w:r>
    </w:p>
    <w:p w14:paraId="2EA2D6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8115F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893F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5C1CE5" w14:textId="566F7E8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CD699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78597F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1C7D5F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3E11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D0179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23332-23334</w:t>
      </w:r>
    </w:p>
    <w:p w14:paraId="4D26A2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2022</w:t>
      </w:r>
    </w:p>
    <w:p w14:paraId="5E257E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5F7425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5CA21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6969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5067B9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4BF2BF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1507593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F721D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4DA4D8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45DC5F9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4C5596" w14:textId="0E55C77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7C2F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2009</w:t>
      </w:r>
    </w:p>
    <w:p w14:paraId="783C59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E3DBD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1ABDE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0F4998" w14:textId="07CFCA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blend of equal parts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Merlot, exhibits aromas of blackberries,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chocolate, roasted espresso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smoky/foresty note."(91pts)</w:t>
      </w:r>
    </w:p>
    <w:p w14:paraId="4087112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8A9E335" w14:textId="1369B42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Angludet - Vintage 2010</w:t>
      </w:r>
    </w:p>
    <w:p w14:paraId="487E1A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8BE49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70FB1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242347" w14:textId="74EB568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sexy, up-front, precociously styled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d'Angludet with a deep purple color, loads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intermixed with licorice, blueberry,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course, the classic creme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cassis. It is dense, ripe, soft, round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 accessible for a 2010."(90pts)</w:t>
      </w:r>
    </w:p>
    <w:p w14:paraId="236A210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980DE68" w14:textId="4309ACC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2010</w:t>
      </w:r>
    </w:p>
    <w:p w14:paraId="1FE11A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9CABD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1DA0A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859DC8" w14:textId="76E2E7C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complex nose of cedar wood, 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white chocolate and creme de cassis.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powerful wine at 14.5% natural alcohol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(quite high for a Medoc), this wine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texture, a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relatively sweet tannin, but an already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endearing complexity, length and richness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hard to ignore."(94pts)</w:t>
      </w:r>
    </w:p>
    <w:p w14:paraId="5402D8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43ED78" w14:textId="4E0C504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2010</w:t>
      </w:r>
    </w:p>
    <w:p w14:paraId="24F9C2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CA875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5BB51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238671" w14:textId="1A990C9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dense, purple-colored wine with beautiful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spring flowers, blueberries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as well as hints of cassis, tar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charcoa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l."(95pts)</w:t>
      </w:r>
    </w:p>
    <w:p w14:paraId="1DE9927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4A4AAFC" w14:textId="16FD914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2008</w:t>
      </w:r>
    </w:p>
    <w:p w14:paraId="5C4051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A8462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3C602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677B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2E7604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23367-23368</w:t>
      </w:r>
    </w:p>
    <w:p w14:paraId="31649DF7" w14:textId="4002E3B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2010</w:t>
      </w:r>
    </w:p>
    <w:p w14:paraId="7C0CEC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6D676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C91A2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263C4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7E2E8A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70504E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698B88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BECD563" w14:textId="5931D90B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23371-23372</w:t>
      </w:r>
    </w:p>
    <w:p w14:paraId="17C2FA7A" w14:textId="4B129A7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2011</w:t>
      </w:r>
    </w:p>
    <w:p w14:paraId="2E0FE7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31F91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D1223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B141C0" w14:textId="66514AE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ruby-purple. Exotic, perfumed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strawberry syrup, Oriental spices and bay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leaf are complemented by a hi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 of camphor.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fresh and smooth, with juicy,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blackberry, raspberry and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 really like this wine's purity and verve;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superb Langoa that ought to make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good near-term drinking."(89-91pts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093468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A2525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03E3C0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91E9F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ECA0B50" w14:textId="6E5D6F4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2010</w:t>
      </w:r>
    </w:p>
    <w:p w14:paraId="5820EF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280A5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C4EE5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C28F23" w14:textId="08F5FB8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57F9F47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24C017" w14:textId="786D0C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2010</w:t>
      </w:r>
    </w:p>
    <w:p w14:paraId="3BEA0F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D4FE6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D5AC1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2A55F00" w14:textId="1B31172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laser-like definition in its an remarkable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 subtle charcoal fire interwoven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creme de cassis, blueberry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and spicy wood."(98+pts)</w:t>
      </w:r>
    </w:p>
    <w:p w14:paraId="3D3A523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704825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23387-23389</w:t>
      </w:r>
    </w:p>
    <w:p w14:paraId="4B8C70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2010</w:t>
      </w:r>
    </w:p>
    <w:p w14:paraId="65B987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97D30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2B27B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FE1CB0A" w14:textId="146798A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Les Pagodes de Cos has a lifted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bouquet with red and black fruit, tobacco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humidor scents, just a hint of desiccated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in the background.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grainy tannins,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 in style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pencil lead/graphite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black fruit towards the finish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good body and persistence. Excellent.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blind at Farr Vintners 10-Year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horizontal."(92pts VM)</w:t>
      </w:r>
    </w:p>
    <w:p w14:paraId="343707F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E38D82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C8E3F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6DF294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A3FE78E" w14:textId="68606BC3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A30D1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3A621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CD28078" w14:textId="0A3E7A1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2006</w:t>
      </w:r>
    </w:p>
    <w:p w14:paraId="129773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738E1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C1CDC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D4AE6B" w14:textId="2DCE2DF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"Proprietor Berenice Lurton continues to turn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one of the utterly profound wines from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Barsac Sauternes region. The 2006 is not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with their perfect 2001, but it is a beautiful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and stands out as one of the top wines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2006. Medium gold, with a slightly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advanced color than I am used to seeing in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Climens, the wine displays waxy honeyed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 and 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elicate marmalade and citrus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with a restrained use of new oak. The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cuts a full-bodied swath across the palate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acidity, freshness, and moderate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sweetness. This is a beauty, but perhaps on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faster evolutionary track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 some of their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greatest vintages."(94pts)</w:t>
      </w:r>
    </w:p>
    <w:p w14:paraId="1D3438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76A78D3" w14:textId="23E2476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2010</w:t>
      </w:r>
    </w:p>
    <w:p w14:paraId="4AAA1D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B330D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09900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6EAF3D" w14:textId="018E38A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"Experience has told me that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Climens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never really gets into its stride during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decade in bottle and the 2010 is included.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a little muffled at first, especially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context of some very delineated aromatics for thi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Sauternes vintage, but it gains clarity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well-balanced 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entry. The acidity seems lower than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but this really benefits from time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becoming ever more pixelated and poised.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pales against the 2009, this constitutes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follow-up worth seeking out rather than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squirrelling away. Drink 2018-2035+."(94pts)</w:t>
      </w:r>
    </w:p>
    <w:p w14:paraId="4D4587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F6E65F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23396-23397</w:t>
      </w:r>
    </w:p>
    <w:p w14:paraId="494ABFF2" w14:textId="5FE19EC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53B293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4D69D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8595D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D7BD31" w14:textId="4A4C1FD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decadent pineapple, mango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meringue pie notes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acacia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candle wax and yuzu. Full-on opulent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5381DB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7D015B3" w14:textId="5612FFD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DD425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746633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259E304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23398-23399</w:t>
      </w:r>
    </w:p>
    <w:p w14:paraId="2D66F1C9" w14:textId="3C9AD78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615683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F123D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9DABB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79CB39" w14:textId="45A9A1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patisserie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touches of white peach.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ath. The palate is very well balanced,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12761CC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83BCF2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8797A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1D11B1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E08F0C9" w14:textId="0BD2634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0A280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2003</w:t>
      </w:r>
    </w:p>
    <w:p w14:paraId="38AEB3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211680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0E8078" w14:textId="1483A78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another level, the 2003 Cornas (which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pH of 4.1) offers gorgeous fruit and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with a still lively and fresh profile.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Bloody meat, blackberry liqueur, licorice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gamey notes all emerge from this knockout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Cornas,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it's drinking beautifully now. I'd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bottles over the coming 5-7 years, but it will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evolve for longer."(93pts)</w:t>
      </w:r>
    </w:p>
    <w:p w14:paraId="1B63578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21D1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2007</w:t>
      </w:r>
    </w:p>
    <w:p w14:paraId="256A28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4B264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C03AB" w14:textId="6ABD892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"Delightfully old-school, with plenty of coffee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mulled black olive flavors that are muscular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where sanguine and iron notes take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over, with echoes of dark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acidity in reserve."(93pts WS)</w:t>
      </w:r>
    </w:p>
    <w:p w14:paraId="745578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 $300-400</w:t>
      </w:r>
    </w:p>
    <w:p w14:paraId="0E0688D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1982</w:t>
      </w:r>
    </w:p>
    <w:p w14:paraId="2BBB61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</w:t>
      </w:r>
    </w:p>
    <w:p w14:paraId="4E94EE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tl, scc (Wines Located in Delaware)</w:t>
      </w:r>
    </w:p>
    <w:p w14:paraId="42994F3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81B62C" w14:textId="31EDB97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1997</w:t>
      </w:r>
    </w:p>
    <w:p w14:paraId="213675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Bourg, Clos Rougeard</w:t>
      </w:r>
    </w:p>
    <w:p w14:paraId="415010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2fl, 1spc (Wines Located in Delaware)</w:t>
      </w:r>
    </w:p>
    <w:p w14:paraId="378F4E98" w14:textId="1AECA88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JG)</w:t>
      </w:r>
    </w:p>
    <w:p w14:paraId="0FC6DC2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AF8DA8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17E51BE8" w14:textId="2A557C4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Monforte Bussia, A. Conterno</w:t>
      </w:r>
    </w:p>
    <w:p w14:paraId="4B6C4E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1bsl, 1tl, good to excellent </w:t>
      </w:r>
    </w:p>
    <w:p w14:paraId="14FD05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49C7DE7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50-600</w:t>
      </w:r>
    </w:p>
    <w:p w14:paraId="13AEE143" w14:textId="213720A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0493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2015</w:t>
      </w:r>
    </w:p>
    <w:p w14:paraId="45918B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Faure</w:t>
      </w:r>
    </w:p>
    <w:p w14:paraId="7B9F20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80B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3D8EC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2018</w:t>
      </w:r>
    </w:p>
    <w:p w14:paraId="540017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Faure</w:t>
      </w:r>
    </w:p>
    <w:p w14:paraId="229B5C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394E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B3AAB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5BA84D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N. Faure</w:t>
      </w:r>
    </w:p>
    <w:p w14:paraId="62B2E5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96D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676BB4" w14:textId="5AEBED7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9BC4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48D753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79E37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740468E" w14:textId="0D552C9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agreeably perfumed nose of various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plum and soft spice nuances leads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intense and quite pure medium-bodied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shaped by relatively refined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on the balanced and pe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rsistent finish.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offers excellent complexity and the mid-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 is impressive. A terrific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villages."(89-92pts BH)</w:t>
      </w:r>
    </w:p>
    <w:p w14:paraId="37DF7C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3AE3B6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1E28BE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1C1EFC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EAB3B99" w14:textId="7656178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"...mingles aromas of cherries, 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hints of soil and warm spices, framed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deft application of glossy new oak. Medium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rich and gourmand, with a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fruit, powdery ta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nnins and lively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acids."(90pts)</w:t>
      </w:r>
    </w:p>
    <w:p w14:paraId="6A1A42B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C7E09B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5A46D9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6B1C0C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A29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28283B9" w14:textId="28030AA3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04120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2B3329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Schubertslay, Keller</w:t>
      </w:r>
    </w:p>
    <w:p w14:paraId="64CDA5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4EDC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2C77690C" w14:textId="17BBDF7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05CD25" w14:textId="02F8F7C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1990</w:t>
      </w:r>
    </w:p>
    <w:p w14:paraId="059BF1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A9980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41BC51" w14:textId="6E21DA9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"After a scorching summer, the 1990 de Fargues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harvest began early (on September 18)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was picked over 4 tries until October 10  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earliest harvest on record. It is the 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of the trilogy. Del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ivering 130 grams-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per-liter residual sugar at 13.6% alcohol, it has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 bouquet of over-ripe oranges, toffee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chlorophyll and even a faint hint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The palate is medium-bodied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luscious ripe mandarin and apricot-tin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ged entry,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wonderfully to a botrytis-laden finish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fans out like a firework, leaving traces of cumin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orange peel on the long finish. The '90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Fargues is simply sup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erb in every way,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multi-faceted wonder. Tasted April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2013."(96pts)</w:t>
      </w:r>
    </w:p>
    <w:p w14:paraId="1BE25F5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671813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1959</w:t>
      </w:r>
    </w:p>
    <w:p w14:paraId="5B774D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Faiveley</w:t>
      </w:r>
    </w:p>
    <w:p w14:paraId="0AD235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outstanding color (Wines </w:t>
      </w:r>
    </w:p>
    <w:p w14:paraId="3D64A9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7327E8F" w14:textId="41BB51D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"...Wonderfully fragrant and highly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older burg aromas that are entirely clean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no noticeable VA at all, something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'59 evidence these days. The flavors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round and velvety with no over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or surmaturité plus excellent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complexity."(92pts BH)</w:t>
      </w:r>
    </w:p>
    <w:p w14:paraId="072DE3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8178D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1994</w:t>
      </w:r>
    </w:p>
    <w:p w14:paraId="3006A2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0982EE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7F0031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585ECB0" w14:textId="1D78A05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D5EA1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2005</w:t>
      </w:r>
    </w:p>
    <w:p w14:paraId="528239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8D6EA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0A3B49" w14:textId="6B496B7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Proprietary Red is mainly sourced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To Kalon vineyard and is composed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58% Cabernet Sauvignon, 23% Ca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bernet Franc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19% Petit Verdot. Deep garnet-brick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features a wonderfully spicy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fenugreek, cumin seed and cloves over a core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plum preserves, tobacco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soil with a hint of dried rosemary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lamb. The palate is full-bodied, rich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with plush tannins and wonderfully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on the long finish."(96pts)</w:t>
      </w:r>
    </w:p>
    <w:p w14:paraId="3291400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9522496" w14:textId="37AAECD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52526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LOTS 23901-23903</w:t>
      </w:r>
    </w:p>
    <w:p w14:paraId="042F1C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1E6306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5802E1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9F2F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00641C" w14:textId="0F8276A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510D5B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874186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D7E35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D39002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C7D4E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3404C2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4B58B7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B5442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23904-23906</w:t>
      </w:r>
    </w:p>
    <w:p w14:paraId="4C037A4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904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3C7703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3CC4D2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5C92B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9FB578" w14:textId="2A45EC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1701A5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52B388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624197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1F29BB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4C840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713A5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7D7C78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0DD782" w14:textId="334D9EE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119E26" w14:textId="16D9304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0ECDE76" w14:textId="1B0282D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A1F39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634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245A7EB" w14:textId="2136916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5479AF1" w14:textId="259B48D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70FEE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589D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BC4FEA0" w14:textId="1A19738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5F6928F3" w14:textId="61B5AA9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6054D0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D104F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DB75DFA" w14:textId="74AE378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E9D2426" w14:textId="631B1A9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D80A7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B860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B51A04A" w14:textId="4687A07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57F0855" w14:textId="5CF49F72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56F69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9EF5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9D10082" w14:textId="43D685E5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0D2B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2016</w:t>
      </w:r>
    </w:p>
    <w:p w14:paraId="3E4706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45DAE9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9FC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7BCD7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2019</w:t>
      </w:r>
    </w:p>
    <w:p w14:paraId="62A0E1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5104B0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33F7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A5D4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2021</w:t>
      </w:r>
    </w:p>
    <w:p w14:paraId="6BDEB5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59D345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1675B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DAE9FB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7F30CA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8, Galitzine Vineyard</w:t>
      </w:r>
    </w:p>
    <w:p w14:paraId="0DE3C6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3374E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00-700</w:t>
      </w:r>
    </w:p>
    <w:p w14:paraId="2F19FC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12F672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Palengat, Mach One Vineyard Clone 685</w:t>
      </w:r>
    </w:p>
    <w:p w14:paraId="1395CD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154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471459" w14:textId="17DB8AF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E47EF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6E77B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Bussieres, Vieilles Vignes, A. &amp; H. Sigaut</w:t>
      </w:r>
    </w:p>
    <w:p w14:paraId="5967CF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different capsules (Wines Located in </w:t>
      </w:r>
    </w:p>
    <w:p w14:paraId="7E96FD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8DFF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99745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7D1116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Echanges, A. Gambal</w:t>
      </w:r>
    </w:p>
    <w:p w14:paraId="139F03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564E538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5E81301" w14:textId="5C24E06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032DCB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0EE3F7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E689B" w14:textId="2BD96E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 Mares Grand Cru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wound, stony and rather stoic bouquet 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one that demands patience. This is not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 as its peers. Eventually there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rose petal notes, orange zest and cold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granite aromas that unfurl, giving a 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leeting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 -- a premonition of what is to come.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edium-bodied with saturated tannin,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orange rind infusing the blackberry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controlled and quite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towards the finish that has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nervosité. Alongside the Clos Saint-Jacques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Bruno Clair's best 2014.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"(94-96pts)</w:t>
      </w:r>
    </w:p>
    <w:p w14:paraId="552FAC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EDC2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5C41C6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625B82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452EE" w14:textId="6D04F01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Champeaux, the nose is brooding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though pretty with its array of earth,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dark berries and lovely spice wisps.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again outstanding volume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large-scaled flavors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bracing salinity on the sneaky long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finale."(92-95pts BH)</w:t>
      </w:r>
    </w:p>
    <w:p w14:paraId="223E43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9B0C44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1D6650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791ACD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A116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E5B5BD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2019</w:t>
      </w:r>
    </w:p>
    <w:p w14:paraId="71DF07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142B81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704105" w14:textId="58A3B7B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in the glass with notions of raspberries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mingled with exotic spices,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rind, peonies, loamy soil, grilled meats and other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bass notes.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multidimensional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searingly concentrated, it's layered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complete, with huge reserves of fruit, acidity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concluding with a long and penetrating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finish."(95-97pts)</w:t>
      </w:r>
    </w:p>
    <w:p w14:paraId="147B34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5A1E01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2020</w:t>
      </w:r>
    </w:p>
    <w:p w14:paraId="3E1DBD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160067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3CEF75" w14:textId="7E00A47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broad-ranging nose reflects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sauvage, black cherry, raspberry, earth and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wisp of old leather. There is again outstanding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to the equally large-scaled flavors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highly appealing texture before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dusty, hugely long, youthfully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compact finale. Magnificent."(94-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BH)</w:t>
      </w:r>
    </w:p>
    <w:p w14:paraId="61BB3DA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7395449" w14:textId="0DC1DF6F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24194-24195</w:t>
      </w:r>
    </w:p>
    <w:p w14:paraId="1D6350D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0620CC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335EA5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C9BED" w14:textId="29B4E54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markedly more restrained with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 but distinctly floral aromas of brooding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fruit, earth, sauvage and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herbal tea. There is excellent volume,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imposing power to the big-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deliver plenty of minerality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outstanding persistence on the robust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but balanced finish."(94pts BH)</w:t>
      </w:r>
    </w:p>
    <w:p w14:paraId="6F1678A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r lot $600-800</w:t>
      </w:r>
    </w:p>
    <w:p w14:paraId="4C1EDF2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762CDA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776EC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E0D71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2014</w:t>
      </w:r>
    </w:p>
    <w:p w14:paraId="70A7E2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3A8FF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7B8F8" w14:textId="710E361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here with its notably more elegant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various floral elements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 lavender and rose petal along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spice and red berry fruit scents. There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terrific sense of underlying tension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precise, racy and focused middle weight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notably finer than those of the Clos de la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 but at the cost of being notably 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powerful."(94pts BH)</w:t>
      </w:r>
    </w:p>
    <w:p w14:paraId="29BFD67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F935AF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13147C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Combottes,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3F960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A29C2" w14:textId="4A68CC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Dujac's 2014 Gevrey Chambertin 1er Cru aux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Combottes obviously has a lot of whole-bunch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the stems protrude too much, defining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character of this wine rat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 than the terroir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fruit. The palate is very stemmy from the start,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hard and certainly uncompromising, and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 if it has sufficient fruit to see it through? 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wine that could go either way at this point,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 remain optimistic as it did improve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glass, that stemmy note receding and replaced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an attractive spiciness. Not quite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as the superb Morey-Saint-Denis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 at the moment but still a fine wine.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September 2017."(91pts)</w:t>
      </w:r>
    </w:p>
    <w:p w14:paraId="79C0B8E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181CC4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B85DA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Felettig</w:t>
      </w:r>
    </w:p>
    <w:p w14:paraId="790D78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7666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0B06F89" w14:textId="61A55D2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BB3A6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4610CE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0F28C" w14:textId="2E52AF2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very fresh with its aromas of black pinot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 to the delicious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0A59EB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C641E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6CDBCF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47A506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726B68" w14:textId="2838C82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Ethereal high-pitched aromas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pomegranate, raspberry, crushed rock,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licorice. Dense, sappy and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a mid-palate thickness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leavened by outstanding energy. Offers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noteworthy finesse to its sappy flav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ors of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minerals and flowers. This extremely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primary wine delivers an uncan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ny combination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plush, fine-grained texture and finishing spine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lift. The crop level here was about 28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according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 VM)</w:t>
      </w:r>
    </w:p>
    <w:p w14:paraId="218F46D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109D08E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36AA6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5D7267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74E6A" w14:textId="330911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brooding and much more deeply pitched nose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notes of black cherry, raspberry, violet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along with plenty of earth and game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excellent size, weight, power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punch to the middle weight plus flavors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driving, muscular, highly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gorgeously long finish."(91-94pts BH)</w:t>
      </w:r>
    </w:p>
    <w:p w14:paraId="51A8045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 lot $500-700</w:t>
      </w:r>
    </w:p>
    <w:p w14:paraId="35BB2A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684E50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1F6789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8C53C" w14:textId="78E7C4F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 with vivacious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rind aromas. The palate is mediu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m-bodied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4553484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083E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25C5B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2C1F47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F3D6E" w14:textId="5178BE9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"...showed a very small reduction on the nose.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tertiary in style, black plum intermingling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boysenberry fruit, touches of graphite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through with time."(93-9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 VM)</w:t>
      </w:r>
    </w:p>
    <w:p w14:paraId="5D3480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2336D2C" w14:textId="1FF33AA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9EFF8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161612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7A88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199E7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38583D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2C4860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8618DC0" w14:textId="5A85A54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More interesting are the sleek and almost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intense middle weight flavors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ample minerality and focused power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chiseled finish where the only nit is a touch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 Very promising."(91-94pts BH)</w:t>
      </w:r>
    </w:p>
    <w:p w14:paraId="0187F7B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35D4D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433BF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70357E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5FBB3660" w14:textId="790928D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medium to full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-bodied, fleshy and elegantly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 wine that's deep and precise,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youthfully reserved profile. Pure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penetrating, this is another success chez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Fourrier."(92-94pts)</w:t>
      </w:r>
    </w:p>
    <w:p w14:paraId="2C21E6B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B9C5B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86D90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0E3C99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1AB2F" w14:textId="02DB325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showed just a very tiny reduction on the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visited, though it unfurls to reveal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fruit, touches of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and pine cones."(92-94pts VM)</w:t>
      </w:r>
    </w:p>
    <w:p w14:paraId="2C91390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A45FDF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4A2DA6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Solon, Vieilles Vignes, Fourrier</w:t>
      </w:r>
    </w:p>
    <w:p w14:paraId="54493E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001F5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4BFB94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A34B7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G. Barthod</w:t>
      </w:r>
    </w:p>
    <w:p w14:paraId="1374A0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E19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F8B7B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74FA85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49D677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8D0AF" w14:textId="39A63DC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ripe nose of cassis, black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earth possesses fine complexity. There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outstanding volume and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to the powerful and mouth coating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exhibit a subtle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sappy, dusty, energetic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finish. This is a classic Nuits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built-to-age and will need it."(93pts BH)</w:t>
      </w:r>
    </w:p>
    <w:p w14:paraId="6F0A9B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4F57927" w14:textId="511D9C7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83571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153F26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1D1BA" w14:textId="53B2DE5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 Saint-Georges Les Pruliers 1er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has an elegant bouquet of pure dark cherries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light loamy aromas; there is an admirable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cohesion here. The palate is fine-boned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impressive focus, the predominantly red fruit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lightly spiced (clove and sage), and an energetic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persistent finish. This is showing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promise."(92pts VM)</w:t>
      </w:r>
    </w:p>
    <w:p w14:paraId="17579F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783E83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A7104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1CD270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BA1229" w14:textId="685C029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Nuits Saint-Georges Les Saint-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1er Cru, which wa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first vineyard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picked, has retained the precocious bouquet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cassis, and strong violet scents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time; you might describe this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"punchy." The palate is fleshy and generous,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does not comes close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precision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terroir expression exhibited by the 2019,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already has its nose in front. "(91pts VM)</w:t>
      </w:r>
    </w:p>
    <w:p w14:paraId="4557919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 xml:space="preserve"> $350-500</w:t>
      </w:r>
    </w:p>
    <w:p w14:paraId="4B7896B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3A839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D6BF3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71D9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62C031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024188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3BD35B" w14:textId="71D26C3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easily the most sauvage wine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 with its nose of smoked meat, plum, cassis,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humus and pl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enty of underbrush."(91-94pts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927FC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DFFA4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365FD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H. Sigaut</w:t>
      </w:r>
    </w:p>
    <w:p w14:paraId="0ABBBB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04A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4E3E9C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24270-24271</w:t>
      </w:r>
    </w:p>
    <w:p w14:paraId="668B6E2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2018</w:t>
      </w:r>
    </w:p>
    <w:p w14:paraId="0E0E7EE8" w14:textId="7E48ACB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5D2733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43EF3ED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4B992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40149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2crc (Wines Located in </w:t>
      </w:r>
    </w:p>
    <w:p w14:paraId="3463868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2CCB6C" w14:textId="78094B5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7684DB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1D391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CD82F7" w14:textId="29FCFA0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Vougeot Grand Cru displays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aromas of licorice and cassis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 with nuances of rose petal and incense,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a judicious touch of new wood.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full-bodied, deep and layered,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broad-shouldered chassis of fine-grained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the elegance and suppleness typical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concluding with a sapid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finish."(91-93pts)</w:t>
      </w:r>
    </w:p>
    <w:p w14:paraId="442600D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FC14E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PARCEL LOTS 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24274-24275</w:t>
      </w:r>
    </w:p>
    <w:p w14:paraId="61BA9A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4ECB4C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83B69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DC8F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AF4164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06A9F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B3F16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FDEF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365A9E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D7C81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FC520C" w14:textId="50F008C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brooding and deeply pitched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black cherry, cassis and humus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strikingly good volume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to the dense, serious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powerful flavors that conclude in an 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very compact and sneaky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7AE479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A2115A6" w14:textId="13D6F3B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2483E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38821E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1D938B" w14:textId="06C82E3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touch of wood frames a strongly reduced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More positively, the velvety, round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seductive large-scaled flavors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brimming with dry extract on the mouth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serious finish that displays sensational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stunning complexity.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Ech that is also clearly built to age. Note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my rating implicitly assumes that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displayed by the nose will eventually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dissipate as it does not show up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palate."(95pts BH)</w:t>
      </w:r>
    </w:p>
    <w:p w14:paraId="11B213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7ACF8A0" w14:textId="179D14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41CB1B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27F242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2C1B82" w14:textId="208BF24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ultra-fresh if reticent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requires aggressively swirling to reveal softly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and spice aromas of red cherry, raspberry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interesting smoky hint. The delicious,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solidly powerful middle weight plus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terminate in a more complex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 is shaped by relatively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fine-grained tannins. I would describe this 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example of Bonnes Mares though one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 reward longer-term cellaring."(91-94pts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8280C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37B9A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7D75D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C2478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217E1" w14:textId="4B756A3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Clos de Bèze moderate wood can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found on the brooding nose of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pinot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liberally laced by notes of earth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animale nuances. The lush and very generous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possess both good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fine precision while delivering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power and minerality on the balanced,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youthfully austere finale. Once again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 buying this only if you have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intent of aging it for at least 8 years or so."(92-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30DAD68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5665A1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13EFF5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79F5E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807A9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E7A0A6" w14:textId="23DCE78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Gevrey-Chambertin Vieilles Vignes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beautifully in bottle, unw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inding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with scents of red ch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erries, raspberries,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sweet soil tones and candied peel.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supple and succulent,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displays fine depth and concentration,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 underpinned by ripe, powdery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lively acids."(91pts)</w:t>
      </w:r>
    </w:p>
    <w:p w14:paraId="110AC9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5E72B9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07F24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Pousse d'Or</w:t>
      </w:r>
    </w:p>
    <w:p w14:paraId="58BA79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C34B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EDF95D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328443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Groseilles, Pousse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d'Or</w:t>
      </w:r>
    </w:p>
    <w:p w14:paraId="172CE2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4B2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641827" w14:textId="0026DF7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6FFF65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33EBE7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F3A6F2" w14:textId="40BC97D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complex as the Pruliers is, the Les Cailles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it up yet another notch with its spicy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There is excellent richness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058739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C586F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77AF12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127603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77441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E7BC3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6D1098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30ABD0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6858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26F48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117EAB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439518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49C89CD7" w14:textId="7EDCD44A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EDD41D" w14:textId="09F7D9E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more floral nose offers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green apple, prominent citrus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fennel nuances. "(90-93pts BH)</w:t>
      </w:r>
    </w:p>
    <w:p w14:paraId="47EF0BD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8A51C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20</w:t>
      </w:r>
    </w:p>
    <w:p w14:paraId="31302C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202258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F19A1" w14:textId="5537474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the palate there is terrific, indeed almost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painful, intensity to the medium weight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flash the innate refinement of a fine Puligny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culminating in a very clean, sleek, bone-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and chiseled finale."(91-94pts BH)</w:t>
      </w:r>
    </w:p>
    <w:p w14:paraId="44A7338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er lot $350-500</w:t>
      </w:r>
    </w:p>
    <w:p w14:paraId="5D703CD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24334-24335</w:t>
      </w:r>
    </w:p>
    <w:p w14:paraId="35DC22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592E4D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607195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0090C053" w14:textId="5349AD88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43207A" w14:textId="551D1FB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even better volume to the sleek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middleweight flavors that are 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but more powerful and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persistent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bone-dry finish that is 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well-balanced. "(92-94pts BH)</w:t>
      </w:r>
    </w:p>
    <w:p w14:paraId="7E41D3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lot $2000-2600</w:t>
      </w:r>
    </w:p>
    <w:p w14:paraId="3E65F22D" w14:textId="6E56AD1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$2000-2600</w:t>
      </w:r>
    </w:p>
    <w:p w14:paraId="6808787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018DE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E6EC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64DC8C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7BFA89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89C1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0D52AD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2CD9DB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Porusots, Roulot</w:t>
      </w:r>
    </w:p>
    <w:p w14:paraId="3CC072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4904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210DB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2013</w:t>
      </w:r>
    </w:p>
    <w:p w14:paraId="1F1869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682A7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5E85A0" w14:textId="7DFCDFF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"Solidly built, with a serious bolt of smoldering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through the core of dark cherry, plum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preserves. Lots of bay, sage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fill in the background, though the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easily keeps the upper hand. Superior drive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 sanguine echo define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finish."(95pts, 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7C3902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2A448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1A92E5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0889F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75816" w14:textId="7F68E7F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 once weighty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 in character, offering densely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 candy, star anise, black tea and smoky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461AFD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4779E0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2014</w:t>
      </w:r>
    </w:p>
    <w:p w14:paraId="4BF71F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27E90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3657E" w14:textId="0968627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"Chave continues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a full-throttle,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and unctuous Her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mitage Blanc,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refuses to buy into the ridiculous trend toward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making Sauvignon Blanc-like whites from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tiny, magical terroir. God bless him for that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few whites I'd rather drink than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Hermitage Blanc from this genius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winemaker. Jean-Louis called 2014 a good year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whites, and his 2014 Hermitage Blanc had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been bottled a month prior to my tasting.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terrific minerality as well as classic stone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buttered citrus, honeysuckle and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full-bodied richness and an elegant, fresh,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style. It will have two decades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ty."(95pts)</w:t>
      </w:r>
    </w:p>
    <w:p w14:paraId="0A498D2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2B81CA8" w14:textId="0E3B50A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Cedric Bouchard Champagne - Vintage NV</w:t>
      </w:r>
    </w:p>
    <w:p w14:paraId="2C302190" w14:textId="411C5B5B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Val Vilaine</w:t>
      </w:r>
    </w:p>
    <w:p w14:paraId="4D8464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R20, disgorged in 2022 (Wines Located </w:t>
      </w:r>
    </w:p>
    <w:p w14:paraId="6B1294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45363C" w14:textId="07DC73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Lemon peel, Mirabelle plum, almond,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sage are nicely pushed forward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Delicate, lithe and exceptionally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balanced..."(93pts VM)</w:t>
      </w:r>
    </w:p>
    <w:p w14:paraId="483E71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1E9B66B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4AC154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</w:t>
      </w:r>
    </w:p>
    <w:p w14:paraId="75D945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2018, disgorged in February </w:t>
      </w:r>
    </w:p>
    <w:p w14:paraId="2B3A57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2023 (Wines Located in Delaware)</w:t>
      </w:r>
    </w:p>
    <w:p w14:paraId="54712C00" w14:textId="4FCEE9A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tasted this release of Alexandre Chartogne’s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 bottling at les Avizés during my spring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trip, and the wine is absolutely stellar. I did 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the date of disgorgement, but the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base year of 2008 and is made entirely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sixty year-old pinot meunier vines in the lieu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à dit of les Barres in the village of Merfy.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finished with a dosage of four grams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liter. This is an absolutely superb bottle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bubbly, offering up a deep and very complex nose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apple, fresh almond, a dollop of lychee, gentle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a very, very complex base of soil tones,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blossoms, just a hint of mossiness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discreet framing of vanillin oak. On the palate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deep, full-bodied, complex and rock solid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core, with lovely acidity and focus,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backend mineral drive, elegant mousse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length and grip on the per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fectly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This is great juice. "(94pts JG)</w:t>
      </w:r>
    </w:p>
    <w:p w14:paraId="14B1D1A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C4720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24433-24435</w:t>
      </w:r>
    </w:p>
    <w:p w14:paraId="7F5703C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4839D5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Esperluette</w:t>
      </w:r>
    </w:p>
    <w:p w14:paraId="6DBE47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LC19 (Wines Located in Delaware)</w:t>
      </w:r>
    </w:p>
    <w:p w14:paraId="37CC2E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F1891B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C9BFD1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674937B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EC4C6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A3D4B6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2C82FC8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F54E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24438-24439</w:t>
      </w:r>
    </w:p>
    <w:p w14:paraId="250A39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1439AF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Les Beguines, Extra Brut</w:t>
      </w:r>
    </w:p>
    <w:p w14:paraId="0411C7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2023/09/01 (Wines Located in</w:t>
      </w:r>
    </w:p>
    <w:p w14:paraId="391630E7" w14:textId="448A6362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5EE6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ABA117B" w14:textId="1492044B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F3D4C2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2023/09/01 </w:t>
      </w:r>
    </w:p>
    <w:p w14:paraId="0D9FAEB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FF6D7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64749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24446-24447</w:t>
      </w:r>
    </w:p>
    <w:p w14:paraId="14B9C7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3623E5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1A32EC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6497E" w14:textId="418DD11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off the charts. I have tasted the 2002 now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times, and it has never been less than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thrilling. A vivid kaleidoscope of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aromas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flavors opens up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2002 is at once incredibly rich yet 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weightless and impeccable in its balance.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classic Comtes notes are there, but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detail and nuance I don't think I have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seen before."(98pts)</w:t>
      </w:r>
    </w:p>
    <w:p w14:paraId="47FE60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4C461F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CEE72A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B1668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73E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2008</w:t>
      </w:r>
    </w:p>
    <w:p w14:paraId="72E999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6C2D5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7B9365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F44F4E" w14:textId="21F897C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"Taittinger's 2008 Blanc de Blancs Comtes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simply breathtaking. I have tasted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many times over the years in various trial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disgorgements and it has never been anything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than compelling. The final, finished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of that potential. Bright, focused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deep, Comtes is a fabulous example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vintage that expresses so much energy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real fruit intensity, the signatures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 it from other vintages (1996 comes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mind) that were similarly taut, but more austere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early going."(98+ pts VM)</w:t>
      </w:r>
    </w:p>
    <w:p w14:paraId="3B93500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50-750</w:t>
      </w:r>
    </w:p>
    <w:p w14:paraId="1D73186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intage 2010</w:t>
      </w:r>
    </w:p>
    <w:p w14:paraId="637D0A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4F0E88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7D4BAC" w14:textId="00B9977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"Only recently released, the purple-colored 2010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Saumur-Champigny Les Poyeux attracts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delicate and very elegant, though not over-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bouquet of floral and fruity aromas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Mediterranean herbs and very clear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coolish cherry and wild berry aromas along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cedar wood flour. Full-bodied, smooth,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intense, thi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absolutely delicate and elegant red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by the finest tannins and a delicious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that let this persistent wine sing on your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 combines finesse with intensity in a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manner and is divinely balanced.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drink now or in the next 20-25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25CCB53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50CD82" w14:textId="40BB5AC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BE8B5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59875E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839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CF8872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56644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Azelia (L. Scavino)</w:t>
      </w:r>
    </w:p>
    <w:p w14:paraId="5F581D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D73F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1D74AD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B5EC7B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Margheria, Azelia (L. Scavino)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2168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C1B46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Rocco, Azelia (L. Scavino)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3237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92596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27DBB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7C80EF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79822C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7E26E" w14:textId="58E10B3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cherry, mint, blood orange, spice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 all open with time in the glass.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the Rocche is a mid-weight wine. It can't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towering depth of the vintages 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1999, 2001 or 2004, but it is very nicely done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a step forward. Time in the glass brings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exotic spice and citrus notes to round things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173663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C91927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7AD6D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rin, Cappellano</w:t>
      </w:r>
    </w:p>
    <w:p w14:paraId="735CE1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36402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48E26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2016</w:t>
      </w:r>
    </w:p>
    <w:p w14:paraId="482169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La Casuccia, Gran Selezione, Castello di Ama</w:t>
      </w:r>
    </w:p>
    <w:p w14:paraId="44D9FB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99901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3A881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782E4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039019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B00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999F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2481DC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E. Cogno</w:t>
      </w:r>
    </w:p>
    <w:p w14:paraId="24E712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495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DDBA85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ED697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onterno</w:t>
      </w:r>
    </w:p>
    <w:p w14:paraId="197E1D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31485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BB13660" w14:textId="6E95901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87FFB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40F2B6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BE8E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$170-240</w:t>
      </w:r>
    </w:p>
    <w:p w14:paraId="7301FD1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E5757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Perno, G. Mascarello</w:t>
      </w:r>
    </w:p>
    <w:p w14:paraId="67B6B6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7A9B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5B0416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35CAF4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461950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AF973" w14:textId="5B3204A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nicely since I last taste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this wine 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textural constitution. Those aromas of wild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 flower and crushed granite stone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precision. This wine represents a selection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brightness of the mouthfeel speak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talented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winemaking team at this celebrated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35A08A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ADBA21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2018</w:t>
      </w:r>
    </w:p>
    <w:p w14:paraId="06E6B9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5C72DF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DE7309C" w14:textId="61E00FFB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553100C" w14:textId="3695865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point of ripeness and a hint of extra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concentration that gives this wine beautiful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 and verticality. The expressive bouquet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incorporates mild touches of spice, earth, pressed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and lavender bud."(96+ pts)</w:t>
      </w:r>
    </w:p>
    <w:p w14:paraId="7E9B6E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BE761A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99FD7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9C8D4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E3A8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2019</w:t>
      </w:r>
    </w:p>
    <w:p w14:paraId="24CD48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725DA1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0D18E267" w14:textId="72DD0DE1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274AB44" w14:textId="19FED0D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long-term proposition showing initial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stirrings of tart cherry fruit, plum, licorice,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crushed stone. There is a pretty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tone of violet or rosemary flower even now.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"(97pts)</w:t>
      </w:r>
    </w:p>
    <w:p w14:paraId="40DB2F2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3AD217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3E9CFD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D6228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73EDB" w14:textId="7AC533A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2020</w:t>
      </w:r>
    </w:p>
    <w:p w14:paraId="183318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7B4652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4240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C777F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5F6CED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gna</w:t>
      </w:r>
    </w:p>
    <w:p w14:paraId="70CFC3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 (Wines Located in Delaware)</w:t>
      </w:r>
    </w:p>
    <w:p w14:paraId="6D8058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FCDA38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F06EF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08160E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3E9A5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9B3764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4CDAC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0158FC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1955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5A002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23C467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Stella di Campalto</w:t>
      </w:r>
    </w:p>
    <w:p w14:paraId="40D008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32A9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30E486C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4A13E1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77B452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BDB34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76BD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7168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2016</w:t>
      </w:r>
    </w:p>
    <w:p w14:paraId="74CC96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67C1CC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FD359" w14:textId="31875C6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"Powerful, dense and explosive in the glass,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possesses superb elegance from the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taste. Crushed rocks, lavender, mint, violet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all run through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magnificent, super-expressive Stags Leap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Cabernet. "(99pts VM)</w:t>
      </w:r>
    </w:p>
    <w:p w14:paraId="1B1BD70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1614C4E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2017</w:t>
      </w:r>
    </w:p>
    <w:p w14:paraId="35D326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007E2F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3DFFE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1F2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1156BB" w14:textId="7A5C103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2014</w:t>
      </w:r>
    </w:p>
    <w:p w14:paraId="38391C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20169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713C7" w14:textId="2CF92D9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2014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Wine offers up subtle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crushed blackberries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of savory and earthy layers: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soil, charcoal and dried herbs, plus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violets and rare beef.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 in the mouth, it has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ense, muscular fruit with many layers of earth,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and spice nuances emerging,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epic length. Around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2,100 cases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bottled."(98pts)</w:t>
      </w:r>
    </w:p>
    <w:p w14:paraId="2F0E899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5BC24172" w14:textId="5C6E16D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55A47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5E92E1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3E243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wisvl, scc (Wines Located in </w:t>
      </w:r>
    </w:p>
    <w:p w14:paraId="5A47F2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27E7F" w14:textId="359C81C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"...Big Boy deemed 'somewhere between strong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extremely strong,' which was quite accurate.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had great bacon and mint aromas, with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'zippy zip' I wanted at the end of the night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wound up being one of the best bottles of 1990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Chave Hermitage that I have ever had, firing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 on all cylinders in all its rich and decadent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glory."(98pts JK)</w:t>
      </w:r>
    </w:p>
    <w:p w14:paraId="5CCB96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96890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0B8EB3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Stefano, B.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Giacosa</w:t>
      </w:r>
    </w:p>
    <w:p w14:paraId="7C7965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excellent color (Wines Located in </w:t>
      </w:r>
    </w:p>
    <w:p w14:paraId="582E37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7B84D9" w14:textId="77A1D0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Giacosa, which was a white label/non-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really stole the show. It was so damn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so open and expressive with lots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and fleshy fruit, showing all the hues of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brown. Great saddle leather and tobacco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added just the right amount of spice. This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real lip smacker. Don't sleep on 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Giacosa white labels!!!"(96pts JK)</w:t>
      </w:r>
    </w:p>
    <w:p w14:paraId="7AA43B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097DCA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1992</w:t>
      </w:r>
    </w:p>
    <w:p w14:paraId="39D89B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C6844" w14:textId="16BDFD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"...continues to display the remarkable richness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 it possessed from cask. The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saturated dark purple color, a jammy,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black-cherry, herb, and spice-scented nose,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expansive, chewy, full-bodied flavors,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moderate tannin, low acidity,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finish. It should drink well for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two decades."(95pts)</w:t>
      </w:r>
    </w:p>
    <w:p w14:paraId="4288D79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C28782" w14:textId="066F276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</w:p>
    <w:p w14:paraId="3FD531A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24761-24762</w:t>
      </w:r>
    </w:p>
    <w:p w14:paraId="70DFEDE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59B67CE6" w14:textId="1C2961B2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48E276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32EB91E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2496D7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5F83AB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3EF0DD2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0681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24774-24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775</w:t>
      </w:r>
    </w:p>
    <w:p w14:paraId="42856B0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1366F7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03F55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D46B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A7F4A7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58FC4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D3982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80A78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22A873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354DD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F79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1AFF0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75983E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6CAFB9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2C69D6E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6728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79601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30C8D1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1C2AE890" w14:textId="7CC16B3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coffe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petrol, forest, molasses and oil. There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3528955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0F5C07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1EE630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7FDB099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10D19CB" w14:textId="7147401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3EA32C2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Imagery Estate Cabernet Franc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- Vintage 2022</w:t>
      </w:r>
    </w:p>
    <w:p w14:paraId="14E0CE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58F6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62F2F2D0" w14:textId="557333A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5A04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2006</w:t>
      </w:r>
    </w:p>
    <w:p w14:paraId="2166EF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FE3CC" w14:textId="5A1A1B6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Blueberry, cassis, bitter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licorice and menthol on the nose.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lush on the palate, with captivating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mineral and melted chocolate flavors;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strong graphite quality with air.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 compellingly creamy texture and finishes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substantial sweet tannins."(91pts VM)</w:t>
      </w:r>
    </w:p>
    <w:p w14:paraId="6DE2DE7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7CDDB6" w14:textId="3F91AAF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525360" w14:textId="7E6C155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1997</w:t>
      </w:r>
    </w:p>
    <w:p w14:paraId="695575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Bouchard, Pere et Fils</w:t>
      </w:r>
    </w:p>
    <w:p w14:paraId="0E99B5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46312" w14:textId="596408E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was informed that the outstanding 1997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Vosne-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aux Reignots would not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filtered. Its sweet, floral, cinnamon, talcum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powder, and cumin-scented nose leads to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profound, feminine, and complex personality.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that offers layers of candied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cherries, and spices in an immensely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pleasurable and supple manner.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lush, and softly textured, its immensely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 reveals exquisitely ripe tannins. Drink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over the next 7 years. Importer: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Clicquot,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Inc., New York, NY; tel (212) 888-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7575."(90-93pts)</w:t>
      </w:r>
    </w:p>
    <w:p w14:paraId="17495B7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445D6D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364FD9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305098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5FDB59" w14:textId="67B590E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slightly riper nose reflects the classic blue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 of a fine Bonnes Mares along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cassis, earth and a hint of violet."(92-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4C6ECA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152398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2017</w:t>
      </w:r>
    </w:p>
    <w:p w14:paraId="5A755A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Duband</w:t>
      </w:r>
    </w:p>
    <w:p w14:paraId="6313B5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2598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B4DEEE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27D28A67" w14:textId="15700F3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E. Delaunay</w:t>
      </w:r>
    </w:p>
    <w:p w14:paraId="531468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101D9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F06D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78A23CF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030AD3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514ED6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8827C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E7E15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ABC2C4D" w14:textId="7C94A38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1FFC8F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371B8D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71DD3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92BD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8231D9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6631E3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230385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6817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1253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291868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E. Delaunay</w:t>
      </w:r>
    </w:p>
    <w:p w14:paraId="285D80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606B3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190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A94FB6" w14:textId="145BE6E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E63B1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218AAD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1vlwisl, 1sos, 1x6 bottle owc (Wines </w:t>
      </w:r>
    </w:p>
    <w:p w14:paraId="6025AF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D4D68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037019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943C9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388AAC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FD18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9B86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B73FAF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0B6EE0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Crots, E. Delaunay</w:t>
      </w:r>
    </w:p>
    <w:p w14:paraId="37A90B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1950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3619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771EA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Poulettes, E. Delaunay</w:t>
      </w:r>
    </w:p>
    <w:p w14:paraId="783B78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C4CA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64982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Nuits St.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- Vintage 2020</w:t>
      </w:r>
    </w:p>
    <w:p w14:paraId="272CE3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001086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F950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83062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C8F242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A6BDA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66ACCF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BF34C" w14:textId="1C1A03C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5D6164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C5A788A" w14:textId="6D526AE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35CF3C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6A5A33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7832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2D1B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C79F5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5DDA9D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P. Mayeul</w:t>
      </w:r>
    </w:p>
    <w:p w14:paraId="26EAF5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E3C6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1575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BF659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75AA11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1879B0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688B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CD24A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10399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72150E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P. Mayeul</w:t>
      </w:r>
    </w:p>
    <w:p w14:paraId="2CE0DE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9BE5A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FBC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EE0596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 xml:space="preserve"> St. Georges - Vintage 2020</w:t>
      </w:r>
    </w:p>
    <w:p w14:paraId="3FD21C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P. Mayeul</w:t>
      </w:r>
    </w:p>
    <w:p w14:paraId="7AA41B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B65B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A344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DE57B9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77C30E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Roche de Bellene</w:t>
      </w:r>
    </w:p>
    <w:p w14:paraId="111E51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5-foil capsules, 1-wax capsule, 2ssos </w:t>
      </w:r>
    </w:p>
    <w:p w14:paraId="532E9E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8DF37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6C2C8E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2015</w:t>
      </w:r>
    </w:p>
    <w:p w14:paraId="59A2B6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Magnien</w:t>
      </w:r>
    </w:p>
    <w:p w14:paraId="523803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49E4B48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5EED1B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15F16E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E. Delaunay</w:t>
      </w:r>
    </w:p>
    <w:p w14:paraId="6A24E2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17B8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DB0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145CD4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7DE0AD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J. Moreau</w:t>
      </w:r>
    </w:p>
    <w:p w14:paraId="2F6CF4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F616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A96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4D09299" w14:textId="0DDBF95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6094E3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Garenne, Domaine du Duc de Magenta, L. Jadot</w:t>
      </w:r>
    </w:p>
    <w:p w14:paraId="4AF04E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AA3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D72242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Blanc - Vintage 2021</w:t>
      </w:r>
    </w:p>
    <w:p w14:paraId="2EE301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P. Mayeul</w:t>
      </w:r>
    </w:p>
    <w:p w14:paraId="55CCEB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6661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6808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76CA00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Cabernet Sauvignon - Vintage 2019</w:t>
      </w:r>
    </w:p>
    <w:p w14:paraId="7D439A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258789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7DD7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7B757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0F9911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7E4F89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480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6A6D63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097595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EF1C0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B6A23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EC751B" w14:textId="49D10CE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sweet red berry fruit, mint,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orange peel lend notable aromatic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to this charming, mid-weight offering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Michael Browne."(91pts VM)</w:t>
      </w:r>
    </w:p>
    <w:p w14:paraId="025568C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1A03C5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2019</w:t>
      </w:r>
    </w:p>
    <w:p w14:paraId="1B3848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4C9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923EC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2019</w:t>
      </w:r>
    </w:p>
    <w:p w14:paraId="524232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Cerise Vineyard</w:t>
      </w:r>
    </w:p>
    <w:p w14:paraId="509821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3803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DC1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52D09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2021</w:t>
      </w:r>
    </w:p>
    <w:p w14:paraId="4C19D2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15A2E7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8DF7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91CD0B" w14:textId="5257C38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73FFA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1</w:t>
      </w:r>
    </w:p>
    <w:p w14:paraId="4B238F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2E4A8E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ACA3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F0D1DFD" w14:textId="4AF81A0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54443C2" w14:textId="588F21B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Malconsorts,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Christiane, Domaine de Montille</w:t>
      </w:r>
    </w:p>
    <w:p w14:paraId="36E842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5CEC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323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1493432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7084A5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M. Magnien</w:t>
      </w:r>
    </w:p>
    <w:p w14:paraId="2BE074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E0AA7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1F8314F" w14:textId="427E098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2021</w:t>
      </w:r>
    </w:p>
    <w:p w14:paraId="19885F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Marcoux</w:t>
      </w:r>
    </w:p>
    <w:p w14:paraId="1FBB9D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B84E4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AED6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B1714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5953EF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41A2C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232A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2D81E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FDCE111" w14:textId="177F89E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7B32FD4" w14:textId="540DBAB8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703EAC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59BA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4D9D5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5C9A5D0F" w14:textId="21139A22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</w:t>
      </w:r>
    </w:p>
    <w:p w14:paraId="28F100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owc (Wines Located in </w:t>
      </w:r>
    </w:p>
    <w:p w14:paraId="40B50E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E8CA9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9B0A95F" w14:textId="22C1FB6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95E63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Luminous</w:t>
      </w:r>
    </w:p>
    <w:p w14:paraId="150BA7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B1CD3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FC72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EC7A59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Vintage 2010</w:t>
      </w:r>
    </w:p>
    <w:p w14:paraId="0C2991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</w:t>
      </w:r>
    </w:p>
    <w:p w14:paraId="31C501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2022 (Wines Located in </w:t>
      </w:r>
    </w:p>
    <w:p w14:paraId="6DEA36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4171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2AD35A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29F08A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Fenchelberg, Grosses Gewachs, Gunderloch</w:t>
      </w:r>
    </w:p>
    <w:p w14:paraId="0C0334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002A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6CFFA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25096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F974A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1A15FF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590970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34CE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6D498B0" w14:textId="2B0A44B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14F263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31DEA9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 (Wines Located in </w:t>
      </w:r>
    </w:p>
    <w:p w14:paraId="461FCC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215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86993B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55383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0FD977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4BDE76B" w14:textId="7C6DC279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463C7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2DD7C0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5EC72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Rionda, G. Porro</w:t>
      </w:r>
    </w:p>
    <w:p w14:paraId="7AE92E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AA49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C651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36B194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25107-25108</w:t>
      </w:r>
    </w:p>
    <w:p w14:paraId="2147730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Muller Thurgau - Vintage 2016</w:t>
      </w:r>
    </w:p>
    <w:p w14:paraId="4D149B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 Rigais, Manni Nossing</w:t>
      </w:r>
    </w:p>
    <w:p w14:paraId="2A9D59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1732C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04E0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D0F389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FAD9F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1889BC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CD840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2019</w:t>
      </w:r>
    </w:p>
    <w:p w14:paraId="474ECC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35118A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D0715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90A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878E9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Chardonnay - Vintage 2021</w:t>
      </w:r>
    </w:p>
    <w:p w14:paraId="21AA48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Wenzlau Family Vineyard</w:t>
      </w:r>
    </w:p>
    <w:p w14:paraId="1CAC33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4005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D1B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884DD0" w14:textId="0BF4118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1E1C39" w14:textId="69B6F15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2F2D93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Located in </w:t>
      </w:r>
    </w:p>
    <w:p w14:paraId="0284F7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204E14" w14:textId="65AB804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376017F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C83B870" w14:textId="43FB3510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25147-25148</w:t>
      </w:r>
    </w:p>
    <w:p w14:paraId="6447A7DB" w14:textId="2E70ACE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2BFF70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018AABB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3FEAA2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78A22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9F1B1D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840991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513DD73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76BE09" w14:textId="2D51C7A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6543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1E206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72462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E17C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B1B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FE94992" w14:textId="356445E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B867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1991</w:t>
      </w:r>
    </w:p>
    <w:p w14:paraId="3459A8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6EAA70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ADDEC" w14:textId="53DB799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"Older nose and a slight stink to the nose in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way black fruits tangy Burgundy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t n a, touch of pungent purple to it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between Old and New world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characteristics..."(93pts JK)</w:t>
      </w:r>
    </w:p>
    <w:p w14:paraId="3EE0AB4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C17CF6F" w14:textId="7ACA7E5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87DAC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185C93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B9FEA2" w14:textId="18E79C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rich, dark and beautifully lay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ered.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depth of the fruit is nicely balanced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impossibly fine, silky tannins.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textured wine is impressive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totally compelling."(93-95pts)</w:t>
      </w:r>
    </w:p>
    <w:p w14:paraId="4D6A71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781F42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2002</w:t>
      </w:r>
    </w:p>
    <w:p w14:paraId="1F8019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05AE5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1sos (Wines Located in Delaware)</w:t>
      </w:r>
    </w:p>
    <w:p w14:paraId="0A10ECE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65D059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79ACBA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2879D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ssos (Wines Located in Delaware)</w:t>
      </w:r>
    </w:p>
    <w:p w14:paraId="7E44283E" w14:textId="7F62028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superb. The Charmes-Chambertin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reat wine, filled with layers of ripe,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complex, full-intensity bouquet of toasty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oak, and a supple, velvety texture,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tannins to ensure a decade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longevity."(92pts)</w:t>
      </w:r>
    </w:p>
    <w:p w14:paraId="17C8C8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CC4ECB4" w14:textId="172F881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1949</w:t>
      </w:r>
    </w:p>
    <w:p w14:paraId="79B97B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Seguin-Manuel</w:t>
      </w:r>
    </w:p>
    <w:p w14:paraId="5BCA5D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2ltl, 2sdc, excellent color (Wines Located</w:t>
      </w:r>
    </w:p>
    <w:p w14:paraId="7D7F9BCE" w14:textId="0951EB33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893AB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29DD1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B78FC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Gold Capsule, J.J. Prum</w:t>
      </w:r>
    </w:p>
    <w:p w14:paraId="4B71E4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sdc, good color (Wines Located in </w:t>
      </w:r>
    </w:p>
    <w:p w14:paraId="6B4718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7917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8581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45C212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413D46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wisvl, excellent color (Wines Located </w:t>
      </w:r>
    </w:p>
    <w:p w14:paraId="66C40C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114459" w14:textId="4EF510C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WS)</w:t>
      </w:r>
    </w:p>
    <w:p w14:paraId="5377CA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5998A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1990</w:t>
      </w:r>
    </w:p>
    <w:p w14:paraId="5E5A7B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5032FA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5ltl, 2sdc, 1spc, 1nc, 2ssos (Wines </w:t>
      </w:r>
    </w:p>
    <w:p w14:paraId="4EC10C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0257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7D11B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ge 1976</w:t>
      </w:r>
    </w:p>
    <w:p w14:paraId="2C0F6E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Long Gold Capsule, J.J.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Prum</w:t>
      </w:r>
    </w:p>
    <w:p w14:paraId="6710B3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1stl, 2cc, 1sdc, 2sos, excellent </w:t>
      </w:r>
    </w:p>
    <w:p w14:paraId="06D32E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E991BA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2C6CB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1985</w:t>
      </w:r>
    </w:p>
    <w:p w14:paraId="1F780F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B. Giacosa</w:t>
      </w:r>
    </w:p>
    <w:p w14:paraId="5BFD9D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B832B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2332AC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5FFC60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Rionda, B. Giacosa</w:t>
      </w:r>
    </w:p>
    <w:p w14:paraId="701DF3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ltl (Wines Located in Delaware)</w:t>
      </w:r>
    </w:p>
    <w:p w14:paraId="271990CB" w14:textId="60A682A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radiant, rich and powerful, very much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style of the vintage. Generous dark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licorice came together beautifully in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 whose weight and glycerol could be felt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It was another of the wines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to improve over several hours."(96pts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AD47F5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525B39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7266E4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 Riserva, B. Giacosa</w:t>
      </w:r>
    </w:p>
    <w:p w14:paraId="704A4B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3D01A033" w14:textId="655AD43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Barolo Riserva Collina Rionda,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other hand is fabulous. I have had very mixed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experiences with this wine over the years, but not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tonight. The 1990 is rich, powerf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 and supple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start to finish. In other words, it is a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1990."(95pts VM)</w:t>
      </w:r>
    </w:p>
    <w:p w14:paraId="026B9EF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5BE4CC8" w14:textId="1583EB8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209499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Cantina Mascarello</w:t>
      </w:r>
    </w:p>
    <w:p w14:paraId="7FDD5C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 bc, lbsl, good color (Wines </w:t>
      </w:r>
    </w:p>
    <w:p w14:paraId="6A219E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D1AD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07CEA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278FAE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Cantina Mascarello</w:t>
      </w:r>
    </w:p>
    <w:p w14:paraId="4E28B8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6cm bc, nl, bsl, scc, good color (Wines </w:t>
      </w:r>
    </w:p>
    <w:p w14:paraId="0B3EFA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1E26A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1BD6FB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1B73AF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4017EA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n Delaware)</w:t>
      </w:r>
    </w:p>
    <w:p w14:paraId="708EAA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C25159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25BAF7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10C291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FF8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DF949C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1967</w:t>
      </w:r>
    </w:p>
    <w:p w14:paraId="5F913B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Ceretto</w:t>
      </w:r>
    </w:p>
    <w:p w14:paraId="61962B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1lscl, 1stl, 2scc, 1sdc 1nc, 2 different</w:t>
      </w:r>
    </w:p>
    <w:p w14:paraId="5922824B" w14:textId="172C14B8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importers, 1 excellent color, 1 good </w:t>
      </w:r>
    </w:p>
    <w:p w14:paraId="1BED5A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7BC7F9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BF0EB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59A45B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Rinaldi</w:t>
      </w:r>
    </w:p>
    <w:p w14:paraId="116548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1-4.5cm bc, 1-5cm bc, 1stl, </w:t>
      </w:r>
    </w:p>
    <w:p w14:paraId="759117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1scc, excellent color (Wines </w:t>
      </w:r>
    </w:p>
    <w:p w14:paraId="5A4F37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239F9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DADD3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08CFF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Comuni di Grinzane Cavour, G. Canonica</w:t>
      </w:r>
    </w:p>
    <w:p w14:paraId="7C23A1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E72FD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9223D9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1A0B9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Paiagallo, G. Canonica</w:t>
      </w:r>
    </w:p>
    <w:p w14:paraId="2DE6CA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EEFC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04943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1967</w:t>
      </w:r>
    </w:p>
    <w:p w14:paraId="059CA9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6618A9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bc, scl, ssos, sdc, scc, good color</w:t>
      </w:r>
    </w:p>
    <w:p w14:paraId="5B37C0DE" w14:textId="1DB483FC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CC759B" w14:textId="227CE64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denser in texture, with surprising depth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if not the complexity or freshness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Giacosa. It too was a superb example and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delicious wine."(92pts VM)</w:t>
      </w:r>
    </w:p>
    <w:p w14:paraId="57C8B4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9BD4E8C" w14:textId="00EFCE2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7E7B32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Abbazia dell'Annunziata, R. Ratti</w:t>
      </w:r>
    </w:p>
    <w:p w14:paraId="573E79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1sdc, excellent color (Wines Located</w:t>
      </w:r>
    </w:p>
    <w:p w14:paraId="12D72DAC" w14:textId="533EB725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FFCD0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69E34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644020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Vietti</w:t>
      </w:r>
    </w:p>
    <w:p w14:paraId="0B31CA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02E0D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8B2D1B" w14:textId="18FD43E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highlight in this range, the 2014 Barolo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Ravera opens with the most exquisite, captivating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aromatics imaginable. It will be interesting to see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it develops a bit more midpalate depth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pliancy. "(97pts VM)</w:t>
      </w:r>
    </w:p>
    <w:p w14:paraId="274E46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0E5AB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05DFA8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ietti</w:t>
      </w:r>
    </w:p>
    <w:p w14:paraId="704779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1sdc (Wines Located in Delaware)</w:t>
      </w:r>
    </w:p>
    <w:p w14:paraId="6F96792B" w14:textId="4FB8096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Barolo Rocche is dark, virile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imposing, all signatures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super-classic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Rose petal and tar notes give the 1996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its captivating appeal. The 1996 is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wine in this tasting that did not respond well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aeration."(94pts VM)</w:t>
      </w:r>
    </w:p>
    <w:p w14:paraId="7AB3661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F5FBFB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2749CC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Reserva, Vina Otano</w:t>
      </w:r>
    </w:p>
    <w:p w14:paraId="553A3D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5476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4DA4D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ABA1B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2012</w:t>
      </w:r>
    </w:p>
    <w:p w14:paraId="50C0FB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167EEA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2F988" w14:textId="64DE27A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loads of cedar wood, black chocolate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coffee as well as hints of underbrush,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blackcurrants and black cherries.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densely colored, and dramatic, even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flamboyant."(94pts)</w:t>
      </w:r>
    </w:p>
    <w:p w14:paraId="29ABA03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82E0E3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2010</w:t>
      </w:r>
    </w:p>
    <w:p w14:paraId="59E4ECB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 1x5 magnum custom owc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E5AD970" w14:textId="6144B77C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(98+pts)</w:t>
      </w:r>
    </w:p>
    <w:p w14:paraId="3E54822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B1275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1E2CCD5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7CE86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8F8AB5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6D0DD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55D5FA5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CF28F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507A4F9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$3000-3800</w:t>
      </w:r>
    </w:p>
    <w:p w14:paraId="7F4D4519" w14:textId="0AC53AF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2007</w:t>
      </w:r>
    </w:p>
    <w:p w14:paraId="5260D5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Pluribus</w:t>
      </w:r>
    </w:p>
    <w:p w14:paraId="67DB49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2B254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05FC2A" w14:textId="76C56D0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tell-tale Spring Mountain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 of acacia (or is it violets?) flowers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interwoven with blueberry liqueur,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cassis and crushed rocks."(98+pts)</w:t>
      </w:r>
    </w:p>
    <w:p w14:paraId="10A7C5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F5B3A1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25238-25239</w:t>
      </w:r>
    </w:p>
    <w:p w14:paraId="39CF38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2008</w:t>
      </w:r>
    </w:p>
    <w:p w14:paraId="5DB0B1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</w:t>
      </w:r>
    </w:p>
    <w:p w14:paraId="5E8524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4E767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61975" w14:textId="1A7A620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huge, strapping wine bursting with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leather, licorice, smoke, minerals and tar. 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striking mid-palate depth and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enough fruit to stand up to the firm,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 tannins. Iron, graphite, smoke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layered into the dark, brooding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impressive showing."(95pts)</w:t>
      </w:r>
    </w:p>
    <w:p w14:paraId="029B8FA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4E192D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CCA1D6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70D752E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94819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2009</w:t>
      </w:r>
    </w:p>
    <w:p w14:paraId="4F3C93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1E1B2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450B41" w14:textId="1819DEF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Proprietary Blend Matriarch opens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gorgeous aromatics. Ripe, silky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hints of sweet raspberry, flowers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The 2009 is subtle, perfumed and totally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 from the very first taste. This sensual,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abernet Sauvignon is a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introduction to the vintage at BOND."(91pts)</w:t>
      </w:r>
    </w:p>
    <w:p w14:paraId="4ECD6F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A2C95B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Rudius Cabernet Sauvignon - Vintage 2010</w:t>
      </w:r>
    </w:p>
    <w:p w14:paraId="5B78295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D7516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Panek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5B22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4E388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8DAE890" w14:textId="62DB782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18902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465F69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Rapet</w:t>
      </w:r>
    </w:p>
    <w:p w14:paraId="555BA5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F96B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02D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9FCB98B" w14:textId="189D4EF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66F3D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2017</w:t>
      </w:r>
    </w:p>
    <w:p w14:paraId="5BA48F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532369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08B12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70361B" w14:textId="6520D16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rush of black cherry, plum, lavender, mint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builds as this explosive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gradually opens up in the glass.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Heady and exotic in its beauty, the 2017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positively stellar."(96+pts VM)</w:t>
      </w:r>
    </w:p>
    <w:p w14:paraId="49D8B10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90D3AAF" w14:textId="65EAB7D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9101D3" w14:textId="2EAF3DF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74FFC2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12D9B5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4502F6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B7A3B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101F5C" w14:textId="789C6F3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</w:t>
      </w:r>
    </w:p>
    <w:p w14:paraId="6A8FE6A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25312-25313</w:t>
      </w:r>
    </w:p>
    <w:p w14:paraId="2D8FC95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002CDF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Chaponnieres, Launay-Horiot</w:t>
      </w:r>
    </w:p>
    <w:p w14:paraId="5497A3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87875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36B1F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D559CB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86A898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A2AC08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29F07C" w14:textId="3C30A00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4FBAA46" w14:textId="710B43F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5C028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DC37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1A14CDA" w14:textId="6AA45CC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40E3B1C" w14:textId="4C2F4E7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0FE7A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F13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66AEF5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2018</w:t>
      </w:r>
    </w:p>
    <w:p w14:paraId="4F6CAA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16D419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1EDC7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9BB6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83684B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6E8EC3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Rozas, Comando G</w:t>
      </w:r>
    </w:p>
    <w:p w14:paraId="75F240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A2A9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3E227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ABDD94C" w14:textId="2463EB0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</w:t>
      </w: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</w:t>
      </w:r>
    </w:p>
    <w:p w14:paraId="304601D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2016</w:t>
      </w:r>
    </w:p>
    <w:p w14:paraId="08C074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5A351C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0E2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B5ADFAB" w14:textId="283C0ED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43783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4F68A3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7C4938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26C7C" w14:textId="74D266B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2378A08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5B3E9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42243B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02FFAE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50E1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3BACC1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0033AA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59117F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D1372" w14:textId="25B01F1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energetic and utterly delicious medium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youthfully austere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le..."(90pts BH)</w:t>
      </w:r>
    </w:p>
    <w:p w14:paraId="6DCFCD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025CC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DAF20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72725A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27FE40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FFA0EA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25465-25466</w:t>
      </w:r>
    </w:p>
    <w:p w14:paraId="1710147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5EED51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14C22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068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C11B49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4922C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C7E8C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394AC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06F732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545184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5B86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B96D9" w14:textId="0272D7E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with powdery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the finish."(91-93pts)</w:t>
      </w:r>
    </w:p>
    <w:p w14:paraId="2606F10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5A60FA" w14:textId="2311F06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474E2E" w14:textId="7F3216F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2008</w:t>
      </w:r>
    </w:p>
    <w:p w14:paraId="638F22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51F5F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F9CF0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FBE1021" w14:textId="616DBD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dark purple color along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bouquet of black olives, cherry jam,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spicy oak and black currants.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unctuously textured, lush, seductive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gloriously perfumed..."(93pts)</w:t>
      </w:r>
    </w:p>
    <w:p w14:paraId="197DB54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6A139B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25553-25556</w:t>
      </w:r>
    </w:p>
    <w:p w14:paraId="72300D2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Esperance de Trotanoy - Vintage 2009</w:t>
      </w:r>
    </w:p>
    <w:p w14:paraId="38756B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BB0DC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AFDC4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66B47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3260BA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599D80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A00DCD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24A6E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22D4D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64CF4E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5D35B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FE26C7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6914C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64E4166" w14:textId="0241406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2FC79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tage 1995</w:t>
      </w:r>
    </w:p>
    <w:p w14:paraId="2B0998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 Le Coste, G. Rinaldi</w:t>
      </w:r>
    </w:p>
    <w:p w14:paraId="2A2DE3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A27F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25BC2AA" w14:textId="1C5112E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47B35F" w14:textId="223B28D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1990</w:t>
      </w:r>
    </w:p>
    <w:p w14:paraId="0AB925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BE129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hstl, wc (Wines Located in </w:t>
      </w:r>
    </w:p>
    <w:p w14:paraId="07F920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C88DD3" w14:textId="7600FCE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remains an opaque murky purple.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offers up fabulously intense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(plums, cherries, and currants),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smoke, a roasted herb/nut component,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compelling minerality. The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fabulously concentr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ated, with outstanding purity,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nearly unprecedented combination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complexity, and overall balance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harmony."(100pts)</w:t>
      </w:r>
    </w:p>
    <w:p w14:paraId="29F5C9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4776D2" w14:textId="225311A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31A6493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Moelleux, 1er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54285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Trie, Huet (Wines </w:t>
      </w:r>
    </w:p>
    <w:p w14:paraId="5E9C452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15E82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5F78B54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Maximin Grunhauser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CE4D3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Herrenberg, Von </w:t>
      </w:r>
    </w:p>
    <w:p w14:paraId="6974FF3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Schubert (Wines Located </w:t>
      </w:r>
    </w:p>
    <w:p w14:paraId="486F985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C34977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Forster Kirchenstuck,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A3000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Eugen Muller (Wines </w:t>
      </w:r>
    </w:p>
    <w:p w14:paraId="7045D48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F6344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405259" w14:textId="4799E5F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47A3EFE8" w14:textId="6D4EED1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376D5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25606-25607</w:t>
      </w:r>
    </w:p>
    <w:p w14:paraId="246BCA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564092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Caldwell Vineyard</w:t>
      </w:r>
    </w:p>
    <w:p w14:paraId="0647FF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111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DB616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33BC8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D53FC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FD2F0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690209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Sleeping Lady Vineyard</w:t>
      </w:r>
    </w:p>
    <w:p w14:paraId="0E21BB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F193E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919D3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B482642" w14:textId="07E9FBD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F09A6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25613-25614</w:t>
      </w:r>
    </w:p>
    <w:p w14:paraId="1E6129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ge 2022</w:t>
      </w:r>
    </w:p>
    <w:p w14:paraId="107D49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318236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6202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FA28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CEEB54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ADDF3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58A98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6C7F94" w14:textId="61FCB9F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7E671A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548189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71FC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A6AE1A" w14:textId="2215C2C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871F4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6C1E45B" w14:textId="67D8BF81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25619-25622</w:t>
      </w:r>
    </w:p>
    <w:p w14:paraId="47624F2D" w14:textId="2E7BF09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1843C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J.L. Jamet</w:t>
      </w:r>
    </w:p>
    <w:p w14:paraId="69065B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034B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220EA" w14:textId="12A90F0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F05799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17564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A54A36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0D6B3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D679F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12BF6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</w:p>
    <w:p w14:paraId="0E4643E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A82BF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AB994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023AD2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B791A2" w14:textId="5CE8DA6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045AB8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2755F6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D399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AE4DA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8E628EE" w14:textId="013E6E3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2021</w:t>
      </w:r>
    </w:p>
    <w:p w14:paraId="60BD18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Couzou, J.L. Jamet</w:t>
      </w:r>
    </w:p>
    <w:p w14:paraId="5170A1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008B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6432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C4BAA8D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25626-25627</w:t>
      </w:r>
    </w:p>
    <w:p w14:paraId="2DDACC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3DE6E5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5E0D2D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991A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0DE8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C86853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FB0649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D0FF31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EE558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25628-25629</w:t>
      </w:r>
    </w:p>
    <w:p w14:paraId="1D55275E" w14:textId="3B91CE0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6D401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E4AD98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888E3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93E5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DEF8A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EF64AE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9A556A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F9A4AD" w14:textId="0137AC88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25632-25633</w:t>
      </w:r>
    </w:p>
    <w:p w14:paraId="022F45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6A7DE8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7B55FA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C75AD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9B2D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38243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1D2A55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91E573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03E96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25634-25635</w:t>
      </w:r>
    </w:p>
    <w:p w14:paraId="5D1E4FA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6EE303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60B12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D3BA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8EC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5782C5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4B05C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28EE1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42EA1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25643-25644</w:t>
      </w:r>
    </w:p>
    <w:p w14:paraId="221A05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5B3FFD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40FED0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9E6E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14EA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C76183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8C6B8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B05B04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492B6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13C9F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036F81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D98160" w14:textId="366F76B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44F79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25690-25692</w:t>
      </w:r>
    </w:p>
    <w:p w14:paraId="16DC6E0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2174A4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2D027E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9825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D83CF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A8B4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E6A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1B4EA9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97FE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EC3F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81B8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9575F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6DB97BD" w14:textId="4FE289C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115916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1AF321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212F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1B286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EB23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Delaware)</w:t>
      </w:r>
    </w:p>
    <w:p w14:paraId="44C89A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ED661B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6F55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42A0B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1BF2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2F518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35788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7018A1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BF95DC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9096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F0776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20C7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40E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9D2A77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6F13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45B04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8916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64E8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39FE90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58BCD7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FB6E258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1637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10C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9549F1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Abbey Harris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67CB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E9B84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74ED0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559E1F8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Harris Vineyard (Wines Located in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2CD158" w14:textId="2FC3E85F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67D92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Lane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01E8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15BB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F97B559" w14:textId="6D2B38B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14F0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505DF7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3FF415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1tl, 1ltc, 1sdc, good color (Wines </w:t>
      </w:r>
    </w:p>
    <w:p w14:paraId="11E1CF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EE81F9" w14:textId="7A03BE3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seemed to be a day for 1947, as the 1947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Giacomo Conterno Barolo Monfortino Riserva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spectacular, as good a bottle of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 have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had. Someone compared it to walking into 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sausage and cheese shop.' Two of my favorite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things lol. Chocolate, mushrooms and all types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nuts were found in this insane wine. It was so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tasty in a chocolaty way, showing more flesh than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1958, but it was also big and long. It got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really stretched out in the glass.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Greatness..."(98pts JK)</w:t>
      </w:r>
    </w:p>
    <w:p w14:paraId="07FD1F6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4AB56B7" w14:textId="2E2C326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2A7437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25707-25708</w:t>
      </w:r>
    </w:p>
    <w:p w14:paraId="53B90B4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1999</w:t>
      </w:r>
    </w:p>
    <w:p w14:paraId="7CF20C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Leroy</w:t>
      </w:r>
    </w:p>
    <w:p w14:paraId="6CE085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wisvl, sdc (Wines Located in </w:t>
      </w:r>
    </w:p>
    <w:p w14:paraId="7C7273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68DF8" w14:textId="23E1021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serious, backward and still largely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inexpressive wine with its earthy and subtly spicy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nose and medium plus weight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drench the palate with extract and, at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point, ample supporting tannins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long and almost painfully intense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BH)</w:t>
      </w:r>
    </w:p>
    <w:p w14:paraId="56A16B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09B89D5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0A797AB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wisvl, nl, sdc (Wines </w:t>
      </w:r>
    </w:p>
    <w:p w14:paraId="71664D7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B7DAB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2005</w:t>
      </w:r>
    </w:p>
    <w:p w14:paraId="344FDA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768CCF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different importers (Wines Located in</w:t>
      </w:r>
    </w:p>
    <w:p w14:paraId="1303C1C0" w14:textId="33C47A93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21F5E3" w14:textId="2FCC295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"Lignier's 2005 Clos de la Roche   from three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diverse parcels   smells of black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ginger bread and fruit cake, with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pungency of citrus zest and brown spices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palate. For all of its baked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fruit and meat suggestions, and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underlying, oily textural richness, this holds a fine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edge of fresh fruit, displaying subtly chewy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skin character. The long finish brings stony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resinous herbal, and gamey animal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ndities, but delightful primary fresh fruit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far from the surface in this wine, the latest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an illustrious line and demanding of 12-15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in the cellar."(94-96pts)</w:t>
      </w:r>
    </w:p>
    <w:p w14:paraId="7DE2DD8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35888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766A89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7038C2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DA2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66E12A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57CF958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51A8EAC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2F894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25722-25723</w:t>
      </w:r>
    </w:p>
    <w:p w14:paraId="1C4739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1985</w:t>
      </w:r>
    </w:p>
    <w:p w14:paraId="737122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</w:t>
      </w:r>
    </w:p>
    <w:p w14:paraId="564516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338EB7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E7A45" w14:textId="6E79B6A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brilliantly, revealing a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dried fruit, mandarin orange, toasted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honeycomb and musky peach, followed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deep and intensely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palate..."(92pts)</w:t>
      </w:r>
    </w:p>
    <w:p w14:paraId="74F54F0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1E6A974" w14:textId="6A2BE82B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8FF6C3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49E7E9E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0524E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2011</w:t>
      </w:r>
    </w:p>
    <w:p w14:paraId="1D6606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E0290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74D56" w14:textId="54BB7CC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wafting nose freely offers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its softly yeasty aromas of apple, quinine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citrus elements, especially Meyer lemon.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excellent richness to the relatively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beautifully textured flavo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rs that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a decidedly pliant mousse before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in a complex and sneaky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259E9A8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09A44E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951CC9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22E76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13D10D" w14:textId="709581F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47C4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 - Vintage 1999</w:t>
      </w:r>
    </w:p>
    <w:p w14:paraId="3358A7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6B22C42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CC7DD0" w14:textId="32A89D1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0366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447E84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Pettenthal, Grosses Gewachs, Keller</w:t>
      </w:r>
    </w:p>
    <w:p w14:paraId="44B96E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4C6B14" w14:textId="6E75212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auctioned offering leads with penetrating,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site-typical evocations of lemon and tangerine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their crushed pips, accompanied by sweet-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Madagascar peppercorn and struck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flint."(96pts VM)</w:t>
      </w:r>
    </w:p>
    <w:p w14:paraId="4CB4D48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0492477" w14:textId="099EDDE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08CDA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25736-25740</w:t>
      </w:r>
    </w:p>
    <w:p w14:paraId="69C5A8F9" w14:textId="22D59FE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5EF052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9D47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194F7" w14:textId="20D15EB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041CA0F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95830B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752E36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E9F1D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EF39F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28EA9E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196E6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ADD4BD" w14:textId="3176A8F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FC736A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888259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160C6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AE6DEB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FB637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2349D5" w14:textId="5EBDFA0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3CD451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38440B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ogb (Wines Locat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ed in </w:t>
      </w:r>
    </w:p>
    <w:p w14:paraId="257DE0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14822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2D231D7" w14:textId="419BC9B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64CEE1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6FBBD6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142264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ADE3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AC7FA9" w14:textId="2EB3FEB9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AA446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2020</w:t>
      </w:r>
    </w:p>
    <w:p w14:paraId="050EB3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0187D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8A2C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3076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99F01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140305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2FE8C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6006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D6EE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096387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4E016FE5" w14:textId="1D7A8AF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</w:t>
      </w:r>
    </w:p>
    <w:p w14:paraId="282E7A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A1BD0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58E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3D4E807" w14:textId="4AE64F5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</w:t>
      </w:r>
    </w:p>
    <w:p w14:paraId="69D609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Luminous</w:t>
      </w:r>
    </w:p>
    <w:p w14:paraId="5337F6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507CF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48F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4FBB12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Vintage 2010</w:t>
      </w:r>
    </w:p>
    <w:p w14:paraId="66C847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</w:t>
      </w:r>
    </w:p>
    <w:p w14:paraId="2C75E3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ocb, disgored in 2022 (Wines </w:t>
      </w:r>
    </w:p>
    <w:p w14:paraId="41B1E3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68FB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68630A0" w14:textId="303CE26C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25767-25769</w:t>
      </w:r>
    </w:p>
    <w:p w14:paraId="5504480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204B65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077E9A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magnum ocb </w:t>
      </w:r>
    </w:p>
    <w:p w14:paraId="1F0972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F322F" w14:textId="175ECA4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true to the cuvée's rich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1715033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C298CD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10D7DA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</w:t>
      </w:r>
    </w:p>
    <w:p w14:paraId="7D9A768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29C2642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89E1D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1AA10F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</w:t>
      </w:r>
    </w:p>
    <w:p w14:paraId="345959A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62D11C8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4158F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4FECC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1DF283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7BB025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ACEE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1846EE9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25777-25778</w:t>
      </w:r>
    </w:p>
    <w:p w14:paraId="743B9F8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Muller Thurgau - Vintage 2016</w:t>
      </w:r>
    </w:p>
    <w:p w14:paraId="2E649A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 Rigais, Manni Nossing</w:t>
      </w:r>
    </w:p>
    <w:p w14:paraId="6483FB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4593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32BB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ot $180-240</w:t>
      </w:r>
    </w:p>
    <w:p w14:paraId="0347C65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9019B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A37913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CA048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2019</w:t>
      </w:r>
    </w:p>
    <w:p w14:paraId="211D89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53F9C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banded owc (Wines </w:t>
      </w:r>
    </w:p>
    <w:p w14:paraId="7457A5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12D710" w14:textId="23341D0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berry fruit, mocha, cinnamon and blood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lend freshness throughout."(98+ 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0D16BE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3D24AC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2021</w:t>
      </w:r>
    </w:p>
    <w:p w14:paraId="430107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Laurel, Clos I Terrasses</w:t>
      </w:r>
    </w:p>
    <w:p w14:paraId="1991F1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E651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2797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BA78FD" w14:textId="2AC7292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2019</w:t>
      </w:r>
    </w:p>
    <w:p w14:paraId="43C042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C6D1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ECA76" w14:textId="7B24CA1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"Dark fruit, leather, tobacco, incense, dried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scorched earth lend striking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 "(98+ pts VM)</w:t>
      </w:r>
    </w:p>
    <w:p w14:paraId="701A153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3ABCA40" w14:textId="4A3FD93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7ABDC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5FD08F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5F27CB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4C959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79F8A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1460BD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574229A0" w14:textId="2C80566C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E. Delaunay</w:t>
      </w:r>
    </w:p>
    <w:p w14:paraId="2043C1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54FF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D337E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4F13F6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4BE564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3A52F2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B2803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B837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9C02F1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25799-25801</w:t>
      </w:r>
    </w:p>
    <w:p w14:paraId="5CDBA00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709642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4F9400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BE627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779A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26CB44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F4D99E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owc </w:t>
      </w:r>
    </w:p>
    <w:p w14:paraId="4F15378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FF703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80965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D156A6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99F5AC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6AD6C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3ABDFF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260B83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nc, sdc (Wines Located in Delaware)</w:t>
      </w:r>
    </w:p>
    <w:p w14:paraId="22C208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D54E8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7A32D9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E. Delaunay</w:t>
      </w:r>
    </w:p>
    <w:p w14:paraId="0BDC52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E4BEA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6EBE2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82DA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2022</w:t>
      </w:r>
    </w:p>
    <w:p w14:paraId="670840DF" w14:textId="4C7B15A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Didiers,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Cabet, E. Delaunay</w:t>
      </w:r>
    </w:p>
    <w:p w14:paraId="42AD94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455F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02D74C" w14:textId="3582371A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25806-25808</w:t>
      </w:r>
    </w:p>
    <w:p w14:paraId="190A4E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2019</w:t>
      </w:r>
    </w:p>
    <w:p w14:paraId="3B60776D" w14:textId="19E8B47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Porrets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t. Georges,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Antide Midan, E. Delaunay</w:t>
      </w:r>
    </w:p>
    <w:p w14:paraId="7ED267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8D441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E7D95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8AD75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7742FE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F5E57B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587E3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AEF09B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F55072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0124A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25809-25811</w:t>
      </w:r>
    </w:p>
    <w:p w14:paraId="32E937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803E3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0836AF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FB2C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E029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A157B0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1D62C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364599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CCFCA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2043DA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7BDD3A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6CCE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14996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3F21B9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07D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6C50A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25814-25816</w:t>
      </w:r>
    </w:p>
    <w:p w14:paraId="4E5DE6E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36F67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63DD06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50DF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949B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E27960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FB3416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AE071A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758CE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BAA72D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03CF6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37CE6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3DF6ED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450934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0223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240</w:t>
      </w:r>
    </w:p>
    <w:p w14:paraId="0A9D5A4C" w14:textId="5F889EE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519DBF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2BCB13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8250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A18F4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32027B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P. Mayeul</w:t>
      </w:r>
    </w:p>
    <w:p w14:paraId="245415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037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128AC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6080CA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Mayeul</w:t>
      </w:r>
    </w:p>
    <w:p w14:paraId="47F624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8D17F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50E3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000A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4D9386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P. Mayeul</w:t>
      </w:r>
    </w:p>
    <w:p w14:paraId="2FA011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0950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226D5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8CA3C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P. Mayeul</w:t>
      </w:r>
    </w:p>
    <w:p w14:paraId="0176A8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1854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7380A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A1B55A4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25842-25843</w:t>
      </w:r>
    </w:p>
    <w:p w14:paraId="35B15FA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70AF5E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E. Delaunay</w:t>
      </w:r>
    </w:p>
    <w:p w14:paraId="12C00C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BDB3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9FCE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1D2F62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3A00A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37A8E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57CCD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025AE2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J. Moreau</w:t>
      </w:r>
    </w:p>
    <w:p w14:paraId="739FB7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1wc, 1x6 bottle ocb (Wines Located in </w:t>
      </w:r>
    </w:p>
    <w:p w14:paraId="5156AB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C6F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D891AA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Blanc - Vintage 2021</w:t>
      </w:r>
    </w:p>
    <w:p w14:paraId="0FCF7D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P. Mayeul</w:t>
      </w:r>
    </w:p>
    <w:p w14:paraId="2610C6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9CA1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EE71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98F5A6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5B8CC2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E2CC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4D868F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D3FBF0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8stl (Wines Located in </w:t>
      </w:r>
    </w:p>
    <w:p w14:paraId="4190F7B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CF97B" w14:textId="17462366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25857-25858</w:t>
      </w:r>
    </w:p>
    <w:p w14:paraId="627BCC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2019</w:t>
      </w:r>
    </w:p>
    <w:p w14:paraId="425316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088AB1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C88A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777A07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353778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1E4E4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AD4BD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2019</w:t>
      </w:r>
    </w:p>
    <w:p w14:paraId="084429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3A06CF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ware)</w:t>
      </w:r>
    </w:p>
    <w:p w14:paraId="324CFE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EBCAF1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25862-25863</w:t>
      </w:r>
    </w:p>
    <w:p w14:paraId="3796E7E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334BE9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025A14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4DE83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E82014" w14:textId="36073D3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sweet red berry fruit, mint,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orange peel lend notable aromatic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to this charming, mid-weight offering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Michael Browne."(91pts VM)</w:t>
      </w:r>
    </w:p>
    <w:p w14:paraId="0923988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9E3C4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27BE24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35A3F61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248A5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2018</w:t>
      </w:r>
    </w:p>
    <w:p w14:paraId="0ADC68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D4C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6358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2019</w:t>
      </w:r>
    </w:p>
    <w:p w14:paraId="493E3D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CD7A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CD81CDB" w14:textId="0E7C32C7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D7C02B" w14:textId="1394621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Loudenne</w:t>
      </w:r>
    </w:p>
    <w:p w14:paraId="64F41DD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3lbsl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428BFD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5501BD" w14:textId="7E3B5CCA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</w:t>
      </w:r>
    </w:p>
    <w:p w14:paraId="1A30669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hbsl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DC417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5C7415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1821EC9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Bonis</w:t>
      </w:r>
    </w:p>
    <w:p w14:paraId="687F063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1F761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02ADC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D12ED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4EFDD0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Green</w:t>
      </w:r>
    </w:p>
    <w:p w14:paraId="7A21AC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78E47B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9845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B081957" w14:textId="78C8BB1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20C0D6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20F4B9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42A440D2" w14:textId="4EB207B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 plum/garnet color is accompanied by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bouquet of cinnamon, balsam wood,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tar, minerals, and cherry liqueur. There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acidity, a broad, full-bodied,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super-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palate,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tell-tale truffle, leather,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herb notes. Powerful and long,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well-delineated, gorgeously pure, structured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is a classic from the old school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Piedmontese winemaking."(94pts)</w:t>
      </w:r>
    </w:p>
    <w:p w14:paraId="3257956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0C47F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25963-25964</w:t>
      </w:r>
    </w:p>
    <w:p w14:paraId="2331D8F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gnon - Vintage 2000</w:t>
      </w:r>
    </w:p>
    <w:p w14:paraId="4A5DA7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2E6E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CBFF97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D1244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6911C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CE22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2002</w:t>
      </w:r>
    </w:p>
    <w:p w14:paraId="12DCD5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FB29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84065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F34B7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A3A9C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B496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Red - Vintage 2002</w:t>
      </w:r>
    </w:p>
    <w:p w14:paraId="50F4EB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</w:t>
      </w:r>
    </w:p>
    <w:p w14:paraId="5EECBD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3D54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AE8444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Res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erve Cabernet Sauvignon - Vintage 2002</w:t>
      </w:r>
    </w:p>
    <w:p w14:paraId="7B912A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857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A84962" w14:textId="4DB4A71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13F63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4CDA60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70B4B5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FB39A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D940FA" w14:textId="65BC6D8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tobacco leaves,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to violets and blue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and cashmere-like,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in the mouth.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609E76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3A2686E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26001-26002</w:t>
      </w:r>
    </w:p>
    <w:p w14:paraId="7311080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6F6EE2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BEB3B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A49D3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37A7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B2F917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AEB72D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A0A2C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927B60" w14:textId="267A793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93D0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65BBCB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7082D2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C1C4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5B7257" w14:textId="147A2AA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"Features an ironclad structure, with lots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and slate accents to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dense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dried plum flavors, supported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tannins. Accents of chocolate nibs show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finish."(91pts WS)</w:t>
      </w:r>
    </w:p>
    <w:p w14:paraId="513E69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263CF96" w14:textId="438A043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1FA26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26097-26098</w:t>
      </w:r>
    </w:p>
    <w:p w14:paraId="1AA54AD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2001</w:t>
      </w:r>
    </w:p>
    <w:p w14:paraId="5235E2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Centennial Release</w:t>
      </w:r>
    </w:p>
    <w:p w14:paraId="783161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Located in Delaware)</w:t>
      </w:r>
    </w:p>
    <w:p w14:paraId="1974B24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CE903E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248474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29E45B9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9BA5E7" w14:textId="20D13AE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384FC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2020</w:t>
      </w:r>
    </w:p>
    <w:p w14:paraId="795A77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1E9C49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083D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8FBD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155A60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Rock, James Berry Vineyard</w:t>
      </w:r>
    </w:p>
    <w:p w14:paraId="4744AF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D87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F1C0C2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220B5F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Broken Stones</w:t>
      </w:r>
    </w:p>
    <w:p w14:paraId="296827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B696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C898F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2019</w:t>
      </w:r>
    </w:p>
    <w:p w14:paraId="18A08B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 Stone Vineyard</w:t>
      </w:r>
    </w:p>
    <w:p w14:paraId="6213A2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263CF2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1D51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2018</w:t>
      </w:r>
    </w:p>
    <w:p w14:paraId="7ED62B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795C78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8B66E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DF7F7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0CCD71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Paderewski Vineyard</w:t>
      </w:r>
    </w:p>
    <w:p w14:paraId="408F16B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6884D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BDE63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35438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BE4A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2F185C" w14:textId="15CE7ABB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C63E6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09553C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260A6B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CDBD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8E05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1C307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2022</w:t>
      </w:r>
    </w:p>
    <w:p w14:paraId="61F826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 Gilbert, H. Lignier</w:t>
      </w:r>
    </w:p>
    <w:p w14:paraId="07D91B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FE79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9AB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939D2D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26324-26325</w:t>
      </w:r>
    </w:p>
    <w:p w14:paraId="510170EF" w14:textId="11D5E0C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F5653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DCA29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FB91E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A7DA0" w14:textId="3950DAC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 notes up front and almost sherbet-like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41A247E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9AD4E86" w14:textId="2491819C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8AA29D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314220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6A493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26328-26329</w:t>
      </w:r>
    </w:p>
    <w:p w14:paraId="3687F20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185C42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268005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5D92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C05E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6FD840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6BF685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13DE3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4034A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26330-26332</w:t>
      </w:r>
    </w:p>
    <w:p w14:paraId="332FBFC2" w14:textId="3EECB47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9DC42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22015D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96A60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55E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0FD6F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B5BF9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F837D7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71ED6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ACEC0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FE75BB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B6CC3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26335-26337</w:t>
      </w:r>
    </w:p>
    <w:p w14:paraId="14C5CF6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03B144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429CFB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B73B3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F9D2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FDB83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8FF86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73987F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230FC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217D2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CBAAB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61355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L LOTS 26338-26340</w:t>
      </w:r>
    </w:p>
    <w:p w14:paraId="644895B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4FA537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1050BF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BEB4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1BF3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60951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E4420E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AFAC7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793571" w14:textId="7D25FB09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03F77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039215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BFE3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7E927B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548C29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01042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C779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8897EB" w14:textId="2D47093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38DAC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2015</w:t>
      </w:r>
    </w:p>
    <w:p w14:paraId="102CE3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Trout Gulch Vineyard</w:t>
      </w:r>
    </w:p>
    <w:p w14:paraId="251D80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E1096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F32DBD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2D2765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Divide</w:t>
      </w:r>
    </w:p>
    <w:p w14:paraId="5B7ED5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5D68A" w14:textId="7A1A80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Highland Divide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pretty, lifted wine. Bright red berry fruit, blood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floral aromatics and mid-weight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give the 2016 tons of appeal. "(90pts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D84568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8F8768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2016</w:t>
      </w:r>
    </w:p>
    <w:p w14:paraId="7EE8BC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41895E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28A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BC3AB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2014</w:t>
      </w:r>
    </w:p>
    <w:p w14:paraId="0C2579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14B65A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0095A" w14:textId="2014BEC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in color, the 2014 Pinot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Russian River Valley has a little tar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rubber to begin, giving way to notes of baked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mulberries and cranberry jelly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Provence herbs and forest floor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undercurrent. Medium to full-bodied, firm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in the mouth, it has a solid frame of chewy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balance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acidity, finishing long. Built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age, it should cellar for a good 8-10 years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more."(91+pts)</w:t>
      </w:r>
    </w:p>
    <w:p w14:paraId="012395C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D35526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 - Vintage 2015</w:t>
      </w:r>
    </w:p>
    <w:p w14:paraId="11A6F6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4D5939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16D5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2FCB85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2437AB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06CAAA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5DF9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4609601" w14:textId="351C7F6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086763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016210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laware)</w:t>
      </w:r>
    </w:p>
    <w:p w14:paraId="2A23C6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987CA6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296DCF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Observations, Mount Carmel</w:t>
      </w:r>
    </w:p>
    <w:p w14:paraId="74B62C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B52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7F867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0F9B9E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60116E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A4D5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705FF1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2014</w:t>
      </w:r>
    </w:p>
    <w:p w14:paraId="4C16D7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234FE5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EF6BC" w14:textId="1CE406A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has tons of spice, black raspberry, currants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blackberry characteristics,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richness, a great texture and no shortage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depth or length."(93pts)</w:t>
      </w:r>
    </w:p>
    <w:p w14:paraId="6DBC833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4034EB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2015</w:t>
      </w:r>
    </w:p>
    <w:p w14:paraId="3DEFAC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2EA86C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290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0718D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6F54E7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273B9E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41CF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8C8C8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2015</w:t>
      </w:r>
    </w:p>
    <w:p w14:paraId="09ADDC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6DEB4A8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7E5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C5031D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2014</w:t>
      </w:r>
    </w:p>
    <w:p w14:paraId="6B93F5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264E0D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73DA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6A24F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2015</w:t>
      </w:r>
    </w:p>
    <w:p w14:paraId="5BD94A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3A1344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50D8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88466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2016</w:t>
      </w:r>
    </w:p>
    <w:p w14:paraId="0A597B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</w:t>
      </w:r>
    </w:p>
    <w:p w14:paraId="25DED2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A08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D72EB83" w14:textId="21508B6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2014</w:t>
      </w:r>
    </w:p>
    <w:p w14:paraId="3CC1E9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762FE5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D84C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5CC32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inot Noir -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2015</w:t>
      </w:r>
    </w:p>
    <w:p w14:paraId="59B793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72AAF0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8BFD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61345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2016</w:t>
      </w:r>
    </w:p>
    <w:p w14:paraId="3C6345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Georganne</w:t>
      </w:r>
    </w:p>
    <w:p w14:paraId="475EA3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25F8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A07A0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31A7FB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Klopp Ranch</w:t>
      </w:r>
    </w:p>
    <w:p w14:paraId="1472A2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61A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CC4D3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2015</w:t>
      </w:r>
    </w:p>
    <w:p w14:paraId="75DFDA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Klopp Ranch</w:t>
      </w:r>
    </w:p>
    <w:p w14:paraId="27C98F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8BC1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AA4F9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5616BF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41ACC1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61D3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31A8E1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2015</w:t>
      </w:r>
    </w:p>
    <w:p w14:paraId="2CC8A4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28500E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0AF2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C5C925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oir - Vintage 2016</w:t>
      </w:r>
    </w:p>
    <w:p w14:paraId="5666A9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</w:t>
      </w:r>
    </w:p>
    <w:p w14:paraId="3B9214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D75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10A8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2014</w:t>
      </w:r>
    </w:p>
    <w:p w14:paraId="570F07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69AE4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4F71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3C88A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Peay Pinot Noir</w:t>
      </w:r>
    </w:p>
    <w:p w14:paraId="3F6F388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Savoy Vineyard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8D7F9C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96B26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30478C4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Moulin Rouge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DCB4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507F5E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1D72862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D904B39" w14:textId="2A01BBD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2014</w:t>
      </w:r>
    </w:p>
    <w:p w14:paraId="33A29C2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eyard</w:t>
      </w:r>
    </w:p>
    <w:p w14:paraId="004C70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E5EA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E00C94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2015</w:t>
      </w:r>
    </w:p>
    <w:p w14:paraId="7F35EC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52CB7D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8DDA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3F3E39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</w:t>
      </w:r>
    </w:p>
    <w:p w14:paraId="4E7000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9D537B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Sierra Mar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C670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CDE1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2B48554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Lucia Highlands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10FD7C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D712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E0A78F4" w14:textId="5E5259A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12CEDA5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</w:t>
      </w:r>
    </w:p>
    <w:p w14:paraId="249A3F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C89990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C173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971E4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21517F0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82E3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3077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821CBE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2015</w:t>
      </w:r>
    </w:p>
    <w:p w14:paraId="139914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Adastra Vineyard</w:t>
      </w:r>
    </w:p>
    <w:p w14:paraId="72AD63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7E3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54E45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</w:t>
      </w:r>
    </w:p>
    <w:p w14:paraId="56BE7E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518D04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Destein Estate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FAD6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0050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2C2A01A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Adastra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8E2A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FA970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27FEDE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2016</w:t>
      </w:r>
    </w:p>
    <w:p w14:paraId="60D7CB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Gunsalus Vineyard</w:t>
      </w:r>
    </w:p>
    <w:p w14:paraId="519C8C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1EE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3EB7ED6" w14:textId="1F90593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2014</w:t>
      </w:r>
    </w:p>
    <w:p w14:paraId="4C6D990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Methode Ancienne, Adastra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939D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034FB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Methode Ancienne, Weir Vineyard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165901" w14:textId="307ADAD1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614B5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Sadie's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2930E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A53D2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Starscape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4272A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A69D5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EDF06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</w:t>
      </w:r>
    </w:p>
    <w:p w14:paraId="122BD6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6C2E43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B8FF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3720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6E5615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Starscape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8D497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DB94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54992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Hansel Pinot Noir - Vintage 2014</w:t>
      </w:r>
    </w:p>
    <w:p w14:paraId="527A1A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North Slope</w:t>
      </w:r>
    </w:p>
    <w:p w14:paraId="315E0D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(Wines Located in Delaware)</w:t>
      </w:r>
    </w:p>
    <w:p w14:paraId="002B74C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E2AAC9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Hansel Pinot Noir - Vintage 2014</w:t>
      </w:r>
    </w:p>
    <w:p w14:paraId="662BD1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 Slope</w:t>
      </w:r>
    </w:p>
    <w:p w14:paraId="3A06AB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9BE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E3CE2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2016</w:t>
      </w:r>
    </w:p>
    <w:p w14:paraId="20D1D6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Golden Mean</w:t>
      </w:r>
    </w:p>
    <w:p w14:paraId="2D1CE9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4933A0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C9EB81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Chardonnay - Vintage 2016</w:t>
      </w:r>
    </w:p>
    <w:p w14:paraId="5009F8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Porter Bass Vineyard</w:t>
      </w:r>
    </w:p>
    <w:p w14:paraId="299675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15F40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1407F9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 - Vintage 2017</w:t>
      </w:r>
    </w:p>
    <w:p w14:paraId="626CDB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Chloe</w:t>
      </w:r>
    </w:p>
    <w:p w14:paraId="054061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AE7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833D6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Chardonnay - Vintage 2016</w:t>
      </w:r>
    </w:p>
    <w:p w14:paraId="02D8728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ADE5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49EC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Observations, El Diablo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8B93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A0CED8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Observations, Mount Carmel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2C04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B80F2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D2B561D" w14:textId="7FBB3D3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Chardonnay - Vintage 2016</w:t>
      </w:r>
    </w:p>
    <w:p w14:paraId="029380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6FC068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0FE0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0CEF4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Chardonnay - Vintage 2017</w:t>
      </w:r>
    </w:p>
    <w:p w14:paraId="7E8FE3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7115CF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467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CE7158" w14:textId="193A3092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1BDF296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5B43B4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Sybarite, A. Chatagnier</w:t>
      </w:r>
    </w:p>
    <w:p w14:paraId="4F7BDD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517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D3DA35" w14:textId="790DFFC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3266E7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30C998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0F672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8C627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AA75A7" w14:textId="574AE95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0B705C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 Ouest, Domaine Santa Duc</w:t>
      </w:r>
    </w:p>
    <w:p w14:paraId="709052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B219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AD4C50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 - Vintage 2015</w:t>
      </w:r>
    </w:p>
    <w:p w14:paraId="7F9733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66B0B0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93D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2C73C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Pinot Noir - Vintage 2018</w:t>
      </w:r>
    </w:p>
    <w:p w14:paraId="2D62C5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L'Imprevu, Other</w:t>
      </w:r>
    </w:p>
    <w:p w14:paraId="414762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DBF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0D9B4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Denner Grenache - Vintage 2014</w:t>
      </w:r>
    </w:p>
    <w:p w14:paraId="7AF264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 (Wines Located in Delaware)</w:t>
      </w:r>
    </w:p>
    <w:p w14:paraId="3FFE5DC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C5F53C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101D1E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482728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56262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03926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2015</w:t>
      </w:r>
    </w:p>
    <w:p w14:paraId="011404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780944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49D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A18C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</w:t>
      </w:r>
    </w:p>
    <w:p w14:paraId="68A557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2A2C97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614E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91D1406" w14:textId="4D29381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7B95FA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43C3756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7B855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B68EA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8A894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C1845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6FF011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2015</w:t>
      </w:r>
    </w:p>
    <w:p w14:paraId="4FDA3A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1F6DA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2CB19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A4D1E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6D1688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1480808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D0957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01B8F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2195F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826A5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337388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08800B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335093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2D2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9AFE53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2019</w:t>
      </w:r>
    </w:p>
    <w:p w14:paraId="6BF9D2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6A2003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ware)</w:t>
      </w:r>
    </w:p>
    <w:p w14:paraId="6935621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00B7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Reserve Red</w:t>
      </w:r>
    </w:p>
    <w:p w14:paraId="76874E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3FE1AE7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EEFBD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08DE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9070C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3029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C7509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AB23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4435F6" w14:textId="6866087C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D6DE8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Cabernet Sauvignon - Vintage 1970</w:t>
      </w:r>
    </w:p>
    <w:p w14:paraId="0422E7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2bsl, excellent color (Wines Located</w:t>
      </w:r>
    </w:p>
    <w:p w14:paraId="4A0FAEFD" w14:textId="7113447A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B9071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51B568" w14:textId="2D6066C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A9052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Prevail West Face - Vintage 2004</w:t>
      </w:r>
    </w:p>
    <w:p w14:paraId="2F37E0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A342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59EB11A" w14:textId="665378B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FD077D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26584-26586</w:t>
      </w:r>
    </w:p>
    <w:p w14:paraId="5D152677" w14:textId="7833046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1995</w:t>
      </w:r>
    </w:p>
    <w:p w14:paraId="0F719E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CE74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F46DD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78325" w14:textId="2A8E1A9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gorgeously proportioned,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fabulously ripe, rich, cassis-scented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 Grand-Puy-Lacoste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beauty."(95pts)</w:t>
      </w:r>
    </w:p>
    <w:p w14:paraId="162EF7C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2E4AF9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A30F7F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3A59CD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7EC35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118B54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BEF220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F88FED" w14:textId="4E10245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coste - Vintage 1996</w:t>
      </w:r>
    </w:p>
    <w:p w14:paraId="3DB651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66E57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3stl, 1x12 bottle owc (Wines Located in </w:t>
      </w:r>
    </w:p>
    <w:p w14:paraId="221840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C8F0EF" w14:textId="0AF133F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essence of creme de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which sets it apart from other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Pauillacs. The wine is displaying plenty of tannin,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and sweet black currant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minerals and subtle oak.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Massive, extremely structured..."(93pts)</w:t>
      </w:r>
    </w:p>
    <w:p w14:paraId="5CCFEF9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0267959" w14:textId="3921991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2008</w:t>
      </w:r>
    </w:p>
    <w:p w14:paraId="4F0A25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35AB9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AE279" w14:textId="7060168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more evolution and complexity in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aled perfume. The dense purple color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sweet nose of creosote, asphalt,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 currants and jammy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sweet tannins, a savory, fleshy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and a stunning finish."(96pts)</w:t>
      </w:r>
    </w:p>
    <w:p w14:paraId="4E5F19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314F9F39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26590-26592</w:t>
      </w:r>
    </w:p>
    <w:p w14:paraId="569C0F58" w14:textId="14E132B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2019</w:t>
      </w:r>
    </w:p>
    <w:p w14:paraId="3C0581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A3E5B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3A2F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3D2C6" w14:textId="0CD1751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greatness and regal bearing are immediately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apparent. Time in the glass brings out a whole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of dark fruit, scorched earth, tar, licorice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 overtones that build effortlessly into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deep, eternal finish."(96-98pts VM)</w:t>
      </w:r>
    </w:p>
    <w:p w14:paraId="7989C6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35901A4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744CD54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29E190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33B3B5" w14:textId="1CA85AD1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4881F22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C32D1D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A9675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26598-26599</w:t>
      </w:r>
    </w:p>
    <w:p w14:paraId="71ED876F" w14:textId="709246F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2019</w:t>
      </w:r>
    </w:p>
    <w:p w14:paraId="407194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05DB0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5979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B3255B" w14:textId="579AEBC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deep purple in colour. It has a very intense,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you might call quite"serious"bouquet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wild hedgerow, crushed iris petals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light estuarine influence. It shows exquisite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focus. The palate is stunning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black fruit laced with crushed stone, sea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salt, black pepper and cedar, almost Pauillac 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style."(98-100pts VM)</w:t>
      </w:r>
    </w:p>
    <w:p w14:paraId="4FACD5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4750D2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986D0C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4038DC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62C2F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26600-26601</w:t>
      </w:r>
    </w:p>
    <w:p w14:paraId="52DE55FF" w14:textId="0C13EAE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Brion - Vintage 2008</w:t>
      </w:r>
    </w:p>
    <w:p w14:paraId="3695F0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13568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9026D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23E02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45AC22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8D6724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5EA3AF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E62D7D" w14:textId="4A910F0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Brion - Vintage 2010</w:t>
      </w:r>
    </w:p>
    <w:p w14:paraId="2A6C00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C6E7E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5FB45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135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05FE33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99BDCD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74F31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F576E" w14:textId="329A19F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 - Vintage 1989</w:t>
      </w:r>
    </w:p>
    <w:p w14:paraId="0BEA04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BB318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1x12 bottle owc (Wines Located in </w:t>
      </w:r>
    </w:p>
    <w:p w14:paraId="10C082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E64492" w14:textId="1D63D8B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"Tannic monster. Full-bodied, with masses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superripe fruit and mouthpuckering tannins. Port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lovers like me love this stuff. Age it for decades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come."(95pts WS)</w:t>
      </w:r>
    </w:p>
    <w:p w14:paraId="7CE191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486446F" w14:textId="01B0D6B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2002</w:t>
      </w:r>
    </w:p>
    <w:p w14:paraId="5DFC56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49BCA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7ABAF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D0AA9" w14:textId="248C693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exhibits pure black currant, licorice-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fruit, huge body, a viscous mid-palate,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long, heady finish. I suspect this wine won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nearly as charming as the 2003 in its youth,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hasn t yet closed down, and I am amazed 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how rich, intense, and full-bodied it tastes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after bottling. This is certainly one of the half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dozen or so candidates for wine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vintage."(95pts)</w:t>
      </w:r>
    </w:p>
    <w:p w14:paraId="609EAF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2C1192D" w14:textId="28CD233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1989</w:t>
      </w:r>
    </w:p>
    <w:p w14:paraId="04EFAE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9FC1A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1nl, 1spc, 1x3 magnum owc </w:t>
      </w:r>
    </w:p>
    <w:p w14:paraId="5789C2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5C50C44C" w14:textId="6C17CDD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"Dark-colored, sporting loads of minty, 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chocolate aromas and flavors.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velvety tannins and a long,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Built for aging..."(93pts WS)</w:t>
      </w:r>
    </w:p>
    <w:p w14:paraId="21877E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61203B0" w14:textId="367BA8F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2019</w:t>
      </w:r>
    </w:p>
    <w:p w14:paraId="5C2453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8B46E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D0143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1840A7" w14:textId="6AD90E9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beautifully balanced with a lattice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fine, succulent tannins, pure black fruit laced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graphite, blood orange, a touch of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and a hint of pitted black olives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98pts VM)</w:t>
      </w:r>
    </w:p>
    <w:p w14:paraId="0175107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305C894" w14:textId="6517903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2019</w:t>
      </w:r>
    </w:p>
    <w:p w14:paraId="0FEC88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0376E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98D43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D6B20" w14:textId="4804DEB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Burgundian like purity on the nose: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wild strawberry fruit, touches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pressed rose petal emerging with time. The oak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little prominent at the moment.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tannins, a fine bead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ity, fresh and focused, building all the time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structured yet complex and engaging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484385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16B98D5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26633-26634</w:t>
      </w:r>
    </w:p>
    <w:p w14:paraId="77D3078E" w14:textId="7716175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Blanc - Vintage 2010</w:t>
      </w:r>
    </w:p>
    <w:p w14:paraId="75D5CD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62CCA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B29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D2D8A3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1BFCD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</w:p>
    <w:p w14:paraId="57BF284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A29A0" w14:textId="782A460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26636-26638</w:t>
      </w:r>
    </w:p>
    <w:p w14:paraId="789BD18A" w14:textId="49E563F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Brion Blanc - Vintage 2010</w:t>
      </w:r>
    </w:p>
    <w:p w14:paraId="0CC282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D27CE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1B1A52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2762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9DBEF6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57BA9C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142CA74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196DC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A94A31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734072C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7F3D1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E567ED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74C7A0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F372A1" w14:textId="1B9F407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2020</w:t>
      </w:r>
    </w:p>
    <w:p w14:paraId="45817A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353F5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2x4 bottle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ocb's (Wines Located in </w:t>
      </w:r>
    </w:p>
    <w:p w14:paraId="16F4D7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0C1E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DF23D5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26663-26664</w:t>
      </w:r>
    </w:p>
    <w:p w14:paraId="612831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5E0402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5AF1A6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5A03D8" w14:textId="3692311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"Wild aromas of black raspberry and smoked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meat; this couldn't be from anywhere but Gevrey.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and powerful on the palate, with black fruit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accented by licorice and brown spices.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major ripe tannins and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length."(89-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205244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F0D0EA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2F7833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70D1E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27D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5</w:t>
      </w:r>
    </w:p>
    <w:p w14:paraId="0EFA8B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3CB978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5CD899" w14:textId="47E907D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red. High-toned, very ripe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flowers and earth, with red cherry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with air. Round, ripe, lush and sweet;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stuffed with ripe red fruits. Finishes with broad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lovely lingering sweetness. As rich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big boy is, I'd give it at least a few years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cellar before pulling the cork."(91pts IWC)</w:t>
      </w:r>
    </w:p>
    <w:p w14:paraId="77EE24D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60771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6A63D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Proces, H. Gouges</w:t>
      </w:r>
    </w:p>
    <w:p w14:paraId="129480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164B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584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1955A54" w14:textId="08CD7E0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69B72C78" w14:textId="7314CA3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331EB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10stvl (Wines Located in Delaware)</w:t>
      </w:r>
    </w:p>
    <w:p w14:paraId="0554FCE6" w14:textId="2BA5CF4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deft touch of wood frames highly spiced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and cherry fruit aromas trimmed in hints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underbrush and warm earth that complement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very rich, refined and admirably concentrated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are both complex and delicious,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vibrant and velvety finish. This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firm, dense and serious but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the '05 is one of the best vintages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 have seen for the M o Chaumes. Simply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potential for development over the medium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term, whi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 is to say over the next decade."(93pts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2876BAE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6DEDF8D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D70AC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Foucheres, Thibault Liger-Belair</w:t>
      </w:r>
    </w:p>
    <w:p w14:paraId="469559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A9293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948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ECCC044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26748-26749</w:t>
      </w:r>
    </w:p>
    <w:p w14:paraId="5FF8A06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602F90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Clos, Fevre</w:t>
      </w:r>
    </w:p>
    <w:p w14:paraId="1BD4BC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F9D73" w14:textId="22E5978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"...like so many infant wines from this hallowed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terroir, is aromatically austere, barely revealing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flint. On the palate, however,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ceptional. This impressive effort displays huge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concentration, a broad, ample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and immense underlying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slate and flint flavors are found in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satin-textured character as well as throughout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45+ second finish."(94pts)</w:t>
      </w:r>
    </w:p>
    <w:p w14:paraId="2B481A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8302C0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B16E6D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A259B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5971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2002</w:t>
      </w:r>
    </w:p>
    <w:p w14:paraId="0D6E38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5876BD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02B186" w14:textId="644F4AE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"Boillot s 2002 Batard-Montrachet offers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minerals and limestone. This big,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broad, medium to full-bodied wine is suave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satiny-textured. Lush layers of minerals, bacon,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apples, and pears can be found in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concentrated personality.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effort also reveals a long, silky, fruit-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filled finish." (94-95pts)</w:t>
      </w:r>
    </w:p>
    <w:p w14:paraId="20612F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B5DC4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2002</w:t>
      </w:r>
    </w:p>
    <w:p w14:paraId="673CA3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H. Boillot</w:t>
      </w:r>
    </w:p>
    <w:p w14:paraId="1C4EEB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2sos (Wines Located in Delaware)</w:t>
      </w:r>
    </w:p>
    <w:p w14:paraId="1ABE70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6F8DE7B" w14:textId="4E69545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2004</w:t>
      </w:r>
    </w:p>
    <w:p w14:paraId="647BCE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Carillon</w:t>
      </w:r>
    </w:p>
    <w:p w14:paraId="7CBD52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23343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975EBA" w14:textId="58EBF04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3D19CE40" w14:textId="5D422EA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Classique, Rostaing</w:t>
      </w:r>
    </w:p>
    <w:p w14:paraId="220A4E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3wisl, 1nl, 5sos (Wines Located in </w:t>
      </w:r>
    </w:p>
    <w:p w14:paraId="006FC2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7FE23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7164AEB" w14:textId="7B90774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1999</w:t>
      </w:r>
    </w:p>
    <w:p w14:paraId="2D4517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ogb's (Wines Located in </w:t>
      </w:r>
    </w:p>
    <w:p w14:paraId="4E9412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9641A5" w14:textId="7CF6B2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RJ)</w:t>
      </w:r>
    </w:p>
    <w:p w14:paraId="1C61109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2C531F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1996</w:t>
      </w:r>
    </w:p>
    <w:p w14:paraId="7219A4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CD8B8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23D9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5A5C2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08D5D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0A3B1C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18CAB0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F214F" w14:textId="437C8F5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and layered, with a deep,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rather introverted core of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c"(95+ pts)</w:t>
      </w:r>
    </w:p>
    <w:p w14:paraId="566D930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44ADC69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1997</w:t>
      </w:r>
    </w:p>
    <w:p w14:paraId="59A842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Theobald, Schoffit</w:t>
      </w:r>
    </w:p>
    <w:p w14:paraId="271C87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7B1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CBA70E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26818-26819</w:t>
      </w:r>
    </w:p>
    <w:p w14:paraId="278964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2005</w:t>
      </w:r>
    </w:p>
    <w:p w14:paraId="5CCFE0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2DF593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56249015" w14:textId="2F86641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"Peach, wood smoke and intriguingly musky,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notes on the nose are followed by a dry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rather than austere palate, with faintly bitter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rind, wood smoke, salt, and iodine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leading to decidedly pungent,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penetrating, cle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ar, slightly tart, and invigorating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 an athletically spare Riesling with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striking balance, best not revisited for several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and likely to justify more than a decade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bottle."(91pts)</w:t>
      </w:r>
    </w:p>
    <w:p w14:paraId="53B862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3B31EE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9B541E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4scl (Wines Located in </w:t>
      </w:r>
    </w:p>
    <w:p w14:paraId="69AD5D4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F84DE" w14:textId="39D69B5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2BF914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Castelgiocondo (Frescobaldi)</w:t>
      </w:r>
    </w:p>
    <w:p w14:paraId="0DA5F2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26100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77C70" w14:textId="4464876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 with dark garnet hues. Intense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incense, nutmeg and cinnamon lead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blackberry, chocolate, espresso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vanilla. Densely structured, with palate-coating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gauzy tannins and a decide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dly mineral edge to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finish."(91pts VM)</w:t>
      </w:r>
    </w:p>
    <w:p w14:paraId="272DCF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756A3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6A7802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Marenca, L. Pira</w:t>
      </w:r>
    </w:p>
    <w:p w14:paraId="18F504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0A039" w14:textId="47A376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layered, sumptuous Barolo possesses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generous, plump fruit, sweet spices, menthol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leather flavors with an expansive,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The oak is well-integrated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offers superb balance, with tannins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big but polished."(94pts VM)</w:t>
      </w:r>
    </w:p>
    <w:p w14:paraId="451F5E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0-800</w:t>
      </w:r>
    </w:p>
    <w:p w14:paraId="5F8401B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664281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Carobric, P. Scavino</w:t>
      </w:r>
    </w:p>
    <w:p w14:paraId="207E4C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A512A" w14:textId="18946A1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in a great place today where it is starting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 the first signs of aromatic complexity, yet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clearly has plenty of upside for the future.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nicely integrated tannins give the 2004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its energy. Sweet tobacco,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cherries and melted road tar linger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multi-faceted finish. "(94pts VM)</w:t>
      </w:r>
    </w:p>
    <w:p w14:paraId="78B887A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A3A0CB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2005</w:t>
      </w:r>
    </w:p>
    <w:p w14:paraId="000738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</w:t>
      </w:r>
    </w:p>
    <w:p w14:paraId="3019F1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1C5CF4" w14:textId="0EFA0E6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Melbury, which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hills east of Rutherford just north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Lake Hennessey and Pritchard Hill,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spectacular. This is a 7-acre parcel,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planted in sedimentary and clay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oils on steep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slopes. Deep purple, with blueberry,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graphite notes, a gracious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generous, full-bodied mouthfeel, soft,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tannin, a refreshing finish and loads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complexity, this is a compelling 2005 that seems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coming close to its plateau of maturity,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it should last for 20-25 years."(95pts)</w:t>
      </w:r>
    </w:p>
    <w:p w14:paraId="7926C6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F8C5A8C" w14:textId="20684F5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2001</w:t>
      </w:r>
    </w:p>
    <w:p w14:paraId="267A96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2wc (Wines Located in Delaware)</w:t>
      </w:r>
    </w:p>
    <w:p w14:paraId="311D4896" w14:textId="60EF55E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"Culty. Barrel sample. Did someone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 a Cab?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sure felt like one ran me over after 29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Montelenas. Bravo, Bipin, bravo, Bo."(94+pts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4B7679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B16BFDB" w14:textId="79119EAF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CAF71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7638F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7384F8" w14:textId="3718F86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2005</w:t>
      </w:r>
    </w:p>
    <w:p w14:paraId="3BC0C4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ACD23" w14:textId="18AB98D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in color, the 2005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Estate leaps from the glass with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crushed blackberries, black cherries and Bing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 with hints of raspb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erry leaves, bay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leaves and underbrush plus a waft of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shavings. Medium-bodied, nicely poised,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beautifully elegant, it has a solid frame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very fine-grained tannins and a very long,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berry-laced finish."(95pts)</w:t>
      </w:r>
    </w:p>
    <w:p w14:paraId="694C897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842543A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26864-26865</w:t>
      </w:r>
    </w:p>
    <w:p w14:paraId="63A5FF2C" w14:textId="570D041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723B2D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34C69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e)</w:t>
      </w:r>
    </w:p>
    <w:p w14:paraId="3397F8EA" w14:textId="51B5DDC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big, rich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formidably endowed red that requires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6834FC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D23AF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32D7D1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325716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7CCBF9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26867-26868</w:t>
      </w:r>
    </w:p>
    <w:p w14:paraId="64A9C87A" w14:textId="2B17F01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2008</w:t>
      </w:r>
    </w:p>
    <w:p w14:paraId="607CD2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FB4A9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971C6" w14:textId="64AD550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red-ruby. Pungent herb and eucalyptus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lift the aromas of black cherry,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minerals; the nose conveys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appley acidity. At once dense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but quite restrained, even a bit cool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herbal: no easy sweetness here!"(90pts VM)</w:t>
      </w:r>
    </w:p>
    <w:p w14:paraId="48CE86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 $420-600</w:t>
      </w:r>
    </w:p>
    <w:p w14:paraId="360FB63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3CD384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2F4409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5F1AC1" w14:textId="3401901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1995</w:t>
      </w:r>
    </w:p>
    <w:p w14:paraId="6E922A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876D4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4E32A" w14:textId="1BE061D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is a deep, thick-looking purple.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possesses a sweet, cassis-scented aroma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has not yet begun to take on additional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Full-bodied, with low acidity,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outstanding concentration..."(93pts)</w:t>
      </w:r>
    </w:p>
    <w:p w14:paraId="18FBA7C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er lot $1200-1500</w:t>
      </w:r>
    </w:p>
    <w:p w14:paraId="0960A89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2009</w:t>
      </w:r>
    </w:p>
    <w:p w14:paraId="5C3018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C26AFB8" w14:textId="56577FE0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4A109C" w14:textId="409722E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"Cloves, dark plums, cherries, smoke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add richness and resonance to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incisive wine. Juicy and exuberant,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has always had a certain raciness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resist."(97pts)</w:t>
      </w:r>
    </w:p>
    <w:p w14:paraId="786BFF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6224490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5133B8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DDFB90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C94B1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2011</w:t>
      </w:r>
    </w:p>
    <w:p w14:paraId="575237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 owc (Wines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Located in </w:t>
      </w:r>
    </w:p>
    <w:p w14:paraId="08365E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424FB0" w14:textId="1F1BBD1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plum/purple color is followed by a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camphor, blackcurrants, lead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Christmas fruitcake and hints of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 and underbrush. Deep, round and generous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silky tannins and a forward, evolved style,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should drink well for 15-18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years."(93pts)</w:t>
      </w:r>
    </w:p>
    <w:p w14:paraId="13F7CB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444398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1998</w:t>
      </w:r>
    </w:p>
    <w:p w14:paraId="685F4E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2B5DE9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CA4E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DAA49" w14:textId="7247A44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plum/purple-colored 1998 Maiden,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includes small amounts of Merlot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is soft, revealing copious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jammy berry fruit intermixed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new oak, spice, and coffee."(91pts)</w:t>
      </w:r>
    </w:p>
    <w:p w14:paraId="15FA95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94EC6EE" w14:textId="3B02A22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1999</w:t>
      </w:r>
    </w:p>
    <w:p w14:paraId="6E3261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DD102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96736" w14:textId="02A1193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"Those lots deemed not quite up to the standards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Melbury, Vecina, and St. Eden labels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blended together to form Bond’s second wine,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Matriarch. This is a second wine in name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only. The comp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lex 1999 The Matriarch displays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plum/purple color along with sweet,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aromas of smoky oak, lead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and a sexy concoction of chocolate,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currants, and licorice. "(91pts)</w:t>
      </w:r>
    </w:p>
    <w:p w14:paraId="6F392F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F152F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1987</w:t>
      </w:r>
    </w:p>
    <w:p w14:paraId="6809E9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3nl, 3scc, 6sdc (Wines Located in </w:t>
      </w:r>
    </w:p>
    <w:p w14:paraId="5F59B1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4527B0" w14:textId="4E2E781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extraordinary wine is backward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but even neophytes will recognize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greatness. The opaque, saturated,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reveals no sign of age. The huge,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smoky, oaky, blackcurrant, herb, and vanillin-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 only hints at what will be achieved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further evolution. Sweet, decadently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highly extracted flavors are wrapped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 a ful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l-bodied, chewy, super-concentrated,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 wine that, ideally, needs 7-8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 of cellaring."(97pts)</w:t>
      </w:r>
    </w:p>
    <w:p w14:paraId="4C10778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C597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 - Vintage 1997</w:t>
      </w:r>
    </w:p>
    <w:p w14:paraId="6D5700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C5FE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7F98D" w14:textId="6FAC8F8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"Beautifu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proportioned, rich and complex,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ripe, concentrated plum, currant,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mocha, toasty oak and spice nuances.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Turns smooth and silky on a long, elegant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 WS)</w:t>
      </w:r>
    </w:p>
    <w:p w14:paraId="62CD86E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1BDA00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1999</w:t>
      </w:r>
    </w:p>
    <w:p w14:paraId="62B182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Jensen Vineyar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</w:t>
      </w:r>
    </w:p>
    <w:p w14:paraId="4ED879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0450CB" w14:textId="661FADB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young Pinot Noir (one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New World Pinots I have tasted),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1999 Jensen Vineyard boasts a deep ruby/purple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well as a phenomenal bouquet of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cherry, currant, white flower,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scents. Dense and full-bodied,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on the palate yet neither heavy nor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overdone. An extraordinary expression of Pinot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Noir, this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penetrating, staggeringly concentrated,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elegant and gracious 1999 should drink well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12-15 years. Wow!"(95pts)</w:t>
      </w:r>
    </w:p>
    <w:p w14:paraId="649C752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14656B7" w14:textId="6F1337B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Donum Pinot Noir - Vintage 2016</w:t>
      </w:r>
    </w:p>
    <w:p w14:paraId="6279A1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Carneros, Single Vineyard, Year of the Monkey</w:t>
      </w:r>
    </w:p>
    <w:p w14:paraId="6F39FC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A7B68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11607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Grenache - Vintage 2001</w:t>
      </w:r>
    </w:p>
    <w:p w14:paraId="6CAF44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Vines, Romas Vineyard</w:t>
      </w:r>
    </w:p>
    <w:p w14:paraId="1AF3DD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F10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DB152E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2000</w:t>
      </w:r>
    </w:p>
    <w:p w14:paraId="76C790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Dead Arm</w:t>
      </w:r>
    </w:p>
    <w:p w14:paraId="610C3E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2x6 bottle ocb's (Wines Located in </w:t>
      </w:r>
    </w:p>
    <w:p w14:paraId="2DD22F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662024" w14:textId="63E0DF2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"Firm in texture, remarkably focused on flavor,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solid blackberry and cherry flavors 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center and touches of licorice and mint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edges, echoing on the slightly chewy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long finish."(93pts WS)</w:t>
      </w:r>
    </w:p>
    <w:p w14:paraId="52EBE7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F29BFC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2002</w:t>
      </w:r>
    </w:p>
    <w:p w14:paraId="3FB00B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5FA74A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031DF600" w14:textId="1FFB8E2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classic effort, the 2002 Shiraz St. Henri (91%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Shiraz and 9% Cabernet Sauvignon) was aged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 months in old 1,460 liter vats. First introduced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1953, the St. Henri offering is considered to be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quintessential 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Southern Australian-styled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red. The 2002 was sourced from the Barossa,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McLaren Vale, Clare Valley, and the Fleurieu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Peninsula. This stunningly rich, distinctive Shiraz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up scents of Provencal herbs, bay leaves,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black curra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nts, new saddle leather,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ads of meaty characteristics.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texturally opulent, and soft, this heady offering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for 10-12 years. It is also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bargain in the scheme of Penfolds'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pricing."(92pts)</w:t>
      </w:r>
    </w:p>
    <w:p w14:paraId="2F731D7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E3E324D" w14:textId="2B4B0CED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1C9D2C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26937-26938</w:t>
      </w:r>
    </w:p>
    <w:p w14:paraId="5BC67B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2021</w:t>
      </w:r>
    </w:p>
    <w:p w14:paraId="688540C5" w14:textId="69CD343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5B12BA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87F3C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392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983C14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E9B589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8A1E2A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8220E7" w14:textId="4F4D2BE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2016</w:t>
      </w:r>
    </w:p>
    <w:p w14:paraId="6C3502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48B863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C89C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18502D" w14:textId="3530344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ruby-red. Aromas of blackberry,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blueberry, bitter chocolate, spices, violet and lilac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complicated by a saline quality. Wonderfully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sappy wine; very pure and intense,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an almost aggressively youthful quality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its berry, dark cherry and spice flavors. Highly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but a bit unforthcoming today.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already displays lovely integration of acidity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tannins yet today it comes across as a bit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spiky compared to the Grand Vin, perhaps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it possesses a bit less density. Finishes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intriguing note of dark chocolate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rising length. I would expect this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eventually merit an even higher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rating."(95+pts VM)</w:t>
      </w:r>
    </w:p>
    <w:p w14:paraId="0AC8A2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E0BB511" w14:textId="793BB10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2E30F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26949-26950</w:t>
      </w:r>
    </w:p>
    <w:p w14:paraId="3119E4ED" w14:textId="462D199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497026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Located in London)</w:t>
      </w:r>
    </w:p>
    <w:p w14:paraId="12EDBF30" w14:textId="5DEB783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powerful wine. I am almost shocked by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something tha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was further compounded by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45CC525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A7F3BB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E22446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3A6FF5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London)</w:t>
      </w:r>
    </w:p>
    <w:p w14:paraId="489F1B07" w14:textId="0202ED41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DCB4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1929</w:t>
      </w:r>
    </w:p>
    <w:p w14:paraId="200A83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Tinta Negra, Frasqueira, D'Oliveiras</w:t>
      </w:r>
    </w:p>
    <w:p w14:paraId="4E662D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2-sweet, 1-bottled in 2017, 1-bottled in </w:t>
      </w:r>
    </w:p>
    <w:p w14:paraId="40FC34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 (Wines Located in Delaware)</w:t>
      </w:r>
    </w:p>
    <w:p w14:paraId="267668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7813BAB" w14:textId="4554816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DADD4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26964-26965</w:t>
      </w:r>
    </w:p>
    <w:p w14:paraId="1E678B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1988</w:t>
      </w:r>
    </w:p>
    <w:p w14:paraId="05548D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17B518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4490EACD" w14:textId="7B2B9AE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deep and complex, offering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red cherries, beetroot, a bit of grilled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meat, coffee, a bit of celery seed-like vegetality 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of Charmes, earth and cedary, spicy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wood. On the palate the wine is fullish and tangy,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bit of leather cropping up in the mouth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not apparent on the nose."(92pts JG)</w:t>
      </w:r>
    </w:p>
    <w:p w14:paraId="068C896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87EE59D" w14:textId="5E999D86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3BABA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 (Wines Located in </w:t>
      </w:r>
    </w:p>
    <w:p w14:paraId="6734E38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AC0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2007</w:t>
      </w:r>
    </w:p>
    <w:p w14:paraId="7E79DA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23C8ED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7AD3625C" w14:textId="362B74A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"Wild, fully ripe nose combines black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game. Wonderfully sweet and lush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conveying an impression of lower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than the Corbeaux and village example.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deceptively pliant, complex and open today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it's hard to believe it won't evolve positively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bottle for a decade or more. Finishes juicy,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and very long, with an intriguing savory,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 minerality."(93pts VM)</w:t>
      </w:r>
    </w:p>
    <w:p w14:paraId="1A71666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B721E0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2010</w:t>
      </w:r>
    </w:p>
    <w:p w14:paraId="33F633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720C5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27DD1928" w14:textId="5A5117C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densely fruited and overtly ripe no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variety of red berry fruit liqueur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that include cherry and raspberry as well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hints of earth, underbrush and a subtle note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wet stone. There is excellent intensity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and extr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emely rich yet focused, balanced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well-detailed flavors that possess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caressing mouth feel."(95pts BH)</w:t>
      </w:r>
    </w:p>
    <w:p w14:paraId="681AE4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6AC3B62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26998-26999</w:t>
      </w:r>
    </w:p>
    <w:p w14:paraId="71311425" w14:textId="0F85BE7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02DEBE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364FBB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os, scc (Wines Located in </w:t>
      </w:r>
    </w:p>
    <w:p w14:paraId="2BD728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56B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A3E146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AA2112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scc (Wines Located in </w:t>
      </w:r>
    </w:p>
    <w:p w14:paraId="16780B0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4C2F4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Rouge - Vintage 2005</w:t>
      </w:r>
    </w:p>
    <w:p w14:paraId="03BDF2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2916D9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02E7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5283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2002</w:t>
      </w:r>
    </w:p>
    <w:p w14:paraId="628CFA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557507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59C8C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1C285CF" w14:textId="463CF36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2006</w:t>
      </w:r>
    </w:p>
    <w:p w14:paraId="7E9439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177C505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6DDDC262" w14:textId="1F30853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bright, pale yellow. Sexy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mint and crushed stone; seems purer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Frederic Emile. Then more pristine in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 as well, with little sign of botrytis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stone and mineral flavors. Fatter than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Fred. Finishes broad, juicy and quite dry,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resiny and fusel hints."(91pts VM)</w:t>
      </w:r>
    </w:p>
    <w:p w14:paraId="6F7708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497EEB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3ACCBA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Carobric, P. Scavino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0D86D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FB5A7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1C9ADE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Magari</w:t>
      </w:r>
    </w:p>
    <w:p w14:paraId="5121D66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Magari, Ca'Marcanda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2C0D6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(Gaja) (Wines Located in </w:t>
      </w:r>
    </w:p>
    <w:p w14:paraId="270C1C2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0492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Moscato d'Asti</w:t>
      </w:r>
    </w:p>
    <w:p w14:paraId="1E22255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Sourgal, E. Perrone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0071B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169EB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4BA2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8F5A5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Crocker &amp; Starr Red</w:t>
      </w:r>
    </w:p>
    <w:p w14:paraId="32E4E38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Place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F9D35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2E736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</w:t>
      </w:r>
    </w:p>
    <w:p w14:paraId="690DD70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FE687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FA063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Hewitt Cabernet Sauvignon</w:t>
      </w:r>
    </w:p>
    <w:p w14:paraId="06CDC1F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1)</w:t>
      </w:r>
    </w:p>
    <w:p w14:paraId="1E9764A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DCD9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Igneous Cabernet Sauvignon</w:t>
      </w:r>
    </w:p>
    <w:p w14:paraId="13C4C8B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53CF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4EE06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60339C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Kutch Pinot Noir - Vintage 2014</w:t>
      </w:r>
    </w:p>
    <w:p w14:paraId="24CBDB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McDougall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Ranch</w:t>
      </w:r>
    </w:p>
    <w:p w14:paraId="3BA0AE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4EEC2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4C73684" w14:textId="55F4F508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833A5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2013</w:t>
      </w:r>
    </w:p>
    <w:p w14:paraId="3A6149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15B50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36401" w14:textId="30DD299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plenty of mocha, chocolate,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creosote and charcoal in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complex fragrance.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opulent,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shows, loads of tannin, a hint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 tobacco and plenty of black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fruits."(98+pts)</w:t>
      </w:r>
    </w:p>
    <w:p w14:paraId="4B7061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146AA73" w14:textId="31690F9F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05C90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1BFD13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6D9D5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8E7F3CD" w14:textId="1E42E6D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elegant bouquet of red berry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briar, crushed stone and rose petal, and is, so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turns out..."(96pts VM)</w:t>
      </w:r>
    </w:p>
    <w:p w14:paraId="0580CF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B0942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4630B4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558C30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3DED83" w14:textId="433E086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exceptionally ripe with jammy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 and warm earth scents that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a hint of prune."(88-91pts BH)</w:t>
      </w:r>
    </w:p>
    <w:p w14:paraId="4BCDC7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6F5974" w14:textId="099AFBD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AC790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14F7E0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3lstl, 2nl, 2ssos, 1sdc (Wines Located in </w:t>
      </w:r>
    </w:p>
    <w:p w14:paraId="0459F7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A8299A" w14:textId="0F9A9C6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wonderfully elegant and cool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features a superbly complex blend of plum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 aromas that are liberally laced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notes of violet, rose petal,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pice and earth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There is outstanding richness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velvety, seductively textured and powerful large-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possess good focus, punch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vibrancy on the mouth coating, youthfully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strikingly long finish."(92-94pts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D50D25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0A1FB79" w14:textId="543CC31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138F6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614F80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1lwisl, 2ssos (Wines Located in </w:t>
      </w:r>
    </w:p>
    <w:p w14:paraId="41FA43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F37348" w14:textId="37ADAC9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attractively floral nose exhibits notes of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lavender along with ripe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fruit, plum, spice wisps and a dollop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toast. The very rich, even opulent, large-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are at once sleek but plush,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a sappy and sneaky long finish that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clearly intended for extended cellaring."(91-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429A417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CF11F5" w14:textId="128A555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2016</w:t>
      </w:r>
    </w:p>
    <w:p w14:paraId="4CF0AA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47CFFA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nl, ssos (Wines Located in Delaware)</w:t>
      </w:r>
    </w:p>
    <w:p w14:paraId="5F8F7B71" w14:textId="4EE182D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"Healthy dark 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with ruby suggestions.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Reticent, pure aromas of musky raspberry, spices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rocky minerality, lifted by a floral topnote.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terrific prec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ision and inner-mouth mineral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grip but this is youthfully imploded today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accessible than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Roche,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peppery stems contributing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tension. The very long, building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stimulates the salivary glands, leaving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behind notes of black and white pepper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empty glass. This wine, too, should be long-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lived."(93-96pts BH)</w:t>
      </w:r>
    </w:p>
    <w:p w14:paraId="1E7F76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EADA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3EC25330" w14:textId="1D0B62E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O. Bernstein</w:t>
      </w:r>
    </w:p>
    <w:p w14:paraId="3FFE1E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3F92B34E" w14:textId="726D1B9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red-ruby. Knockout nose combines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cherry, game and saline underbrush,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whiff of torrefaction. At once fully ripe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delicate; in a distinctly more feminine style than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Mazis. The plush, ri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yet elegant flavors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medicinal dark fruits, spices and exotic flowers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complicated by salty minerality. Less sweet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early going than the Mazis, finishing precise,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and extremely 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ng, with serious but 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buffered tannins that melt into the palate."(94-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79F58F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C8760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2015</w:t>
      </w:r>
    </w:p>
    <w:p w14:paraId="50846B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030A44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sdc (Wines Located in Delaware)</w:t>
      </w:r>
    </w:p>
    <w:p w14:paraId="0AA406CC" w14:textId="7F2938C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Mazis-Chambertin Grand Cru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gorgeous, seductive, complex bouquet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layers of red and black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sous-bois, sage and rose petals.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finely tuned and a little oaky at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moment,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will be soaked up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This is well balanced, displaying a fine bead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acidity, impressive precision and a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 that is pure joy. An outstanding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Mazis from Bernstein. Tasted blind at the annual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Burgfest tasting."(96pts VM)</w:t>
      </w:r>
    </w:p>
    <w:p w14:paraId="51A584F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350-500</w:t>
      </w:r>
    </w:p>
    <w:p w14:paraId="55EAF529" w14:textId="5FF7BE0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2018</w:t>
      </w:r>
    </w:p>
    <w:p w14:paraId="31CC02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A805C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nl (Wines Located in Delaware)</w:t>
      </w:r>
    </w:p>
    <w:p w14:paraId="103601B2" w14:textId="6906485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Bâtard-Montrachet Grand Cru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 more pungency compared to the Bienvenue,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perhaps not quite the same alluring charm,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least at this primordial stage.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it’s at: supremely well balanced, exuding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coiled-up energy countered by a dense,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finish."(95-97pts VM)</w:t>
      </w:r>
    </w:p>
    <w:p w14:paraId="02EBBB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890221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2017</w:t>
      </w:r>
    </w:p>
    <w:p w14:paraId="3C7830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9DA80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9EF741" w14:textId="4AA8E28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stunning wine, the 2017 Ornellaia offers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interplay of richness and energy.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Picking early was the key. Young vine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Franc were harvested in August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first time ever. In the glass, the 2017 offers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 an enticing mélange of mocha, cedar, tobacco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icorice, with soft curves that add to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sensuality and allure. The 2017 is sumptuous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racy, as Ornellaias from warmer years tend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be, but it is not at all heavy or overdone."(97pts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680644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6941F0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2017</w:t>
      </w:r>
    </w:p>
    <w:p w14:paraId="2B775F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DA808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5sdc (Wines Located in Delaware)</w:t>
      </w:r>
    </w:p>
    <w:p w14:paraId="164C54E1" w14:textId="05671E1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 in color, the 2017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 Kalon Vineyard comes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bounding out of the glass with exuberant plum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Christmas cake and chocolate-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covered cherries notes, followed by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Chinese five spice, incense and dried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mint. Medium to full-bodied, the palate shows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decadent side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this vintage, packed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spices and black fruit preserves,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texture and refreshing lift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0960ED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r lot $1000-1400</w:t>
      </w:r>
    </w:p>
    <w:p w14:paraId="668C653D" w14:textId="268906D4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14B43F" w14:textId="45D1422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Fourcas Loubaney - Vintage 1990</w:t>
      </w:r>
    </w:p>
    <w:p w14:paraId="3C539B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Listrac</w:t>
      </w:r>
    </w:p>
    <w:p w14:paraId="6E85E8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A94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9B11AD" w14:textId="4C1E204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1989</w:t>
      </w:r>
    </w:p>
    <w:p w14:paraId="160203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6417D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3gsl (Wines Located in Delaware)</w:t>
      </w:r>
    </w:p>
    <w:p w14:paraId="7985716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5D5803" w14:textId="346D84F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1986</w:t>
      </w:r>
    </w:p>
    <w:p w14:paraId="0B0636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872C8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5bsl (Wines Located in Delaware)</w:t>
      </w:r>
    </w:p>
    <w:p w14:paraId="36809E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F459E20" w14:textId="3E429FF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1986</w:t>
      </w:r>
    </w:p>
    <w:p w14:paraId="2CD02D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736B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5ts, 3vhs (Wines Located in Delaware)</w:t>
      </w:r>
    </w:p>
    <w:p w14:paraId="6D26F745" w14:textId="4F2C88C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my gut feeling that the 1986 is, along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1982, the finest Talbot made at this estate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legendary 1945. The wine, which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so special since the first taste from cask,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classically structured, with a penetrating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fragrance of peppery, spicy, weedy black currants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tar, an enormous concentration of flavor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palate, and staggering length."(96pts)</w:t>
      </w:r>
    </w:p>
    <w:p w14:paraId="0AE90B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95ABF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Mondot de Troplong Mondot - Vintage 1990</w:t>
      </w:r>
    </w:p>
    <w:p w14:paraId="196700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F87D5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1188C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BA4B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1998</w:t>
      </w:r>
    </w:p>
    <w:p w14:paraId="35E515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A. Burguet</w:t>
      </w:r>
    </w:p>
    <w:p w14:paraId="3065DF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45B9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F9444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1995</w:t>
      </w:r>
    </w:p>
    <w:p w14:paraId="35BE54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Michaud</w:t>
      </w:r>
    </w:p>
    <w:p w14:paraId="61B9CF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E70B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17A6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1996</w:t>
      </w:r>
    </w:p>
    <w:p w14:paraId="506309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 Vignes, A. Morot</w:t>
      </w:r>
    </w:p>
    <w:p w14:paraId="025E2F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F98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6AC84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1995</w:t>
      </w:r>
    </w:p>
    <w:p w14:paraId="139187B0" w14:textId="5E3A8E59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Ancienne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Fils</w:t>
      </w:r>
    </w:p>
    <w:p w14:paraId="510F1A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B6AC18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lot $120-160</w:t>
      </w:r>
    </w:p>
    <w:p w14:paraId="59901C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1998</w:t>
      </w:r>
    </w:p>
    <w:p w14:paraId="089BC8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5B58D5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3690F7" w14:textId="62D56F6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ruby. Aromas of kirsch,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itter chocolate and mint, along with a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lift. Juicy, intensely flavored and still rather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closed in on itself. Very fresh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for village wine. Finishes subtle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long."(90pts IWC)</w:t>
      </w:r>
    </w:p>
    <w:p w14:paraId="18641B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3832AC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1996</w:t>
      </w:r>
    </w:p>
    <w:p w14:paraId="6A0BD8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Champy</w:t>
      </w:r>
    </w:p>
    <w:p w14:paraId="6386FE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E9585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EEA3A0" w14:textId="1D00674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1995</w:t>
      </w:r>
    </w:p>
    <w:p w14:paraId="1407F6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Champy</w:t>
      </w:r>
    </w:p>
    <w:p w14:paraId="1085DA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92DC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CD92DE" w14:textId="497529E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218820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Champy</w:t>
      </w:r>
    </w:p>
    <w:p w14:paraId="7E4FA3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2EF3D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44CD8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 - Vintage 1995</w:t>
      </w:r>
    </w:p>
    <w:p w14:paraId="030FAB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Armand</w:t>
      </w:r>
    </w:p>
    <w:p w14:paraId="0B3D6CB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12lbsl (Wines Located in Delaware)</w:t>
      </w:r>
    </w:p>
    <w:p w14:paraId="4E80CBF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E1E0D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1995</w:t>
      </w:r>
    </w:p>
    <w:p w14:paraId="21F220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eaux, Comte Armand</w:t>
      </w:r>
    </w:p>
    <w:p w14:paraId="60C4E9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4389AABB" w14:textId="3CF08B5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ruby-colored Pommard Clos Des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Epeneaux aromatically offers deep black cherries,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Asian spices and roasted herbs. It has a refined,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well-balanced, thick-textured, full-bodied, highly-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extracted core of intensely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blackberries, cherries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boysenberries with complex notes of coffee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smoke."(88-91pts)</w:t>
      </w:r>
    </w:p>
    <w:p w14:paraId="13679F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657E3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1995</w:t>
      </w:r>
    </w:p>
    <w:p w14:paraId="15A82A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Fremiets, Comte Armand</w:t>
      </w:r>
    </w:p>
    <w:p w14:paraId="6F6F4E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Delaware)</w:t>
      </w:r>
    </w:p>
    <w:p w14:paraId="1C2E7D0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E7ED00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27254-27255</w:t>
      </w:r>
    </w:p>
    <w:p w14:paraId="21FE902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1996</w:t>
      </w:r>
    </w:p>
    <w:p w14:paraId="3DEC0C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Bachelet</w:t>
      </w:r>
    </w:p>
    <w:p w14:paraId="23AFBF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5E5C6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0C1DC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6DF623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C89D2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4260BF" w14:textId="3D2912D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1996</w:t>
      </w:r>
    </w:p>
    <w:p w14:paraId="6E866F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3669D1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A733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43956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1996</w:t>
      </w:r>
    </w:p>
    <w:p w14:paraId="2FC814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29D291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D23D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0EF4EC64" w14:textId="3386FBB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</w:t>
      </w:r>
    </w:p>
    <w:p w14:paraId="651D606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Rion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08A32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68683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1994</w:t>
      </w:r>
    </w:p>
    <w:p w14:paraId="5973A7C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Argillieres, D. Rion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F953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1050F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. Rion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8FDD7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4FEAF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F6EFB5" w14:textId="6DA7794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1994</w:t>
      </w:r>
    </w:p>
    <w:p w14:paraId="1556E00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Beaux Monts, D. Rion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0DC33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AC89E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D. Rion 2lbsl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331F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3C635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3BCAE7E" w14:textId="505FBE2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387EEB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Perdrix</w:t>
      </w:r>
    </w:p>
    <w:p w14:paraId="780DD0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 Located in Delaware)</w:t>
      </w:r>
    </w:p>
    <w:p w14:paraId="2B60A96F" w14:textId="0853C5D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"If the wine I tasted out of barrel is bottled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losing its extraordinary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(i.e. little fining or filtration), it will be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blockbuster. Dark ruby-colored and exhibiting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quantities of sweet dark fruits, violets,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traces of minerals, this wine is magnificently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elegant, and feminine. An intense, juicy,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fabulously pure core of candied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blueberries, and flowers can be found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full-bodied, velvety, and admirably long wine.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Projected maturity: 2003-2009+. Bravo!"(93-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3650C0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2F2B2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3B496A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Genevrieres, F.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20388D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Esmonin (Wines Located </w:t>
      </w:r>
    </w:p>
    <w:p w14:paraId="5CA463B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930AC7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1990</w:t>
      </w:r>
    </w:p>
    <w:p w14:paraId="091138D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Meix-Foulot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BEE4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A5A869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Cailloute, E. Juillot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EB58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8B98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1B272F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1995</w:t>
      </w:r>
    </w:p>
    <w:p w14:paraId="45F06D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Faiveley</w:t>
      </w:r>
    </w:p>
    <w:p w14:paraId="33B515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2EC2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29946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1990</w:t>
      </w:r>
    </w:p>
    <w:p w14:paraId="022F8B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Georges Mugneret</w:t>
      </w:r>
    </w:p>
    <w:p w14:paraId="751933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B24C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1EFEBD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1C37A4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1DB70C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6277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67ED038" w14:textId="5C745F8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</w:t>
      </w:r>
    </w:p>
    <w:p w14:paraId="2A06D6A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Drouhin bsl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65842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8AE06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Maranges</w:t>
      </w:r>
    </w:p>
    <w:p w14:paraId="12D0616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Cru, J. Drouhin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F369CC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5bsl (Wines Located in </w:t>
      </w:r>
    </w:p>
    <w:p w14:paraId="4D28E2F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972C4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8AEC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1995</w:t>
      </w:r>
    </w:p>
    <w:p w14:paraId="3AA287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8272B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5bsl, 2nl (Wines Located in Delaware)</w:t>
      </w:r>
    </w:p>
    <w:p w14:paraId="61B6C2C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5C51F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5FC272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41ADF6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9C355B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BCF12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1996</w:t>
      </w:r>
    </w:p>
    <w:p w14:paraId="1C7D2A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08C34B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nes Located in Delaware)</w:t>
      </w:r>
    </w:p>
    <w:p w14:paraId="3530A7DA" w14:textId="105F162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a gorgeously bright medium-to-dark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 color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fragrances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plums, cherries, and morel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mushrooms. This brooding, powerful,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mouth-coating, and refined block-buster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crammed with awesomely sweet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cherries, candied strawberries,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stones, and raw meat flavors that last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throughout its unending finish. Wow!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Bravo!"(94-97pts)</w:t>
      </w:r>
    </w:p>
    <w:p w14:paraId="26A42E3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8E9E0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1151FB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J. Lafouge</w:t>
      </w:r>
    </w:p>
    <w:p w14:paraId="112CAEE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3EF43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AC39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9E059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486EB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1CCDAD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1996</w:t>
      </w:r>
    </w:p>
    <w:p w14:paraId="4AF555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40E9B3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 (Wines Located in Delaware)</w:t>
      </w:r>
    </w:p>
    <w:p w14:paraId="6E7496AE" w14:textId="7CDC65A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"Cherry-red. Muskier, more minerally, 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fruit-driven aroma of crystallized raspberry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herbs. Urgent raspberry and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firmed and extended by brisk acids.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very long and fine, with terrific snap.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much more to come here with bottle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aging. Very strong."(91+?pts IWC)</w:t>
      </w:r>
    </w:p>
    <w:p w14:paraId="09C58F7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B1DA49D" w14:textId="7782482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</w:t>
      </w:r>
    </w:p>
    <w:p w14:paraId="3B4119D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Clos de la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88274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Chapelle, Domaine du </w:t>
      </w:r>
    </w:p>
    <w:p w14:paraId="41581CD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 de Magenta, L. Jadot</w:t>
      </w:r>
    </w:p>
    <w:p w14:paraId="6C5777F0" w14:textId="0540AF06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A11A7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820142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</w:t>
      </w:r>
    </w:p>
    <w:p w14:paraId="7B76FE5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Croix de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0846B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Pierre, L. Jadot (Wines </w:t>
      </w:r>
    </w:p>
    <w:p w14:paraId="1B8EB9A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75BC5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C86DE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1996</w:t>
      </w:r>
    </w:p>
    <w:p w14:paraId="7C2C94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Lafarge</w:t>
      </w:r>
    </w:p>
    <w:p w14:paraId="5547EA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03B6A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0833E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1995</w:t>
      </w:r>
    </w:p>
    <w:p w14:paraId="460FC3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Magnien</w:t>
      </w:r>
    </w:p>
    <w:p w14:paraId="65D7AB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8ED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56DB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 xml:space="preserve"> Vintage 1990</w:t>
      </w:r>
    </w:p>
    <w:p w14:paraId="5F1CD5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702E36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F320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53195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1996</w:t>
      </w:r>
    </w:p>
    <w:p w14:paraId="5A35BE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Tilleuls, P. Livera</w:t>
      </w:r>
    </w:p>
    <w:p w14:paraId="5ACD15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12stl (Wines Located in Delaware)</w:t>
      </w:r>
    </w:p>
    <w:p w14:paraId="08C514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B98BC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1990</w:t>
      </w:r>
    </w:p>
    <w:p w14:paraId="68340118" w14:textId="47F541D8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2E1AF1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5AB277E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BAEE18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1996</w:t>
      </w:r>
    </w:p>
    <w:p w14:paraId="4F0E3D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Serafin</w:t>
      </w:r>
    </w:p>
    <w:p w14:paraId="70583C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 Located in Delaware)</w:t>
      </w:r>
    </w:p>
    <w:p w14:paraId="118A413A" w14:textId="038F0FC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(from a vineyard wed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ged between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 and Combe au Moine), has been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consistently outstanding. Profoundly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sweet blackberries and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intertwined with the scents of minerals and wet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 are followed by a broad, huge, very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It is powerful, intense, deep, and thick.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Brambleberries, cassis, blueberries, juniper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cloves, blood, and toasted oak can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in this full-bodied, chewy offering. Readers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cellar it until at least 2003. It will easily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 through 2009."(91-93pts)</w:t>
      </w:r>
    </w:p>
    <w:p w14:paraId="7FF50B0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B6391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1996</w:t>
      </w:r>
    </w:p>
    <w:p w14:paraId="47B9A7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Tollot-Beaut</w:t>
      </w:r>
    </w:p>
    <w:p w14:paraId="386E4D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E07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5C71ED4" w14:textId="5C183A78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27361-27362</w:t>
      </w:r>
    </w:p>
    <w:p w14:paraId="32F66A2E" w14:textId="75EB7CC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Chorey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Beaune - Vintage 1996</w:t>
      </w:r>
    </w:p>
    <w:p w14:paraId="325445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Tollot-Beaut</w:t>
      </w:r>
    </w:p>
    <w:p w14:paraId="65F24A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A63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3F632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CABD0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C3BAA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DC2FB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1996</w:t>
      </w:r>
    </w:p>
    <w:p w14:paraId="4F208A2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Tollot-Beaut</w:t>
      </w:r>
    </w:p>
    <w:p w14:paraId="2E5FE2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es Located in Delaware)</w:t>
      </w:r>
    </w:p>
    <w:p w14:paraId="5CE5FCAE" w14:textId="110E83E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estate's Corton-Bressandes is a wine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search out in vintages with good ripeness.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huge, muscular, or a blockbuster but can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be sultry, seductive, detailed, and simply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vely. A recently tasted 1990, while at least three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from maturity, was fabulous. The 1996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sweet red cherry and Asian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as well as a gorgeously refined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filled with candied and delineated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cherries. This elegant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sexy, and feminine offering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medium-to-full-bodied, silky-textured,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long and refreshing finish. Projected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2002-2007."(91-93pts)</w:t>
      </w:r>
    </w:p>
    <w:p w14:paraId="7E1B929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D3ED4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7433DE0" w14:textId="725FB6F8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Grenouille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975E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1BBF0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C79A3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465332F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Colin-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0D7E66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Deleger (Wines Located </w:t>
      </w:r>
    </w:p>
    <w:p w14:paraId="75AEFD1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306F5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E2C381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1999</w:t>
      </w:r>
    </w:p>
    <w:p w14:paraId="4170C2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Champs Canet, L. Carillon</w:t>
      </w:r>
    </w:p>
    <w:p w14:paraId="1DD88F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840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56721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1999</w:t>
      </w:r>
    </w:p>
    <w:p w14:paraId="108BD4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L. Carillon</w:t>
      </w:r>
    </w:p>
    <w:p w14:paraId="5F637C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6AF1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966F1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1995</w:t>
      </w:r>
    </w:p>
    <w:p w14:paraId="6D522CCC" w14:textId="3E943E3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Latour</w:t>
      </w:r>
    </w:p>
    <w:p w14:paraId="048D7B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2D084E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486A4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4C683A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55A35A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B7B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D230AA8" w14:textId="2887F02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Villages</w:t>
      </w:r>
    </w:p>
    <w:p w14:paraId="245CC558" w14:textId="00DF568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Tete de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Verget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0B938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27F56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ECD0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</w:t>
      </w:r>
    </w:p>
    <w:p w14:paraId="620B95F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Taupenot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855FF9" w14:textId="66E2AE07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4BFD09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$45-65</w:t>
      </w:r>
    </w:p>
    <w:p w14:paraId="6DB1F18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1990</w:t>
      </w:r>
    </w:p>
    <w:p w14:paraId="5E8B4B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 Aiguille, P. Jaboulet</w:t>
      </w:r>
    </w:p>
    <w:p w14:paraId="20E761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4FCB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9AECFD1" w14:textId="0400AB1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226763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73662E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118BA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2792C2" w14:textId="360A1BD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1735F7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Viaillere, Rostaing</w:t>
      </w:r>
    </w:p>
    <w:p w14:paraId="0C6271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ated in Delaware)</w:t>
      </w:r>
    </w:p>
    <w:p w14:paraId="379BF3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E6063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Camartina - Vintage 1991</w:t>
      </w:r>
    </w:p>
    <w:p w14:paraId="37899C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Querciabella</w:t>
      </w:r>
    </w:p>
    <w:p w14:paraId="354065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BE8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4C5856A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4021CB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Pian di Conte, Riserva,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15731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Talenti (Wines Located in</w:t>
      </w:r>
    </w:p>
    <w:p w14:paraId="21ED6A6A" w14:textId="76630EC0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8204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349C01D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Rocca di Montegrossi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00579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2D5A0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E3A964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0EE63BE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Pampini, Fattoria di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5710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Fubbiano (Wines Located</w:t>
      </w:r>
    </w:p>
    <w:p w14:paraId="4D1CE38B" w14:textId="31A14971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521D7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141537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Acacia Reserve Pinot Noir - Vintage 1995</w:t>
      </w:r>
    </w:p>
    <w:p w14:paraId="322CEC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Clair Vineyard</w:t>
      </w:r>
    </w:p>
    <w:p w14:paraId="008840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320E2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9563C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Pinot Noir - Vintage 1992</w:t>
      </w:r>
    </w:p>
    <w:p w14:paraId="0C59C8ED" w14:textId="2F7318F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Grande Roche</w:t>
      </w:r>
    </w:p>
    <w:p w14:paraId="6B7DE8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58C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4F414F3" w14:textId="0213D00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Carneros Creek Reserve Chardonnay</w:t>
      </w:r>
    </w:p>
    <w:p w14:paraId="02D4AA3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929DB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B9C6AF" w14:textId="7C9E15DE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Chardonnay</w:t>
      </w:r>
    </w:p>
    <w:p w14:paraId="6407F7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ACC26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9E7A5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Chardonnay</w:t>
      </w:r>
    </w:p>
    <w:p w14:paraId="772867B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1F382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BA59B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Matanzas Creek Chardonnay</w:t>
      </w:r>
    </w:p>
    <w:p w14:paraId="341136C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Valley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6FFE1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45562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 Soleil Chardonnay</w:t>
      </w:r>
    </w:p>
    <w:p w14:paraId="6BFC68F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52C54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846EE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onnay</w:t>
      </w:r>
    </w:p>
    <w:p w14:paraId="6A76137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Ciel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D6AC8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A4A1A3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Rombauer Chardonnay</w:t>
      </w:r>
    </w:p>
    <w:p w14:paraId="72D9BCB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Carneros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296B6F" w14:textId="63154B8A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0B489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EC4C01" w14:textId="71D7B21A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2C8DF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2016</w:t>
      </w:r>
    </w:p>
    <w:p w14:paraId="354F21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37B6FE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20231" w14:textId="4CCB8F7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moderately high-toned nose consists of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cherry, raspberry, spice, rose petal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earth nuances with background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plum. The richer, bigger and markedly mor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rful flavors possess fine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despite the extra size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is also relatively polished too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so on the sneaky long finish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flashes an interesting hint of dried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peel."(93pts BH)</w:t>
      </w:r>
    </w:p>
    <w:p w14:paraId="4BBAFF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FF121A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- Vintage 2012</w:t>
      </w:r>
    </w:p>
    <w:p w14:paraId="40A55F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Duresses, Comte Lafon</w:t>
      </w:r>
    </w:p>
    <w:p w14:paraId="234256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EB72A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9B6E2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2EDCB7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Chezeaux</w:t>
      </w:r>
    </w:p>
    <w:p w14:paraId="647AE5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F954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5CFB8F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2005</w:t>
      </w:r>
    </w:p>
    <w:p w14:paraId="2CF797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&amp; D. Amiot</w:t>
      </w:r>
    </w:p>
    <w:p w14:paraId="317148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E760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78F556" w14:textId="4D1F315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2F6890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597A6C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59B48" w14:textId="7FD6D1D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is a clear step up in virtually every aspect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another dimension of aromatic elegance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complexity to the ripe and slightly exotic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yellow and white orchard fruits and acacia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blossom. The big, rich and sweet flavors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scaled yet despite all of the size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weight, it remains in absolutely perfect balance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outstanding density of the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buffers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completely the firm acid spine."(95pts BH)</w:t>
      </w:r>
    </w:p>
    <w:p w14:paraId="0062F37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F2231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0DD315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Vireuils, Roulot</w:t>
      </w:r>
    </w:p>
    <w:p w14:paraId="75EA22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311D2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1379591" w14:textId="0EF64D8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6C71AA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Clos St. Jean</w:t>
      </w:r>
    </w:p>
    <w:p w14:paraId="5FB80C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0BD1FC" w14:textId="5BB7B76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Vieilles Vignes’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opaque color is accompanied by a gorgeous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incense, licorice, spice box, creme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cherries, and smoked meats. Notions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soy and fig are also apparent in this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trated, sexy wine."(93pts)</w:t>
      </w:r>
    </w:p>
    <w:p w14:paraId="39837B1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166406" w14:textId="4C749B6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6A07E9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Belle Helene,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M. &amp; S. Ogier</w:t>
      </w:r>
    </w:p>
    <w:p w14:paraId="4CA55E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1A7F3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69075BE" w14:textId="621A4AC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5F01DC8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du Domaine, M. &amp; S. Ogier</w:t>
      </w:r>
    </w:p>
    <w:p w14:paraId="657707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7909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8765E71" w14:textId="5F4A32E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1011C7EE" w14:textId="432EC63D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152FB5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9E219" w14:textId="23156D6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"Exotically perfumed bouquet of raspberry,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Asian spices, white pepper and sm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oky minerals,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strong floral quality that gains strength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air. The fresh palate offers incisive 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 with sweet violet and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nuances."(93pts VM)</w:t>
      </w:r>
    </w:p>
    <w:p w14:paraId="57739AF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0C02C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1995</w:t>
      </w:r>
    </w:p>
    <w:p w14:paraId="2CD3E7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Windsbuhl, Zind Humbrecht</w:t>
      </w:r>
    </w:p>
    <w:p w14:paraId="5857D9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91F4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72476D" w14:textId="40B4D04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 - Vintage 1976</w:t>
      </w:r>
    </w:p>
    <w:p w14:paraId="622B0F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290C87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wisl, excellent color (Wines Located </w:t>
      </w:r>
    </w:p>
    <w:p w14:paraId="60B22B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E3D39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DDE6FA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Mauritson Cabernet Sauvignon</w:t>
      </w:r>
    </w:p>
    <w:p w14:paraId="596ECDE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F295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42789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197F0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B8D55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Claret</w:t>
      </w:r>
    </w:p>
    <w:p w14:paraId="79D9C28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208AE4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2AFB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1ECA63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Arcadian Pinot Noir - Vintage 2003</w:t>
      </w:r>
    </w:p>
    <w:p w14:paraId="1EB2AE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Pisoni Vineyard</w:t>
      </w:r>
    </w:p>
    <w:p w14:paraId="47E703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644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8340CB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</w:t>
      </w:r>
    </w:p>
    <w:p w14:paraId="0FD97B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25599F1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Ritchie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3802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1CD72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51A356F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Reuling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4BF0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3666EB4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Ritchie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5DA0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WS)</w:t>
      </w:r>
    </w:p>
    <w:p w14:paraId="13EBA91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2C256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2009</w:t>
      </w:r>
    </w:p>
    <w:p w14:paraId="0472F9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49E76F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754AE" w14:textId="35198DB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Pinot Noir UV-SL Vineyard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dazzling. It reveals al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 of the qualities that make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here so compelling. In the 2009 I find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aromatics that meld seamlessly into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fruit, not to mention a gracious yet powerful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A super-refined finish has the last say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this moving, breathtaking wine. The UV-SL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 is just four miles from the Pacific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Ocean. There is an energy and vitality in the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find totally irresistible. Anticipated maturity: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2014-2020."(96pts)</w:t>
      </w:r>
    </w:p>
    <w:p w14:paraId="67B8969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F75F0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2006</w:t>
      </w:r>
    </w:p>
    <w:p w14:paraId="5A9C24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</w:t>
      </w:r>
    </w:p>
    <w:p w14:paraId="33298E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A512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A191A2B" w14:textId="73A7971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2007</w:t>
      </w:r>
    </w:p>
    <w:p w14:paraId="200DAFE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</w:t>
      </w:r>
    </w:p>
    <w:p w14:paraId="4821E0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DB52F" w14:textId="70C4708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Lots of plum sauce, fig, black cherry, Asian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floral notes make for a complex wine.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mouth, it is medium to full-bodied 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unexpectedly high acid profile ..."(91pts)</w:t>
      </w:r>
    </w:p>
    <w:p w14:paraId="67BC8CC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772DF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1CE202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ondi Home Ranch, Water Trough Vineyard</w:t>
      </w:r>
    </w:p>
    <w:p w14:paraId="257C553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DDF142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13D8F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77E85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19B65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A75D650" w14:textId="6DA000A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5ABB4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773EFC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Lolita Ranch</w:t>
      </w:r>
    </w:p>
    <w:p w14:paraId="467642C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EBDC2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06894B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71CEE5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BF0679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C383A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79E1EB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80D4127" w14:textId="5E40A0E1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F89338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5D89E0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Moonshine Ranch</w:t>
      </w:r>
    </w:p>
    <w:p w14:paraId="0D84419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D45C3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5EE2DCE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41A73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31B7E6C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71C5F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Pinot Noir</w:t>
      </w:r>
    </w:p>
    <w:p w14:paraId="1693B4E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Sisters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8EF62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86FF6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00F13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 Mules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332293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62F35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Zio Tony Ranch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1E802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627952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37913D4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Sisters Vineyard,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E987C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Ridge Meadow </w:t>
      </w:r>
    </w:p>
    <w:p w14:paraId="6F0B41E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EBF58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67E3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of Pinot Noir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955687" w14:textId="7B1DF02F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25629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Reserve Pinot Noir</w:t>
      </w:r>
    </w:p>
    <w:p w14:paraId="6E452D0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DC3E8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79FA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959992" w14:textId="7F5D843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Radio-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Pinot Noir - Vintage 2002</w:t>
      </w:r>
    </w:p>
    <w:p w14:paraId="74315B3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Hellenthal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48448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ECD71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Savoy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04C1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F7F0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93802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2018</w:t>
      </w:r>
    </w:p>
    <w:p w14:paraId="04C04C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Profuga</w:t>
      </w:r>
    </w:p>
    <w:p w14:paraId="603868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BECE2" w14:textId="7DCCE2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nuanced and exquisitely perfumed,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possesses terrific energy and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verve. A rush of ripe red/purplish berry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blood orange, pomegranate and cinnamon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races out of the glass, with silky, polished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tannins."(95-97pts VM)</w:t>
      </w:r>
    </w:p>
    <w:p w14:paraId="6E3B643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780116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2017</w:t>
      </w:r>
    </w:p>
    <w:p w14:paraId="0727A5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Gorgeous Victim</w:t>
      </w:r>
    </w:p>
    <w:p w14:paraId="16F3FC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52C15" w14:textId="719E615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purple in color, this wine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serious nose of game, fertile soil,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and new leather over a wonderfully pure,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 core of crushed black cherries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blackberries with wafts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unsmoked cigars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Sichuan pepper. Full-bodied,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built like a brick house, it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 backbone of firm, finely grained tannins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acidity, finishing long and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laced."(98pts)</w:t>
      </w:r>
    </w:p>
    <w:p w14:paraId="048900F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F5D2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Sineann Pinot Noir - Vintage 2007</w:t>
      </w:r>
    </w:p>
    <w:p w14:paraId="6FA5C81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Lachini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FAC3B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Maresh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344D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94D72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0E4C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Sineann Pinot Noir</w:t>
      </w:r>
    </w:p>
    <w:p w14:paraId="5D8B75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Yates Conwill Vineyard</w:t>
      </w:r>
    </w:p>
    <w:p w14:paraId="4A34898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8BEFE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E78A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E7B0C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5A3E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C1E8892" w14:textId="7AD88D6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6A4233" w14:textId="5D5BDFE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797A6D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8C1F2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1lscl (Wines Located in Hong </w:t>
      </w:r>
    </w:p>
    <w:p w14:paraId="738DA6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7C4498B" w14:textId="3E0F9F5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honey, 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ellow flowers and orange blossom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 on the entry and then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fanning 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704647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328D98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1994</w:t>
      </w:r>
    </w:p>
    <w:p w14:paraId="612D60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Hong Kong)</w:t>
      </w:r>
    </w:p>
    <w:p w14:paraId="4DACBD03" w14:textId="4EFCF02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1994s, this opaque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is an exotic, flamboyant,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port. Extremely fragrant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pungent, with a flashy display of jammy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licorice, and truffles, this port is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attention-gra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bber. Awesomely ri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ch, and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superb length, richness, and overall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it possesses a huge mid-palate, layers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 unctuous texture, and a blockbuster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Everything is in place, with the brandy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well-int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egrated, even concealed by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masses of fruit and glycerin."(97pts)</w:t>
      </w:r>
    </w:p>
    <w:p w14:paraId="76DBFCD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7EF13B" w14:textId="60B568EE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F968D5" w14:textId="31423D3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0B378B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Improbable IX, E. Texier</w:t>
      </w:r>
    </w:p>
    <w:p w14:paraId="6CF7F1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C800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7C879B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2004</w:t>
      </w:r>
    </w:p>
    <w:p w14:paraId="20F22D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 ***, J.J. Christoffel</w:t>
      </w:r>
    </w:p>
    <w:p w14:paraId="05DAE1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390909B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AC6B01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2017</w:t>
      </w:r>
    </w:p>
    <w:p w14:paraId="235EFA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R, Koehler-Ruprecht</w:t>
      </w:r>
    </w:p>
    <w:p w14:paraId="0DCE92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D9D7C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8371CD1" w14:textId="2A875B7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597AFC" w14:textId="1D1901E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2010</w:t>
      </w:r>
    </w:p>
    <w:p w14:paraId="74CFCF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34892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BCA918" w14:textId="3BBEB87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sublime elegance, the power, the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texture, the silky tannins, the subtle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smoke, lead pencil shavings,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charcoal, camphor, blueberry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fruit are all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remarkable. It is a rich,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throttle wine, but the elegance and the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of Pape Clement come through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abundance."(100pts)</w:t>
      </w:r>
    </w:p>
    <w:p w14:paraId="53AFACB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81249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1665C5B2" w14:textId="4F2A321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Bart</w:t>
      </w:r>
    </w:p>
    <w:p w14:paraId="595DF5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C9C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2809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1995</w:t>
      </w:r>
    </w:p>
    <w:p w14:paraId="2610EC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Diochon</w:t>
      </w:r>
    </w:p>
    <w:p w14:paraId="725B9D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lstvl (Wines Located in Delaware)</w:t>
      </w:r>
    </w:p>
    <w:p w14:paraId="3FA7890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93F9D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388F71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Ninot</w:t>
      </w:r>
    </w:p>
    <w:p w14:paraId="720F60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Wines Located in Delaware)</w:t>
      </w:r>
    </w:p>
    <w:p w14:paraId="52F34A8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A80075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7CA5B7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G. Amiot</w:t>
      </w:r>
    </w:p>
    <w:p w14:paraId="7C7F38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B1BF5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0694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1989</w:t>
      </w:r>
    </w:p>
    <w:p w14:paraId="4C880D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Duboeuf</w:t>
      </w:r>
    </w:p>
    <w:p w14:paraId="1A86B0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lnl, wisvl (Wines Located in </w:t>
      </w:r>
    </w:p>
    <w:p w14:paraId="3C1B5F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3BAB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93844A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2EAFAA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243DBB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59FE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A932CE3" w14:textId="241482B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2B2E01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Cacheux</w:t>
      </w:r>
    </w:p>
    <w:p w14:paraId="1EEDB1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1FACCD7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353B82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7DCCB384" w14:textId="2CA3717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 Pont, L. Tramier</w:t>
      </w:r>
    </w:p>
    <w:p w14:paraId="310FB8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F89D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1C90DFA" w14:textId="68A3A9D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929DA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Lamarche</w:t>
      </w:r>
    </w:p>
    <w:p w14:paraId="05B9FB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DFF80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3A54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11DA8B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Lecheneaut</w:t>
      </w:r>
    </w:p>
    <w:p w14:paraId="082D67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5FDB2B" w14:textId="09F4D0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 purity of fruit trimmed with the barest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oak spice introduces rich, full and now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lightly structured medium weight flavors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breed and excellent persistence.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fine effort that offers lovely finishing intensity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persistence. "(90pts BH)</w:t>
      </w:r>
    </w:p>
    <w:p w14:paraId="0067CB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8FB8C26" w14:textId="39FCBEB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Villages - Vintage 2005</w:t>
      </w:r>
    </w:p>
    <w:p w14:paraId="553C4B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Naudin-Ferrand</w:t>
      </w:r>
    </w:p>
    <w:p w14:paraId="051CB6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477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9DB87C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1979</w:t>
      </w:r>
    </w:p>
    <w:p w14:paraId="65F4C6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Ponnelle</w:t>
      </w:r>
    </w:p>
    <w:p w14:paraId="7A614B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scl, sdc, excellent color (Wines </w:t>
      </w:r>
    </w:p>
    <w:p w14:paraId="018D2A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AC07E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5B7A12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10AD32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5F6A35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CD229" w14:textId="1DE762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Nuits-Saint-Georges 1er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ru Les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Vaucrains is powerful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muscular, opening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aromas of cassis, ripe wild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dark chocolate, rose petals, rich soil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smoked meats. Full-bodied, rich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it's deep and concentrated,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chassis of ripe, powdery tannins, lively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 long, resonant finish. As usual, this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powerful wine in the Chevillon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cellar."(93-95pts)</w:t>
      </w:r>
    </w:p>
    <w:p w14:paraId="7E8732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3A58C8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seph - Vintage 2015</w:t>
      </w:r>
    </w:p>
    <w:p w14:paraId="210C31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6BC32A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4FA03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EC27902" w14:textId="69B6DB6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45A91473" w14:textId="151B7DC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028247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9B44E" w14:textId="409BF9C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remarkable 2010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 boasts a dark ruby/purple color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stunning bouquet of spring flowers,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cranberries, black raspberries, blueberries,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incense and bouquet garni. The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builds increme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ntally in the mouth, and the finish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lasts nearly a minute. This amazingly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one could desire in a dry red wine.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20+ years."(100pts)</w:t>
      </w:r>
    </w:p>
    <w:p w14:paraId="2B76CC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799FF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Ardeche Rouge - Vintage 2018</w:t>
      </w:r>
    </w:p>
    <w:p w14:paraId="39F34B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Iles Feray, P. Gonon</w:t>
      </w:r>
    </w:p>
    <w:p w14:paraId="45B650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9A5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ECCF06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72F15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G.D. Vajra</w:t>
      </w:r>
    </w:p>
    <w:p w14:paraId="246256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992C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E5C1C9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1995</w:t>
      </w:r>
    </w:p>
    <w:p w14:paraId="5EC2A1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6E9E9951" w14:textId="02F73BF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 in color, it has aromatic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which nearly defies words. There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earth, licorice, hard wood charcoal,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currants. Full-bodied, and powerful,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beautiful balance with a multi-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character and the structure to last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25-40 years."(97pts)</w:t>
      </w:r>
    </w:p>
    <w:p w14:paraId="556CBA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72D47A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2006</w:t>
      </w:r>
    </w:p>
    <w:p w14:paraId="2F2285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Shot In The Dark</w:t>
      </w:r>
    </w:p>
    <w:p w14:paraId="5A7A4C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FBB09A" w14:textId="310E4B4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incredibly velvety tannins, a seamless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and no noticeable oak (which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given the fact it spent 32 months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barrel). Dense purple to the rim 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blueberry pie,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soy, Asian spices, and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and charcoal, this is a complex,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well-balanced tour de force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winemaking."(100pts)</w:t>
      </w:r>
    </w:p>
    <w:p w14:paraId="4EB2C1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AC309EE" w14:textId="25CB9D86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60CB7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076ABCE6" w14:textId="488CAD7F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24DD72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ltvl (Wines Located in Delaware)</w:t>
      </w:r>
    </w:p>
    <w:p w14:paraId="5E7167F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FAF0743" w14:textId="270B801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38B671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Santenots, Marquis d'Angerville</w:t>
      </w:r>
    </w:p>
    <w:p w14:paraId="4A3005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60A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D0D5DF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2016</w:t>
      </w:r>
    </w:p>
    <w:p w14:paraId="74DB81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Donnhoff</w:t>
      </w:r>
    </w:p>
    <w:p w14:paraId="23F307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748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31DB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2020</w:t>
      </w:r>
    </w:p>
    <w:p w14:paraId="27BD0D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Wallufer Walkenberg, Alte Reben, J.B. Becker</w:t>
      </w:r>
    </w:p>
    <w:p w14:paraId="1AC21D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C5D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3A11EF7" w14:textId="0F66DC40" w:rsidR="00000000" w:rsidRPr="00E007B5" w:rsidRDefault="005049FB" w:rsidP="00E007B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E007B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2DC105" w14:textId="0C9DA09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1979</w:t>
      </w:r>
    </w:p>
    <w:p w14:paraId="3152CE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0B9D4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1vhs, 1hs, 4sdc, 4scc, excellent color</w:t>
      </w:r>
    </w:p>
    <w:p w14:paraId="040F7690" w14:textId="404E1D8E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6443B" w14:textId="792ABED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"Whereas the 1981 Beychevelle is a very proper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stylish example of the vintage, the 1979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bottle that totally transcends the general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of ’79 and is one of the great sleepers 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in the world of mature claret. The stunning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is deep, pure and vibrant, as it soars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in a blaze of black cherries, small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cigar smoke, nutskins, a 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base of soil and just a touch of cedar.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the wine is deep, medium-full and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flavored, with a fine core of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 complexity, beautiful balance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nding length and grip on the tangy,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meltingly tannic finish. This is a beautiful bottle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Beychevelle at its absolute zenith, but with years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years of life still ahead of it. Clearly one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greatest Médocs of the 1979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vintage."(93pts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JG)</w:t>
      </w:r>
    </w:p>
    <w:p w14:paraId="44A44A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CBCE45" w14:textId="38D6EAD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Gomerie - Vintage 1998</w:t>
      </w:r>
    </w:p>
    <w:p w14:paraId="3EB513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3C80D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F8256" w14:textId="7DBE896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spectacular effort, this blockbuster, in-your-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 St.- milion boasts a saturated purple color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a gorgeous bouquet of framboise liqueur,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blackberries, and smoky oak, an unctuous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full body, and a seamless finish with low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ripe tannin."(94pts)</w:t>
      </w:r>
    </w:p>
    <w:p w14:paraId="17C7FE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180-240</w:t>
      </w:r>
    </w:p>
    <w:p w14:paraId="6E89A4D9" w14:textId="01C5D92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2000</w:t>
      </w:r>
    </w:p>
    <w:p w14:paraId="318611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F6D0C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6F16047F" w14:textId="469C59C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everything I could ever want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terroir that has given me as much hedonistic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intellectual pleasure as any other wine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world."(100pts)</w:t>
      </w:r>
    </w:p>
    <w:p w14:paraId="3AB77E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C7D4387" w14:textId="7F3CE5D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5C9467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40B7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922F4" w14:textId="78F3A10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purity, super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 concentration,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38EE8D6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2B3B369" w14:textId="2BA0ED8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2019</w:t>
      </w:r>
    </w:p>
    <w:p w14:paraId="32F69A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99DE4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5DBE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B216A4" w14:textId="2D98997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ille Poyferre - Vintage 2010</w:t>
      </w:r>
    </w:p>
    <w:p w14:paraId="721B76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2A9A5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CDC81" w14:textId="7CD5B20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dense purple in color, with floral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intermixed with blackberries,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spring flowers, this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egendary effort is long and opulent,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abundant yet sweet tannin,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 mid-palate and a thrilling, nearly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one-minute finish."(98+pts)</w:t>
      </w:r>
    </w:p>
    <w:p w14:paraId="1563E9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4FDD229" w14:textId="0862A7A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2005</w:t>
      </w:r>
    </w:p>
    <w:p w14:paraId="08743C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E343B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FDCA9" w14:textId="037FDD6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"Displays very beautiful aromas of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dark chocolate, with a hint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coffee. Full-bodied, with a tightly wound palate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tannins. Long and caressing.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 WS)</w:t>
      </w:r>
    </w:p>
    <w:p w14:paraId="51A118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C43851E" w14:textId="2ED1065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2018</w:t>
      </w:r>
    </w:p>
    <w:p w14:paraId="355697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0008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3566F" w14:textId="5406729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wonderful bouquet of supremely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blackberry, briar, crushed rock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lead aromas that develop more floral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with continued aeration (the samples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monitored over 6 8 hours).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balanced with fine-grained tannins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 acidity. Fresh and focused with a touch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 toward the finish."(94pts VM)</w:t>
      </w:r>
    </w:p>
    <w:p w14:paraId="2DC7D3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17A292" w14:textId="5E4B396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2000</w:t>
      </w:r>
    </w:p>
    <w:p w14:paraId="33C49A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86223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(Wines Located in Delawa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2B6DE753" w14:textId="6584443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estate has frequently hit the bull's eye over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vintages, and the 2000 Montrose is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effort produced since the compelling 1990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1989. This gigantically sized, tannic,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effort boasts a saturated inky purple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followed by a huge nose of acacia flavors,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blackberries, creme de cassis, vanilla,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hickory smoke, and minerals. Extremely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dense, and multi-layered,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unreal Mo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ntrose should last for 30+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325037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A75414A" w14:textId="24047B4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2004</w:t>
      </w:r>
    </w:p>
    <w:p w14:paraId="0F5692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739FB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6800D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11C5E3" w14:textId="12E3B6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"Dark-colored, with beautiful spice, blackberry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aromas. Full-bodied, round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velvety, with wonderful balance and a long,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Montrose that caresses your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palate."(92pts WS)</w:t>
      </w:r>
    </w:p>
    <w:p w14:paraId="2DE1851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BC4F86" w14:textId="5AF6B79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2005</w:t>
      </w:r>
    </w:p>
    <w:p w14:paraId="3643A5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C1F56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537B5" w14:textId="3E6A5C9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notes of blackcurrant, red fruits, loamy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soil, black truffles and cigar ash.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concentrated, it's still brooding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with lively acids and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 chassis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structuring and artery-cleansing extract.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"(98pts)</w:t>
      </w:r>
    </w:p>
    <w:p w14:paraId="5A26C19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BDCB4F7" w14:textId="43FA630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1990</w:t>
      </w:r>
    </w:p>
    <w:p w14:paraId="7D1720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4D68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66D156" w14:textId="19ECB7C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Knockout smoky nose of cedar,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earth, truffle and game. Then rather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and far less pliant than the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suggest. Strong acids contribute to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rather powerful structure. But I don't find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shown by the best wines from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Finishes quite firm, youthfully backward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persistent."(90+?pts IWC)</w:t>
      </w:r>
    </w:p>
    <w:p w14:paraId="3579B6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9648373" w14:textId="06E5463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2012</w:t>
      </w:r>
    </w:p>
    <w:p w14:paraId="40137F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71DE8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4E07E" w14:textId="586D8CB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Mouton-Rothschild clearly has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upper hand over the 2011, if not quite at the level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2009, 2010 and what I envisage will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2015. There is obviously greater fruit intensity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as if the contrast has been dialed up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couple of notches. It is quite showy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 the nose,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preening in its infancy with pure black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hints of cold slate-like scents, later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hint of seaweed I observed when tasted blind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few months earlier. The palate is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great vim and vigor.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that will not be put down - vivacious,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and delineated with wonderful focus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crucially,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impressive persistence on the finish. Do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underestimate this Mouton-Rothschild,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I can see an upswing as it matures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 "(96pts)</w:t>
      </w:r>
    </w:p>
    <w:p w14:paraId="37F515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3FB292" w14:textId="27B4954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2016</w:t>
      </w:r>
    </w:p>
    <w:p w14:paraId="36B265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4E61C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57E68" w14:textId="509B55F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Mouton Rothschild is a blend of 83%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15% Merlot, 1%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1% Petit Verdot, with the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Petit Verdot vinified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ogether. It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deep purple-black color and slowly slides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spicy notes of Sichuan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cloves and cinnamon stick giving way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core of perfumed black fruits and florals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cordial, candied violets, blackberry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rose hips and black plums plus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espresso, damp soil, tar and beef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drippings. Medium-bodied, the palate is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firmly structured and jam-packed with latent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about to burst, offering superbly ripe,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bold freshness to support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floral and black fruit layers and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very minerally. Powerful, profound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."(100pts)</w:t>
      </w:r>
    </w:p>
    <w:p w14:paraId="655F328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0230BBD" w14:textId="3234FC7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1982</w:t>
      </w:r>
    </w:p>
    <w:p w14:paraId="2B8614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1C1A7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06F04154" w14:textId="636C7F0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Spicy aromas of cassis and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with a whiff of meat. Then wonderfully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 and classy, with brigh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acidity giving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superb clarity and thrust. This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structure. Finishes very long and fine,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excellent grip. By far the finest bottle I've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to date of this wine, and one of the real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surprises of the tasting."(93pts IWC)</w:t>
      </w:r>
    </w:p>
    <w:p w14:paraId="4A06F9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A70F9E" w14:textId="24C4394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2009</w:t>
      </w:r>
    </w:p>
    <w:p w14:paraId="0C0ED8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0A681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5AC4D" w14:textId="0D8FE26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garnet colored, the 2009 Palmer delivers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beguiling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array of black fruit warm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black cherry compote with kirsch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sage sparks plus profound suggestions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earth, black truffles, iron ore and liquid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Full-bodied, rich and decadently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in the mouth, the generous fruit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framed with plush tannins and seamless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long and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laced."(98pts)</w:t>
      </w:r>
    </w:p>
    <w:p w14:paraId="229FD7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180EB7" w14:textId="1329004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2010</w:t>
      </w:r>
    </w:p>
    <w:p w14:paraId="5AF983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13403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33887E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EDE3F" w14:textId="71410D5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showing did nothing to suggest otherwise.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offers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stunning precision on the nose: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fresh and vibrant with the same spine-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tingling level of mineralité as the 2005. What they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both sha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is a Pauillac-like graphite seam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runs from start to finish. Like the 2005, there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symmetry here, more focused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than the sumptuous 2009, yet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length that makes you wonder what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Earth it will taste like in another 10-15 years.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would keep this in your cellar for another decade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least and it may well merit a higher score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 the line."(96+pts)</w:t>
      </w:r>
    </w:p>
    <w:p w14:paraId="72E0F79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3B885558" w14:textId="3FD11CF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2000</w:t>
      </w:r>
    </w:p>
    <w:p w14:paraId="783EEF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63D1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A287C" w14:textId="7A8096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color is an opaque purple,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offers up notes of liquid minerals,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cherries, and cassis intermixed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box, cedar, and white flowers.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 exhibits a massive display of richness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extract, yet with pinpoint delineation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as well as a 60+ second finish, this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kind of phenomenal wine that Perse's critics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afraid he might produce - a no-compromise,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immortal wonder that represents the essence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Bordeaux's greatest terroirs. Life is too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not to own and consume the 2000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Pavie.."(100pts)</w:t>
      </w:r>
    </w:p>
    <w:p w14:paraId="328FDC3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FFE22D" w14:textId="16D6053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2001</w:t>
      </w:r>
    </w:p>
    <w:p w14:paraId="1A94BB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6D7DD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901FCC" w14:textId="2089D16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inky/ruby/purple-colored 2001 exhibits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 but promising nose of crushed stones,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of blackberries, cherries, and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and subtle smoke and licorice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Powerful, with impressive elegance,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harmony among its elements, a multi-layered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it has a finish that lasts for 50+ seconds.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profound effort for the vintage, it is an example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perfectionist proprietor pushing the envelope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quality."(96pts)</w:t>
      </w:r>
    </w:p>
    <w:p w14:paraId="7C20D5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A14FDE" w14:textId="4D7661D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2016</w:t>
      </w:r>
    </w:p>
    <w:p w14:paraId="5181AE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71E75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669B3788" w14:textId="554630D3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AE3D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77D425" w14:textId="5A1CF1C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2014</w:t>
      </w:r>
    </w:p>
    <w:p w14:paraId="0E125C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18656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A913ED" w14:textId="6A3A6E0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Pichon-Longueville Comtesse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 has an expressive bouquet with lively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cedar, flint and graphite aromas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not powerful, yet display admirable precision.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medium-bodied with supple tannin,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Merlo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content lending this Pauillac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trademark fleshiness and roundness, yet there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structure here (not always a trait of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growth). It will develop more complexity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personality with bottle age, but at the moment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can sit back and just admire the cohesion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superb length. Winemaker Nicolas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Glumineau has overseen a quite wonderful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Pichon-Lalande, one with inbuilt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longevity."(93pts)</w:t>
      </w:r>
    </w:p>
    <w:p w14:paraId="0B6E5F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459AEB1" w14:textId="47C4802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2010</w:t>
      </w:r>
    </w:p>
    <w:p w14:paraId="1F8F88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6BEC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DCEB70" w14:textId="2265887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astounding, compelling wine with the classic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Pauillac nose more often associated with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cross-street neighbor, Mouton-Rothschild, creme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cass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there are also some violets and other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ssorted floral notes. The wine has off-the-charts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massiveness and intensity but never comes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as heavy, overbearing or astringent.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laser-like precision, and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richn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and extract are simply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to behold and experience. It is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easy, to become jaded tasting such great wines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great vintage, but it is really a privilege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 something as amazing as this."(100pts)</w:t>
      </w:r>
    </w:p>
    <w:p w14:paraId="6140DD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866789" w14:textId="2B9350E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2016</w:t>
      </w:r>
    </w:p>
    <w:p w14:paraId="0F3EB3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36AFA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5C624" w14:textId="21981B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2016 Pontet-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Canet hits the ground running with a hedonic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 of Black Forest cake,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plus suggestions of candied violets,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hoisin, chocolate mint, charcuteries and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with a waft of star anise. Full-bodied,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layered and powerfully fruited,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built like a brick house, with very firm,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harmonious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incredible length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Still incredibly primary and yet already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struttin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so many layers, I wouldn't be at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if this warrants the three-digit score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few years' time."(98+pts)</w:t>
      </w:r>
    </w:p>
    <w:p w14:paraId="6B5F406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36637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1999</w:t>
      </w:r>
    </w:p>
    <w:p w14:paraId="0193BB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9C72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9132F" w14:textId="574B85D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beautiful, pure, deep purple-colored 1999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Forts de Latour reveals sweet, cedary,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medium to full body, ripe tannin,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finish."(90pts)</w:t>
      </w:r>
    </w:p>
    <w:p w14:paraId="5D21BEA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9BD891" w14:textId="70E434B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1990</w:t>
      </w:r>
    </w:p>
    <w:p w14:paraId="5FD032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3F93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6D064CD" w14:textId="053A4E8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extraordinary effort, Yquem s 1990 is a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fabulously superb, sweet wine. This wine also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lots of elegance and finesse. The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medium gold color is acc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ompanied by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nose of honeyed tropical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peaches, coconut, and apricots. High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quality, subtle toasty oak is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integrated..."(99pts)</w:t>
      </w:r>
    </w:p>
    <w:p w14:paraId="03B7B5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9BC10ED" w14:textId="462C00E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1996</w:t>
      </w:r>
    </w:p>
    <w:p w14:paraId="7EE22A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59347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E9328" w14:textId="021CBA8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leans toward the tropical side, with mango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guava notes out front, while maple, date,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citrus oil flavors fill in behind.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kicks into another gear, taking off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orange blossom and frangipane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accents."(96pts WS)</w:t>
      </w:r>
    </w:p>
    <w:p w14:paraId="2DB031C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73A897" w14:textId="4D933E5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1998</w:t>
      </w:r>
    </w:p>
    <w:p w14:paraId="7F1793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678FB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magnum owc (Wines Located in </w:t>
      </w:r>
    </w:p>
    <w:p w14:paraId="2A5EFE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F22FE7" w14:textId="6F0BE83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old colored, the 1998 d'Yquem features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flamboyant, rock-star nose of allspice, candied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honeycomb and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 with a core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preserved lemons, mandarin peel and musk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plus a waft of potpourri.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in the mouth, with seamless freshness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lifting the decadent sweetness (134.4 grams per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of residual sugar), it culminates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fantastically pe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rsistent layers of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spices."(95pts)</w:t>
      </w:r>
    </w:p>
    <w:p w14:paraId="3B24969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5B231B8" w14:textId="2F32567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</w:t>
      </w:r>
    </w:p>
    <w:p w14:paraId="202A13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94B016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D82916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35102DD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8BACD9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(96-98+pts)</w:t>
      </w:r>
    </w:p>
    <w:p w14:paraId="416E272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9E18C7D" w14:textId="4920608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2009</w:t>
      </w:r>
    </w:p>
    <w:p w14:paraId="1CD778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3749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06D7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9AC46" w14:textId="114F59D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"Served from an ex-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bottle. The 2009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d'Yquem is one showstopper of a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perhaps it is only in a vertical that you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realize this is up there among the legendary wines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past   the 2001 included. It has a wonderful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that expresses the Semillon component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majestically: heady aromas of lemon curd,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nectarine, jasmine and honeysuckle that all gain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momentum in the glass. The oak is supremely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The palate is extremely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an unctuous entry. You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immediately knocked sideways by the palpable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volume in the mouth, which is almost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"bulbous," with layer upon layer of heavily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botrytized fruit. It builds to a spic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finish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marzipan and pralines in the background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lend it an untrammeled sense of exoticism.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 is utterly fabulous and decadent, a star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blaze brightly and undimmed for many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Drink now-2060+. Tasted March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2014."(100pts)</w:t>
      </w:r>
    </w:p>
    <w:p w14:paraId="73F2B8B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1A63D85" w14:textId="2D93EE0E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192FF8B" w14:textId="24CAEDE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2011</w:t>
      </w:r>
    </w:p>
    <w:p w14:paraId="1F6244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7E5D8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236AD" w14:textId="2B82FFD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gorgeous scents with fresh white peach,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nectarine and fresh apricot that are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although there is a veneer of new oak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will need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be subsumed. The palate is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superb structure. offers gorgeous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with fresh white peach, nectarine and fresh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apricot that are beautifully defined, although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veneer of new oak that will need to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subsumed. The palate is well-balanced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structure."(96pts)</w:t>
      </w:r>
    </w:p>
    <w:p w14:paraId="333855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3F7F59" w14:textId="7E20F20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2015</w:t>
      </w:r>
    </w:p>
    <w:p w14:paraId="06053A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AE5A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AE952" w14:textId="5CBA559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"Following a very long harvest stretching nearly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months, the 2015 Château d'Yquem came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13.9% alcohol and 144 grams per liter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residual sugar, sporting a pH of 3.65 and six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 of tartaric acid. None of these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numbers, however, even remotely begin to tell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how profound this wine is. The nose opens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electric no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 of ripe pineapples, green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mango, orange blossoms and lemon tart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fungi, lime zest, crushed rocks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jasmine. The freshness on the palate is just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astonishing, permeating and lifting layer upon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tropical fruits and earthy notions,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encased in a sumptuous texture and culminating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very, very long, mineral-tinged finish. Truly,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legendary vintage for d'Yquem. I've been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with my drinking window here,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would not be at all surprised if our descendants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drinking this vintage well into the next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century."(100pts)</w:t>
      </w:r>
    </w:p>
    <w:p w14:paraId="5685CCF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1552A8" w14:textId="53A699D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2016</w:t>
      </w:r>
    </w:p>
    <w:p w14:paraId="5B10ED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3851A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456AC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32972" w14:textId="2A8F8C4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"Containing 135 grams per liter of residual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sugar, the pale lemon-gold colored 2016 d'Yquem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leaps from the glass with honeyed apricots,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green mango, crushed rocks, candied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coriander seed and citrus peel with hints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orange blossom. The palate is very tightly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wound, vibrant and refreshing with layer upon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 of min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erals and spices, finishing with epic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 and persistence."(98+pts)</w:t>
      </w:r>
    </w:p>
    <w:p w14:paraId="28D9B9B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B7011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EB0C39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owc, 1x6 </w:t>
      </w:r>
    </w:p>
    <w:p w14:paraId="3E4D411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half-bottle banded owc </w:t>
      </w:r>
    </w:p>
    <w:p w14:paraId="34C6EE2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AAAC4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0DBEB" w14:textId="1815015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</w:t>
      </w:r>
    </w:p>
    <w:p w14:paraId="2A2186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34354D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91BD01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2B0BF85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542517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(97-99pts)</w:t>
      </w:r>
    </w:p>
    <w:p w14:paraId="5C3ADB8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04997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2000</w:t>
      </w:r>
    </w:p>
    <w:p w14:paraId="208058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Rousseau</w:t>
      </w:r>
    </w:p>
    <w:p w14:paraId="76D994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FE972D" w14:textId="25DAC96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Cherry, plum and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along with notes of pepper and spices.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and penetrating, with the best depth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thus far of these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2000s. This seems to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putting on weight in bottle. Smooth and fine on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end."(90+?pts IWC)</w:t>
      </w:r>
    </w:p>
    <w:p w14:paraId="7CFA86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20D2890" w14:textId="611FD87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3DD9D9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6969BA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21EEC" w14:textId="6EF48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 BH)</w:t>
      </w:r>
    </w:p>
    <w:p w14:paraId="0A38F3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E98A5E" w14:textId="5DD5EE2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B6E13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8EB86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7D6230" w14:textId="3563081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Villages is just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dramatically perfumed as its Nuits-Saint-Georges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counterpart, bursting from the glass with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creamy cherry, rose petal, clove and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blossom. On the palate, the wine is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texturally voluminous, discreetly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satiny, fine-grained tannins and juicy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."(90pts)</w:t>
      </w:r>
    </w:p>
    <w:p w14:paraId="082CB77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87E730" w14:textId="71548EC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16BCFF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Arnoux-Lachaux</w:t>
      </w:r>
    </w:p>
    <w:p w14:paraId="6BADE3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BDDBD" w14:textId="5C4877F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(90-93pts BH)</w:t>
      </w:r>
    </w:p>
    <w:p w14:paraId="5BA64C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5DAC78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052549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028F18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49251" w14:textId="17E1CDA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lifted, perfumed and quite floral bouquet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brambly red fruit infused with wilted rose petal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blood orange. Gorgeous!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fine structure,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line of acidity and perhaps some discreet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 addition, as it is overtly peppery toward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Plenty of freshness and quite linear.(95pts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AADFC8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FBE7FDE" w14:textId="78E16BA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5A3C4EE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Dugat-Py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ABB2E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3FC4B7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(90-92pts)</w:t>
      </w:r>
    </w:p>
    <w:p w14:paraId="50E73F5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</w:t>
      </w:r>
    </w:p>
    <w:p w14:paraId="5275A7C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B329F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Py (Wines Located in </w:t>
      </w:r>
    </w:p>
    <w:p w14:paraId="225E591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(93-96pts VM)</w:t>
      </w:r>
    </w:p>
    <w:p w14:paraId="188D08E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59B19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1964</w:t>
      </w:r>
    </w:p>
    <w:p w14:paraId="5A3B7F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Camus</w:t>
      </w:r>
    </w:p>
    <w:p w14:paraId="37A30A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ll, excellent color (Wines Located </w:t>
      </w:r>
    </w:p>
    <w:p w14:paraId="04CE3D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0A08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6FC8C19" w14:textId="608D016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3197899A" w14:textId="216C3F25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i</w:t>
      </w:r>
    </w:p>
    <w:p w14:paraId="1D86AF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1DE48" w14:textId="35C87C5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"Hints of mocha, vanilla, maraschino,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 paste lend a confectionary note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rich cassis and raspberry, while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Latakia tobacco, peat, clove, black pepper, star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and cumin contribute commune-typical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Vosne-Romanée personality in spades. The high-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toned, sweet themes continue inner mouth,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intimation of heliotrope, rowan, and lily perfume,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wine's smoky, spicy elements seem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descend into a low-register undertone of roasted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ats and forest floor. As this opens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air, a subtly sweet-saline suggestion of lobster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 reduction adds richness and succulence.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Strikingly creamy in feel, this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Tâche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 possessed a fresh berry edge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helps convey vibrancy to a finish that practically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glows in your mouth, offering another of those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Burgundian paradoxes of light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dark.."(96pts)</w:t>
      </w:r>
    </w:p>
    <w:p w14:paraId="0FA933E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693893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- Vintage 2019</w:t>
      </w:r>
    </w:p>
    <w:p w14:paraId="3A7DE3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0A8779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C0DC3" w14:textId="32CD23E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An extremely subtle application of wood sets off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intensely floral-scented nose of herbal tea,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poached plum, spice elements and a hint of newly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earth. There is excellent volume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yet punchy medium weight plus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exude both a lovely minerality and focused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on the delineated and beautifully persistent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ish."(95pts BH)</w:t>
      </w:r>
    </w:p>
    <w:p w14:paraId="5738CC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915C1F2" w14:textId="7AECBC7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2005</w:t>
      </w:r>
    </w:p>
    <w:p w14:paraId="12BE22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234BD9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E8D0A" w14:textId="1E8633B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pre-dinner vertical to mark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Sylvain Pitiot's retirement from the domaine,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Clos de Tart Grand Cru (tasted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magnum) is bestowed a magnificent bouquet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 intensity and purity: wild strawberry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- every atom infused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mineral/cold stone scents with amazing focus.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simply to die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for. Here, a precise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lattice of tannin that is incredibly framed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poise and detail, there is a gentle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crescendo to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 incisive finish that takes your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Could this be Sylvain Pitior's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greatest achievement alongside the 2002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?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Astonishingly fine - très grand cru, très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délicieux."(97pts)</w:t>
      </w:r>
    </w:p>
    <w:p w14:paraId="0A358F0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3BCC3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2013</w:t>
      </w:r>
    </w:p>
    <w:p w14:paraId="3BA7DB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31AC36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3249C" w14:textId="301A700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floral with perfumed and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aromas of violets, plum, black cherry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 scents. There is a relatively refined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feel to the powerful, intense and solidly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well-concentrated medium weight plus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pos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sess a subtle trace of minerality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impressively long finish."(94pts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B0078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C0C21A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2017</w:t>
      </w:r>
    </w:p>
    <w:p w14:paraId="487339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077FB0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122882" w14:textId="1206D6D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floral-inflected nose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ripe with a broader range of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adding breadth to the pretty 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pinot fruit aromas that are trimmed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 if not invasive wood. The caressing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wonderfully vibrant medium-bodied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better mid-palate density before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in a lingering, balanced and much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finale. I like the focused drive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finish; indeed this could aptly be described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wine that delivers power without weight."(93pts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3AA8B0A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48D1389" w14:textId="6706FB5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633363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456C0C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E5CAB" w14:textId="1FD0852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Vosne-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1er Cru Aux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Malconsorts has a sophisticated, mineral-driven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great clarity, less fruite and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than the Beaux Monts but with greater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The palate is medium-bodied with a real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candied, bonbon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element, a core a sweetness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lends this real personality and wonderful poise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finish. Lovely."(94-96pts)</w:t>
      </w:r>
    </w:p>
    <w:p w14:paraId="6905E1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1BB86E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1999</w:t>
      </w:r>
    </w:p>
    <w:p w14:paraId="3232CC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61E84E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1E6FF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2BAA7B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1976</w:t>
      </w:r>
    </w:p>
    <w:p w14:paraId="3DC095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Mouches, J. Drouhin</w:t>
      </w:r>
    </w:p>
    <w:p w14:paraId="202427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hcrc, excellent color (Wines </w:t>
      </w:r>
    </w:p>
    <w:p w14:paraId="261260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1A589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C5B16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6E33DC16" w14:textId="15964C0A" w:rsidR="00000000" w:rsidRPr="00E007B5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68F3B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2BF2F589" w14:textId="0167408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oak frames intensely an earthy yet cool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airy red and dark berry fruit suffused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trimmed in gentle hints of spice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sandalwood. The mid-palate of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middle weight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is quite supple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round 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highly complex finish tightens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immediately. I like the balance and sense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overall, this should also age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yet also be reasonably approachable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its youth."(94pts BH)</w:t>
      </w:r>
    </w:p>
    <w:p w14:paraId="22C25DF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59B94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0C978024" w14:textId="2725BFA4" w:rsidR="00000000" w:rsidRPr="00E007B5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B1B9C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486F8" w14:textId="67562D4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 aromas of dark cherry, minerals, licorice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smoke, plus a whiff of charred oak. Still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reduced but lush, deep and packed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cherry and dark berry fruit."(92+pts VM)</w:t>
      </w:r>
    </w:p>
    <w:p w14:paraId="133AC11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0D955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</w:t>
      </w:r>
    </w:p>
    <w:p w14:paraId="3428427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O. Bernstein tvl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89B63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920AC5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 BH)</w:t>
      </w:r>
    </w:p>
    <w:p w14:paraId="0580FE5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40AB37C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O. Bernstein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87F97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7AA6E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6617669" w14:textId="11E632C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64085E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300F01F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Cazetiers, O. Bernstein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CBE1A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(90-93pts BH)</w:t>
      </w:r>
    </w:p>
    <w:p w14:paraId="0A9CE4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3FEFBBB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Champeaux, O. Bernstein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0014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23EEC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68B37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 Chambertin - Vintage 1999</w:t>
      </w:r>
    </w:p>
    <w:p w14:paraId="05E118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Charlopin</w:t>
      </w:r>
    </w:p>
    <w:p w14:paraId="2784A5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4457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7AF1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5F9754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S. Esmonin</w:t>
      </w:r>
    </w:p>
    <w:p w14:paraId="4B98DD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63F70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008F5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2C00D0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Gamets, Dubuet-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C1200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Monthelie (Wines Located</w:t>
      </w:r>
    </w:p>
    <w:p w14:paraId="77F6C638" w14:textId="354738BC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1F411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3710D4D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V. Dancer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C11804" w14:textId="3FF0F408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C30CD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D1A26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750FA2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089979B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D.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E0441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Gruhier (Wines Located </w:t>
      </w:r>
    </w:p>
    <w:p w14:paraId="70A201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1D73DE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0EF2B7C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Bessin-Tremblay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814CF9" w14:textId="28585CDB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72B3B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Bessin-Tremblay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6543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D5C5A9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Blanc</w:t>
      </w:r>
    </w:p>
    <w:p w14:paraId="490CC8C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C. Buisson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80233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D4889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487FF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2007</w:t>
      </w:r>
    </w:p>
    <w:p w14:paraId="105C60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42F9DC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C4A93" w14:textId="7C3A63A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on the ripe side for a 2007 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elegant nose that is pure, airy and cool,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indeed this is unusually elegant for the appellation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its white flower, citrus, pear, menthol,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light spice hints that are in per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keeping with the rich, full and broad-shouldered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the usual volume and power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classic Bâtard but do not lose any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or detail on the expansive, mouth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and hugely long and very dry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BH)</w:t>
      </w:r>
    </w:p>
    <w:p w14:paraId="7595C5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DD48EAC" w14:textId="47367F7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2009</w:t>
      </w:r>
    </w:p>
    <w:p w14:paraId="2E7218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A2E52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21B83" w14:textId="3AFB688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Batard-Montrachet positively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from the glass. Round, sweet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the wine saturates the palate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masses of fruit in a bold, powerful style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irresistible. The finish is intense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resonant in all directions."(96pts)</w:t>
      </w:r>
    </w:p>
    <w:p w14:paraId="72964A6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0-1800</w:t>
      </w:r>
    </w:p>
    <w:p w14:paraId="0AB22F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2007</w:t>
      </w:r>
    </w:p>
    <w:p w14:paraId="70DA33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DF25F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6E2E4" w14:textId="65B9E5A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"...smells of lily, heliotrope, and narcissus,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pineapple, and toasted nuts.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infectious primary juiciness of ripe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liquid floral perfume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transparent to saline and chalky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nuances, this is creamy and rich without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sacrificing refreshment or a sense of lift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delicacy. For all of its alluring perfume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of sweetnes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the finish here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dominated by saline, stony,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yet still mineral characteristics."(94pts)</w:t>
      </w:r>
    </w:p>
    <w:p w14:paraId="288B0A2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910BB3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2009</w:t>
      </w:r>
    </w:p>
    <w:p w14:paraId="11EB8A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41D95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EBC11" w14:textId="7C5D2C6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displays the hallmark Bienvenues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honeysuckle, citrus and pear that is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in keeping with the rich, intense and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etching flavors that ex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ude a fine minerality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harmonious finish that is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Zen-like."(95pts BH)</w:t>
      </w:r>
    </w:p>
    <w:p w14:paraId="5471993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50F9FE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2007</w:t>
      </w:r>
    </w:p>
    <w:p w14:paraId="63775C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51922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60732" w14:textId="534B898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complex nose that is even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than that of the Bâtard as there is a great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breadth of aromas to the ripe, pure and airy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white flower, spice and subtle pear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complement to perfection the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mouth coa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 flavors built on a base of fine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all wrapped in a sappy and mouth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coating finish that oozes dry extract. This is really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lovely effort that is almost as powerful 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Bâtard but as one would expect, finer and even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longer with an almost painfully intense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backend. A very impressive effort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Zen-like in its poise and quiet sense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 BH)</w:t>
      </w:r>
    </w:p>
    <w:p w14:paraId="332EDF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84BD499" w14:textId="10C3DDA8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S 27759-27760</w:t>
      </w:r>
    </w:p>
    <w:p w14:paraId="0027BC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2009</w:t>
      </w:r>
    </w:p>
    <w:p w14:paraId="0F71F9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28CDC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78727" w14:textId="7FCC963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ultra-pure and high-toned nose of mineral-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based reduction, spiced pear and acacia blossom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gives way to overtly stony and quite finely detailed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broad-shouldered flavors that despite their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significant size and weight, are crystalline in their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transparency. This very much seems to be built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base of liquid limestone with impeccable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lance and flat out stunning persistence."(96pts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7A8E5F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58C20C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BD36F6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64AF5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73AA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2013</w:t>
      </w:r>
    </w:p>
    <w:p w14:paraId="7881EC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B5581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1893CF" w14:textId="1B78E1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Bouilland. The 2013 Chevalier-Montrachet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 has a powerful but controlled bouquet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scents of dried honey, brioche and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blossom, a touch of mineralité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ucked just behind.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well balanced with crisp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in the mouth with very impressive weight,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retaining superb 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lineation and focus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gunflint finish that has more to give."(95pts)</w:t>
      </w:r>
    </w:p>
    <w:p w14:paraId="0CEB26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427F62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con-Verze - Vintage 2022</w:t>
      </w:r>
    </w:p>
    <w:p w14:paraId="7C1A8B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15693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71CE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0853E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888BDB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Macon-Verze</w:t>
      </w:r>
    </w:p>
    <w:p w14:paraId="50E39A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Chenes, Domaine Leflaive</w:t>
      </w:r>
    </w:p>
    <w:p w14:paraId="46B7A66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E78CDF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3185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F49624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BF8C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69328E2" w14:textId="451B341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2008</w:t>
      </w:r>
    </w:p>
    <w:p w14:paraId="769429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Domaine Leflaive</w:t>
      </w:r>
    </w:p>
    <w:p w14:paraId="2D1B98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14FD6C" w14:textId="38ED38F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"Well, I am very happy to report that it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marvelously well with an ultra-fresh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mildly exotic yellow orchard fruit aromas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floral and wood components. There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excellent richness, size, weight and punch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that brim with dry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that both coats the palate and buffers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acidity on the driving, even explosive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is stunningly long."(94pts BH)</w:t>
      </w:r>
    </w:p>
    <w:p w14:paraId="464AE4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2D4B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1996</w:t>
      </w:r>
    </w:p>
    <w:p w14:paraId="5EC8C6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77719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2AF84" w14:textId="5C45964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austere nose, gradually revealing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chalk, and sun-baked gr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avel scents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considerable coaxing exceptionally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bursting forth with multiple layers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sweet citrus fruits.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precision, definition, and balance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brilliant length is mind-boggling."(95pts)</w:t>
      </w:r>
    </w:p>
    <w:p w14:paraId="43B44A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A17BB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2016</w:t>
      </w:r>
    </w:p>
    <w:p w14:paraId="2C1487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Leroy</w:t>
      </w:r>
    </w:p>
    <w:p w14:paraId="2A93C0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8CD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C1E4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2007</w:t>
      </w:r>
    </w:p>
    <w:p w14:paraId="177230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2BADE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F8F5A" w14:textId="2375103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almost as ripe as the Criots and even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complex than the Bienvenues with a layered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deep nose of spice, toast, floral notes, peach,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 and lemon zest that can also be found on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utterly delicious, full-bodied and powerful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flavor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are voluminous but focused, detailed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detonate like a vinous bomb on the textured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palate staining finish that goes on and on.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is a terrific vintage for thisappellation as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adds a touch of elegance that Bâtard sometimes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lacks."(96pts BH)</w:t>
      </w:r>
    </w:p>
    <w:p w14:paraId="1E4B66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DB1EC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3DB7BF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J.C. Bessin</w:t>
      </w:r>
    </w:p>
    <w:p w14:paraId="4D45E2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9907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60</w:t>
      </w:r>
    </w:p>
    <w:p w14:paraId="42F79259" w14:textId="3FA97FA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2EB642D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Grenouilles, L. Michel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12FEC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96B0B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L. Michel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E0715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3176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0670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592588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Laroche</w:t>
      </w:r>
    </w:p>
    <w:p w14:paraId="0FF0E2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17A8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A65ED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3498F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781E6FE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Laroche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B704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CFBF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Vaillons, Laroche 1tl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9ABC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31B9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05A577D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Laroche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F2D9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82996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Vaudevey, Laroche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438F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F0C30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877B5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2007</w:t>
      </w:r>
    </w:p>
    <w:p w14:paraId="2370FE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Colin</w:t>
      </w:r>
    </w:p>
    <w:p w14:paraId="40DEE7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68C07" w14:textId="76C040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if not invisible wood permits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highly complex and broad white flower, orchard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citrus aromas to have center stage while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introducing fresh and silky big-bodied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sufficient dry extract to buffer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acid backbone supporting the powerful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seriously long finish."(94pts BH)</w:t>
      </w:r>
    </w:p>
    <w:p w14:paraId="3786E9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C9B71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2007</w:t>
      </w:r>
    </w:p>
    <w:p w14:paraId="4E80CB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3E1D6C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6430E" w14:textId="3FE9C23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study in elegance as the positively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nose displays breathtaking purity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with incredibly complex and airy white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 and ripe green fruit arom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as that precede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balanced, harmonious and chiseled,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crystalline middle weight flavors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outstanding length and knockout depth.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class in a glass with terrific vibrancy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staining finish is almost painfully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and about the only nit is a trace of warmth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 this is as much due to the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transparency as the actual level of alcohol. If you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find it, buy it."(95pts)</w:t>
      </w:r>
    </w:p>
    <w:p w14:paraId="599734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C89F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2017</w:t>
      </w:r>
    </w:p>
    <w:p w14:paraId="63A0C5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29B703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173C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772354" w14:textId="6493708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1969</w:t>
      </w:r>
    </w:p>
    <w:p w14:paraId="08932A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Maison Leroy</w:t>
      </w:r>
    </w:p>
    <w:p w14:paraId="10D81A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ll, sdc, outstanding color (Wines </w:t>
      </w:r>
    </w:p>
    <w:p w14:paraId="4D6BD5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EAE14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9D211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2AEBB82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 (Win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03D6E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9357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5F65CBC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Roulot 1spc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46B90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351C6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B908E7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</w:t>
      </w:r>
    </w:p>
    <w:p w14:paraId="43B6314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Leflaive &amp; Associes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8DB75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BFDED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D5EF6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434ED6F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Latour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9A1F72" w14:textId="4DCF07D5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B51E19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8507C1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Moreau-Naudet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B4BA5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5CB85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182E8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4BCE95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1997</w:t>
      </w:r>
    </w:p>
    <w:p w14:paraId="6E50D7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Verget</w:t>
      </w:r>
    </w:p>
    <w:p w14:paraId="2E56A7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486414" w14:textId="213E5E8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"Compelling, superripe aromas of apple,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spearmint, minerals and oak spice. Great density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gras but also shows brilliant delineation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brightness. Exhilarating inner-mouth minerality.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once powerful and shapely. Very slow-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building, uncannily long aftertaste."(94pts IWC)</w:t>
      </w:r>
    </w:p>
    <w:p w14:paraId="4F3406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DC79B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3A36CEE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Clape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AD4B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0A3D86D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Vieilles Vignes, A. Voge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6BA3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(98pts)</w:t>
      </w:r>
    </w:p>
    <w:p w14:paraId="3D720F9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BCBF5AE" w14:textId="3E4BDF9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3A9D0368" w14:textId="11380CD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49875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1F0E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1E453A5" w14:textId="55CACDC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2005</w:t>
      </w:r>
    </w:p>
    <w:p w14:paraId="7F69A679" w14:textId="361B9DB5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13245F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C1A6D" w14:textId="29F18C9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beauty. It is full-bodied with great acidity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richness."(90pts)</w:t>
      </w:r>
    </w:p>
    <w:p w14:paraId="16CEB10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69FC76" w14:textId="0750C7B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7070713" w14:textId="0BC0D6A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33A70C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3CF9E" w14:textId="6CAD4CA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"...stands out as one of the all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-time gr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 wines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by Laurence Feraud and her father, Paul.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first tasting it from a large tank as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still fermenting and it was already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impressive! It is a full-bodied, powerful wine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must tip the scales at close to 15.5% natural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 don't think this big, chewy,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 wine will ever close down.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plum/g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arnet with the classic Provencal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of garrigue, lavender, pepper, kirsch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plum sauce, this full-throttle wine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splendid concentration, silky tannins, and a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texture."(98pts)</w:t>
      </w:r>
    </w:p>
    <w:p w14:paraId="1D70AF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7103A1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rieu - Vintage 2015</w:t>
      </w:r>
    </w:p>
    <w:p w14:paraId="14907D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061F5A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4352F" w14:textId="09E7705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"Easily one of the greatest Condrieu I've ever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is the 2015 Condrieu La Doriane. A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needs to be tasted to be believed, it possesses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huge nose of toasted brioche, liquid rocks,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apricot, flower oil and salty minerality."(99pts)</w:t>
      </w:r>
    </w:p>
    <w:p w14:paraId="03592D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38665D" w14:textId="65EB357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1BBAE58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Landonne, E. Guigal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1C0E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(98pts VM)</w:t>
      </w:r>
    </w:p>
    <w:p w14:paraId="07540FC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Mouline, E. Guigal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ECE9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21B3A44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Turque, E. Guigal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B30F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0757B00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A08532F" w14:textId="3FE4B03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3C6C01B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Landonne, E. Guigal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8AF3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(96-97pts VM)</w:t>
      </w:r>
    </w:p>
    <w:p w14:paraId="6BA36878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Mouline, E. Guigal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EBAB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(96-97pts VM)</w:t>
      </w:r>
    </w:p>
    <w:p w14:paraId="4A22C48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2DB4970" w14:textId="3888C69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219D1C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236CE9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Delaware)</w:t>
      </w:r>
    </w:p>
    <w:p w14:paraId="4BF7FBD0" w14:textId="381F66E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"Expansive aromas of black raspberry, cherry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boysenberry, with exotic spice, floral oil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notes building in the glass. Energetic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on the palate, offering densely packed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black/blue fruit liqueur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flavors, along with intense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 pastille and cracked pepper notes.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quality builds steadily with air and carries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 very long, chewy finish that features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resonating blue fruit and floral notes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gripping tannins.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"(95-96pts VM)</w:t>
      </w:r>
    </w:p>
    <w:p w14:paraId="03844A9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52DFED0" w14:textId="410B1ED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2006</w:t>
      </w:r>
    </w:p>
    <w:p w14:paraId="50952C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5D475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80B0A" w14:textId="6D3EE53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reminds me of Chave s brilliant 1991.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subtle perfume of black raspberries,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camphor, and acacia flowers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elegant, concentrated wine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tannin, wood,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 This seamless, gorgeously-proportioned,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larg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e-framed wine represents the definition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elegance, and terroir."(96pts)</w:t>
      </w:r>
    </w:p>
    <w:p w14:paraId="24DC5CB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DEC44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611BEC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75259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6182F" w14:textId="653C23B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black/purple color along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roasted meats, ground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black currants, blackberry jam,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smoke and licorice. The extraordinary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followed by a wine of extravagant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as well as tremendous focus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precision."(100pts)</w:t>
      </w:r>
    </w:p>
    <w:p w14:paraId="183AA5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CF89F7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09097B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BCD38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5E9AFA" w14:textId="3D28DAD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"...sports a ruby/purple color to go 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bouquet of sweet cassis, dried flowers,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spice-box, ground pepper and crushed stone. One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more serious, focused and structured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2011s, it has fabulous concentration, sweet tannin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seamless texture."(96+pts)</w:t>
      </w:r>
    </w:p>
    <w:p w14:paraId="4F6C27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32FCE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2012</w:t>
      </w:r>
    </w:p>
    <w:p w14:paraId="5C0418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42787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559CF" w14:textId="16288D9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 mostly opaque purple color to go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classic creme de cassis and blackbe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rry fruits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intermixed with notions of lead pencil shavings,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powdered rocks. Deep,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sumptuously textured, with good freshness,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pure, elegant Hermitage shows more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defi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nition and cut with time in the glass,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loses it's more fruit forward, charming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profile."(96pts)</w:t>
      </w:r>
    </w:p>
    <w:p w14:paraId="7E832FC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CC5CA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2012</w:t>
      </w:r>
    </w:p>
    <w:p w14:paraId="000C37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FA814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BC7E8" w14:textId="0FB9B1B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notions of honeysuckle,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powered rock, buttered citrus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almond, it's full-bodied, rich, upfront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loaded. While I think it will be a relatively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early in its life, it has the concentration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hold for two decades."(96pts)</w:t>
      </w:r>
    </w:p>
    <w:p w14:paraId="75D109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5D4473" w14:textId="62ABB42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817EC6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</w:p>
    <w:p w14:paraId="78D4482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Serriere bsl, wisvl, sos, cc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2E04D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F963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0776E5D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Quartz, Le Clos du Caillou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5CAB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(94pts)</w:t>
      </w:r>
    </w:p>
    <w:p w14:paraId="391C9BD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992BAE8" w14:textId="48768434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D19142C" w14:textId="67FC071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Grillet - Vintage 1999</w:t>
      </w:r>
    </w:p>
    <w:p w14:paraId="3627B7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Neyret-Gachet</w:t>
      </w:r>
    </w:p>
    <w:p w14:paraId="2CAAEE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F889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47445E" w14:textId="70B570C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3416C99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Arioso, Rotem &amp; Mounir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40F1A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Saouma (Wines Located </w:t>
      </w:r>
    </w:p>
    <w:p w14:paraId="7B83BCA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07E85D56" w14:textId="6BB6E674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78514EA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Landonne, Rostaing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42850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F53D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(94-97pts)</w:t>
      </w:r>
    </w:p>
    <w:p w14:paraId="57422BB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937F9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5591BC16" w14:textId="3C93606E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Elisabeth Salmon, Rose</w:t>
      </w:r>
    </w:p>
    <w:p w14:paraId="52E96C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1DBB81" w14:textId="3B54D99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explodes from the glass with a mesmerizing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aromas, flavors and textures. Blood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cinnamon, mint and dried flowers."(97+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47AEFD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F422B8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488D501B" w14:textId="4D35C91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704709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3611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78E7BE" w14:textId="052250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"Bollinger's NV Brut Special Cuvée is a blend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Pinot Noir, 25% Chardonnay and 15%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Meunier, and the grapes are mostly (more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85%) sourced in Grand Cru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nd Premier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villages. The majority of the Special Cuvée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 wines, part of which have been aged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magnums for five to 15 years. The disgorgement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tasted in May 2018 displays an intense golden-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col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and has a refreshing,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citrus fruits, sweet cherries,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white flowers, toast, walnuts,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 and peaches, with just a touch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brioche. On the palate, this is an intense,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refined cuvée with a very long,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refreshing, intense, aromatic and salty finish.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excellent Champagne with a beautiful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texture in the aftertaste. (Tasted from lot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L17118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02 in May 2018.)"(92pts)</w:t>
      </w:r>
    </w:p>
    <w:p w14:paraId="115F269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57212E" w14:textId="702B8BB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4BA0A4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Annee, Rose</w:t>
      </w:r>
    </w:p>
    <w:p w14:paraId="6CCFA9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4175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8F13E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2008</w:t>
      </w:r>
    </w:p>
    <w:p w14:paraId="79FF32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4E4F405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A4CB53" w14:textId="0E29A3F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"Dried pear, dried flowers, chamomile, red plum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mint develop as the 2008 shows the breadth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creaminess that are such signatures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Bollinger house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tyle. A whole range of brighter,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floral and chalky notes appear later, adding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translucence and energy."(97pts VM)</w:t>
      </w:r>
    </w:p>
    <w:p w14:paraId="0518E2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B82C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2014</w:t>
      </w:r>
    </w:p>
    <w:p w14:paraId="0287F0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341E20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7BE480" w14:textId="142FFA9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through most is the wine's sizzling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tension, qualities that aren't often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associated with Bollinger, where the Champagnes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tend to show more breadth and volume."(98pts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DF9EB7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CB6D2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ntage Champagne - Vintage 2002</w:t>
      </w:r>
    </w:p>
    <w:p w14:paraId="622756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1A1ECA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2A4223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D2DBF0" w14:textId="5C31481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sophistication and youthful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beauty."(93pts RJ)</w:t>
      </w:r>
    </w:p>
    <w:p w14:paraId="6F4C8C0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A41273" w14:textId="324FDFD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3F64AB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012E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17D16" w14:textId="47CEDDC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is a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harmonious Dom Pérignon that strikes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incredibly appealing stylistic middle ground.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voluptuous and creamy, the 2006 shows off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intensity in a style that brings together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ripeness of 2002 with the greater sense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 and overall freshness that is such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of the 2004."(97pts VM)</w:t>
      </w:r>
    </w:p>
    <w:p w14:paraId="5EB8959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A4F077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4DF0D2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2C0809E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70A514" w14:textId="519BF13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1998</w:t>
      </w:r>
    </w:p>
    <w:p w14:paraId="3B79D9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</w:t>
      </w:r>
    </w:p>
    <w:p w14:paraId="4C8745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Located in </w:t>
      </w:r>
    </w:p>
    <w:p w14:paraId="7C8B7B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47D286" w14:textId="6608AF5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"...quite open at this stage. Hints of apricot,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almond, white flowers and chamomile add texture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fleshy, resonant finish. The added time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lees has given the P2 an added dimension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texture."(95pts VM)</w:t>
      </w:r>
    </w:p>
    <w:p w14:paraId="176420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741415F" w14:textId="1D68C55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1D75C1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 Rose</w:t>
      </w:r>
    </w:p>
    <w:p w14:paraId="4984FD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Located in </w:t>
      </w:r>
    </w:p>
    <w:p w14:paraId="0DF9A0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D2359" w14:textId="368CD4D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sweet tobacco, cedar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cherry give the 1995 fabulous aromatic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nuance. Deceptive in its ethereal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the 1995 has lovely palate presence and tons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class. It is both mature and timeless, in the way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only Champagne can be."(96pts VM)</w:t>
      </w:r>
    </w:p>
    <w:p w14:paraId="5B81CDD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$1900-2600</w:t>
      </w:r>
    </w:p>
    <w:p w14:paraId="1DC2C060" w14:textId="15414EC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1996</w:t>
      </w:r>
    </w:p>
    <w:p w14:paraId="535AD2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 Rose</w:t>
      </w:r>
    </w:p>
    <w:p w14:paraId="5E45B3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2F95F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15EFBD" w14:textId="1993C04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"...utterly captivating from the very first taste.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orange peel, rose petal and wild flowers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waft from the glass. In recent vintages,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often decidedly vinous in style. The 1996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to a high acid vintage where freshness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prevails over textural richness."(97pts VM)</w:t>
      </w:r>
    </w:p>
    <w:p w14:paraId="679B19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42B366D" w14:textId="106E51F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1983</w:t>
      </w:r>
    </w:p>
    <w:p w14:paraId="48D3C6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P3</w:t>
      </w:r>
    </w:p>
    <w:p w14:paraId="7F749F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80E7B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44A09" w14:textId="5A0B674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"Golden color. A wonderfully complex and 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nose features ripe aromas that offer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toast and yeast characters along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aro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of lychee nut, citrus and mango.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BH)</w:t>
      </w:r>
    </w:p>
    <w:p w14:paraId="7389255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F6B68C7" w14:textId="7B8EF10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1985</w:t>
      </w:r>
    </w:p>
    <w:p w14:paraId="069F8E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P3</w:t>
      </w:r>
    </w:p>
    <w:p w14:paraId="321F61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78DCA7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1A63BF" w14:textId="1BACF57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a deep and complex nose of waxy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rind, oyster shell, mandarin, iodine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autolysis. On the palate, the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a fine but ebullient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mousse, exceptional concentration and intensity,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brisk acids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long, expansive finish."(97pts)</w:t>
      </w:r>
    </w:p>
    <w:p w14:paraId="5F7157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1A33BD8D" w14:textId="668220C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4DFB92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73409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ogb's (Wines Located in </w:t>
      </w:r>
    </w:p>
    <w:p w14:paraId="3261CC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5EC00" w14:textId="1BB9BFB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at first intensely floral, with perfumed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 that dominates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bouquet. With time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the wine gains richness as the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 decidedly riper and almost tropical.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Apricots, passion fruit and peaches emerge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flashy, opulent Dom Pérignon."(96pts)</w:t>
      </w:r>
    </w:p>
    <w:p w14:paraId="3E4B847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22548C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B65F70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1x1 magnum ogb (Wines Located in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1C371D5" w14:textId="654AEF88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31F2D67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22 eme Edition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1B58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24869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44CF241" w14:textId="1233018B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6F66A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1990</w:t>
      </w:r>
    </w:p>
    <w:p w14:paraId="265E98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160DD8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F85AA" w14:textId="49EA3EF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just-released 1990 Collection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magnificent. Remarkably fresh for a 26 year-old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1990 Collection captures the Krug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at its very best. Floral notes meld into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apricot, chamomile, orchard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sweet spices. On the palate, the 1990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creamy, vivid and super-expressive, but what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most intriguing is how fresh the Collection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 to Vintage Champagne, which has always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a heavier, more oxidative wine. Readers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can find the 1990 should not hesitate, as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stellar."(97pts VM)</w:t>
      </w:r>
    </w:p>
    <w:p w14:paraId="6EA7B0F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23C9DE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1990</w:t>
      </w:r>
    </w:p>
    <w:p w14:paraId="5A82FE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6AE63" w14:textId="7BCE112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"...its nose was tight with 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qualities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rusty personality. The Traveling Man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admired its awesome acidity,' and its palate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with a delectable citric verve to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fresh style. There were exotic, green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with twists of lime here,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this was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complicated bubbly at the moment. We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stunned to discover that 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is was the regular'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 Krug..."(97pts JK)</w:t>
      </w:r>
    </w:p>
    <w:p w14:paraId="332CEAC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3698F9" w14:textId="292F480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2002</w:t>
      </w:r>
    </w:p>
    <w:p w14:paraId="12975E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ocb's (Wines Located in </w:t>
      </w:r>
    </w:p>
    <w:p w14:paraId="540D56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D69BC" w14:textId="7161791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2002 Brut has an intense citrus color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opens with a generous, intense yet fine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bouquet that indicates great depth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Red fruit flavors on the nose lead to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rich yet pure, highly refined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palate, with lots of ripe cherry fruits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yeasty flavors. This is a highly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tensioned but beautifully balanced 2002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charming dosage that gives perfect roundness.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h, however, is clear, fresh and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if not taut, and very mineral.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"(97+pts)</w:t>
      </w:r>
    </w:p>
    <w:p w14:paraId="667E079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BF72CB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2000</w:t>
      </w:r>
    </w:p>
    <w:p w14:paraId="247A32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Mesnil</w:t>
      </w:r>
    </w:p>
    <w:p w14:paraId="7EE3EB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Located in </w:t>
      </w:r>
    </w:p>
    <w:p w14:paraId="08C1D6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AAB83" w14:textId="5F93202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"Smoke- and mineral-accented pear and Meyer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on the deeply scented nose, with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vanilla bean and white flowers adding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and lift. Sappy, deeply pitched orchard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pit fr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 flavors are braced by juicy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picking up sweet butter and anise nuances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air. Chewy and mineral-driven, with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 and slow-building spiciness. An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iodine emerges on the finish, which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outstanding focus and toasty persistence.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combination of power and energy here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really impressive."(96pts IWC)</w:t>
      </w:r>
    </w:p>
    <w:p w14:paraId="02A281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2F598A2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2002</w:t>
      </w:r>
    </w:p>
    <w:p w14:paraId="1916ED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Mesnil</w:t>
      </w:r>
    </w:p>
    <w:p w14:paraId="1F9734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06B454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AD5F35" w14:textId="79208D0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up a deep, pure and youthful bouquet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fresh apricot, pear, a marvelously complex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of chalky soil tones, hints of the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patissière to come, a dollop of fresh nutmeg and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nice touch of citrus zest in the upper regi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ster.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the wine is deep,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with the inherent power of the 2002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very much in evidence in its bottomless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core, but with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he overall profile of the wine 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unrepentant refinement. As stunningly beautiful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fruit component is here, the wine is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defined by its brilliant mineral drive on the palate,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its elegant mousse, perfect balance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very, very long, nascently complex and laser-like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the stuff of legends. The wine seems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attain its lift and backend energy from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mineral drive, rather than the bright,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zesty acidity and the overall impression is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otherworldly perfection."(100pts JG)</w:t>
      </w:r>
    </w:p>
    <w:p w14:paraId="062A51F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09839AB" w14:textId="15EC26E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2003</w:t>
      </w:r>
    </w:p>
    <w:p w14:paraId="0AE918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Mesnil</w:t>
      </w:r>
    </w:p>
    <w:p w14:paraId="2B4BCC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15F577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0CF02" w14:textId="7C72953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Clos du Mesnil is insanely beautiful.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Vivid, resonant and textured in the glass,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boasts magnificent depth and pure breed.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"(94+ pts VM)</w:t>
      </w:r>
    </w:p>
    <w:p w14:paraId="5CD23F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8CC2F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</w:t>
      </w:r>
    </w:p>
    <w:p w14:paraId="1C34005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 scl (W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FD2428" w14:textId="206F7EED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60C84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</w:t>
      </w:r>
    </w:p>
    <w:p w14:paraId="16EF488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LP tl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4BDE729" w14:textId="6F0FEEAC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45A0FB9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</w:t>
      </w:r>
    </w:p>
    <w:p w14:paraId="7E1A018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BA53C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2D570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Vintage Champagne</w:t>
      </w:r>
    </w:p>
    <w:p w14:paraId="676FAD6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5C6C4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B30FD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Champagne</w:t>
      </w:r>
    </w:p>
    <w:p w14:paraId="6674D8A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Delos, Blanc de Blancs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A8FF4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04/2018 </w:t>
      </w:r>
    </w:p>
    <w:p w14:paraId="0D56E50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9CC5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3E97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Champagne</w:t>
      </w:r>
    </w:p>
    <w:p w14:paraId="2431923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Francaise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CC3232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52904A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11A396C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BDC985A" w14:textId="412105F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68CD8DC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Salon Vintage Champagne - Vintage 1985</w:t>
      </w:r>
    </w:p>
    <w:p w14:paraId="30C530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</w:t>
      </w:r>
    </w:p>
    <w:p w14:paraId="17EB78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F9551F7" w14:textId="6173016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"Knockout aromas of lemon, lime, toffee, grilled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nuts, nutmeg and minerals; conveys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strong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soil character. Great thickness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brightness in the mouth; offers a compelling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lemon and orange citricity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yea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autolysis notes, and near-perfect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of young and maturing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elements."(95+pts IWC)</w:t>
      </w:r>
    </w:p>
    <w:p w14:paraId="1E765AF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D8D18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1976</w:t>
      </w:r>
    </w:p>
    <w:p w14:paraId="68F339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55EA30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nl, scc, excellent color and </w:t>
      </w:r>
    </w:p>
    <w:p w14:paraId="1458CC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DB4C9D0" w14:textId="7A5C491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wonderful explosion of tastes. The nose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distinct, with notes of juniper, thyme,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 needle, Sweet Gale, and an intractable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strength."(94pts RJ)</w:t>
      </w:r>
    </w:p>
    <w:p w14:paraId="4BAF25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9453418" w14:textId="1F9DB31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Trevallon Rouge</w:t>
      </w:r>
    </w:p>
    <w:p w14:paraId="0EEC32D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665B5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C9C84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Vaucluse Rose</w:t>
      </w:r>
    </w:p>
    <w:p w14:paraId="2B1633A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Chene Bleu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C9378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6350E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Chene Bleu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2C230C6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A0841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3F86609" w14:textId="1C2E47F4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2B6F2E8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1999</w:t>
      </w:r>
    </w:p>
    <w:p w14:paraId="6358C0E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Buisson Renard, D. Dagueneau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EDC2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5DAED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Chailloux, D. Dagueneau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0A17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22FB2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08FD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1999</w:t>
      </w:r>
    </w:p>
    <w:p w14:paraId="11F8A3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Calvaire, D. Dagueneau</w:t>
      </w:r>
    </w:p>
    <w:p w14:paraId="0AAFC4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141775A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6309A31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1995</w:t>
      </w:r>
    </w:p>
    <w:p w14:paraId="03C1B8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Chailloux, D. Dagueneau</w:t>
      </w:r>
    </w:p>
    <w:p w14:paraId="39D904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85D4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3857B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2000</w:t>
      </w:r>
    </w:p>
    <w:p w14:paraId="2E8961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Chailloux, D. Dagueneau</w:t>
      </w:r>
    </w:p>
    <w:p w14:paraId="676DF5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nll (Wines Located in Delaware)</w:t>
      </w:r>
    </w:p>
    <w:p w14:paraId="006056C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EE384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2000</w:t>
      </w:r>
    </w:p>
    <w:p w14:paraId="6FF205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 Sang, D. Dagueneau</w:t>
      </w:r>
    </w:p>
    <w:p w14:paraId="32BBF5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D5AD0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35CE1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</w:t>
      </w:r>
    </w:p>
    <w:p w14:paraId="4D524EE0" w14:textId="72B554B4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Romassan,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69A8D4F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Ott 1x3 </w:t>
      </w:r>
    </w:p>
    <w:p w14:paraId="0D000A8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55A00F3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73AF34" w14:textId="54B33903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0915470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Miraval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052384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D469F44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</w:t>
      </w:r>
    </w:p>
    <w:p w14:paraId="5958BD82" w14:textId="42B206C5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6AFAD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Blanches ssos (Wines </w:t>
      </w:r>
    </w:p>
    <w:p w14:paraId="6F26096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43CBE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Above 1 half-bottle, 1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F3015D" w14:textId="77777777" w:rsidR="00000000" w:rsidRDefault="005049F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bottle</w:t>
      </w:r>
    </w:p>
    <w:p w14:paraId="45882474" w14:textId="12C9814D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12EB3D8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2002</w:t>
      </w:r>
    </w:p>
    <w:p w14:paraId="65A501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Oberhauser Brucke, Gold Capsule, Donnhoff</w:t>
      </w:r>
    </w:p>
    <w:p w14:paraId="063DE6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CDD1A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EFA2D7" w14:textId="7FEBD87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</w:t>
      </w:r>
    </w:p>
    <w:p w14:paraId="3547096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Querciabella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4021C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5C06E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Lazio</w:t>
      </w:r>
    </w:p>
    <w:p w14:paraId="2982070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Falesco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53F8C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C7C0E6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Roero Arneis</w:t>
      </w:r>
    </w:p>
    <w:p w14:paraId="7E422DE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Giacosa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813F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52E02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Giacosa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6DB71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16E54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Soave</w:t>
      </w:r>
    </w:p>
    <w:p w14:paraId="40666D1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Bine de Costiola,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731FA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Tamellini (Wines Located</w:t>
      </w:r>
    </w:p>
    <w:p w14:paraId="3F9355BD" w14:textId="526CFCEB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4D1359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</w:t>
      </w:r>
    </w:p>
    <w:p w14:paraId="31EBEF1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Dei Rampolla nl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3FE9D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FAEEE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06AC72F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20C3D73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2015</w:t>
      </w:r>
    </w:p>
    <w:p w14:paraId="1423E5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403378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12944" w14:textId="1AE93A8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"With the 2015 vintage, Solaia is liquid sunshine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just in name but also in fact. The bouquet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immediately soft and sensual with dark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sweet tobacco. The mouthfeel shows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power, but you don't get any heavy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residue from the dry extract (measured at 33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liter). Indeed, the wine feels glossy,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tonic and fresh. It is composed of mostly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with Sangiovese and a tiny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 Cabernet 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ranc. There is a bit of crunch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snap that comes thanks to the more acidity-prone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 grape (the wine measures 3.5 in pH).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Finally, the tannins are beautifully sweet and ripe.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is meticulously executed, and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lives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 to an ideal of what we imagine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Solaia to be. "(100pts)</w:t>
      </w:r>
    </w:p>
    <w:p w14:paraId="6E68F70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BD9EC3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02489D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36C495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54C75D" w14:textId="2635260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focused, racy style, brimming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strawberry,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herry and mineral flavors. Elegant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balanced, with floral touches and a lingering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 "(93pts WS)</w:t>
      </w:r>
    </w:p>
    <w:p w14:paraId="7371252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6AC5337" w14:textId="15DC0AA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C0148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Falletto, B. Giacosa</w:t>
      </w:r>
    </w:p>
    <w:p w14:paraId="4843BF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95ACD3" w14:textId="52FAA3C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Barolo Falletto is seemingly weightless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so delicate as it warms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smoothly over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senses. Crisp cherry and blackberry are followed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delicate tones of crushed stone and iron ore.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tones of grilled herb and blue flower lift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gently from the bouquet and add to the balanced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of this collectors' vintage."(97pts)</w:t>
      </w:r>
    </w:p>
    <w:p w14:paraId="6F13D0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41F4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0B5C0F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65D781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5CE69" w14:textId="5E4303C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cherry, mint,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blood orange, spice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 all open with time in the glass.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the Rocche is a mid-weight wine. It can't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towering depth of the vintages 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1999, 2001 or 2004, but it is very nicely done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a step forward. Time in the glass brings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exotic spice and citrus notes to round things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7B1C65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6A7F9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2013</w:t>
      </w:r>
    </w:p>
    <w:p w14:paraId="0FADFB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209665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77E7A" w14:textId="2A728CD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dramatic display of rich plums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dipped in mocha-infused chocolate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dusting of cinnamon sugar and sweet tobacco.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black as night yet truly purple in color,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depths of concentrated 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 berry fruits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..."(97pts VM)</w:t>
      </w:r>
    </w:p>
    <w:p w14:paraId="2B0BD02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3E67F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2015</w:t>
      </w:r>
    </w:p>
    <w:p w14:paraId="1826BD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212F8B9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B00F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30C6C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2018</w:t>
      </w:r>
    </w:p>
    <w:p w14:paraId="7F4723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Francia, G. Conterno</w:t>
      </w:r>
    </w:p>
    <w:p w14:paraId="67178F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F261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6A2109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26343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25216C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E55E7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5BCC7" w14:textId="6B6225E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 tannins wrap around a core of bright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fruit, spice and floral notes in a pliant, mi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Barolo that is all class."(95pts VM)</w:t>
      </w:r>
    </w:p>
    <w:p w14:paraId="42E7E4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416363" w14:textId="3592403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488EC1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27ACCF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BB283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1A3FE3" w14:textId="69F38B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2014, Roberto Conterno waited to harvest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fruit very late. The result is a Barolo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the textural opulence of fruit picked at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 of the season with the aromatic depth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of a wine from a cool year. 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of all, the 2014 is a very tannic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analytically, and yet the sensation is of a Barolo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softness and opulence. A rush of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red/purplish berry fruit, blood orange, spice,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mint builds into the rapturous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finish."(100pts VM)</w:t>
      </w:r>
    </w:p>
    <w:p w14:paraId="0911924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022470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Ca' del Merlo</w:t>
      </w:r>
    </w:p>
    <w:p w14:paraId="4AF225C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Quintarelli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A032C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AC944A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VM)</w:t>
      </w:r>
    </w:p>
    <w:p w14:paraId="665B8944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</w:t>
      </w:r>
    </w:p>
    <w:p w14:paraId="60ADE44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Isole e Olena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1C155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26BB3B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WS)</w:t>
      </w:r>
    </w:p>
    <w:p w14:paraId="28DAA97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67A4B57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di Fonterutoli, </w:t>
      </w: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4D271A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Mazzei 1x1 magnum </w:t>
      </w:r>
    </w:p>
    <w:p w14:paraId="085E918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2F0084B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0103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1AAB625" w14:textId="51723DF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D1A6AB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97C5D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Aleste, L. Sandrone</w:t>
      </w:r>
    </w:p>
    <w:p w14:paraId="33121C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58D909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7371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C19AF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07426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Massolino</w:t>
      </w:r>
    </w:p>
    <w:p w14:paraId="62F7F8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5E0D6A3B" w14:textId="4D3CAD7D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B14C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3DFE9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1997</w:t>
      </w:r>
    </w:p>
    <w:p w14:paraId="401BF3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B5711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AD90BF" w14:textId="56570BB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big and powerful Tuscan Merlot, with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fruit and good concentration. Dark ruby color,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intense aromas of blackberries, spices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herbs. Full-bodied, with big velvety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long, long finish. Greatest Masseto ever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made."(96pts WS)</w:t>
      </w:r>
    </w:p>
    <w:p w14:paraId="6C96A9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AE15F38" w14:textId="46B6BF7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2006</w:t>
      </w:r>
    </w:p>
    <w:p w14:paraId="630EEA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4E42F2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3EAF3" w14:textId="78FD52B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that most delighted me at this historic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of Tuscany's most iconic wines was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Masseto. This is a wine of sheer power,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bliss, opulence, infinity and sublime seduction.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Merlot-based masterpiece hits all your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 wit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the grace of a ballerina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of a heavyweight. It is steady on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proverbial feet, but it also glides over the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profound sense of elegance, harmony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rhythm. Among the prized vintages of Masseto,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2001, 2004 and 2007, this edition is my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favorite. The wine delivers an extra sense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tightness or firmness at the back that serves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stitch together its fleshy richness and general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sumptuo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usness. The personality is sunny,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articulate and sophisticated. You'll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that the 2006 vintage is celebrated for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elegance of its wines. In the coastal Bolgheri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appellation, it is also remembered for the power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its wines. 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 get the best of both worlds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nning creation: elegance and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traits are particularly well suited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versatile grape variety at the heart of this Tuscan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all-rounder. This is a true Renaissance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wine."(100pts)</w:t>
      </w:r>
    </w:p>
    <w:p w14:paraId="05A94C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AD9B43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2015</w:t>
      </w:r>
    </w:p>
    <w:p w14:paraId="1CE3D7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BD61A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banded owc (Wines </w:t>
      </w:r>
    </w:p>
    <w:p w14:paraId="0FBFEC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9ECA40" w14:textId="415631E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release of this wine comes at a very happy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for the Masseto brand. The stunning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Masseto is hitting the market just as the final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are being made to the new Masseto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winery. I'm told that Masseto might one day see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 wines 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ade under that same roof, so we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can't exclude a future enlargement of the Masseto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portfolio. The Masseto vineyard now covers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 hectares (divided into three plots),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range from 30 to 40 years old. The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teeming 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sensorial spirit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transmitted through the bounty of the bouquet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solid tannins of the mouthfeel. Nothing about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goes unnoticed or unchecked. Its many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working pieces fit together with precision like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well-oiled machine. The 2015 vintage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characterized by a level of sheer exuberance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defined the 2004 and 2007 vintages. Yet,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reveals similar power, directness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linearity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 saw in the 2010 vintage.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Masseto takes the best of all those past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and confines those qualities to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single, spectacular bottle."(100pts)</w:t>
      </w:r>
    </w:p>
    <w:p w14:paraId="6FC1A98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739092CD" w14:textId="6BDB521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2015</w:t>
      </w:r>
    </w:p>
    <w:p w14:paraId="0C5CB3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Carisma, Ornellai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</w:t>
      </w:r>
    </w:p>
    <w:p w14:paraId="5B6652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7645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banded owc's (Wines </w:t>
      </w:r>
    </w:p>
    <w:p w14:paraId="7752F2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26E76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388AD31" w14:textId="2A4F304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4D6908E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5187EA3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Scavino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6631782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DB5C25" w14:textId="1AF8C9C4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46AA11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9B33BFD" w14:textId="0A548EB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C110EB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56E1F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1CC030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ocb's (Wines Located in </w:t>
      </w:r>
    </w:p>
    <w:p w14:paraId="140687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554F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E93A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1E7FF2B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 del Fiasc, P. Scavino 1x1 magnum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D8EAF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55E1EA6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Carobric, P. Scavino 1x1 magnum ocb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6EAEB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31FA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Monvigliero, P. Scavino 1x1 magnum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EC15F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4B79563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ED55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2008</w:t>
      </w:r>
    </w:p>
    <w:p w14:paraId="1407EA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EC3CC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wrl, pc (Wines Located in Delaware)</w:t>
      </w:r>
    </w:p>
    <w:p w14:paraId="34F0BCB6" w14:textId="2014EBA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Bolgheri Sassicaia is a wine without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winemaker. The last vintage made by Giacomo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Tachis was 2007 and incoming enologist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Graziana Grassini claims 2009 as her first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Within the context of this retrospective,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vintage opens a new chapter, because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first wine to show evident tertiary definition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complexity. In fact, the wine performs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with an exalted performance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ether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eal aromas. They include cassis, wild berry,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mineral, licorice, petrol and grilled herb.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is really coming together now and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entering a very exciting moment in its drinking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life. It boasts finesse, elegance and grace. Yet,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unmistakable richness and structure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gives the wine an enormous presence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mouthfeel. This was one of the top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ghlights of the retrospective."(97pts)</w:t>
      </w:r>
    </w:p>
    <w:p w14:paraId="1284604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 $240-320</w:t>
      </w:r>
    </w:p>
    <w:p w14:paraId="7B6DFBD9" w14:textId="57E9998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2016</w:t>
      </w:r>
    </w:p>
    <w:p w14:paraId="4563AA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1B88DF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A2075D" w14:textId="6B3B75D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Sassicaia is one of the most powerful,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imposing young Sassicaias I can remember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Explosive and vibrant with stunning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depth, the 2016 possesses off-the-charts aromatic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intensity, richness and structure, all in a mid-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style that is so distinctive. Plum, lavender,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petal, spice and mint all build into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osive, deep finish in this potent wine."(97pts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0012E5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85B71E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72CCBD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94975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7E29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2008</w:t>
      </w:r>
    </w:p>
    <w:p w14:paraId="31F92E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98D64" w14:textId="394AC2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knockout. Here it is the freshness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energy of Pinot Noir that makes the strongest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impression. White orchard fruit, flowers,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mint give the Ursules its distinctly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high-toned personality."(96pts)</w:t>
      </w:r>
    </w:p>
    <w:p w14:paraId="6B02121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 $650-850</w:t>
      </w:r>
    </w:p>
    <w:p w14:paraId="497CD1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</w:t>
      </w:r>
    </w:p>
    <w:p w14:paraId="547456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0E25373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C4371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682155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spc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7A90D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4134BD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35158B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2C618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</w:t>
      </w:r>
    </w:p>
    <w:p w14:paraId="049BA9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62BDDF4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2CA7D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312FBEF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BDFE1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06C9BBE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043B71C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</w:t>
      </w:r>
    </w:p>
    <w:p w14:paraId="7789A53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694A78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FEB602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D3782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44EE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A4491C4" w14:textId="37B44B2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Reserve Cabernet Sauvignon</w:t>
      </w:r>
    </w:p>
    <w:p w14:paraId="33990AD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41665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FF2292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</w:t>
      </w:r>
    </w:p>
    <w:p w14:paraId="1ADDF92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AC3D4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7AB702F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Cabernet Sauvignon</w:t>
      </w:r>
    </w:p>
    <w:p w14:paraId="59FA80F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</w:t>
      </w:r>
    </w:p>
    <w:p w14:paraId="7A329B02" w14:textId="77777777" w:rsidR="00000000" w:rsidRDefault="005049FB" w:rsidP="00E007B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27191A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9EDFD00" w14:textId="3EA24CF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1A0FC57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Beaulieu Cabernet Sauvignon</w:t>
      </w:r>
    </w:p>
    <w:p w14:paraId="6A17364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789352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C8F555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</w:t>
      </w:r>
    </w:p>
    <w:p w14:paraId="0978816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08A60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39D740E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1E295D9" w14:textId="19076BA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C9B5F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Cabernet Sauvignon</w:t>
      </w:r>
    </w:p>
    <w:p w14:paraId="2FB8121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 Grade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439BFB6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07F3C8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Red</w:t>
      </w:r>
    </w:p>
    <w:p w14:paraId="1620324D" w14:textId="117B3398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Lola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C36640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A73E6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Ode to Picasso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11A63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421AF9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B5A357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C292A9" w14:textId="055D8754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39815B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Bella Oaks Red - Vintage 2017</w:t>
      </w:r>
    </w:p>
    <w:p w14:paraId="32A2EB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0E92C" w14:textId="2E20CD9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shows the mid-weight, approachable style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year off to great effect. Silky tannins wrap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dark-toned fruit, mocha, spice, licorice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chocolate."(95pts VM)</w:t>
      </w:r>
    </w:p>
    <w:p w14:paraId="76CE380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047D5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Bella Oaks Red - Vintage 2018</w:t>
      </w:r>
    </w:p>
    <w:p w14:paraId="3ECA3C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Located in </w:t>
      </w:r>
    </w:p>
    <w:p w14:paraId="6F9003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790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D7D0E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C76745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759AAC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F8B21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Bella Oaks Red - Vintage 2019</w:t>
      </w:r>
    </w:p>
    <w:p w14:paraId="70D3E4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9C5E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828FF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2018</w:t>
      </w:r>
    </w:p>
    <w:p w14:paraId="27D396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7B40BA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46A8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C5FF5D" w14:textId="1AB2FE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</w:t>
      </w:r>
    </w:p>
    <w:p w14:paraId="38E24C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5C943FA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5B45B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4E8F032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77EDE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F1D8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E4D61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2015</w:t>
      </w:r>
    </w:p>
    <w:p w14:paraId="2994A7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46F44C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B0E492" w14:textId="554850D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Proprietary Red is a model of total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finesse. Lifted and aromatically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expressive, bu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 also quite deep, the 2015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wine that is surprisingly fresh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vibrant. Aromatically expressive and nuanced,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2015 is silky and plush"(98pts VM)</w:t>
      </w:r>
    </w:p>
    <w:p w14:paraId="013D84D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1DF0B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A96B3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81DE5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AFC1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2017</w:t>
      </w:r>
    </w:p>
    <w:p w14:paraId="2FE5F0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23374E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CF84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6183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1ABB872" w14:textId="2E0DC012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3CFA55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2018</w:t>
      </w:r>
    </w:p>
    <w:p w14:paraId="4005CB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396AE5B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C07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63CF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1EAD59" w14:textId="4C490B9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EECF75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</w:t>
      </w:r>
    </w:p>
    <w:p w14:paraId="63D98D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Prince of Hearts</w:t>
      </w:r>
    </w:p>
    <w:p w14:paraId="2C13CA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4A393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145C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A5F8F0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EFE08C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A3BE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2016</w:t>
      </w:r>
    </w:p>
    <w:p w14:paraId="1EC905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Droite</w:t>
      </w:r>
    </w:p>
    <w:p w14:paraId="20D9D6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F412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173913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2018</w:t>
      </w:r>
    </w:p>
    <w:p w14:paraId="399634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Droite</w:t>
      </w:r>
    </w:p>
    <w:p w14:paraId="5274B6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B1D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E06FDFD" w14:textId="5FD8EE06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27870-27871</w:t>
      </w:r>
    </w:p>
    <w:p w14:paraId="3D4A88E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2016</w:t>
      </w:r>
    </w:p>
    <w:p w14:paraId="6F7411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Vecina</w:t>
      </w:r>
    </w:p>
    <w:p w14:paraId="52C637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95ADA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FEB42" w14:textId="3454049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"Vecina vineyard is located in the western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foothills of Oakville, just to the south-east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(up on Oakville Grade). Deep garnet-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colored, the 2016 Vecina slips sensuously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gorgeous black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wild blueberries and blackcurrant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pastilles notes plus suggestions of bouquet garni,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pencil lead, tilled earth and underbrush.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taut and packed with ripe, expressive,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black and blue fruits, it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loads of earthy sparks and a compelling fine-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nature to the firm texture, finishing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layered. This bright, energetic, incredibly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beauty is built like a brick house and,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approachable in youth, is easily a 50-year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 therefore urge readers to wait at least 5-7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before opening to allow for the myriad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nuances to emerge and offer that "WOW"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erience that will reward patience."(100pts)</w:t>
      </w:r>
    </w:p>
    <w:p w14:paraId="0D81155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C1BEAE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610041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F792A6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5CF25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1996</w:t>
      </w:r>
    </w:p>
    <w:p w14:paraId="06CA82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76A5E" w14:textId="57F9242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displays blackberry, blueberry, and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along with those of smoke, licorice,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The wine is fabulously concentrated,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and long (I thought the finish lasted close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60 seconds), with amaz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ripeness, richness,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palate presence. All of this is accomplished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a sense of heaviness, weightiness,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fatigue. This is a thrilling, once-in-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lifetime creation that must be tasted to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believed!..."(99pts)</w:t>
      </w:r>
    </w:p>
    <w:p w14:paraId="76E84EC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 lot $800-1100</w:t>
      </w:r>
    </w:p>
    <w:p w14:paraId="4922C5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2007</w:t>
      </w:r>
    </w:p>
    <w:p w14:paraId="55FA6C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2B724" w14:textId="7925A36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"Potentially a candidate for perfection, the 2007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the finest Bryant Family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since the aforementioned 1997. Striking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blackberries, blueberries,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smoke, truffles, and sweet berries lead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with profound concentration, a silky,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mouthfeel, perfect integration of tannin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wood, and remarkable depth, intensity,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finish lasts nearly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minute."(98pts)</w:t>
      </w:r>
    </w:p>
    <w:p w14:paraId="6528D66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B58CE6" w14:textId="2030515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2008</w:t>
      </w:r>
    </w:p>
    <w:p w14:paraId="51EB33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3B6BA18A" w14:textId="18072A7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more chocolate, roasted espresso,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characteristics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more concentration and depth than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noticed last year and a big, powerful, glycerin-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imbued, heady finish."(94pts)</w:t>
      </w:r>
    </w:p>
    <w:p w14:paraId="2B20F44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4792F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2012</w:t>
      </w:r>
    </w:p>
    <w:p w14:paraId="16DE0B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D8A9B" w14:textId="218752C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rare but magnificent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floor/floral aromatic profile with lavishly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notes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 liqueur. Fleshy, opulent,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multidimensional, it conceals some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significant tannins behind its wealth of extract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."(98pts)</w:t>
      </w:r>
    </w:p>
    <w:p w14:paraId="342B56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ADB1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2016</w:t>
      </w:r>
    </w:p>
    <w:p w14:paraId="0B7194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CC6D0" w14:textId="7406E50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 and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disarmingly profound red roses and 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nose with wild blueberries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yeast extract accents plus tapenade, tilled soil,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exotic spices and pencil shavings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faintest waft of lavender. The palate is ethereal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weight with a medium to full-body supported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firm yet perfectly ripe, grai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ny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structuring the tightly wound savory layers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leading to a very long, fragrant earth finish. 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poised, so classy, so Bryant."(100pts)</w:t>
      </w:r>
    </w:p>
    <w:p w14:paraId="6CC3FE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615544E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27877-27878</w:t>
      </w:r>
    </w:p>
    <w:p w14:paraId="6B4FFD1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6AD438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0398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F5FC1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D3E00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46742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E340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2017</w:t>
      </w:r>
    </w:p>
    <w:p w14:paraId="682AA4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2BD63C" w14:textId="00593F2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in color, it needs a little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reveal wonderfully pure black cherry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cassis and black raspberry scents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cedar chest, pencil lead, black olives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cardamom plus a waft of red roses.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has great concentration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with a solid backbone of ripe, grainy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loads of freshness injecting energy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the bla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ck fruit and savory layers, finishing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persistent mineral note."(98pts)</w:t>
      </w:r>
    </w:p>
    <w:p w14:paraId="6AC6A3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16FA87A" w14:textId="78AE6048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39F3F2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46145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7BD7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7BCF2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C7C87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6346C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2018</w:t>
      </w:r>
    </w:p>
    <w:p w14:paraId="1A9EA1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3571C" w14:textId="77DE766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Cabernet Sauvignon is sublime.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the richness and depth of this hillside site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more refined approach that is the norm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today. Savory and mineral accents lend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gravitas throughout."(98pts VM)</w:t>
      </w:r>
    </w:p>
    <w:p w14:paraId="25C1BC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784A1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2019</w:t>
      </w:r>
    </w:p>
    <w:p w14:paraId="65BE8D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F378D" w14:textId="3FC3A5A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up generous red berr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y fruit, blood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rose petal, dried herbs and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all framed by bright, saline undertones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give the wine its shape."(97+ pts VM)</w:t>
      </w:r>
    </w:p>
    <w:p w14:paraId="4AD2CB5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3D01F3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 Family Red - Vintage 2010</w:t>
      </w:r>
    </w:p>
    <w:p w14:paraId="3249C9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53CDF6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D5BE0" w14:textId="0207C54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508A73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A740D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2015</w:t>
      </w:r>
    </w:p>
    <w:p w14:paraId="013DA5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34F873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FF94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8B3B2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Buccella Cabernet Sauvignon</w:t>
      </w:r>
    </w:p>
    <w:p w14:paraId="2A68157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0B493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A04D9E3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</w:t>
      </w:r>
    </w:p>
    <w:p w14:paraId="1727ACB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19946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385E84B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</w:t>
      </w:r>
    </w:p>
    <w:p w14:paraId="1D171A4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580AE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EA73C73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</w:t>
      </w:r>
    </w:p>
    <w:p w14:paraId="30C6DD4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23839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7B5A4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842E7ED" w14:textId="54B0A1E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1973</w:t>
      </w:r>
    </w:p>
    <w:p w14:paraId="49C847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363B3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scc, excellent color (Wines </w:t>
      </w:r>
    </w:p>
    <w:p w14:paraId="42F1E7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5343D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65DE884" w14:textId="03527E5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1998</w:t>
      </w:r>
    </w:p>
    <w:p w14:paraId="0BADFB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E6324" w14:textId="259D502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"...will disprove all the naysayers about how bad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vintage was in the North Coast. It possesses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opaque ruby/purple color, a gorgeous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loamy soil, new saddle leather,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and black cherry and blac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currant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full body, and ripe tannin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0CCE3B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E01F9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Constant Red</w:t>
      </w:r>
    </w:p>
    <w:p w14:paraId="5727E2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Vineyard</w:t>
      </w:r>
    </w:p>
    <w:p w14:paraId="302A419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 xml:space="preserve">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24057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F19EF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6D08B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F3D57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50AAD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6E2E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22CA2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2016</w:t>
      </w:r>
    </w:p>
    <w:p w14:paraId="456B5A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26917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FC72F" w14:textId="0F9293F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Maya reveals an exceptional bouquet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sweet blue and black fruits intermixed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flowers, roasted herbs, and charcoal.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full-bodied, and powerful, with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complexity, and potential."(94+ pts)</w:t>
      </w:r>
    </w:p>
    <w:p w14:paraId="2AD940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B9C785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2017</w:t>
      </w:r>
    </w:p>
    <w:p w14:paraId="6CC0D2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C6319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BFBC5D" w14:textId="71A31FB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Maya is not only gorgeous, it 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handled the rigors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season more successfully than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others. Ripe red cherry and plum fruit, blood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pomegranate, mint and spice all build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racy, sumptuous wine shows off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allure."(96pts VM)</w:t>
      </w:r>
    </w:p>
    <w:p w14:paraId="6CAA06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1B9679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2018</w:t>
      </w:r>
    </w:p>
    <w:p w14:paraId="50C708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7E92AD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FD7C23" w14:textId="5FF86DC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"Inky, deep and wonderfully layered, Maya is off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charts. Inky red/purplish fruit, cedar, licorice,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tobacco and mocha..."(98pts VM)</w:t>
      </w:r>
    </w:p>
    <w:p w14:paraId="35902D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7249E41" w14:textId="173F8BD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Valle Red - Vintage 2019</w:t>
      </w:r>
    </w:p>
    <w:p w14:paraId="52D811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62B39F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631A7" w14:textId="5A433A4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purity of the flavors is just remarkable.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red/purplish fruit, spice, blood orange,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and mint are some of notes that open over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time. "(98pts VM)</w:t>
      </w:r>
    </w:p>
    <w:p w14:paraId="766BB4F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D0B98F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2020</w:t>
      </w:r>
    </w:p>
    <w:p w14:paraId="60F81F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29D043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CDD746" w14:textId="35C6930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black cherries, dark loamy notes, hints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cassis, cedar and vanilla. It's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richly textured and tannic but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ope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n-knit feel and a ripe, softly wooly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0FC876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8786B5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</w:t>
      </w:r>
    </w:p>
    <w:p w14:paraId="5EBBC9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653A3A8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Volcanic Hill bsl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E350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350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54B609C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Rock Terrace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A258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WS)</w:t>
      </w:r>
    </w:p>
    <w:p w14:paraId="7D36C40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90B733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1987</w:t>
      </w:r>
    </w:p>
    <w:p w14:paraId="075119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 (Wines Located in Delaware)</w:t>
      </w:r>
    </w:p>
    <w:p w14:paraId="5FCB5534" w14:textId="20C9DCA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beginning to shut down, but it still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 rich ruby color and an intensely spicy,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nose of toasty vanillin oak, cassis,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In the mouth, this medium to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displays considerable tannins, fine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acidity, and an opulent, rich, spicy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690982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42A48C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2007</w:t>
      </w:r>
    </w:p>
    <w:p w14:paraId="25375C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2pc, 1ssos (Wines Located in Delaware)</w:t>
      </w:r>
    </w:p>
    <w:p w14:paraId="5E729E96" w14:textId="4DB10E8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in color with a touch of purple,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Proprietary Red Wine flaunts wonderfully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vibrant blackberries and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scents to begin, giving way to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redcurrants with touches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spices, potpourri, chargrill, sage,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unsmoked cigars and tilled soil plus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cloves. Medium to full-bodied,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styled palate offers tantalizing restraint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firm frame of very fine, pixelated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compelling freshness, finishing very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invigorating lift. Although this wine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handsomely reward a further 5-7 years in cellar,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can offer a lot of pleasure now but will need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 of hours of decanting."(99pts)</w:t>
      </w:r>
    </w:p>
    <w:p w14:paraId="6E3ABB6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E335EBD" w14:textId="7BE53D3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2017</w:t>
      </w:r>
    </w:p>
    <w:p w14:paraId="73C665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520BA4F7" w14:textId="0F0CFEC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dense and explosive, with tremendous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power,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captures all the personality of this site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the natural opulence of the year. Inky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lavender, menthol, licorice, plum,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 and a host of dark spice notes infuse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with seemingly endless layers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nuance."(98+pts VM)</w:t>
      </w:r>
    </w:p>
    <w:p w14:paraId="23C476D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30EF6A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 Diamond Cabernet Sauvignon</w:t>
      </w:r>
    </w:p>
    <w:p w14:paraId="301976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5BF171A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Amber Knolls, Beckstoffer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8A1A8B9" w14:textId="54E1610D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Delaware)</w:t>
      </w:r>
    </w:p>
    <w:p w14:paraId="4CD29C9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Mayacamas Range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6CF4A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2D50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7F92371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Amber Knolls, Beckstoffer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758623F" w14:textId="0C3415C7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4BDCC2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04DAFA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 Diamond Cabernet Sauvignon - Vintage 2003</w:t>
      </w:r>
    </w:p>
    <w:p w14:paraId="3F58C8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Amber Knolls, Beckstoffer</w:t>
      </w:r>
    </w:p>
    <w:p w14:paraId="4C1B40B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EFDE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AF7B0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 Diamond Cabernet Sauvignon - Vintage 2002</w:t>
      </w:r>
    </w:p>
    <w:p w14:paraId="7B10B6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Mayacamas Range</w:t>
      </w:r>
    </w:p>
    <w:p w14:paraId="4B3FEE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9A6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37A59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Double Diamond Cabernet Sauvignon - Vintage 2003</w:t>
      </w:r>
    </w:p>
    <w:p w14:paraId="68D8BC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Mayacamas Range</w:t>
      </w:r>
    </w:p>
    <w:p w14:paraId="5DD451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9E7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6401E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 - Vintage 1997</w:t>
      </w:r>
    </w:p>
    <w:p w14:paraId="5CA8CD0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Coach Insignia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CDAF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CDD41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E4D29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2143BC3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986E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Gallica Cabernet Sauvignon - Vintage 2007</w:t>
      </w:r>
    </w:p>
    <w:p w14:paraId="78C12F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337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BC3DA5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Gallica Cabernet Sauvignon - Vintage 2016</w:t>
      </w:r>
    </w:p>
    <w:p w14:paraId="239C95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9148B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BCC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7532E08A" w14:textId="7EE24CAA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BDD12E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2B2307" w14:textId="117E6C0D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30EB87BB" w14:textId="2469DC4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Groth Reserve Cabernet Sauvignon - Vintage 1995</w:t>
      </w:r>
    </w:p>
    <w:p w14:paraId="56C2CF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4EE6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45B53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2013</w:t>
      </w:r>
    </w:p>
    <w:p w14:paraId="6EAF18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Jack's Masterpiece</w:t>
      </w:r>
    </w:p>
    <w:p w14:paraId="4E3B18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7D9F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5B2D1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2012</w:t>
      </w:r>
    </w:p>
    <w:p w14:paraId="08150D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0F55C" w14:textId="331F577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a candidate for perfection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4-5 years of bottle age, the wine is inky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 to the rim and offers a gorgeous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scorched earth, blackberry and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and a floral, lavender-like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followed by deep, opulent, majestic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car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the palate with high but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tannin."(99+pts)</w:t>
      </w:r>
    </w:p>
    <w:p w14:paraId="5851B14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0B999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2016</w:t>
      </w:r>
    </w:p>
    <w:p w14:paraId="450FD5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B77B6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1A2959" w14:textId="65CF5FC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2016 Harlan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comes charging out of the glass,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brandishing bold, opulent blackberry pie, warm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blueberry preserves notes with hints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cigar box, Indian spices, crushed rocks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plus fragrant accents of lavender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tea. Medium to full-bodied, the palate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house, with a solid line of super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grainy tannins and oodles of freshness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orting the layer upon layer of savory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earth-inspired notions, finishing on a lingering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note. Impressively structured, incredibly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and possessing all this latent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tension."(100pts)</w:t>
      </w:r>
    </w:p>
    <w:p w14:paraId="2FB10B3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607BBD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</w:t>
      </w:r>
    </w:p>
    <w:p w14:paraId="61BEA4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69CB5A7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5B67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02A01C3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II Red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6605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0BDAA74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4EE8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144D083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417C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6D5215C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19BCD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36D9C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1997</w:t>
      </w:r>
    </w:p>
    <w:p w14:paraId="2F0D6D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311C5C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1swc (Wines Located in Delaware)</w:t>
      </w:r>
    </w:p>
    <w:p w14:paraId="2805C13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FD11850" w14:textId="0C33F79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2008</w:t>
      </w:r>
    </w:p>
    <w:p w14:paraId="139EB9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4B2C7C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C3A1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1DF9F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2010</w:t>
      </w:r>
    </w:p>
    <w:p w14:paraId="790B07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37399D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3861C69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A0C6E2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27914-27915</w:t>
      </w:r>
    </w:p>
    <w:p w14:paraId="69EB1CE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2012</w:t>
      </w:r>
    </w:p>
    <w:p w14:paraId="7BC05C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1DAF35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2D00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7E38DD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C516C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1708519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2F2A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2013</w:t>
      </w:r>
    </w:p>
    <w:p w14:paraId="6D90B5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638453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228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4E6E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2014</w:t>
      </w:r>
    </w:p>
    <w:p w14:paraId="1DE848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7338A3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689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2F04C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2015</w:t>
      </w:r>
    </w:p>
    <w:p w14:paraId="1FD809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3DF297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are)</w:t>
      </w:r>
    </w:p>
    <w:p w14:paraId="1E9E5A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$550-750</w:t>
      </w:r>
    </w:p>
    <w:p w14:paraId="3C1553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2016</w:t>
      </w:r>
    </w:p>
    <w:p w14:paraId="193FD2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4089CA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8ECB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3D6DA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</w:t>
      </w:r>
    </w:p>
    <w:p w14:paraId="33A4D60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B44DA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15011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Red</w:t>
      </w:r>
    </w:p>
    <w:p w14:paraId="1DD693B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ll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EE73B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DAA98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A5B6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Herb Lamb Vineyard Reserve Cabernet Sauvignon - Vintage </w:t>
      </w:r>
    </w:p>
    <w:p w14:paraId="70645568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2014</w:t>
      </w:r>
    </w:p>
    <w:p w14:paraId="542D67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6CF8B8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48C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A291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76BC3B" w14:textId="442E977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B2006B8" w14:textId="40AE425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Herb Lamb Vineyard Reserve Cabernet Sauvignon - Vintage </w:t>
      </w:r>
    </w:p>
    <w:p w14:paraId="66AE67CE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</w:p>
    <w:p w14:paraId="4BD135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33ED57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33F5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5E1C50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Herb Lamb Vineyard Reserve Cabernet Sauvignon - Vintage </w:t>
      </w:r>
    </w:p>
    <w:p w14:paraId="3150378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2016</w:t>
      </w:r>
    </w:p>
    <w:p w14:paraId="6D6FAA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6FEB37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CF33D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044D4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15103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C1B875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22E70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Hestan Vineyards Cabernet Sauvignon - Vintage 2005</w:t>
      </w:r>
    </w:p>
    <w:p w14:paraId="710613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E5BD3" w14:textId="6AED1D8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3A855E2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97905D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</w:t>
      </w:r>
    </w:p>
    <w:p w14:paraId="22E1A12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F0612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54CB3AE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ineyards Cabernet Sauvignon</w:t>
      </w:r>
    </w:p>
    <w:p w14:paraId="139EA84D" w14:textId="763E1EB2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2scl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AB4E4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E74F3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5CA44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Oakford Cabernet Sauvignon</w:t>
      </w:r>
    </w:p>
    <w:p w14:paraId="36BD66D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B1F6C0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EF55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9622E7" w14:textId="4AF15553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EC5E9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2004</w:t>
      </w:r>
    </w:p>
    <w:p w14:paraId="398DA8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</w:t>
      </w:r>
    </w:p>
    <w:p w14:paraId="0A9186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owc's (Wines Located in </w:t>
      </w:r>
    </w:p>
    <w:p w14:paraId="0BD763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A1C741" w14:textId="1049BC0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tawny colored, the 2004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Fortification offers up tantalizing cinnamon stick,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cloves and allspice scents over a core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prunes and raspberry pie with touches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fat, wood smoke and garrigue plus a waft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dried figs. Full-bodied, rich and decadently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the palate is packed with dried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baking spice lay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ers with its sweetness well laced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freshness, finishing with epic length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plush texture."(95pts)</w:t>
      </w:r>
    </w:p>
    <w:p w14:paraId="1A65E5D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2EA7FE" w14:textId="7834897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2005</w:t>
      </w:r>
    </w:p>
    <w:p w14:paraId="62EF9B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Fortification</w:t>
      </w:r>
    </w:p>
    <w:p w14:paraId="1D1B60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3E64B7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5AEDF5" w14:textId="56D0320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compelling, and unquestionably 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finest fortified wines I have ever tasted,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Fortification boasts a black/purple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glorious, profound bouquet of scorched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charcoal embers, blackberries, blueberries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smoked meats. Full-bodied, unctuously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thick and juicy with incredible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 and richness, this young, massive,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port-like wine reveals residual sweetness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over-the-top nor cloying. It is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executed, with the brandy component so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that it must be tasted to be believed.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Drink: now- 2050."(100pts)</w:t>
      </w:r>
    </w:p>
    <w:p w14:paraId="2E677AF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52E426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2006</w:t>
      </w:r>
    </w:p>
    <w:p w14:paraId="15966F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Ark Vineyard</w:t>
      </w:r>
    </w:p>
    <w:p w14:paraId="47502D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9FD3B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A1E3E" w14:textId="007F9BB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Cabernet Sauvign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Ark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medium garnet color and leaps from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stunning black cherries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 scents with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plus touches of charcuterie and beef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drippings. The palate is full-bodied, firm and built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a brick house with tons of savory layers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provocatively ferrous-edged finish."(98pts)</w:t>
      </w:r>
    </w:p>
    <w:p w14:paraId="6FA6FF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4A7761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2007</w:t>
      </w:r>
    </w:p>
    <w:p w14:paraId="5769C8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Ark Vineyard</w:t>
      </w:r>
    </w:p>
    <w:p w14:paraId="1048BA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115BE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9FCE4" w14:textId="52FE2D2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perfect wine, the 2007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Ark Vineyard (1,300 - 1,400 cases) from Howell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Mountain is one of the great efforts from this high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elevation terroir. It offers notes of burning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bla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raspberries, blueberries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 full-bodied opulence, wonderful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but the wine is not weighty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overripe."(100pts)</w:t>
      </w:r>
    </w:p>
    <w:p w14:paraId="34577A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B08A7D1" w14:textId="128B072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2015</w:t>
      </w:r>
    </w:p>
    <w:p w14:paraId="361AC64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C358B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A91E4" w14:textId="75C62B5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Insignia Proprietary Red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blended of 90% Cabernet Sauvignon, 7% Petit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Verdot, 2% Cabernet Franc and 1% Malbec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for 24 months in 100% new French oak.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colored, it opens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ning black and red plums, cassis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scents with loads of redcurrant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sparks and compelling wafts of lilacs,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shavings, black olives and tilled soil plus a hint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bay leaves. Medium to full-bodied, the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red and black currant fireworks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some exciting mineral nuances coming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through, framed by firm, grainy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freshness, finishing very long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layered. 12,400 cases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produced."(98pts)</w:t>
      </w:r>
    </w:p>
    <w:p w14:paraId="633BC6A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lot $600-800</w:t>
      </w:r>
    </w:p>
    <w:p w14:paraId="07409AA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5479FC6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D46E9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407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2016</w:t>
      </w:r>
    </w:p>
    <w:p w14:paraId="75CD09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55F1C0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A7E62F" w14:textId="38AE0E6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"Silky, layered and positively striking, the 2016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magnificent. In this vintage, Insignia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silky, refined and understated, which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this wine that has often been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bombastic."(97pts VM)</w:t>
      </w:r>
    </w:p>
    <w:p w14:paraId="6D3665A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AE69A9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2015</w:t>
      </w:r>
    </w:p>
    <w:p w14:paraId="5BC4CA40" w14:textId="6FC92EE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278FD2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38BA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E62337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</w:t>
      </w:r>
    </w:p>
    <w:p w14:paraId="785DC20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Vin, State Lane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E9B0A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0329F6E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(92-95pts)</w:t>
      </w:r>
    </w:p>
    <w:p w14:paraId="7BF25475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</w:t>
      </w:r>
    </w:p>
    <w:p w14:paraId="1A9F0A77" w14:textId="03A6DD45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State Lane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61284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4454379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(90pts)</w:t>
      </w:r>
    </w:p>
    <w:p w14:paraId="6DE4797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Roberta's Reserve, State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1572A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Lane Vineyard (Wines </w:t>
      </w:r>
    </w:p>
    <w:p w14:paraId="5EDC13A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3BEB0DA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43771ED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Rapszodia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7559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4CBEEE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1E99EF3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27AC0CA" w14:textId="7A9E4A7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Karl Lawrence Cabernet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Sauvignon</w:t>
      </w:r>
    </w:p>
    <w:p w14:paraId="0A42B48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C13E91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E21FF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7F08C2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CF2E9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Karl Lawrence Reserve Cabernet Sauvignon</w:t>
      </w:r>
    </w:p>
    <w:p w14:paraId="773F801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 Lamb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224CC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E824E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DD0EC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F8DE0F4" w14:textId="2307BD5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00FBF4F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Cabernet Sauvignon</w:t>
      </w:r>
    </w:p>
    <w:p w14:paraId="5CF179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6C29E3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 Ranch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3BCA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C988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997E4D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RBK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332CAA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E95F5A9" w14:textId="14417CE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9FE31A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47C4BF8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1F42CF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F6D6C1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D8E4A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C8D85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1FB31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2016</w:t>
      </w:r>
    </w:p>
    <w:p w14:paraId="1125F8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78C213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621D3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0776B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2013</w:t>
      </w:r>
    </w:p>
    <w:p w14:paraId="7461F2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LTD</w:t>
      </w:r>
    </w:p>
    <w:p w14:paraId="6CA665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55DD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56D2AB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</w:t>
      </w:r>
    </w:p>
    <w:p w14:paraId="480C77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Amoenus Vineyard</w:t>
      </w:r>
    </w:p>
    <w:p w14:paraId="215B400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B4B5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3A0B86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27CEAB1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869E9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D7F161E" w14:textId="4AC37E4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1F806221" w14:textId="259CB01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2004</w:t>
      </w:r>
    </w:p>
    <w:p w14:paraId="1B414E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33740F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6E4F1E" w14:textId="74BF524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"Named after the famed luxury car, Maybach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none other than Thomas Brown as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winemaker, who produced this debut vintage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340 cases from 100% Cabernet Sauvignon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single-parcel on the Silverado Trail in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 sector. This is a deadly serious wine,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when compared to the price of a Maybach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car, a great value. A beautifully sculptured style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wine with deep purple color, with a sweet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pain grille, spice box,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 notes, the wine has fabulous intensity,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purity (as one might expect given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winemaker), sweet silky tannins, and a terrific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of close to 50 seconds. This is a stunning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openi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salvo from the Maybach family,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should age easily for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20-25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68DE1E3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C3B23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2007</w:t>
      </w:r>
    </w:p>
    <w:p w14:paraId="73CF38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6FA454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A05786" w14:textId="579AAE2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prodigious 2007 Materium exhibits an even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opaque purple color, and ratchets up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intensity and aromatic complexity.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black raspberry, blueberry,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aromas intermixed with notes of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rocks, spring flo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wers, and toasty new oak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in this beauty. Outstanding intensity along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full-bodied power and beautifully integrated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acids, tannins, alcohol, and wood..."(99pts)</w:t>
      </w:r>
    </w:p>
    <w:p w14:paraId="364A6ED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8B330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2012</w:t>
      </w:r>
    </w:p>
    <w:p w14:paraId="573176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1F914B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797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5FF84" w14:textId="579F622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red soils near Dalla Valle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eastern part of the Oakville Corridor, the 2012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Materium is a killer wine.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a striking, intense, rocky minerality,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opaque purple color, and deep, beautiful aromas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camphor, spring flowers, blueberries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fruit. There is a cool climate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 (even though this is not a cool climate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viticultural area) as well as superb richness,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mouthfeel, great delineation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mindboggling finish that lasts nearly a full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 This outrageous Cabernet Sauvignon can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drunk now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over the next 25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1DB82D5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ot $220-300</w:t>
      </w:r>
    </w:p>
    <w:p w14:paraId="3DB039E6" w14:textId="53C2D98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CA9F77C" w14:textId="071D61E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2016</w:t>
      </w:r>
    </w:p>
    <w:p w14:paraId="0F881C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73AAD2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05BD7" w14:textId="4C9CFBE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"...soars with incredible blackberry pie, warm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blackcurrants, wild blueberries and kirsch scents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underlying vanilla pod, milk chocolate,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and lavender suggestions.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opulently rich and full-bodied, yet it has bold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and exquisitely fine-grained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layer upon layer of perfumed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long."(99pts)</w:t>
      </w:r>
    </w:p>
    <w:p w14:paraId="14D039D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3470AA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70689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68F3A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57E0C6" w14:textId="77777777" w:rsidR="00000000" w:rsidRDefault="005049FB" w:rsidP="00E007B5">
      <w:pPr>
        <w:widowControl w:val="0"/>
        <w:tabs>
          <w:tab w:val="right" w:pos="510"/>
          <w:tab w:val="left" w:pos="96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556F1FC" w14:textId="5DAB21D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638E132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81D1B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7B17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4148A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8DF24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2017</w:t>
      </w:r>
    </w:p>
    <w:p w14:paraId="3594A1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22039F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1D8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47B1AE4D" w14:textId="77777777" w:rsidR="00000000" w:rsidRDefault="005049FB" w:rsidP="00E007B5">
      <w:pPr>
        <w:widowControl w:val="0"/>
        <w:tabs>
          <w:tab w:val="right" w:pos="510"/>
          <w:tab w:val="left" w:pos="96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67890D3" w14:textId="3E2663E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A58AF6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4D66C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C6C6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88A22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C0DAF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2019</w:t>
      </w:r>
    </w:p>
    <w:p w14:paraId="3A9C8B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22B388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BA776" w14:textId="77DC907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aromas of kaleidoscopic complexity,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shifting floral notes joined by mocha,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ice cream, vanilla and cedar.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"(98pts)</w:t>
      </w:r>
    </w:p>
    <w:p w14:paraId="2E541E4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1A5D6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A7E914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97849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6791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021028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6A1F4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DB4E9" w14:textId="0D4220E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2021</w:t>
      </w:r>
    </w:p>
    <w:p w14:paraId="695246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Materium</w:t>
      </w:r>
    </w:p>
    <w:p w14:paraId="146B7A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095001" w14:textId="65BE97C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"Intense aromas of cass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is and black cherries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from the glass, while in the mouth, the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full-bodied, rich and concentrated, without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being heavy."(98pts)</w:t>
      </w:r>
    </w:p>
    <w:p w14:paraId="314F2E1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A8646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2001</w:t>
      </w:r>
    </w:p>
    <w:p w14:paraId="682180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269D5" w14:textId="21AD6FC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effort from then-proprietor Mark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Herold and his former wife, Erika Gottl, the 2001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Merus reveals an opaque purple color along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extraordinary bouquet of camphor,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blackberries, blueberry liqueur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oak. It has resolved most of its tannins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now a full-bodied, concentrated,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impressively endowed stunner that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 its plateau of full maturity where it should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remain for another 10-15+ years."(96pts)</w:t>
      </w:r>
    </w:p>
    <w:p w14:paraId="4E82BC1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7587A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</w:t>
      </w:r>
    </w:p>
    <w:p w14:paraId="1FE2FE3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3E91C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156BD31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8EEC7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5A13089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3C935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2005</w:t>
      </w:r>
    </w:p>
    <w:p w14:paraId="59EE5E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33603F" w14:textId="6C06826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"....is dense purple-colored to the rim, 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nose of charcoal, graphite,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liqueur. Full-bodied, with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richness, and sensational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length."(96+pts)</w:t>
      </w:r>
    </w:p>
    <w:p w14:paraId="100025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0B63BC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A201E2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30B3E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3601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</w:t>
      </w:r>
    </w:p>
    <w:p w14:paraId="5539454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231A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9571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34F97A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9AA4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98619A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</w:t>
      </w:r>
    </w:p>
    <w:p w14:paraId="4892B4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F13DEC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572F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43C2162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D79A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96CE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B3C4FF" w14:textId="3CF42D8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 - Vintage 2017</w:t>
      </w:r>
    </w:p>
    <w:p w14:paraId="45990D7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A6EC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DBDDE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DD65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9C7F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EC92AB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ignon - Vintage 2006</w:t>
      </w:r>
    </w:p>
    <w:p w14:paraId="467996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Vineyard</w:t>
      </w:r>
    </w:p>
    <w:p w14:paraId="41A1305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82C5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59919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 - Vintage 2010</w:t>
      </w:r>
    </w:p>
    <w:p w14:paraId="103350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Vineyard</w:t>
      </w:r>
    </w:p>
    <w:p w14:paraId="1BA262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C262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01080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 - Vintage 2016</w:t>
      </w:r>
    </w:p>
    <w:p w14:paraId="0419FD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Vineyard</w:t>
      </w:r>
    </w:p>
    <w:p w14:paraId="742899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4DCA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3B1D3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 - Vintage 2018</w:t>
      </w:r>
    </w:p>
    <w:p w14:paraId="68021D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Vineyard</w:t>
      </w:r>
    </w:p>
    <w:p w14:paraId="342953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5FC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3904A0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Cabernet Sauvignon - Vintage 2019</w:t>
      </w:r>
    </w:p>
    <w:p w14:paraId="617546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Vineyard</w:t>
      </w:r>
    </w:p>
    <w:p w14:paraId="6B2F2E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4DD2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44DC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2016</w:t>
      </w:r>
    </w:p>
    <w:p w14:paraId="55BE02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579B0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AE071" w14:textId="05048E5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Beckstoffer Dr.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very, very young but it has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qualities that make wines from this site 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Lifted, perfumed and gracious,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is all finesse. This is one of the finest, young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Crane Cabernets I have tasted with Paul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Hobbs in some years."(92-95pts VM)</w:t>
      </w:r>
    </w:p>
    <w:p w14:paraId="3FA1320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60934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2019</w:t>
      </w:r>
    </w:p>
    <w:p w14:paraId="4A38728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28F60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10FD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4A22BE" w14:textId="7E83936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6A23B9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Las Piedras Vineyard</w:t>
      </w:r>
    </w:p>
    <w:p w14:paraId="7785C2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357CA" w14:textId="000863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purple-black in color, the 2015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Las Piedras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notes of blueberry compote, preserved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and ripe blackberries with touches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dried Mediterranean herbs, 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enthol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aniseed plus a waft of mossy bark.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the palate is very fine and wonderfully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elegant, with incredibly ripe, silt-like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freshness to support the black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 layers, finishing on a lingering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note. This beauty should age very well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indeed. 3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53 cases were made."(98+pts)</w:t>
      </w:r>
    </w:p>
    <w:p w14:paraId="6C0BA4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B253E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2001</w:t>
      </w:r>
    </w:p>
    <w:p w14:paraId="7548E4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86C8B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6852BA" w14:textId="37485E8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inky/purple color is accompanied by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Cabernet nose of tobacco smoke,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licorice, and lead pencil. It boasts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body, great purity, loads of intensity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concentration, and a nectar-like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unctuosity on the mid-palate and finish.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unevolved baby tastes like a California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version of a Pauillac first-growth. It 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special!..."(98pts)</w:t>
      </w:r>
    </w:p>
    <w:p w14:paraId="3D3A56F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227918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306048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E8F39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5769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2003</w:t>
      </w:r>
    </w:p>
    <w:p w14:paraId="47345C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EDD95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128E7" w14:textId="7C49509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087B17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5391E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2007</w:t>
      </w:r>
    </w:p>
    <w:p w14:paraId="2B5577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8E42A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FB6CDC" w14:textId="167036D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"...notes of graphite, black currant liqueur,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cedar, and spice box are found in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multidimensional, fabulously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wine. It was aged in 100%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Taransaud French oak barrels."(98+pts)</w:t>
      </w:r>
    </w:p>
    <w:p w14:paraId="518BF3D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116304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27973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B4633C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F3E724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B1F5AF" w14:textId="18BB67F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2001</w:t>
      </w:r>
    </w:p>
    <w:p w14:paraId="3B2B45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60764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B12C9" w14:textId="2FDCA42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Cabernet Sauvignon Napa has hit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 of maturity where it should rest for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decade. Sweet, juicy, sexy black and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intertwined with licorice, earth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oak aromas jump from the glass of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plum/purple-colored wine. Attractive,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fleshy and voluptuously textured, this 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re, loaded 2001 can be drunk now and over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ten years."(91pts)</w:t>
      </w:r>
    </w:p>
    <w:p w14:paraId="6D6C55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02851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</w:t>
      </w:r>
    </w:p>
    <w:p w14:paraId="55BF89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005700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BA896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6DA4E51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9F631F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(91-94pts)</w:t>
      </w:r>
    </w:p>
    <w:p w14:paraId="24E8E0C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1503DD4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2016</w:t>
      </w:r>
    </w:p>
    <w:p w14:paraId="504DB6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506CA7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7BD71B" w14:textId="33A2021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"Cabernet Franc-infused aromatics add striking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freshness to the black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mocha, leather and smoke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Dense, powerful and explosive,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resonance in all directions, the 2016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 is superb."(96pts VM)</w:t>
      </w:r>
    </w:p>
    <w:p w14:paraId="70F812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7FB127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76016A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2F5EAA2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DB2804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23F0AD3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30F28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(95+pts </w:t>
      </w:r>
    </w:p>
    <w:p w14:paraId="67D470E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BFBCAD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A1AF83" w14:textId="0DCA4F6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6D715C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Portfolio Red - Vintage 1999</w:t>
      </w:r>
    </w:p>
    <w:p w14:paraId="046B16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5CA0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B87279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2002</w:t>
      </w:r>
    </w:p>
    <w:p w14:paraId="1B07CA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2B28F" w14:textId="5B862C2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polished, seductive style, offering rich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blackberry fruit that's ripe and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with an overlay of smoky, toasty oak,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folding together nicely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finish. For all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complexity, this is a graceful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that's already fun to drink."(93pts WS)</w:t>
      </w:r>
    </w:p>
    <w:p w14:paraId="6B08D45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C6F6E2" w14:textId="6890E89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2014</w:t>
      </w:r>
    </w:p>
    <w:p w14:paraId="07FA0E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91D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BB05708" w14:textId="42090A97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609864E" w14:textId="618CF31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88% Cabernet Sauvignon, 8%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4% Petit Verdot, with 59% coming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Napa and 41% from Sonoma, the 2014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very deep garnet-purple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and is scented of crushed black currants,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k cherries and black raspberries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Mediterranean herbs, damp soil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cigars. Medium-bodied, finely crafted,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and 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bags of poise, it is a wine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quiet intensity while leaving a lasting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impression. 5,885 cases were made."(93+pts)</w:t>
      </w:r>
    </w:p>
    <w:p w14:paraId="3672112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1084B66" w14:textId="342F068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4641602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 - Vintage 2016</w:t>
      </w:r>
    </w:p>
    <w:p w14:paraId="551342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7F7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double magnum owc's (Wines </w:t>
      </w:r>
    </w:p>
    <w:p w14:paraId="69D2D8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06E82B" w14:textId="1EB4FD1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is a bold,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that captures the essence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Pride house style. Black cherry, plum, chocolate,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spice and leather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race out of the glass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this sumptuous, racy Cabernet."(92pts VM)</w:t>
      </w:r>
    </w:p>
    <w:p w14:paraId="33059A6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023B82" w14:textId="0BDA8EE1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double magnums</w:t>
      </w:r>
    </w:p>
    <w:p w14:paraId="65B1EA5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Sauvignon</w:t>
      </w:r>
    </w:p>
    <w:p w14:paraId="75786FE9" w14:textId="51CF5A28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Vintner Select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86A291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B7437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A47D4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167047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2B30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63BDC8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2009</w:t>
      </w:r>
    </w:p>
    <w:p w14:paraId="6188FD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D9CBEC" w14:textId="3D2CFF9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question the 2009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Reserve is the most backward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of the wines I tasted from Pride. Firm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frame an expressive core of dark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licorice, scorched earth, tobacco, smoke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incense. Today, the 2009 is far too young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 true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pleasure, but it is unquestionably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striking. Hints of iron, graphite and smoke add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on the finish supported by huge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tannins. The 2009 is super distinctive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loaded with personality. Anticipated maturity: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2019-2029."(96pts)</w:t>
      </w:r>
    </w:p>
    <w:p w14:paraId="5C70FB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768E26" w14:textId="1A38C67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2014</w:t>
      </w:r>
    </w:p>
    <w:p w14:paraId="603837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BF82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6CFA8" w14:textId="081C8C6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97% Cabernet Sauvignon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3% Pet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Verdot, with 66% coming from Sonoma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34% from Napa, the 2014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Reserve displays a very deep purple-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nose of crushed red and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black cherries and pencil shavings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cloves, bay leave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damp earth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Medium to full-bodied, it fills the mouth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juicy red and black fruits, supported by silky,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silt-like tannins and wonderful freshness,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with an herbal lift. 1,546 cases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made."(95+pts)</w:t>
      </w:r>
    </w:p>
    <w:p w14:paraId="1C592D9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43686E5" w14:textId="7838443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AE1C9E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2016</w:t>
      </w:r>
    </w:p>
    <w:p w14:paraId="230B33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B4E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4F944" w14:textId="717106E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strides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confidently out of the glass with classic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blackberries, warm plums and cedar chest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followed by nuances of charcoal,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lead, camphor, chocolate box and black olives.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charged with fantastic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featuring bright, exuberant black 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earthy flavors with a firm, ripe, finely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frame, finishing long and lively."(98pts)</w:t>
      </w:r>
    </w:p>
    <w:p w14:paraId="3E5B78A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305511" w14:textId="187C34D9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73C421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</w:t>
      </w:r>
    </w:p>
    <w:p w14:paraId="7DBF7EA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66AF63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5115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283E7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1CDC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6FFD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e Mountain Reserve Cabernet Sauvignon - Vintage 2019</w:t>
      </w:r>
    </w:p>
    <w:p w14:paraId="2E627F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5D2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14D6A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</w:t>
      </w:r>
    </w:p>
    <w:p w14:paraId="51F7F1F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00B91C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46E4B72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F53BCB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5A7BBF5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868B7B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5D918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4A57110" w14:textId="6BBE51D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69EF5E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1995</w:t>
      </w:r>
    </w:p>
    <w:p w14:paraId="1F05B5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180F1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B0772EA" w14:textId="0F22D7F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Revana Cabernet Sauvignon - Vintage 2001</w:t>
      </w:r>
    </w:p>
    <w:p w14:paraId="17D076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5E807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B72192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1994</w:t>
      </w:r>
    </w:p>
    <w:p w14:paraId="733C16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63469F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7ECD3C17" w14:textId="6F5D4C6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"Young and tight, a touch earthy with tart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wild berry flavors. Takes time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unfold, but the depth and concentration become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evident on the finish, where the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linger."(93pts WS)</w:t>
      </w:r>
    </w:p>
    <w:p w14:paraId="22872E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71381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2012</w:t>
      </w:r>
    </w:p>
    <w:p w14:paraId="0254E3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Calistoga</w:t>
      </w:r>
    </w:p>
    <w:p w14:paraId="0D9C44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0F59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ADFFE0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2015</w:t>
      </w:r>
    </w:p>
    <w:p w14:paraId="0E2271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Calistoga</w:t>
      </w:r>
    </w:p>
    <w:p w14:paraId="5A660C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7D5E6" w14:textId="6E9283A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Calistoga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deep purple-black color and opens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seducing crushed black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black raspberry aromas plus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violets, rose hip tea, spice box,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powdered cinnamon and 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usty earth notes.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full-bodied, the palate is tig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htly knit,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great tension and depth with the firm,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fine-grained frame, finishing long and refreshing.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204 cases were made."(97+pts)</w:t>
      </w:r>
    </w:p>
    <w:p w14:paraId="2855C06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C326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2021</w:t>
      </w:r>
    </w:p>
    <w:p w14:paraId="65A248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Calistoga</w:t>
      </w:r>
    </w:p>
    <w:p w14:paraId="1DC309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4D484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DBAA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</w:t>
      </w:r>
    </w:p>
    <w:p w14:paraId="672A07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Corona Vineyard</w:t>
      </w:r>
    </w:p>
    <w:p w14:paraId="52637A5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59E9C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6B10C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F704C3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72286EE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32C7F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2018</w:t>
      </w:r>
    </w:p>
    <w:p w14:paraId="7B2D3B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 Lamb Vineyard</w:t>
      </w:r>
    </w:p>
    <w:p w14:paraId="115053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F739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F294A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2013</w:t>
      </w:r>
    </w:p>
    <w:p w14:paraId="3F3D2C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Lore Vineyard</w:t>
      </w:r>
    </w:p>
    <w:p w14:paraId="28D470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F0648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4DDC7F" w14:textId="46C3E79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2014</w:t>
      </w:r>
    </w:p>
    <w:p w14:paraId="7B10D0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Lore Vineyard</w:t>
      </w:r>
    </w:p>
    <w:p w14:paraId="4F16BD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E1D989" w14:textId="393C285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Cabernet Sauvignon Lore Vi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neyard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another magnificent wine from the Oakville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corridor on the hills near Dalla Valle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Pedregral Vineyard of David Ramey. Wonderful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fruitcake, cedar wood, spice box,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 and blackberry along with espresso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jump from the glass of this terrific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powerful, concentrated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multidimensional, but still somewhat youthful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backward. Give it 3-4 years of bottle age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it over the following 25-30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years."(96+pts)</w:t>
      </w:r>
    </w:p>
    <w:p w14:paraId="48634C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46BCB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2015</w:t>
      </w:r>
    </w:p>
    <w:p w14:paraId="56604F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Lore Vineyard</w:t>
      </w:r>
    </w:p>
    <w:p w14:paraId="47E916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1E1AF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FD15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2017</w:t>
      </w:r>
    </w:p>
    <w:p w14:paraId="053189D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80A9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E55C8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1ADB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B8D9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5375F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2018</w:t>
      </w:r>
    </w:p>
    <w:p w14:paraId="08E0EF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Lore Vineyard</w:t>
      </w:r>
    </w:p>
    <w:p w14:paraId="386037B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46A6F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8168F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2021</w:t>
      </w:r>
    </w:p>
    <w:p w14:paraId="1AA4AD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M-Bar Ranch</w:t>
      </w:r>
    </w:p>
    <w:p w14:paraId="3AAFB5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CD406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2B4D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2012</w:t>
      </w:r>
    </w:p>
    <w:p w14:paraId="2A5A9A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Panek Vineyard</w:t>
      </w:r>
    </w:p>
    <w:p w14:paraId="70F38E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6EDE2" w14:textId="5F72E1E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"Cloves, menthol, licorice and smoke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jump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in a round, sensual Cabernet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near and medium term appeal. Layers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build to a textured, inviting finish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appealing."(92-94pts VM)</w:t>
      </w:r>
    </w:p>
    <w:p w14:paraId="7750C07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FF41B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2013</w:t>
      </w:r>
    </w:p>
    <w:p w14:paraId="02D687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Panek Vineyard</w:t>
      </w:r>
    </w:p>
    <w:p w14:paraId="7B116B8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678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E6A0214" w14:textId="6497481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2014</w:t>
      </w:r>
    </w:p>
    <w:p w14:paraId="63DE74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Panek Vineyard</w:t>
      </w:r>
    </w:p>
    <w:p w14:paraId="6837D8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C9350" w14:textId="1ADECBD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"Thomas Rivers Brown does a fabulous job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2014 Cabernet Sauvignon Panek Vineyard,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not that far from Vineyard 29's Aida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valley floor just to the south of Larkmeade,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 of St. Helena and the Culinary Institute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America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This is another sensational effort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flirts with perfection. Seventy-five percent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was utilized for 20 months of aging,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the wine was bottle unfined and unfiltered.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 with notes of blueberry,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incense, camphor and forest floor,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an fabulous richness on the palate,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front-end-loaded appeal, but then carries through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midpalate and finish with light tannin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acidity. This is a sensational, sexy, up-front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to drink over the next 20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while waiting for the 2013 to hit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peak."(98pts)</w:t>
      </w:r>
    </w:p>
    <w:p w14:paraId="4A6C554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1070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2015</w:t>
      </w:r>
    </w:p>
    <w:p w14:paraId="46AEC0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Panek Vine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yard</w:t>
      </w:r>
    </w:p>
    <w:p w14:paraId="390DA8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C7EACD" w14:textId="64B44E0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purple-black, the 2015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Panek Vineyard gives up compelling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fenugreek, turmeric and cumin seed over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core of blackberry compote, chocolate-covered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 and smoked meat plus a touch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earth. Medium to full-body."(96pts)</w:t>
      </w:r>
    </w:p>
    <w:p w14:paraId="4A876D8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8095B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</w:t>
      </w:r>
    </w:p>
    <w:p w14:paraId="07FCE3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0BA9D06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Panek Vineyard (Wines Located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ADC7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3CF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5006FA5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Panek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BE5E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2C15E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Vidovich Lane Vineyard (Wines Located in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50592A" w14:textId="3617073A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986D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368CD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</w:t>
      </w:r>
    </w:p>
    <w:p w14:paraId="0FC610C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7ED27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85C610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3B039F9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150F21D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0927D8B" w14:textId="1AB49C5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</w:t>
      </w:r>
    </w:p>
    <w:p w14:paraId="0EE6ECB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13798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22290D1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Rombauer Cabernet Sauvignon</w:t>
      </w:r>
    </w:p>
    <w:p w14:paraId="1BE8D90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Selection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DA533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B7E40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412C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</w:t>
      </w:r>
    </w:p>
    <w:p w14:paraId="6441FAA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3A54C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WS)</w:t>
      </w:r>
    </w:p>
    <w:p w14:paraId="22D41EC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 4bsl, 1novl, 1lc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EAD9E1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97DF5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4E5F921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</w:t>
      </w:r>
    </w:p>
    <w:p w14:paraId="4373C6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4B9AE57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Jericho Canyon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6307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22406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7B11BBE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antha's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61FB7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3F8AB6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Samantha's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5D501B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7AF74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2010</w:t>
      </w:r>
    </w:p>
    <w:p w14:paraId="612042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Samantha's</w:t>
      </w:r>
    </w:p>
    <w:p w14:paraId="2DAE74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1pc (Wines Located in Delaware)</w:t>
      </w:r>
    </w:p>
    <w:p w14:paraId="72FD10AF" w14:textId="0D933E9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Samantha's,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736-case blend of 91% Cabernet Sauvignon, 3%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 and 6% Merlot, reveals classic dusty,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notes intermixed with black currants,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leaf, licorice and melted asphalt. Medium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 and supple, it is best drunk over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10-12 years."(90pts)</w:t>
      </w:r>
    </w:p>
    <w:p w14:paraId="71760C0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B8252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2011</w:t>
      </w:r>
    </w:p>
    <w:p w14:paraId="2B766D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Samantha's</w:t>
      </w:r>
    </w:p>
    <w:p w14:paraId="795E94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D525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FC2513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28013-28014</w:t>
      </w:r>
    </w:p>
    <w:p w14:paraId="0C272B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2012</w:t>
      </w:r>
    </w:p>
    <w:p w14:paraId="55BB14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Samantha's</w:t>
      </w:r>
    </w:p>
    <w:p w14:paraId="05097D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BA3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D2095D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207F4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BF35B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7C5112" w14:textId="1DDE086D" w:rsidR="00000000" w:rsidRDefault="005049FB" w:rsidP="00E007B5">
      <w:pPr>
        <w:widowControl w:val="0"/>
        <w:tabs>
          <w:tab w:val="right" w:pos="510"/>
          <w:tab w:val="left" w:pos="96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Above 2 bottles, 2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3F0418" w14:textId="77777777" w:rsidR="00000000" w:rsidRDefault="005049F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magnums</w:t>
      </w:r>
    </w:p>
    <w:p w14:paraId="6D8CDD90" w14:textId="56E3902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501CDD2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5C836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A9BC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A7F21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FF6EC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492C3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314F9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2015</w:t>
      </w:r>
    </w:p>
    <w:p w14:paraId="46C6E3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Samantha'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</w:t>
      </w:r>
    </w:p>
    <w:p w14:paraId="5718D7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12BA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AF4A7B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6D40A7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A1C33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B860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</w:t>
      </w:r>
    </w:p>
    <w:p w14:paraId="49E17B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Samantha's</w:t>
      </w:r>
    </w:p>
    <w:p w14:paraId="6A3AB10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A778A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C36D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61D63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62CCE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15A744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</w:t>
      </w:r>
    </w:p>
    <w:p w14:paraId="262ADB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Jericho Canyon</w:t>
      </w:r>
    </w:p>
    <w:p w14:paraId="552EABB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A7E94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50EFB3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C967B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9DC54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A62C28" w14:textId="392FA5D5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7F8BBA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</w:t>
      </w:r>
    </w:p>
    <w:p w14:paraId="4C437C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419EE8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01E1368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F6497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7E6E15D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48598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A07A0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2015</w:t>
      </w:r>
    </w:p>
    <w:p w14:paraId="7175FF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6C6DC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ABD8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461A4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6A995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88808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B6CB0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197902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82F6E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5B1C3" w14:textId="69F6032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2016</w:t>
      </w:r>
    </w:p>
    <w:p w14:paraId="19C168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2BD7E8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0E0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DA71910" w14:textId="77777777" w:rsidR="00000000" w:rsidRDefault="005049FB" w:rsidP="00E007B5">
      <w:pPr>
        <w:widowControl w:val="0"/>
        <w:tabs>
          <w:tab w:val="right" w:pos="510"/>
          <w:tab w:val="left" w:pos="96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796EA6" w14:textId="4F62C1E9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396CF7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A1D72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C6F11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1BF2F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4F85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F8498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294F5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D525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2018</w:t>
      </w:r>
    </w:p>
    <w:p w14:paraId="5F0AA8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36E2F3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913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A116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39AFD35" w14:textId="4E5326D2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BF08AB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2003</w:t>
      </w:r>
    </w:p>
    <w:p w14:paraId="060715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E53B5E" w14:textId="1EC534D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inky purple-colored wine has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nose of sweet black cherry jam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licorice, spice box, and cedar.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sensational richness, but the purity, elegance,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overall nuance of this wine are what set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 and give it a very distinctive character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own. This is a fabulous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another terrific 2003 that can be drunk now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cellared for 15-20 or more years."(98pts)</w:t>
      </w:r>
    </w:p>
    <w:p w14:paraId="08233F1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B3758A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ignon - Vintage 2006</w:t>
      </w:r>
    </w:p>
    <w:p w14:paraId="2551B5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in Delaware)</w:t>
      </w:r>
    </w:p>
    <w:p w14:paraId="23A6ABB0" w14:textId="59EAEDD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silky, velvety personality. Although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as nuanced or complex as the 2005, it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wine offering generous levels of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graphite, scorched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a hint of underlying smoke. It will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delicious early in its life but capable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lasting two-plus decades."(94+pts)</w:t>
      </w:r>
    </w:p>
    <w:p w14:paraId="4C154AF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7EACAC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2012</w:t>
      </w:r>
    </w:p>
    <w:p w14:paraId="357188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F8FC6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391277" w14:textId="5C885B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"...included fruit from the 2-acre, old vine parcel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nearly 70 years of age. It boasts an opaque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copious notes of spring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blackberries, black raspberries and wet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rocks. The wine's gravelly minerality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opulence and density make it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instant classic."(98pts)</w:t>
      </w:r>
    </w:p>
    <w:p w14:paraId="258635C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8C9BEE7" w14:textId="1DE2F86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2000</w:t>
      </w:r>
    </w:p>
    <w:p w14:paraId="5EAD72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F1AA00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73C7D4CD" w14:textId="4DF55BA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Saturated medium ruby. Aromatic, high-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pitched nose combines cassis,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mocha, iron, leather, exotic spices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pencil lead, all lifted by pepper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eucalyptus notes. Sweet, fat and lush, with tangy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 and minerals. This boasts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solid middle and a lot of personality for a 2000.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shes ripely tannic and long."(91pts VM)</w:t>
      </w:r>
    </w:p>
    <w:p w14:paraId="543BC2D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ADBFF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2001</w:t>
      </w:r>
    </w:p>
    <w:p w14:paraId="0BAB34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20E2D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2FDC765B" w14:textId="41794A4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mature and evolved (or maybe it just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to it), the 200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To-Kalon Vineyard tastes like a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Pontet-Canet or Mouton Rothschild.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profound Napa Cabernet Sauvignon reveals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notes of creme de cassis, a celestial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espresso character, an inky/purple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 dense full-bodied mouthfeel and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smoke and a volcanic/burning ember note.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"(99pts)</w:t>
      </w:r>
    </w:p>
    <w:p w14:paraId="37B540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F7928C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2002</w:t>
      </w:r>
    </w:p>
    <w:p w14:paraId="261D1F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65F6A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F22AD" w14:textId="0ACF01D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inky/opaque purple color as well as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bouquet of black truffles, licorice,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asphalt, barbecue smoke, and oodles of blueberry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currant fruit. Full-bodied,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purity and a layered, multidimensional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its youthful vigor and exuberance suggest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2- to 3-year-old wine, rather than one that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old."(98+pts)</w:t>
      </w:r>
    </w:p>
    <w:p w14:paraId="70F220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3CB926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2003</w:t>
      </w:r>
    </w:p>
    <w:p w14:paraId="03BBAB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51B77D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4A479" w14:textId="6AF7363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"Nearly as tannic as the Schrader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To-Kalon, the 2003 Cabernet Sauvignon 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Sparky Beckstoffer To- Kalon Vineyard is the first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where Thomas Brown and the Schraders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able to use all of their clones in the blend.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backward and not as open-knit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and fragrant as the T6 or RBS,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as exuberant as the Schrader To-Kalon,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fabulous intensity, a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lots of blue and black fruit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graphite and cedarwood.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young wine reminds me of a first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growth Pauillac. Fo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rget it for 4-5 years and drink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over the following two decades."(97+pts)</w:t>
      </w:r>
    </w:p>
    <w:p w14:paraId="79B6B1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C4DCA8" w14:textId="27608B7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2005</w:t>
      </w:r>
    </w:p>
    <w:p w14:paraId="4B5212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6A7AF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F3BEF7" w14:textId="4D9EA82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 spicy, toasty, cedary oak turns taut,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chewy, loamy earth, currant, anise, sage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flavors that are tightly wound.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th full-bodied tannins"(94pts WS)</w:t>
      </w:r>
    </w:p>
    <w:p w14:paraId="16F1F4B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5B466C1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2006</w:t>
      </w:r>
    </w:p>
    <w:p w14:paraId="37ADBD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F4A7B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795C6" w14:textId="6EB76F8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backward efforts is the 2006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Beckstoffer To-Kalon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Schrader. It is dense and full-bodied, but holding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reserve."(98+pts)</w:t>
      </w:r>
    </w:p>
    <w:p w14:paraId="0B09A2F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BBD0BD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2008</w:t>
      </w:r>
    </w:p>
    <w:p w14:paraId="6E7BD62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FD26B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6EEE01" w14:textId="14623EC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"...blue fruits, black fruits, camphor, charcoal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burning ember characteristics are presented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full-bodied, powerful style that balances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elegance and an uncanny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equilibrium."(98+pts)</w:t>
      </w:r>
    </w:p>
    <w:p w14:paraId="0BAD418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0B7B57B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28038-28039</w:t>
      </w:r>
    </w:p>
    <w:p w14:paraId="72B9F69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6334EC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0514E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2B9DEE" w14:textId="23CCAB4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more plush, overt wines in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lineup. There is tremendous depth in the fruit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massive, sweeping wine. The aromas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build towards the cascading finish.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 is a decidedly big, muscular wine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emphasizes power over detail."(95pts)</w:t>
      </w:r>
    </w:p>
    <w:p w14:paraId="5F56AA9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DB823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1FD25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D4792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937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690C10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EDAD0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C43AA" w14:textId="14047BB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"...endowed with serious minerality and tension.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pencil shavings, blackberries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burst from this deep, resonant,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Cabernet. I very much like the intensity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here. This is another huge, towering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will require considerable patience, but 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dazzling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even today."(97+pts VM)</w:t>
      </w:r>
    </w:p>
    <w:p w14:paraId="554C95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60C05DA" w14:textId="3DD249D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464964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8B26F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873B4" w14:textId="1E858CE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one of the tighter, more backward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2012s, with 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ore structure, tannin, muscle,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masculine personality, oodles of black and blue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 and a massive mouthfeel, but is somehow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primary and younger tasting than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wines. Forget it for a few years and drink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following 20-25 years."(98pts)</w:t>
      </w:r>
    </w:p>
    <w:p w14:paraId="55BB6D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5BE8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6AFB05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B1A5D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297DC89E" w14:textId="2EF7360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more structure, tannin, muscle,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personality, oodles of black and blue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and a massive mouthfeel, but is somehow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more primary and younger tasting than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 wines."(98pts)</w:t>
      </w:r>
    </w:p>
    <w:p w14:paraId="59860EA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ot $500-700</w:t>
      </w:r>
    </w:p>
    <w:p w14:paraId="06ECA11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3EECBE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B4E87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C49DF2" w14:textId="55D697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Cabernet Sauvignon, which is clone 4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To Kalon vineyard is aged in 75%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Darnajou and 25% new Taransaud.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fruit-forward, opaque purple wine, like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siblings, with notes of creosote, licorice, charcoal,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blackcurrants and blackberries. It is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roun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and succulent. "(95pts)</w:t>
      </w:r>
    </w:p>
    <w:p w14:paraId="4DEC2B4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84404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645E28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B4CFB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2BE81" w14:textId="0EC4343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Beckstoffer To 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from blocks C2, D2 and B2 planted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predominately to clone 4, the 2015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 Kalon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 is intensely scented of vibrant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black plums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cassis,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Indian spices, eucalypt, mocha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tilled black soil plus a waft of oolong tea. Medium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the palate comes through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chocolate-covered cherries character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of subtle layers, structured with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very fine-grained tannins and impressive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epic persistence. 213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produced."(100pts)</w:t>
      </w:r>
    </w:p>
    <w:p w14:paraId="46F3363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B732C79" w14:textId="4767842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0C7E18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5C6C27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CC7743" w14:textId="1684CF2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Beckstoffer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is very deep purple-black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with opulent scents of exotic spices,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cloves over a core of chocolate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box, cr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ushed black cherries, mulberries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pepper with a waft of cedar. The full-bodied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has a rock-solid line of ripe, grainy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oodles of freshness and layer upon layer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 and incense-laced black fruits,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a compell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aniseed note."(98pts)</w:t>
      </w:r>
    </w:p>
    <w:p w14:paraId="05084F2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AD0A6B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219797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FAAB3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6F99C" w14:textId="21D2E96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Becksto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ffer To 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sails out of the glass with pretty scents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kirsch, blackcurrant cordial, dark chocolate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candied violets with a core of warm plums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pie plus a touch of garrigue.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odied, the palate delivers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mineral and earthy sparks among the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layers, supported with firm, grainy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just enough freshness,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long."(97pts)</w:t>
      </w:r>
    </w:p>
    <w:p w14:paraId="2AF2A3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966DBB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2018</w:t>
      </w:r>
    </w:p>
    <w:p w14:paraId="3A0867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6F85FF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5F0427" w14:textId="7BCA8AC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2018 Cabernet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Beckstoffer To Kalon Vineyard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perfumed nose of potpourri, baking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dusty soil over a core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blueberry pie and flamboyant Indian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Full-bodied, super firm with super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lovely freshness, it delivers layer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upon layer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preserves and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finishing long and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poised."(99pts)</w:t>
      </w:r>
    </w:p>
    <w:p w14:paraId="5F2F0CE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B0EF7B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2004</w:t>
      </w:r>
    </w:p>
    <w:p w14:paraId="78424D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229395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51F088" w14:textId="3171EB7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dense ruby/purple color, a beautiful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creme de cassis, scorched earth, flowers,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and espresso, and loads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fruit."(94pts)</w:t>
      </w:r>
    </w:p>
    <w:p w14:paraId="2C857CE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16830A" w14:textId="6945140B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28049-28050</w:t>
      </w:r>
    </w:p>
    <w:p w14:paraId="32ADE28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2006</w:t>
      </w:r>
    </w:p>
    <w:p w14:paraId="53D87B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330DC1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66AD4" w14:textId="40F3CB0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Cabernet Sauvignon Beckstoffer To-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CCS is utter perfection in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Extraordinary power, fruit depth,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(not dissimilar from its siblings') as well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a seamlessness, monumental richness,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finish are the stuff of legends. Again,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dominant characteristics are creme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espresso, blackberries, chocolate,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background new oak. "(100pts)</w:t>
      </w:r>
    </w:p>
    <w:p w14:paraId="1E8D16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59A159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3B4B5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C67B1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6CC81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ge 2007</w:t>
      </w:r>
    </w:p>
    <w:p w14:paraId="114517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229197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36BF7" w14:textId="1BB9ECE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about the inky/purple-hued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Cabernet Sauvignon Beckstoffer To-Kalon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CCS (clone 4) that blows me away.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opulent, perfumed, and accessible of these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it exhibits an opaque purple color as well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an extraordinary density and richness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copious creme de cassis, cedar, ink,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box characteristics. As with all of these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there is a seamless integration of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wood, and alcohol in addition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length and ripeness.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personality and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style, with both power and 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egance,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This amazing effort can be drunk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now, but it will be even better in 4-5 years,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unfold gracefully over the following 30+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7D61CBD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D664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2008</w:t>
      </w:r>
    </w:p>
    <w:p w14:paraId="5AD3C7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0993A3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07613E" w14:textId="182092A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from a particular block of Clone 4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in the Beckstoffer To-Kalon Vineyard,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something just broader, deeper,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and more subtle witho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losing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of the great intensity, purity and richness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wines possess that gives the CCS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character. Keep in mind, as my editor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pointed out to me, this is the third straight vintage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merit a perfect score, which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the first of its kind in 32 years of critiquing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Blueberry pie intermixed with creme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licorice, subtle oak and forest floor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an extraordinary wine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staggering richness, luxurious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seamlessness."(100pts)</w:t>
      </w:r>
    </w:p>
    <w:p w14:paraId="332A430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59D2D5" w14:textId="1A1EE85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4BFA22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55FDE8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57E2F" w14:textId="2BF6739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1B868AF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38F1BC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74294B2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6F35EB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24181" w14:textId="1A7481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wine that seems to hit all of the sweet spots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my palate is the 2010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 Kalon Vineyard CCS made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4. It possesses about the sa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amount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as the other wines (14.5%), and is aged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 months in 100% new oak, but it reveals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opulence, voluptuousness and a seamless haute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couture fashion. There is something Pomerol-like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2010 CCS that I have not noticed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previous vintages. That may be due to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upfront, appealing, stunningly rich, voluptuous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This is a Cabernet Sauvignon of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nobility and character that, despite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precociousness, should age for 25+ years.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Sadly,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production of 156 cases pales in comparison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520 cases made in 2012."(98pts)</w:t>
      </w:r>
    </w:p>
    <w:p w14:paraId="4967A2B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7DA30C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788F1F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25A577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4041E5" w14:textId="4FFDDD6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 prodigious wine, this spectacular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inky bluish/purple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nose of spring flowers, blueberry,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a touch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 toast and graphite. It has a very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multidimensional mouthfeel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skyscraper-like finish."(100pts)</w:t>
      </w:r>
    </w:p>
    <w:p w14:paraId="002CBB2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F1442D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57545D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5AA58F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72EA0D" w14:textId="09B9132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ethereal about the 2013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auvignon CCS, a wine that I tend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more perfect scores to than of the other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 offerings. This is clone 4 from a special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of the Beckstoffer To Kalon Vineyard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Oakville, and it always seems to have these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incredible, explosive aromatics ranging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to blackberry to cassis to spring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lead pencil shavings. It's always 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seductive wines early on, with sweet,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tanni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ns, a plush, succulent mouthfeel,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splendor and majesti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effort of great intensity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presence."(100pts)</w:t>
      </w:r>
    </w:p>
    <w:p w14:paraId="0489E9B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9D6CD2B" w14:textId="2EC39B6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0089C8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40D82D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80ED3" w14:textId="600AF00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sweet, velvety tannins, a big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white flowers, blackberry and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cedar wood, charcoal and graphite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all present in this full-bodied opulent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also retains wonderful 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egance."(98pts)</w:t>
      </w:r>
    </w:p>
    <w:p w14:paraId="3F2D8C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758CC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25A7B2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2D7D4E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25B7C" w14:textId="1E8AE40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Beckstoffer To 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block C1 planted to clone 4,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CCS has a very pretty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ripe plums, black cherries and mulberries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undercurrent of violets, licorice, marmite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and cigar box plus a touch of aged beef.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, the palate struts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with very fine, silt-like tannins supporting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nuanced black fruit layers, finishing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with great purity. 683 cases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produced."(99pts)</w:t>
      </w:r>
    </w:p>
    <w:p w14:paraId="401C6C6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D787D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 Cabernet Sauvignon - Vintage 2016</w:t>
      </w:r>
    </w:p>
    <w:p w14:paraId="326A9A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3EB909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AE5BD" w14:textId="2E311AE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2016 Cabernet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CCS has exuberant notes of plum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baked blackberries and warm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notions of cedar, pencil lead, Indian spices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Sichuan pepper plus a touch of rose hip tea.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firm and structured in the full-bodied mouth,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laden with tightly wound black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 layers, lifted by an exciting line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finishing on a lingering perfumed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note."(98pts)</w:t>
      </w:r>
    </w:p>
    <w:p w14:paraId="65DC544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9A391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478C95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775C86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7F1A6094" w14:textId="69C9084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 in color, the barrel sample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2017 Cabernet Sauvignon CCS has incredible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 cassis, fresh cherries and warm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redcurrants with touches of tobacco, lavender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wild thyme. The palate is medium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grainy and lively with great expression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some spiciness on the finish."(94-96pts)</w:t>
      </w:r>
    </w:p>
    <w:p w14:paraId="31F804D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2DE049F" w14:textId="212EBEA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6A6405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1A3F72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2E3E7" w14:textId="276B44F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2018 Cabernet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CCS Beckstoffer To Kalon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rolls effortlessly out of the glass with profound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baked plums, boysenberries,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 and cassis, leading to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mocha, tapenade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black truffles.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with a rock-solid backbone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tannins, it delivers muscular black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flavors, leading to a long, earthy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76FDEAA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61F414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8177D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2E1A1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AC6DD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0FE26B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1F5BD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135DD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1998</w:t>
      </w:r>
    </w:p>
    <w:p w14:paraId="5104B7F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Gaudeamus Vineyard, Upper Block</w:t>
      </w:r>
    </w:p>
    <w:p w14:paraId="3D119A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9C1137D" w14:textId="37EE815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sleek, rich and elegant debut, with layers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currant, lead pencil, black cherry, mineral,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age and beef flavors neatly woven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together."(91pts WS)</w:t>
      </w:r>
    </w:p>
    <w:p w14:paraId="5F1585D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7BC645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1634D2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1bsl (Wines Located </w:t>
      </w:r>
    </w:p>
    <w:p w14:paraId="0992C2C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482E2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22070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 (Wines Located in </w:t>
      </w:r>
    </w:p>
    <w:p w14:paraId="01803E4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194D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C16CEC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 (Wines Located in </w:t>
      </w:r>
    </w:p>
    <w:p w14:paraId="1208484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C9BE0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1999</w:t>
      </w:r>
    </w:p>
    <w:p w14:paraId="708D1F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Gaudeamus Vineyard, Upper Block</w:t>
      </w:r>
    </w:p>
    <w:p w14:paraId="70F90B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D3829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EADD83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E4BC13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7lscl (Wines Located in </w:t>
      </w:r>
    </w:p>
    <w:p w14:paraId="7B41418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B1E34" w14:textId="1954D18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2006</w:t>
      </w:r>
    </w:p>
    <w:p w14:paraId="3B425BA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7BC3CA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73F95" w14:textId="710A7C3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Cabernet Sauvignon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 III Vineyard offers an extraordinary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creme de cassis, scorched earth,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embers as well as full-bodied power,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tannins, and exceptional density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This superb wine exhibits layered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extravagance and sweet tannins, a rarity in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vintage."(95pts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1BF07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8937BE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2007</w:t>
      </w:r>
    </w:p>
    <w:p w14:paraId="6D0643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244F3E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A3A43" w14:textId="5B5511F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Cabernet Sauvignon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 III Vineyard comes from clone 337,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Beckstoffer-owned vineyard in Rutherford.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 is followed by a big,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cherries, black currants, cedar,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and subtle oak. Enormously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full-bodied with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as well as tan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 structure, it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 from 4-5 years of bottle age, and should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for three decades. "(97+pts)</w:t>
      </w:r>
    </w:p>
    <w:p w14:paraId="632A03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DCD1DC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2008</w:t>
      </w:r>
    </w:p>
    <w:p w14:paraId="20FB2F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5F67CD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605D4" w14:textId="6D54EFF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B2A623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 $150-200</w:t>
      </w:r>
    </w:p>
    <w:p w14:paraId="2406CD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3410C6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02A47D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81A055" w14:textId="72E9445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6F0C5C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DE05F9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33C057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74EAEC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3A54D3" w14:textId="5CF7105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Vineyard, made from clone 337, had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production of 110 cases (compared to 260+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2012). Its gorgeous nose reveals aromas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blueberries, raspberries,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vanillin and 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otions of cedarwood 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well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Deep and full-bodied with fabulous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 hallmark of all these wines,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2010 has plenty of structure, but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 and richness largely obscure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tannic profile. This beauty will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several years and keep for 30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06D4C57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BA95E5F" w14:textId="65F6FF1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1B9636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6CA4A5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EEDCD" w14:textId="1BBE38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 III Vineyard, from this famous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Rutherford, is made from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337, and 90% new Darnajou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10%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Taransaud was used. One of the smaller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cuveés, the wine has great intensity,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cassis notes, fruitcake and forest floor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licorice and spice. This is a big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rich, yet accessible style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as most 2012s tend to be. Drink it over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15-20 years."(96pts)</w:t>
      </w:r>
    </w:p>
    <w:p w14:paraId="1165AE2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4D728D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4D45D6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0B43FB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5503B4" w14:textId="215D43C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 III Vineyard, which comes from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Beckstoffer-owned vineyard in Rutherford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 337, exhibits an opaque purple color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nose of creosote, graphite, charcoal,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blueberry. It's dense,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opulent, with great acidity and sweet, well-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tannins. It is approachable now,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promises to be at its best with another 7-8 years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bottle age and last 25-30 years."(97pts)</w:t>
      </w:r>
    </w:p>
    <w:p w14:paraId="7C7C005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C2715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425D8E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1A3AF9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056054" w14:textId="009F29E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inky blue/purple wine with fabulous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notes, spring flowers, a medium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 body, supple tannins and a more fruit-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forward, luscious and precocious style than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usual."(95pts)</w:t>
      </w:r>
    </w:p>
    <w:p w14:paraId="7D4D479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C033DD" w14:textId="4FA5B18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20926E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2C9A1D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A104B" w14:textId="0F74974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of the 2015s will be reviewed from bottle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year, but basically the yields were not off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at Schrader as some other estates,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levels were relatively modest ranging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14.3% and 14.5%. Characteristic of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magnificent fat, sucrosity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 on display in all of these wines. They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inky black/purple and seemingly low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but according to Thomas Rivers Brown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acids were quite sound and 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ealthy.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are present, bu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so well-disguised by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levels of glycerin and sucrosity that they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that noticeable. Several of these wines,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the Schrader, CCS, T6 and LPV have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potential for perfect scores. These will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to taste next year and will continue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legacy that Schrader Cellars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developed over the years."(96-100pts)</w:t>
      </w:r>
    </w:p>
    <w:p w14:paraId="5CDFEA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38229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2593AC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2D3AA8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F0B382" w14:textId="6E720A5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GIII is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in color with boisterous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notes of crushed blackberries, warm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plums and blackcurrant cordial wit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touches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chest, roses, tilled black soil and tar plus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cloves. The palate is big, rich, full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with black fruit preserves and exotic spice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notions with a velvety frame and a very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7F236B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EB6EC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3F0520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42B164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4FD26" w14:textId="168D58B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"Schrader’s GIII comes from Beckstoffer’s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III vineyard in Rutherf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ord, produced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337 clone grown on the F block. 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hundred percent Cabernet Sauvignon, it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100% new oak for 20 months. Very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purple-black colored, the 2017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GIII Beckstoffer Georges III Vineyard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roaring out of the glass with vivacious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cordial,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scents with hints of menthol,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mocha and spice cake.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chock-full of spicy black fruit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preserves, framed by plush tannins and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long. 294 cases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28A079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70E69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949E7C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4D590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5CD03D" w14:textId="2299935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 Cabernet Sauvignon - Vintage 2018</w:t>
      </w:r>
    </w:p>
    <w:p w14:paraId="48AD69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3FAA07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88948" w14:textId="71A4721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2018 Cabernet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GIII Beckstoffer Georges III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springs from the glass with a glorious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violets and lavender, giving way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crushed black currants,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red currant jelly, plus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 of cedar chest and fragrant soil.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firm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grainy,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poppi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ng with taut, muscular, vibrant black fruits,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wonderfully ripe tannins,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full of energy."(96pts)</w:t>
      </w:r>
    </w:p>
    <w:p w14:paraId="03873C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6171DE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6FE311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Heritage Clone</w:t>
      </w:r>
    </w:p>
    <w:p w14:paraId="752A86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4B3DE" w14:textId="1E6FAF8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sings of stewed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Chinese five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fragrant earth, giving way to hints of beef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drippings, iron ore, espresso, tobacco leaf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roses. Medium-bodied, it has a firm, chewy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loads of bright, lively freshness lifting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densely packed berry preserves layers,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long and very spicy."(97+pts)</w:t>
      </w:r>
    </w:p>
    <w:p w14:paraId="30051F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FA747A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5F74A9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198870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9BF9B" w14:textId="067F308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"Starts out bold and assertive, with rich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cedar and nutmeg flavors, revealing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espresso, mocha and melted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Well-built, tight and persistent, this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 from short-term cellaring. Best from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2029. 620 cases made."(95pts WS)</w:t>
      </w:r>
    </w:p>
    <w:p w14:paraId="39B8778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CE1D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non - Vintage 2013</w:t>
      </w:r>
    </w:p>
    <w:p w14:paraId="225B39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20ACD0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5FFF8" w14:textId="261460B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Beckstoffer Las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Piedras Vineyard Lpv comes from clone 337.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rather earthy style for a Schrader wine,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less drama and flamboyance, but great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more meaty, dusty style with underbrush as well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blackcurrants, with spicy oak. It's dense,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promises to age nicely for 20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4739B7C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4CB367" w14:textId="78B73D8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758B22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75C7B3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D088D1" w14:textId="3AE9693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shows Mission Haut-Brion-like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as it has in the past, with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wet gravel, scorched earth, blackberry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It is clearly one of my favorites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entire tasting."(99pts)</w:t>
      </w:r>
    </w:p>
    <w:p w14:paraId="1A1D909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B41DD4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28D3E6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643915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595AA5" w14:textId="52430AF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Beckstoffer Las Piedras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Vineyard, from blocks C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 E that are planted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clones 337 and 4, respectively,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Beckstoffer Las Piedras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Lpv has a very deep garnet-purple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and nose of crushed 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 berries,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cordial and garrigue with wafts of sage,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and cedar chest plus a hint of lavender.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very firm and very tightly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knit, the palate reveals great elegance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sophistication, with slowly revealin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layers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minerality coming through on the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2,017 cases produced."(98+pts)</w:t>
      </w:r>
    </w:p>
    <w:p w14:paraId="33F7346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DA1F9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39E708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6F3529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F7625" w14:textId="7878F51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Beckstoffer Las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Piedras Vineyard Lpv is very deep purple-black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color with an incredibly perfumed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lavender and red roses with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ong tea, cigar boxes and fragrant earth over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cherry, blackberry and warm plums core.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firm and with wonderfully ripe,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tannins, it delivers mouth-filling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and an epically long, wonderfully fragrant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00pts)</w:t>
      </w:r>
    </w:p>
    <w:p w14:paraId="41E464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71EF59A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065085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5A2669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0097A9" w14:textId="59746B5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Beckstoffer Las Piedras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Lpv opens with a profound nose of pure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kirsch, blackberry pie and bay leaves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emerging scents of beef drippings, unsmoked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cigars, black tea and forest floor pl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us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undercurrent of molten chocolate.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charged with red 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accents, framed by a refreshing line of acidity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firm, grainy tannins, finishing with a lively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lift."(94+pts)</w:t>
      </w:r>
    </w:p>
    <w:p w14:paraId="07C7099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9C77523" w14:textId="28BFA58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73E5C2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5050E8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5047E0" w14:textId="1E6D6BD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2018 Cabernet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Beckstoffer Las Piedras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 slowly unfurls to reveal fragrant notes of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roses, cherry pie, mulberries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warm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fallen leaves, potpourri and Indian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The medium-bodied palate delivers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intensity with loads of exotic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accents complementing the crunchy red and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framed by firm, grainy tannins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lively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backbone. It finishes with a beautiful fragrant-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signature."(96pts)</w:t>
      </w:r>
    </w:p>
    <w:p w14:paraId="70E2213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21D1D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627CE7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MB</w:t>
      </w:r>
    </w:p>
    <w:p w14:paraId="6CD649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0551D6" w14:textId="7FA668F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"Shows a beautiful range of warmed sassafras,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 and bay leaf aromas, with black tea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juniper hints, all of which impart a sense of lift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 to the steeped plum and aça  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core. Reveals a smoldering loam note through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WS)</w:t>
      </w:r>
    </w:p>
    <w:p w14:paraId="0421488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BE8F97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03B796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MB</w:t>
      </w:r>
    </w:p>
    <w:p w14:paraId="350C53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5EE973" w14:textId="438A5A2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deep purple-black colored barrel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sample, the 2018 rolls effortlessly from the glass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fragrant Black Forest cake, blueberry pie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warm cassis notes plus touches of dried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black tea, pencil lead and underbrush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waft of baking spices. Medium-bodied,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super elegant and super intense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grainy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 and bold freshness,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layered."(97-100pts)</w:t>
      </w:r>
    </w:p>
    <w:p w14:paraId="342EC15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0BCC56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2003</w:t>
      </w:r>
    </w:p>
    <w:p w14:paraId="64EEF3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MM III</w:t>
      </w:r>
    </w:p>
    <w:p w14:paraId="3DF082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BFE5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8BA131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2001</w:t>
      </w:r>
    </w:p>
    <w:p w14:paraId="457A78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MX</w:t>
      </w:r>
    </w:p>
    <w:p w14:paraId="067AF8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291BF" w14:textId="2D4187D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are only 300 magnums of the 2001 MX,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ced from Schrader Cellars finest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lots. An opaque purple-colored blockbuster,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aromas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smoke,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bay leaves are followed by a pure, full-bodied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displaying a seamless integration of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wood. The finish lasts for 50+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seconds."(9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6pts)</w:t>
      </w:r>
    </w:p>
    <w:p w14:paraId="1D9E121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54281388" w14:textId="5B3EFFD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2002</w:t>
      </w:r>
    </w:p>
    <w:p w14:paraId="20821D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3ABF04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7A051" w14:textId="0711A72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wine of great intensity as well.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than dissimilar to its two siblings,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backward. If I did not know its age,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have guessed it had just been bottled.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pure notes of graphite, blueberries,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and a hint of toasty oak soar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as if propelled by jet propulsion. 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mouth, the wine is full-bodied with high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but nothing is out of balance."(100pts)</w:t>
      </w:r>
    </w:p>
    <w:p w14:paraId="3B6E05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$2800-3800</w:t>
      </w:r>
    </w:p>
    <w:p w14:paraId="06DEF3F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Sauvignon - Vintage 2004</w:t>
      </w:r>
    </w:p>
    <w:p w14:paraId="3242D9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49A28E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6B9E5" w14:textId="6353C05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Cabernet Sauvignon Old Sparky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clones 4, 6 and 337, the same 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Schrader, and comes from the Beckstoffer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as well. It tips the scales at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highest alcohol for them   14.7%. It was aged 20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80% Darnajou and 20% Taransaud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there are only 100 cases.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wine that is very sexy and forward,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creme de cassis, and blackberry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hints of coffee, unsmoked cigar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licorice and graphite.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it is a sensational wine to drink now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the next 20-25 years."(98pts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)</w:t>
      </w:r>
    </w:p>
    <w:p w14:paraId="48662E6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30FFA3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2005</w:t>
      </w:r>
    </w:p>
    <w:p w14:paraId="66FE07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3A73F5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73DD4" w14:textId="3476538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Old Sparky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(only available in magnums) is the highest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(14.8%) and, again, was aged in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Darnajou barrels. This is just magnificent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at age ten, tasting like it was four to five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age. Of course, tasting from magnum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contributed somewhat to that, but it's a great,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exampl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the Schrader's favorite cuvée,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hence the name. It is predominantly made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6, with small amounts of Clones 4 and 337.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all these wines, it has an inky purple color,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notes of licorice, forest floor, graphite, cedar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wood and creme de cassis and new saddle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leather. Voluptuously textured, expansive, savory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full-bodied, with super-sweet tannins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goes on for close to a minute,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rodigious wine and one of the superstars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Look for it to drink well for another 30+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3E7BAF2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9FA58E9" w14:textId="1AE9D158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28098-28099</w:t>
      </w:r>
    </w:p>
    <w:p w14:paraId="0431A6E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2006</w:t>
      </w:r>
    </w:p>
    <w:p w14:paraId="7FDCD7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5655F5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AC08F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4CFA5" w14:textId="54DC71F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wine, the 2006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To-Kalon Old Sparky,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remarkable effort, offering up smoky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cas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sis fruit intermixed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bouquet garni, roasted meats,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and cedar. Tasting like a first-growth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from a very ripe, extravagantly rich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vintage."(100pts)</w:t>
      </w:r>
    </w:p>
    <w:p w14:paraId="160EB4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D37F77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71E984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BC3DCA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F4502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28100-28101</w:t>
      </w:r>
    </w:p>
    <w:p w14:paraId="5EB2BFA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2007</w:t>
      </w:r>
    </w:p>
    <w:p w14:paraId="0A6F56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6C4F23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A4081" w14:textId="2EF6B42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Cabernet Sauvignon Beckstoffer To-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Old Sparky (a magnums-only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clone 4 from two separate blocks, clone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6, and clone 337) is another perfect wine.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Ridiculous levels of concentration, without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heaviness, extraordinary opulence, and amazing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exuberance and flamboyance are found in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along with abundant notes of creme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cedarwood, spring flowers, lead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and a hint of hot pebbles. It 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outstand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purity, depth, and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power. There is a strong undercurrent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in all of these wines which sets 2007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 from other rich vintages such as 2002.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Sparky should also age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effortlessly for three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 "(100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05C975E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CBCB4B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0E6DF19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AD9827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6F2F4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28102-28103</w:t>
      </w:r>
    </w:p>
    <w:p w14:paraId="4575900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2008</w:t>
      </w:r>
    </w:p>
    <w:p w14:paraId="4A2369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4B9846D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BE187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91A87" w14:textId="2586553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serious minerality as well as huge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tobacco leaf, pain grille, spring flowers,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blackberries, and licorice in both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and flavor profiles. The finish is endless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this super-intense, rich wine. Like all these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it is a 25- to 40-year effort although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the tannin and the emerging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permits enjoyment even at this infantile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age."(100pts)</w:t>
      </w:r>
    </w:p>
    <w:p w14:paraId="215B7CB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DCB6F5C" w14:textId="1710E893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07C0D3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212D27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1FF10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28104-28105</w:t>
      </w:r>
    </w:p>
    <w:p w14:paraId="0F6E40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13BED6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1B3096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FDCDA" w14:textId="644D725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possesses serious depth and power. Layers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red and black fruit are woven together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intense wine. In 2010 Sparky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intensity with elegance and a totally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expression of fruit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Gorgeous, perfumed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linger on the structured virile finish. This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great way to end the tasting 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Schrader."(98pts)</w:t>
      </w:r>
    </w:p>
    <w:p w14:paraId="2C085CE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7DFFAB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6A2AD5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9E1323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50E7C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28106-28107</w:t>
      </w:r>
    </w:p>
    <w:p w14:paraId="5DD8E88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655C78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278D65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683655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9E511C" w14:textId="6179705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whatever reason, this wine seems to show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chocolate, espresso roast, barbecue smoke,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blackberry and blueberry fruit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 body with not a touch of heaviness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astringency. This is a fabulous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offering."(100pts)</w:t>
      </w:r>
    </w:p>
    <w:p w14:paraId="7C9A74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C7D612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104338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939F4F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7C501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28108-28109</w:t>
      </w:r>
    </w:p>
    <w:p w14:paraId="10CDA6D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3C8594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6B93D8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1DADF2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D6880" w14:textId="7CE0E33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like a first-growth Pauillac, the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paque purple and has a fabulous nose of lead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spring flowers, blueberry and blackberry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telltale cassis. There is also some licorice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oak, the tannins are ripe, and the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full-bodied. Built like a skyscraper, 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finish (like most of these wines) going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for 50 seconds to a minute, this amazing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drinking splendidly well at age 25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30."(100pts)</w:t>
      </w:r>
    </w:p>
    <w:p w14:paraId="16BEC79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FFB1A6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F30F6F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47F9D9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CCF88D" w14:textId="7EB70D7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2014</w:t>
      </w:r>
    </w:p>
    <w:p w14:paraId="286825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3E733E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6638158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6BD8CE" w14:textId="7C4CD91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beautiful wine with great intensity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one of the superstars of this vintage.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barbecue notes intermix with charcoal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embers, blackberry, cassis, Christmas fruitcake,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camphor."(98pts)</w:t>
      </w:r>
    </w:p>
    <w:p w14:paraId="216913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727A07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2642DF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6E81A4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7E9FD8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E02FF" w14:textId="41AA7E0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'A barrel selection coming from the best barrels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Beckstoffer To Kalon Vineyard,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Old Sparky has a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garnet-purpl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color and savory/meaty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yeast extract, chargrill, sautéed herbs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 over a core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box, red currant jelly and wild blueberries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touch of powdered cinnamon.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packed with black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savory and baking spice layers, with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firm backbone and very long, multilayered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6185AB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012516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39C9C3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0C6A1C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5DCA3E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C1ABC0" w14:textId="41FA89E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"..is very deep purple-black in color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pure nose of blackcurrant cordial,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preserves and blac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cherry pie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dried bay leaves, dusty soil, garrigue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plus touches of unsmoked cigars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pencil shavings. Full-bodied, concentrated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jam-packed with flavors, the palate is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hedonism with a solid line of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freshness, finishing very long."(100pts)</w:t>
      </w:r>
    </w:p>
    <w:p w14:paraId="57E6B3C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88C8B26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28113-28115</w:t>
      </w:r>
    </w:p>
    <w:p w14:paraId="52C31C2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221CCF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464B83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5A0DA8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45528F" w14:textId="2B3F569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deep pur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ple-black colored, the 2017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redolent of raisin cake, hoisin, preserved plums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with a very provocative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lilacs, cinnamon toast and camphor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touch of tilled soil. Full-bodied, the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seduction, with firm yet velvety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invigorating freshness lifting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of all that rich, spicy black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very long."(96pts)</w:t>
      </w:r>
    </w:p>
    <w:p w14:paraId="307D2B0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CE8F879" w14:textId="4F8B912D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0910BA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</w:t>
      </w:r>
    </w:p>
    <w:p w14:paraId="7777F8E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939DF6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A1FD87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</w:t>
      </w:r>
    </w:p>
    <w:p w14:paraId="42C0D90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529C0F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28116-28118</w:t>
      </w:r>
    </w:p>
    <w:p w14:paraId="2B39E6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674620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085A7F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12E40F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84770A" w14:textId="17AD5F0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needs a little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begin to reveal fragrant notions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black currants, mulberries, juicy red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plums and lilacs with hints of dark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rose oil and tilled soil plus a waft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unsmoked cigars. Medium to full-bodied,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rich yet not at all heavy, featuring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bright red fruit accents among the profound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be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and savory elements. Multilayered,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shimmering with energy and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it has gorgeous, ripe, plush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lively backbone, finishing very long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laced."(100pts)</w:t>
      </w:r>
    </w:p>
    <w:p w14:paraId="17D7BAC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A2495B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88F92B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</w:t>
      </w:r>
    </w:p>
    <w:p w14:paraId="36FD955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57BA8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59B60D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</w:t>
      </w:r>
    </w:p>
    <w:p w14:paraId="64DE56B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B0AEA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2001</w:t>
      </w:r>
    </w:p>
    <w:p w14:paraId="552800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AA04B1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3noc (Wines Located in Delaware)</w:t>
      </w:r>
    </w:p>
    <w:p w14:paraId="726D5E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2tl (Wines Located in Delaware)</w:t>
      </w:r>
    </w:p>
    <w:p w14:paraId="01649C62" w14:textId="158DDAE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"From what is considered to be the original To-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Vineyard, the 2001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 is an elegant, dense purple-colored offering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beautiful reserves of licorice-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cassis fruit, terrifi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medium to full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 (14.8% alcohol), well-integrated acidity,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long, multilayered, impressive finish. Sadly,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are only 155 cases."(94pts)</w:t>
      </w:r>
    </w:p>
    <w:p w14:paraId="0BD005F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68093B7" w14:textId="4DEFFE2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4DAFBC6B" w14:textId="384D3F3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2002</w:t>
      </w:r>
    </w:p>
    <w:p w14:paraId="69DC2A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3E54F5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E1983" w14:textId="062584A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2002 Cabernet Sauvignon RBS is one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utterly profound wines that elicits oohs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aahs. Once you put your nose in the glass, you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know you are in the presence of one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world's greatest wines. Aromas of pen ink,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spring flowers, blue and black fruits,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 and subtle charcoal emerge from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inky/purp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le-colored, extremely youthful 2002.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hits the palate, not a component is out of place.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alcohol, acidity, wood and tannin are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assembled in a masterful presentation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balance, power, finesse, complexity and potential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ity. The wine's expansiveness, mid-palate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(which seems like a skyscraper), and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awesome, nearly 60-second long finish are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 of wine legend and lore."(100pts)</w:t>
      </w:r>
    </w:p>
    <w:p w14:paraId="1C2585B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6879020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9B102D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C830C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032CD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2003</w:t>
      </w:r>
    </w:p>
    <w:p w14:paraId="29DAF31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4FAC96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1B0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A30FAA" w14:textId="64813F7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pen ink, creosote, tar, black currants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Christmas fruitcake jump from the gl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dense ruby/purple-colored effort, which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less color saturation than its three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siblings. Full-bodied and ripe with soft tannins,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freshness and liveliness, there is no reason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defer your gratification. It is an intense,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mouthfilling, terrific, young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Sauvignon..."(97pts)</w:t>
      </w:r>
    </w:p>
    <w:p w14:paraId="409CBA9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7AFC1F2" w14:textId="1E067F0D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CB0418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</w:t>
      </w:r>
    </w:p>
    <w:p w14:paraId="60CD84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4753659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656C5B9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0903A47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6BC99B4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305622F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389596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2005</w:t>
      </w:r>
    </w:p>
    <w:p w14:paraId="7737397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1CA4E9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7DA7F191" w14:textId="262B53F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EEB35D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07C93BB" w14:textId="067E1E7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2006</w:t>
      </w:r>
    </w:p>
    <w:p w14:paraId="163C29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1D15BD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D86D29" w14:textId="6B6F147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"Nearly perfect, the opaque purple-colored 2006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Beckstoffer To-Kalon RBS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notes of graphite, charcoal, blackberries,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creme de cassis, and a hint of chocolate.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Oodles of concentration, remarkable purity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and a finish that lasts over 60 seconds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this beauty should drink well for 20-25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41E08A7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E2D0FD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1C644D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4B9E6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7EA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2007</w:t>
      </w:r>
    </w:p>
    <w:p w14:paraId="18CA52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24D036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ines Located in Delaware)</w:t>
      </w:r>
    </w:p>
    <w:p w14:paraId="2E025038" w14:textId="02D91AE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"...blew out my olfactory senses. Possessing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intense notes of lead pencil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camphor, licorice, creme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kirsch, and crushed rocks, it exhib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full body,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awesome intensity, terrific purity, and a mind-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boggling finish."(99pts)</w:t>
      </w:r>
    </w:p>
    <w:p w14:paraId="29CC31D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9A1A3A2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28128-28129</w:t>
      </w:r>
    </w:p>
    <w:p w14:paraId="690F481A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A4E0DE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770A9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E0FE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614207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2DC35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B486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2008</w:t>
      </w:r>
    </w:p>
    <w:p w14:paraId="69057DE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12BC8C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721B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 (Wines Located in Delaware)</w:t>
      </w:r>
    </w:p>
    <w:p w14:paraId="428AF428" w14:textId="1883F9C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67C580F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EF0724C" w14:textId="3BF8BA6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95D91CC" w14:textId="2F63384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65AEFD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054C62C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75CE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5D6E1" w14:textId="7A43285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RBS Beckstoffer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Kalon Vineyard comes across as dark, plush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inviting, but with greater inner focus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than some of the other wines here.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smoke, tar and licorice are some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wrap around the intense, juicy finish.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admire the way the RBS grows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as it turns more explosive over time, yet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loses its more refined shades of expression.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RBS is 100% clone 337 from the B1 and B2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blocks. According to winemaker Thomas Rivers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Brown, it is the addition of fruit from B2 (new this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year) that gives the 2009 much of its personality.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cipated maturity: 2014-2024."(96pts)</w:t>
      </w:r>
    </w:p>
    <w:p w14:paraId="7451496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D7AFD0A" w14:textId="4387E2D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24A610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1A79B8F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B8B62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04C9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76F6D1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5C5D4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7E365B" w14:textId="6B8FDA4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"Flirting with perfection, the 2010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 Kalon Vineyard RBS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clone 337 was aged in new Darnajou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(80%) and the rest in new Taransaud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barrels. There were 410 cases produced, which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several hundred cases less than the production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2012. An unbelievable red wine, it boasts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 color as well as abundant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white chocolate, toast, new saddle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blueberries, blackberries, creme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licorice. As the wine sits in the glass,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chocolaty, smoky ele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ments also emerge.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virtually perfect Cabernet Sauvignon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flawlessly made and should age effortlessly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25-30+ years."(99pts)</w:t>
      </w:r>
    </w:p>
    <w:p w14:paraId="0DF7FD2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DB78E9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05E542D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43119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6D0F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2011</w:t>
      </w:r>
    </w:p>
    <w:p w14:paraId="678C02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01388B7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4B11AB" w14:textId="4EBBE20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67F1CB3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20E4A0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93C010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016D9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D6558F" w14:textId="0C74055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649D13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90803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C10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73708" w14:textId="34C3BDF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seems slightly more expansive,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shares the black ruby/purple color with all of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and has a boatload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licorice, graphite and vanilla along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spice box and forest floor."(98pts)</w:t>
      </w:r>
    </w:p>
    <w:p w14:paraId="6596FB6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36B165" w14:textId="78DB3EA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94064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2013</w:t>
      </w:r>
    </w:p>
    <w:p w14:paraId="066AE8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4E74AA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C8B23" w14:textId="4187F08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RBS, also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337, but in this case from the Beckstoffer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Kalon Vineyard, shows an absolutely perfect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100-point nose of red, black and blue fruits,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graphite and forest floor. It hits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a seamless integration of wood,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acidity and alcohol and has tremendous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opulence and pa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presence in its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On aromatics alone, it rates a perfect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score, but I ended up being somewhat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I suppose. It should drink well for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decades as well."(98pts)</w:t>
      </w:r>
    </w:p>
    <w:p w14:paraId="44C2A54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A4AFC9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C9135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 (Wines Located in </w:t>
      </w:r>
    </w:p>
    <w:p w14:paraId="21F8767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E6202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</w:t>
      </w:r>
    </w:p>
    <w:p w14:paraId="3E6C5F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5E92916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E00AF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291229B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D7D00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4A53DE3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8045F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(97+pts)</w:t>
      </w:r>
    </w:p>
    <w:p w14:paraId="6A07C1E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6A5CFB2" w14:textId="59FCCD5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621DBC4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29CCB6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aware)</w:t>
      </w:r>
    </w:p>
    <w:p w14:paraId="7ED6F34E" w14:textId="5D1A7FB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"Schrader’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RBS comes from Beckstoffer’s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in Oakville, produced from 337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grown on blocks B1, B2 and E2. It is 100%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 and was aged in 100% new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 for 20 months. Very deep purple-black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the 2017 Cabernet Sauv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ignon RBS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To Kalon Vineyard is a little closed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begin, giving way to fragrant earth, tobacco leaf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charcoal scents opening out to notions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baked plums and Black Forest cake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cassis coming through after much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coaxing. Medium to full-bodied, the palate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rock-solid backbone of firm, grainy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freshness, lifting the fruit to a very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mineral-laced finish. 1176 cases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made."(95+p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1740EAE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07F70D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2417A2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39BFC2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1DB76" w14:textId="6EC7A6A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leaps from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gregarious exotic spice scents—cumin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seed, cloves and star anise—over a core of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Forest cake, blueberry compote and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pastilles plus a waft of underbrush.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the palate is completely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coated with spicy, open-knit black fruit preserves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flavors, mar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ked by bright red-fruit accents.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great tension and velvety tannins,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on a lingering cinnamon toast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note."(97pts)</w:t>
      </w:r>
    </w:p>
    <w:p w14:paraId="715D0FC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A329A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2003</w:t>
      </w:r>
    </w:p>
    <w:p w14:paraId="224FF2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7019E4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B3443D" w14:textId="7FE3C0A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an awesome display of fragrant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white chocolate, blackberries,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cedarwood and incense. Full-bodied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mouthfeel, excellen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opulence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layers of fruit, it possesses stunning purity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a phenomenally fragrant nose (the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aromatic of all these Schrader Cabs),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finish."(99pts)</w:t>
      </w:r>
    </w:p>
    <w:p w14:paraId="014DAB6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B5870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2005</w:t>
      </w:r>
    </w:p>
    <w:p w14:paraId="1E0AE8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23862F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1074FD4" w14:textId="4C5A504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dense purple-colored, more powerful 2005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T6 (clone 6 of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Sauvignon) offers notions of sweet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charcoal, spring flowers,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oak. Ripe, opulent, fleshy, and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surprisingly approachable for a 2005,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beautifully for two decades."(95pts)</w:t>
      </w:r>
    </w:p>
    <w:p w14:paraId="308E449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CEA471F" w14:textId="525F59E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8145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 Sauvignon - Vintage 2006</w:t>
      </w:r>
    </w:p>
    <w:p w14:paraId="22B74A2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6CA578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DC56C" w14:textId="67B4A5B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extraordinary focus and precision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lavish amounts of creme de cassis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smoked herbs, milk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burning embers. Powerful yet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silky-textured and sumptuously rich..."(98pts)</w:t>
      </w:r>
    </w:p>
    <w:p w14:paraId="522B831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A5024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2007</w:t>
      </w:r>
    </w:p>
    <w:p w14:paraId="1F8C90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6E8AE7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C34E93" w14:textId="43E951B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"More backward and tightly-knit than the RBS, 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hints of charcoal, burning embers,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and cassis in its tannic, powerful,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personality."(97+pts)</w:t>
      </w:r>
    </w:p>
    <w:p w14:paraId="0BAA1E7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5EA20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Schrader Cabernet Sauvignon - Vintage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2008</w:t>
      </w:r>
    </w:p>
    <w:p w14:paraId="0179C8C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38170C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F7D1F" w14:textId="096F41E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"...could be given a perfect score, it's that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special. All of this is like splitting hairs, but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 wine offers up lavish,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luxurious notes of blueberries, black raspberries,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currants, licorice, cedar and grilled herbs.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dense and opulent with a voluptuous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it has layer upon layer of fruit and depth,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mindboggling finish that had me shaking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 head in awe."(99pts)</w:t>
      </w:r>
    </w:p>
    <w:p w14:paraId="1DAFCCC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C4ECE5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2009</w:t>
      </w:r>
    </w:p>
    <w:p w14:paraId="764E01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2990BA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100CF" w14:textId="4EF03A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"...another big, implosive wine bursting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blackberries, blueberries, tar, smoke,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graphite. Layers of fruit build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 to the huge, polished finish."(97pts)</w:t>
      </w:r>
    </w:p>
    <w:p w14:paraId="26B8DFF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1D73D2C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7F6904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7ADB29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7B4D6" w14:textId="746F84E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"Violets, mint, blueberries, cassis and tar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 life in the glass as the 2010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T6 Vineyard shows off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pedigree. The T6 is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he firs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in this tasting where the structure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is indelibly stamped into the wine. Today,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is incredibly backward. A long, cool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season stretching 130 days from bud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break to harvest yielded loose clusters with small,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thick-skinned grapes."(96+pts)</w:t>
      </w:r>
    </w:p>
    <w:p w14:paraId="2E2129F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953D9B9" w14:textId="2F09BD9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30D47B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629C64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AE19C9" w14:textId="60236D7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has terrific fruit intensity,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blackberry, licorice, creosote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roast. Deep, full-bodied, powerful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this, again, shows the vintage's voluptuous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full-bodied power and richness."(95pts)</w:t>
      </w:r>
    </w:p>
    <w:p w14:paraId="531FE4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9F093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Sauvignon</w:t>
      </w:r>
    </w:p>
    <w:p w14:paraId="353102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3432523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87CBD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39A3A6C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414E6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2269647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03EFE2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2015</w:t>
      </w:r>
    </w:p>
    <w:p w14:paraId="4BA99D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450CF8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2EA017" w14:textId="54015FE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Beckstoffer To 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Vineyard, block D2 planted to clone 6,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T6 sports a deep garnet-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fantastically fragrant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Sichuan pepper, unsmoked cigars, potpourri, red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loam and forest floor over a core of black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cake, blackberry preserves and baked plums plus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dried Mediterranean herbs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meat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Medium to full-bodied, the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full-on seductive, with wonderfully perfumed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emerging through the frame of very finely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yet firm tannins, finishing with epic length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depth. 286 cases produced."(100pts)</w:t>
      </w:r>
    </w:p>
    <w:p w14:paraId="74C03F6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4C992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2016</w:t>
      </w:r>
    </w:p>
    <w:p w14:paraId="2B9D1B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4523BB6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7B86A" w14:textId="1FEFCDE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2016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Beckstoffer To 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T6 has a gregarious nose of Chinese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spice, cardamom, menthol and cigar box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core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 Forest cake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compote with a waft of potpourr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rich, spicy and oh-so-decadent in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mouth,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has a firm yet plush frame and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epically long, spicy finish."(98pts)</w:t>
      </w:r>
    </w:p>
    <w:p w14:paraId="251A68E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136B704" w14:textId="23BAA07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2017</w:t>
      </w:r>
    </w:p>
    <w:p w14:paraId="2B17D3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4C0CF3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0B3638" w14:textId="0131C14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T6 Beckstoffer To Kalon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sashays out of the glass with opulent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fruitcake, Chinese five spice and oolong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 over a core of blackcurrant cordial, chocolate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box and Morello cherries. Medium to full-bodied,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has well-played, grainy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freshness, giving a boost to all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spicy blackberry preserves flavors,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hing on a stewed tea note."(95pts)</w:t>
      </w:r>
    </w:p>
    <w:p w14:paraId="3C2BAB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2641C8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2018</w:t>
      </w:r>
    </w:p>
    <w:p w14:paraId="05A817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1C9F3D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B9F4A" w14:textId="6BACC2B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"Schrader’s T6 comes from Beckstoffer’s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in Oakville, produced from clone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grown on the D2 block. It is 100%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aged in 100% new Darnajou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Taransaud French oak barrels for 18 months.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in color, the 2018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T6 Beckstof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 To Kalon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with classic cassis, cedar and pencil lead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plus nuances of red roses, charcoal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garrigue. Full-bodied, it has a firm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grainy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with lovely freshness supporting the tons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juicy black fruits, finishing long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earthy."(97pts)</w:t>
      </w:r>
    </w:p>
    <w:p w14:paraId="4B5AB2F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190D32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021B3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DB244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AEDE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Seavey Cabernet Sauvignon</w:t>
      </w:r>
    </w:p>
    <w:p w14:paraId="7756001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4EB3F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1B5B18B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0D02CB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1D4FB16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1555CF9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1996</w:t>
      </w:r>
    </w:p>
    <w:p w14:paraId="180930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339EAF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B9CFF" w14:textId="27B52C0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vintage's super-stars. Its opaque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accompanied by super aromatics,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body, great fruit extraction, superb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overa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symmetry, as well as a 40+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 finish."(98pts)</w:t>
      </w:r>
    </w:p>
    <w:p w14:paraId="1832A7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A47EA97" w14:textId="49ABF7C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2007</w:t>
      </w:r>
    </w:p>
    <w:p w14:paraId="63FF8B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5D9B909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78AF3D0D" w14:textId="4A817F0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 colored, the 2007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Hillside Select exudes beautiful notions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violets, dark chocolate, black olives,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 and cedar chest with a core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blackberry pie, plum preserves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earth plus a waft of unsmoked cigars.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super concentrated and jam-packed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multilayered black and blue fruits, it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rock-solid frame of grainy tannins and fantastic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finishing long with tons of exotic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savory sparks."(100pts)</w:t>
      </w:r>
    </w:p>
    <w:p w14:paraId="75C6264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B6D2F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2012</w:t>
      </w:r>
    </w:p>
    <w:p w14:paraId="79C967C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3EA074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CB449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CECB9E" w14:textId="271B683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perf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ect wine. It elicits more than a few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"wows" when you smell the incredible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graphite and subtle toast, buttressed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dominated by blackcurrant, blackberry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fruit. The purity of these fruits,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mouthfeel, the seamless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acid, alcohol, tannin and wood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flawless."(100pts)</w:t>
      </w:r>
    </w:p>
    <w:p w14:paraId="016669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0F3E6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</w:t>
      </w:r>
    </w:p>
    <w:p w14:paraId="37E2AB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0DE6384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40912D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7B23C9C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agnum (1)</w:t>
      </w:r>
    </w:p>
    <w:p w14:paraId="27006F5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(100pts </w:t>
      </w:r>
    </w:p>
    <w:p w14:paraId="56BC68A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5076E7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924992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2013</w:t>
      </w:r>
    </w:p>
    <w:p w14:paraId="6C1343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3A1848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0B52F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EB80EE" w14:textId="287A23A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"...will probably hit the magic three-digit score,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a more backward style of wine, although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even more concentrated than the 2012,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that's saying something. Fabulous potential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30-50 years is evident in this profound bottle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 that is inky blue/black to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rim and offers up notes of charcoal embers,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blackberries, cassis, blueberries,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coffee, and background barrique smells.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Massively concentrated but incredibly elegant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poised, this is a wine of great energy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vibrancy."(98+pts)</w:t>
      </w:r>
    </w:p>
    <w:p w14:paraId="47BDFD7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EB23B69" w14:textId="654DB71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2014</w:t>
      </w:r>
    </w:p>
    <w:p w14:paraId="769E22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2B95F6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5FA3C" w14:textId="2337827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inky-purple colored, the 2014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Hillside Select is incredibly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and impactful on the nose, revealing notes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crushed black cherries, blackberries and fresh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ants with underlying notions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sautéed herbs, black soil, chargrilled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pencil lead, plus a waft of violets.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very rich and wonderfully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the wall of fruit is well matched by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structure of ripe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grainy tannins and plenty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freshness, finishing with great length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depth."(98+pts)</w:t>
      </w:r>
    </w:p>
    <w:p w14:paraId="2B7DBAD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50-850</w:t>
      </w:r>
    </w:p>
    <w:p w14:paraId="1176C6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2016</w:t>
      </w:r>
    </w:p>
    <w:p w14:paraId="149C37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4811F2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38DE0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ED942" w14:textId="3EF3FF5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purity of the flavors is simply striking,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really stands out is the wine's mind-blowing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total sense of harmony. An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inky blue/purplish fruit, spice,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lavender and licorice build as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dazzling Cabernet Sauvignon shows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 its alluring personality. In a word: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magnificent!"(100pts VM)</w:t>
      </w:r>
    </w:p>
    <w:p w14:paraId="68A18F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91452E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2017</w:t>
      </w:r>
    </w:p>
    <w:p w14:paraId="3BBD2A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ct</w:t>
      </w:r>
    </w:p>
    <w:p w14:paraId="6312895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2CC4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AA2AF2" w14:textId="1895E1F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from 100% Cabernet Sauvignon,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 Cabernet Sauvignon Hillside Select displays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deep garnet-purple color, bursting from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scents of blueberry pie,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cherry compote and chocolate box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nuances of cedar chest, clove oil, lavender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menthol. The richly fruited, full-bodied palate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lively skip in its step, featuring gorgeous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velvety tannins and fantastic freshness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all the spicy black fruit layers,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perfumed. An absolute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triumph!"(98+pts)</w:t>
      </w:r>
    </w:p>
    <w:p w14:paraId="1C3E8D9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6CB71B7" w14:textId="22897935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5D63D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2018</w:t>
      </w:r>
    </w:p>
    <w:p w14:paraId="66FD08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43650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DF501" w14:textId="692DE75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cherry jam, rose petal, cinnamon, violet,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new leather all race out of the glass.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than anything else, I am so taken by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energy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freshness."(97-99pts VM)</w:t>
      </w:r>
    </w:p>
    <w:p w14:paraId="3DBCDEF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1C254AB" w14:textId="71756B08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6736DAA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6FB4F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DBE8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2019</w:t>
      </w:r>
    </w:p>
    <w:p w14:paraId="1902D1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C3B5FB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3416E" w14:textId="44C3D50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boasts intense aromas of pencil shavings,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loam, cassis and plum on the nose, while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full-bodied, super-ripe, rich, dense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concentrated..."(98+ pts)</w:t>
      </w:r>
    </w:p>
    <w:p w14:paraId="697211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81F9EBB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0195DA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ocated in </w:t>
      </w:r>
    </w:p>
    <w:p w14:paraId="782B855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A776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2016</w:t>
      </w:r>
    </w:p>
    <w:p w14:paraId="0B7839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1E354E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0547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B529D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</w:t>
      </w:r>
    </w:p>
    <w:p w14:paraId="5A137B1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670F8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4CBA1E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0E2DE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 )</w:t>
      </w:r>
    </w:p>
    <w:p w14:paraId="02039F6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006295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</w:t>
      </w:r>
    </w:p>
    <w:p w14:paraId="676E19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5CB80C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spc, ssos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17DB3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4171B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1nl, 1ssos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B393CE" w14:textId="65090F52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3A0D0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 xml:space="preserve">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41241B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7025E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86BFF7E" w14:textId="650FBFFE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2354B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1999</w:t>
      </w:r>
    </w:p>
    <w:p w14:paraId="519020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213533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A0990" w14:textId="362F2D7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1999 Cabernet Sauvignon Peterson Family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 is mouth-staining and structured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packed and stacked. The wine is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layered, but backward. It is a very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offering..."(92pts)</w:t>
      </w:r>
    </w:p>
    <w:p w14:paraId="554D96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C836305" w14:textId="4097F9E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2000</w:t>
      </w:r>
    </w:p>
    <w:p w14:paraId="777A83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3223A4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40E65" w14:textId="2C105D2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"Delicious. Dark, rich and plush, with complex,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currant, plum and blackberry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shaded by cedary oak and hints of black olive,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 and sage. Long, rich, focused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aftertaste."(92pts WS)</w:t>
      </w:r>
    </w:p>
    <w:p w14:paraId="5D390E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0E4E4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</w:t>
      </w:r>
    </w:p>
    <w:p w14:paraId="181CEDE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16 Rows, Private Stock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8DEFCB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9133B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79173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Von Strasser Reserve Cabernet Sauvignon</w:t>
      </w:r>
    </w:p>
    <w:p w14:paraId="3E7D8EB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D929F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2B017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E49A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</w:t>
      </w:r>
    </w:p>
    <w:p w14:paraId="43F9EB0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Eloge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B991B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1B17886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70D87B0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BF3E04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EFFB02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Syrah</w:t>
      </w:r>
    </w:p>
    <w:p w14:paraId="327D2ED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Signet Collection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7A503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63EF3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</w:t>
      </w:r>
    </w:p>
    <w:p w14:paraId="66DE369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5E18F6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6697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 Syrah</w:t>
      </w:r>
    </w:p>
    <w:p w14:paraId="4D498D9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Sierra Foothills nl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C9C801" w14:textId="08E51E18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0A824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352600" w14:textId="613B4F5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CFFB50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58D09E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564ADC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0DB70F" w14:textId="0D652AF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rich and heady. Blueberry, chocolate,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and copious new oak (60%) add to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feeling of real density and resonance. Here, too,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tannins are pretty imposing in the early going.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especially dark, brooding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Pinot."(93pts VM)</w:t>
      </w:r>
    </w:p>
    <w:p w14:paraId="0034845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9C568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2010</w:t>
      </w:r>
    </w:p>
    <w:p w14:paraId="253782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yard</w:t>
      </w:r>
    </w:p>
    <w:p w14:paraId="5D8D44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FDAB0" w14:textId="236AFA9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36F5557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CDBE980" w14:textId="215B179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</w:t>
      </w:r>
    </w:p>
    <w:p w14:paraId="1B99D3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775B722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A36891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935682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0E9A09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WS)</w:t>
      </w:r>
    </w:p>
    <w:p w14:paraId="5DC2CDC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5DD8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2010</w:t>
      </w:r>
    </w:p>
    <w:p w14:paraId="4C3986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55D8FB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81B4E8" w14:textId="6AEEA5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"Beautifully crafted, rich and deeply flavored,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offers an impressive mix of finesse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refinement. Exhibits ripe, graceful notes of plum,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licorice, fresh earth, cedar and blackberry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pie. Glides along on the finish. Drink now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2020. 270 cases made."(94pts WS)</w:t>
      </w:r>
    </w:p>
    <w:p w14:paraId="0A05D8D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lot $320-420</w:t>
      </w:r>
    </w:p>
    <w:p w14:paraId="1D5C583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2014</w:t>
      </w:r>
    </w:p>
    <w:p w14:paraId="7AB030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543FDE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6F6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6C23DC" w14:textId="267016F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tasted the four cuvées of Pinot Noir in 2014.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wines are aged in about 70% new oak,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see some whole clusters, but rarely more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15-20%, and are given a cold pre-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maceration of 5-7 days. The clonal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material varies according to the source.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Pinot Noir Ritchie Vineyard, which has 15-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20% whole clusters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comes from the Calera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 of Pinot Noir, reveals loads of Asian spice,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sassafras, pomegranate, black and red currants,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underbrush and forest floor. It is deep,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rich and just gorgeous. Drink it over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10-15 years."(92pts)</w:t>
      </w:r>
    </w:p>
    <w:p w14:paraId="69A8A4D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5C96205" w14:textId="7B80A6F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9C201F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</w:t>
      </w:r>
    </w:p>
    <w:p w14:paraId="42D2BB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6DE64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27C7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1B4D3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6DE09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CED3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366A2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93DD32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Red</w:t>
      </w:r>
    </w:p>
    <w:p w14:paraId="10999E6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Lucia Abreu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5DD9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70397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A31A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E307557" w14:textId="3EA5D62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34126D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41F1AC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38F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F93CC" w14:textId="3B912BD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Pinot Noir UV Vineyard is 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edium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 with exuberant redcurrants,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 and black raspberries notes wi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violets, chocolate box and rose hip tea.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full-bodied with a firm frame of fine-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and amazing freshness,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juicy."(95pts)</w:t>
      </w:r>
    </w:p>
    <w:p w14:paraId="7545A09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B2EDCDC" w14:textId="647E50B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FDB9E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475469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0C6CC7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3DB3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0E1258EC" w14:textId="05A1CD6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98WA</w:t>
      </w:r>
    </w:p>
    <w:p w14:paraId="70EA11D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BABF6A" w14:textId="4C27704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D4E37C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7CBE80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3361B7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46BA82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17D92" w14:textId="1660683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 site is right in the middle of Russian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River, planted to Calera and Vosne-Romanée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(suitcase) clones. The 2019 Pinot Noir UV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was aged in French oak, 60% new,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bottled at the beginning of July. Medium to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the nose is wonderfully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featuring notes of red roses,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wild sage and menthol over a core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pomegranate, black raspberries and wild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strawberries. The palate is softly textured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with full-bodied, generous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just enough freshness, finishing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red berry lift.(96+)</w:t>
      </w:r>
    </w:p>
    <w:p w14:paraId="493B30F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D349ED" w14:textId="69F63999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AC7F8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Noir - Vintage 2017</w:t>
      </w:r>
    </w:p>
    <w:p w14:paraId="34875E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483DBA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5B665A" w14:textId="74CEEA1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 colored,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Noir UV-SL Vineyard gives gorgeous black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pomegranate, fresh blackberries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scents with suggestions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potpourri, chocolate tart and clove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touch of dried Provence herbs. The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a rock-solid frame of grainy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oodles of freshness supporting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black and blue fruits, finishing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exciting herbal lift."(95pts)</w:t>
      </w:r>
    </w:p>
    <w:p w14:paraId="5172638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C624F20" w14:textId="7B1644A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528240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69FF27A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es Located in Delaware)</w:t>
      </w:r>
    </w:p>
    <w:p w14:paraId="0359E452" w14:textId="032EF2C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interplay of aromatics, energy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freshness, all of which balance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Aubert coaxes from Pinot. In the glass,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UV-SL is so beautiful, so vivid and 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A rush of red/purplish berry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mint and lavender builds into the precise,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finish."(96pts VM)</w:t>
      </w:r>
    </w:p>
    <w:p w14:paraId="2A98D7E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4A0C3D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2019</w:t>
      </w:r>
    </w:p>
    <w:p w14:paraId="6686DF8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5F3A53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4630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90579" w14:textId="3E99A0A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2019 Pinot Noir UV-SL Vineyard comes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vines planted in 2006. The wine was bottled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beginning of July 2020. Medium to deep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colored, it starts out with beguiling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 notions of crushed rocks, tilled soil, truffles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over a core of kirsch, red currant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jelly and black raspberries before giving way to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spicy, fragrant perfume of cardamom, Provence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lavender. The full-bodied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intense and fantastically layered, offering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rock-solid backbone of racy freshness and firm,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tannins. It finishes on a persistent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arthy/ferrous note.(96+)</w:t>
      </w:r>
    </w:p>
    <w:p w14:paraId="4EA3BCD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7A903B53" w14:textId="48B7A54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A40DA5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Merlot</w:t>
      </w:r>
    </w:p>
    <w:p w14:paraId="7504E0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572163A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F8B2F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F5A70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14E14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0141E4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D9E1A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B1CFE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B81B8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Merlot</w:t>
      </w:r>
    </w:p>
    <w:p w14:paraId="2A9A2D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</w:t>
      </w:r>
    </w:p>
    <w:p w14:paraId="77E232B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BC1B74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A2172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125F41FC" w14:textId="353A85AC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B731BF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A04AE25" w14:textId="20549F6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60998B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7D9C853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AF3EB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59AB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0D4D2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58F9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722CB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12AE77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FE786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ED04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6692190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28192-28193</w:t>
      </w:r>
    </w:p>
    <w:p w14:paraId="4A396F3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2012</w:t>
      </w:r>
    </w:p>
    <w:p w14:paraId="186BC1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78F8CF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32EB6" w14:textId="4D7FCA2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the 2012 Pinot Noir The Coast,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team went for muscle, structure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with the Calera, Mt. Eden and Swan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It exhibits a dense ruby/purple-tinged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well as a sweet bouquet of raspberries,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cherries, ear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and spring flowers. Juicy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succulent with a medium to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terrific acids buttressing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delineation to this complex Pinot, it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 from 2-3 years of bottle age, will hit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 in 5-10 years, and last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12-15. This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heck-of-a debut offering from Carol and Fred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Schrader."(95pts)</w:t>
      </w:r>
    </w:p>
    <w:p w14:paraId="6293DBB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D613FB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6D644D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1AF10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C563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19A3F4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41E732F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D9AA8C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14A015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F2108D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15C20F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669011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55C928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5B6DE2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21885EA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7A430F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0F8519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115E2AF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4A28F1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B58EF0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2DD7A34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4A0E285" w14:textId="6972DE25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28196-28198</w:t>
      </w:r>
    </w:p>
    <w:p w14:paraId="6B1ED37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2014</w:t>
      </w:r>
    </w:p>
    <w:p w14:paraId="18A383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53FA93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4F073E6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5EBB8B" w14:textId="538F9BD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production of the Pinot Noir is much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higher. The 2014 Pinot Noir was aged 11 months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60% new French oak after 100% destemming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cold soak prior to fermentation. It offers up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dark ras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pberry fruit along with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forest floor, clove and cinnamon. There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spice, a medium to full body,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purity and overall balance.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 over the next 10-12 years."(94pts)</w:t>
      </w:r>
    </w:p>
    <w:p w14:paraId="364DBF4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FAFE354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9B0F3D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14886A2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5C762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62D0A1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08E9B58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E4EDD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5184C1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CF84DE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CD2B50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A78648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47B465D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3x6 bottle custom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EB456D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owc's (Wines Located </w:t>
      </w:r>
    </w:p>
    <w:p w14:paraId="1774D04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67CB0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63E58A9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286D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3FAD01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180E36B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Coast 3x6 bottle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4559F9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owc's (Wines </w:t>
      </w:r>
    </w:p>
    <w:p w14:paraId="13D9060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CA0D9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Coast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D78572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B3A82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Chardonnay</w:t>
      </w:r>
    </w:p>
    <w:p w14:paraId="534733F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Coast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DA25DD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ware)</w:t>
      </w:r>
    </w:p>
    <w:p w14:paraId="08F7787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Coast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8D477D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0574E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2E63866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2016</w:t>
      </w:r>
    </w:p>
    <w:p w14:paraId="3B291E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37493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55117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8B6DC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2017</w:t>
      </w:r>
    </w:p>
    <w:p w14:paraId="1BFF2E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27AAC1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F6D7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0277D83C" w14:textId="76C11B1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Cirq Pinot Noir - Vintage 2015</w:t>
      </w:r>
    </w:p>
    <w:p w14:paraId="4AAF336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Bootlegger's Hill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5342A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30911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Treehouse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3A7D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F2BA1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9DA096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Dark Matter Zinfandel - Vintage 2008</w:t>
      </w:r>
    </w:p>
    <w:p w14:paraId="5CA88B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197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73C679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2017</w:t>
      </w:r>
    </w:p>
    <w:p w14:paraId="635E3F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31B42E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1743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B596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2019</w:t>
      </w:r>
    </w:p>
    <w:p w14:paraId="3A4DA3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4F7B61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47FE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BB0E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George Wine Company Pinot Noir - Vintage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2020</w:t>
      </w:r>
    </w:p>
    <w:p w14:paraId="3A2D87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7FC6C9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32F6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61C813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2E95B7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40A5F82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3A2D378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7DD3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6FAEFA3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1416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EF611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211432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Hansen Vineyard</w:t>
      </w:r>
    </w:p>
    <w:p w14:paraId="1EDEFEC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6BE0CBD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F8F61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(4)</w:t>
      </w:r>
    </w:p>
    <w:p w14:paraId="4F06658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)</w:t>
      </w:r>
    </w:p>
    <w:p w14:paraId="43714E8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CDE2EC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2019</w:t>
      </w:r>
    </w:p>
    <w:p w14:paraId="22B5D9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Hansen Vineyard</w:t>
      </w:r>
    </w:p>
    <w:p w14:paraId="356596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89F6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47C94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350145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Hansen Vineyard</w:t>
      </w:r>
    </w:p>
    <w:p w14:paraId="0CCB1C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670EF39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A4C2B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22CE1FC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4D09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E3AB91" w14:textId="69391F8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2004</w:t>
      </w:r>
    </w:p>
    <w:p w14:paraId="4A39AAA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Hirsch Vineyard, Block 4A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1556F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B2246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Nuptial Vineyar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sdc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E2BE5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06B3E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D313F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05571D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Leras Family Vineyard</w:t>
      </w:r>
    </w:p>
    <w:p w14:paraId="7A21381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6770D86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A43A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(6)</w:t>
      </w:r>
    </w:p>
    <w:p w14:paraId="43732B6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4C31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9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CD3DC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06C878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Coma</w:t>
      </w:r>
    </w:p>
    <w:p w14:paraId="53D3F05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04B7339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1D08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0EE90A1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48EF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45D613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2019</w:t>
      </w:r>
    </w:p>
    <w:p w14:paraId="0D6739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Coma</w:t>
      </w:r>
    </w:p>
    <w:p w14:paraId="4C11BD4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7CBC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D71497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Grenache</w:t>
      </w:r>
    </w:p>
    <w:p w14:paraId="5E1D231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Basilisk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ED80BA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1443838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Petite Sirah</w:t>
      </w:r>
    </w:p>
    <w:p w14:paraId="112DB6C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Sumo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1C9C27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71937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Red</w:t>
      </w:r>
    </w:p>
    <w:p w14:paraId="60CF2AB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Mars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6A6C99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9032D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Caldera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1FA660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28D5C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Lithic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F9F5A0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4E1B8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Mars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282170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BA485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Ridge Vineyard,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C76723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Lithic (Wines Located in </w:t>
      </w:r>
    </w:p>
    <w:p w14:paraId="2709B4A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64355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Syrah</w:t>
      </w:r>
    </w:p>
    <w:p w14:paraId="31605B0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Hangman's crc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890C30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96D92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169A4B" w14:textId="4F7BD76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002A0E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6871B9BD" w14:textId="257CCBF0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EF77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(96-98pts)</w:t>
      </w:r>
    </w:p>
    <w:p w14:paraId="16CC456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358F875D" w14:textId="3CFE3881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48D9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(99pts)</w:t>
      </w:r>
    </w:p>
    <w:p w14:paraId="2BD826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1E5828F5" w14:textId="1848116F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Occidental Station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2800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in Delaware) </w:t>
      </w:r>
    </w:p>
    <w:p w14:paraId="14B051C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(94-96pts)</w:t>
      </w:r>
    </w:p>
    <w:p w14:paraId="4B3E55A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16996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3AC09A3A" w14:textId="4753D8F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09E96D1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0B439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5A2D5DE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97799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(96-98pts)</w:t>
      </w:r>
    </w:p>
    <w:p w14:paraId="1C43851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5548F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78102A68" w14:textId="5BFC955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1F37CCB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AB683B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(94pts </w:t>
      </w:r>
    </w:p>
    <w:p w14:paraId="06E7020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6744BEF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360264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2AA99CB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ED8B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7F1116C3" w14:textId="1827A349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4DA3412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07815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39FA7A7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3A05F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2203DEE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98AF54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F132F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A3DC73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2013</w:t>
      </w:r>
    </w:p>
    <w:p w14:paraId="5F1132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31DA5C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7D821" w14:textId="14E3C09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109B3CC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77B9D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422170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7E9BBA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D1E6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B74DF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D9E596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Laguna Ridge Vineyard (Wines Located in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ED9AB06" w14:textId="6F43E077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 pts)</w:t>
      </w:r>
    </w:p>
    <w:p w14:paraId="2F82EBE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CA0FE52" w14:textId="5D03AEA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</w:t>
      </w:r>
    </w:p>
    <w:p w14:paraId="57495D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34A2CB7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46468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7B07E3E8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BF3D3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 1tl (Wines Lo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B9BF2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C2108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8012D5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Kongsgaard Syrah</w:t>
      </w:r>
    </w:p>
    <w:p w14:paraId="003526B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1B189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8B3818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5BF3AD6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Ridge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4FBBF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EB602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37D58FF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Ridge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FFD21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2C79E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4D64D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216DE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598332A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193B1F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C7D3F" w14:textId="41AB9C3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pale to medium ruby colored 2016 Pinot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Bootlegger's Hill gives up loads of violet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lilac perfume with crushed black cherries,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sauce, macerated strawberries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plus accents of tobacco leaf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woodsmoke. 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medium-bodied with broody,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character in the mouth, refreshed by juicy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framed by grainy tannins,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 "(92pts)</w:t>
      </w:r>
    </w:p>
    <w:p w14:paraId="68FD9DC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49A7E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2017</w:t>
      </w:r>
    </w:p>
    <w:p w14:paraId="15E5C9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2B8142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D60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95C9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782C827" w14:textId="21F890BB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F45673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2018</w:t>
      </w:r>
    </w:p>
    <w:p w14:paraId="2494B9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78A27F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C711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B8A7D3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2019</w:t>
      </w:r>
    </w:p>
    <w:p w14:paraId="1AF2208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Bootlegger's Hill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D710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93364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Bootlegger's Hill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8953B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AEAF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E598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DB64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AE68E72" w14:textId="2563557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9F37E48" w14:textId="7150693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3D408C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7053B21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5E37B0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 pts)</w:t>
      </w:r>
    </w:p>
    <w:p w14:paraId="12F3028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FB49FC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1F61771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923A91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681AC67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3CF82E" w14:textId="16E690A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C09EFF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344725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2865538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41C91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CC64E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C47BAD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D7006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3646E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AF89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92E94B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0AFED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FDECB2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4839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0D90B68" w14:textId="618CFAD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2197363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41071C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48E95E8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DCF0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528F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Kanzler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3037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59DACC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9E460C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62A6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A1D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14BBCE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Kanzler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9BE5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4C0670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43E017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39CAFE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Keefer Ranch</w:t>
      </w:r>
    </w:p>
    <w:p w14:paraId="3B8CD7E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429F0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7DB32D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F3A72D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5585C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BFA79C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 pts)</w:t>
      </w:r>
    </w:p>
    <w:p w14:paraId="031FFBD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0CBF04" w14:textId="6403FFC4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D08F5D6" w14:textId="34E1BC2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0BCC0D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Keefer Ranch</w:t>
      </w:r>
    </w:p>
    <w:p w14:paraId="2E30A8F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BCF2EA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3C859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DEE1E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D3D2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6FB9A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3286F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E6FEA2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7884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B3F405" w14:textId="7A49D7C4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CA530B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2849DE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34D96EB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Koplen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787C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WS)</w:t>
      </w:r>
    </w:p>
    <w:p w14:paraId="6D58B2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7EB232B8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Koplen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50B3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3F018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3CE649D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Carmel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AABB8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EA0E4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0F319B0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D14ECA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C69FD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EF2D1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A0817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94D84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F3AE2D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1DC01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D5E94E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379B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EE1883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32C5C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DA198A" w14:textId="34EAF28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4 magnums</w:t>
      </w:r>
    </w:p>
    <w:p w14:paraId="4D12B07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61082C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1A02CF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8E9492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A960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54F8173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Rita Hills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4C9ED4B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5384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31BF87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onoma Coast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3177D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446D9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magnum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2C04D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2016</w:t>
      </w:r>
    </w:p>
    <w:p w14:paraId="3EC218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374022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8721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0CC21A" w14:textId="52FADA6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2017</w:t>
      </w:r>
    </w:p>
    <w:p w14:paraId="557F1E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08AF26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BDBF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91358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562C37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Treehouse Vineyard</w:t>
      </w:r>
    </w:p>
    <w:p w14:paraId="796C77A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36B82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3877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8B084C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3522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D3D6B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22DC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6034E0B" w14:textId="076E1459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7D59D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68FC262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C51BA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6EBF7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scrc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1B4F97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6D27ED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1459558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232D7D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338F04A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0B1972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0800F7B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82B9F3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88C1C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57DAD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Grenache</w:t>
      </w:r>
    </w:p>
    <w:p w14:paraId="117138C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9C22A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E94963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07B13F1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CD62C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2353C3A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851F6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128E6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EEEDE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9658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B289E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</w:t>
      </w:r>
    </w:p>
    <w:p w14:paraId="205FC4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4F9DA6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Series No. 2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03C1F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84A39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5484B21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Series No. 5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B02A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628D1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Series No. 6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CB55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8C4AD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520F59F" w14:textId="7C98DBBB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Marcassin Pinot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Noir</w:t>
      </w:r>
    </w:p>
    <w:p w14:paraId="0C7BBF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027B3DF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hwisl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04588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(95pts)</w:t>
      </w:r>
    </w:p>
    <w:p w14:paraId="3AC46D2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9BB68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1CB51DB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42182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1A550C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E17EC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</w:t>
      </w:r>
    </w:p>
    <w:p w14:paraId="16CA9D0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75F71D1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23C56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0B582C2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A1943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WS)</w:t>
      </w:r>
    </w:p>
    <w:p w14:paraId="61BF5AC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50AF7A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2004</w:t>
      </w:r>
    </w:p>
    <w:p w14:paraId="10CBE7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796B19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09C45" w14:textId="3EF979B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"Utterly profound, the 2004 Pinot Noir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Estate has a deep plum/ruby/purple-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color and a sweet nose of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roasted meats, forest aromas, soy,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fresh mushrooms. Layered and multi-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dimensional, with sweet but noticeable tannin,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broad, intense flavors, this is a stunning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drink nic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for a decade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more."(98+pts)</w:t>
      </w:r>
    </w:p>
    <w:p w14:paraId="7CE7E8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7D8AD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</w:t>
      </w:r>
    </w:p>
    <w:p w14:paraId="7E8881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55E495E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58A68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0CF84A9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51CD9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5948A15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62B37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2006</w:t>
      </w:r>
    </w:p>
    <w:p w14:paraId="2F8BB7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E16BF3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110D5C" w14:textId="17DAD3E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forest floor, plums, black cherries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intermixed with notions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smoked meats are found in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plum/ruby/purple-tinged wine. Clos de la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Roche-like, it exhibits sweet tannin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depth, but as mentioned above, it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tightened up considerabl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over the last year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probably best forgotten for another 1-2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1E3A684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700</w:t>
      </w:r>
    </w:p>
    <w:p w14:paraId="41BE3365" w14:textId="0F3297F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2007</w:t>
      </w:r>
    </w:p>
    <w:p w14:paraId="38C682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296EB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7F3205" w14:textId="35B580F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"...may be the finest Pinot Noir Wetlaufer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Turley have ever produced. A wine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sublimity, intensity, authority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presence, it offers wonderfully ripe (but not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overripe) blue and red fruits intermixed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forest floor, spring flowers, camphor,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sauce and a smoky character that I identify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Peking duck. The wine possesses staggering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richness but it is neither heavy nor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overbearing."(99+pts)</w:t>
      </w:r>
    </w:p>
    <w:p w14:paraId="72AEDDB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397D28B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2009</w:t>
      </w:r>
    </w:p>
    <w:p w14:paraId="118F25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BAD14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0D897" w14:textId="34A7EA2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Pinot Noir Marcassin Vineyard is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gorgeous, clearly California version of a grand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from Burgundy, such as Clos Saint-Denis 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Roche. This deep plum/garnet-colored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offers intense berry fruit along with forest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spice box, earth and loads of plum, cherry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strawberry notes, moving toward darker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as well as earthy, autumnal, foresty scents.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wine is full-bodied, with great intensity, sweet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good acidity. Drink it over the next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or more."(98pts)</w:t>
      </w:r>
    </w:p>
    <w:p w14:paraId="3C0202A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2CAC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2010</w:t>
      </w:r>
    </w:p>
    <w:p w14:paraId="30ED9F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2706C4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3586BA" w14:textId="7B59DBC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"...There is more acidity showing through,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offering up various red and black fruits from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pomegranate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plum to cassis, dark sweet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as well as foresty underbrush notes.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developing quickly, without the intensity of flavor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2009."(95pts)</w:t>
      </w:r>
    </w:p>
    <w:p w14:paraId="367E440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5054CD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2011</w:t>
      </w:r>
    </w:p>
    <w:p w14:paraId="57627F3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78B7656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EB4D2B" w14:textId="514874D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sweet berry fruit, roasted herbs, incense,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uch of background wood spice and foresty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all present in this medium-bodied,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lighter style of Pinot Noir from Marcassin.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challenging vintage, but the wines turned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outstanding, and very Burgundian."(92pts)</w:t>
      </w:r>
    </w:p>
    <w:p w14:paraId="60FC4A8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9C40A10" w14:textId="22FD6C8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2012</w:t>
      </w:r>
    </w:p>
    <w:p w14:paraId="00C2EC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50FE22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03C55" w14:textId="2F7FD0A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ruby/plum, its sweet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black cherry liqueur, fresh porcini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and forest floor is followed by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dark, full-bodied, rich and concentrated wine that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supple, dramatic, and even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flamboyant."(97pts)</w:t>
      </w:r>
    </w:p>
    <w:p w14:paraId="458767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69256A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Noir - Vintage 2013</w:t>
      </w:r>
    </w:p>
    <w:p w14:paraId="671222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DC905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2619F" w14:textId="3C406F7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plum/ruby-colored wine offers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crisp acids as well as notes of Chinese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 and orange rind, and builds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incrementally in the mouth to a medium to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finish."(94+ pts)</w:t>
      </w:r>
    </w:p>
    <w:p w14:paraId="454801D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67AFF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Zinfandel</w:t>
      </w:r>
    </w:p>
    <w:p w14:paraId="67A9AB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73343F8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Jackass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7678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7A00AC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06EAD11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Jackass Hill (Wines 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65037F" w14:textId="54BBEBCE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334427A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8B2301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Pinot Noir</w:t>
      </w:r>
    </w:p>
    <w:p w14:paraId="46EB0C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Irmgard</w:t>
      </w:r>
    </w:p>
    <w:p w14:paraId="42566A9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843E81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2B8DE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1EF9EB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A8135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AF9DF8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</w:t>
      </w:r>
    </w:p>
    <w:p w14:paraId="1F01BE86" w14:textId="4E0967F2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Occidental Station Vineyard</w:t>
      </w:r>
    </w:p>
    <w:p w14:paraId="20F6EB2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A8142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3A1A05F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63C0D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74EA492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0554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2017</w:t>
      </w:r>
    </w:p>
    <w:p w14:paraId="76942600" w14:textId="5435375F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2C82B7C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in Delaware) </w:t>
      </w:r>
    </w:p>
    <w:p w14:paraId="2DD1F9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 VM</w:t>
      </w:r>
    </w:p>
    <w:p w14:paraId="6B532A6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Occidental Station Vineyard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8E35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97 VM</w:t>
      </w:r>
    </w:p>
    <w:p w14:paraId="1ABA07E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DCDC610" w14:textId="6F3A141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0A3446E8" w14:textId="6D0813CA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1290E5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B1526" w14:textId="5A8B114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 VM</w:t>
      </w:r>
    </w:p>
    <w:p w14:paraId="18F72C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D67486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2019</w:t>
      </w:r>
    </w:p>
    <w:p w14:paraId="5E50F014" w14:textId="2523C07B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621721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7118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9B9E4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</w:t>
      </w:r>
    </w:p>
    <w:p w14:paraId="3B78F36F" w14:textId="666A809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2A1FB46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58AD6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E014E6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29237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1C42CE5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F3DE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2017</w:t>
      </w:r>
    </w:p>
    <w:p w14:paraId="2B9FC2D0" w14:textId="404BE9A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2B0164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1C2AC" w14:textId="47BBC31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Bodega Headlands Cuvée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Elizabeth is a very pret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 and expre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ssive wine.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floral notes and red-toned fruits grace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racy Pinot from Occidental.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 and blood orange add pretty, exotic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overtones. The 2017 was done with 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 fruit, but it has a very attractive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quality."(95pts VM)</w:t>
      </w:r>
    </w:p>
    <w:p w14:paraId="1D4630B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C82D4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2019</w:t>
      </w:r>
    </w:p>
    <w:p w14:paraId="227EEC18" w14:textId="4FD3674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7A3417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7B5D3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B31B9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</w:t>
      </w:r>
    </w:p>
    <w:p w14:paraId="2036FE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78C86B8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D21A0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(90+pts)</w:t>
      </w:r>
    </w:p>
    <w:p w14:paraId="063D14F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0596DA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100 VM</w:t>
      </w:r>
    </w:p>
    <w:p w14:paraId="31D1063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AE88F1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Outpost Zinfandel</w:t>
      </w:r>
    </w:p>
    <w:p w14:paraId="06C69C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C6DF1D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0E30F0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C3940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7126AF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9F70A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7B2BE5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C140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D9FC67" w14:textId="2220CEE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Paloma Merlot</w:t>
      </w:r>
    </w:p>
    <w:p w14:paraId="0BB4F8C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B899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(95pts WS, </w:t>
      </w:r>
    </w:p>
    <w:p w14:paraId="1CE2A7B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of the Year)</w:t>
      </w:r>
    </w:p>
    <w:p w14:paraId="3E49DFE4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Pax Syrah - Vintage 2003</w:t>
      </w:r>
    </w:p>
    <w:p w14:paraId="331F0CB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Alder Springs Vineyard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36942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(95pts)</w:t>
      </w:r>
    </w:p>
    <w:p w14:paraId="4DDD87CF" w14:textId="61BBFC3D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Keltie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AFF7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(94-6pts)</w:t>
      </w:r>
    </w:p>
    <w:p w14:paraId="67B7BC06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Petite Sirah</w:t>
      </w:r>
    </w:p>
    <w:p w14:paraId="0EB5250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5B024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73D547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Syrah</w:t>
      </w:r>
    </w:p>
    <w:p w14:paraId="02CA036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 (Wines Locate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F21F2D" w14:textId="117CCCD9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A2CC2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 - Vintage 1998</w:t>
      </w:r>
    </w:p>
    <w:p w14:paraId="617DE31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Hayne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7E69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DAF073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Pringle Family Vineyard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B4A5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(90pts)</w:t>
      </w:r>
    </w:p>
    <w:p w14:paraId="034FDE8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A18CD2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Franc - Vintage 2015</w:t>
      </w:r>
    </w:p>
    <w:p w14:paraId="1483A2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18F326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1E5B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B411AC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D16E3A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28545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392D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5C8CDC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22F558B3" w14:textId="42934EF2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 Lindsay Estate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5898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D3E02E" w14:textId="7B90E72F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 Lindsay Estate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94BFDA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4EF1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69A0C95" w14:textId="40CDF082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E1735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2A7D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0-240</w:t>
      </w:r>
    </w:p>
    <w:p w14:paraId="58BD0D9C" w14:textId="45148DD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7C010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2010</w:t>
      </w:r>
    </w:p>
    <w:p w14:paraId="4E3AA8BB" w14:textId="3FA3CAEC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3B67E1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1B5052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607F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7ECB2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2011</w:t>
      </w:r>
    </w:p>
    <w:p w14:paraId="4E86BB45" w14:textId="3D86AE55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21CB29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988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B8A7D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90AD57F" w14:textId="568048B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FAD1112" w14:textId="5FAD6D9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2012</w:t>
      </w:r>
    </w:p>
    <w:p w14:paraId="2D74D8A0" w14:textId="5017731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76A739F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6833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A473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3DA3E80" w14:textId="6C13547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69C9F9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2013</w:t>
      </w:r>
    </w:p>
    <w:p w14:paraId="11A2939C" w14:textId="3711500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25058C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B73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9753C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D769366" w14:textId="526268A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3901852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0A5ED004" w14:textId="2D766A06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725ED38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AE7184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C057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8B32C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7AFC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A8EEA3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2015</w:t>
      </w:r>
    </w:p>
    <w:p w14:paraId="47BCFF8D" w14:textId="2E3A865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38A492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93118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145A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2016</w:t>
      </w:r>
    </w:p>
    <w:p w14:paraId="14DC427D" w14:textId="21D3F5D0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60EF639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CB87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131FD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1BA61A2" w14:textId="5F20AB2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64089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2019</w:t>
      </w:r>
    </w:p>
    <w:p w14:paraId="44F434CD" w14:textId="532B33E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Katherine Lindsay Estate</w:t>
      </w:r>
    </w:p>
    <w:p w14:paraId="679A6B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18DF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42878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569DC2" w14:textId="496356F7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BEF198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2020</w:t>
      </w:r>
    </w:p>
    <w:p w14:paraId="6EB257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Fraenkle Cheshier Vineyard</w:t>
      </w:r>
    </w:p>
    <w:p w14:paraId="4ADE7F6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A740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5D2E43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36894B5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4C1B7E0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BF9CD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F03E4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5919AF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DF2843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BC627D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2328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5882D7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52DB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CF66B5D" w14:textId="0100CA7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4481B1FE" w14:textId="1B51601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3E9623A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20E1C6D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95B01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99082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7E93C7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9C0532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243D1E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ED905C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6BF8239" w14:textId="66E3FD1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2BF3CA3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2017</w:t>
      </w:r>
    </w:p>
    <w:p w14:paraId="42A207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yde Vineyard</w:t>
      </w:r>
    </w:p>
    <w:p w14:paraId="5CFE4A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882E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10392" w14:textId="4C75ADB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to medium ruby-purple colored,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Hyde Vineyard sings of ripe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cranberries, kirsch and black raspberries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rhubarb, underbrush, spice cake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soil. Medium to full-bodied, it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soft texture and tons of bold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layers, extendin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to a long, compelling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 touch of minerality. "(95pts)</w:t>
      </w:r>
    </w:p>
    <w:p w14:paraId="47529BB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472C33EA" w14:textId="4D08B2F2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5D0649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26AF9A6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9C2EE9B" w14:textId="352E27BE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Augustina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4888F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BAA7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EBA747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2129B1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D4EBD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96793AE" w14:textId="7BEBE484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59963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2010</w:t>
      </w:r>
    </w:p>
    <w:p w14:paraId="38902D9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Katherine Lindsay Estate Vineyard</w:t>
      </w:r>
    </w:p>
    <w:p w14:paraId="0E310D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49B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96E754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3D9584F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Katherine Lindsay Estate Vineyard</w:t>
      </w:r>
    </w:p>
    <w:p w14:paraId="2C1A308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3C555A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472FB7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0A261FB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39B38E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4E38B3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6113A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F3BB081" w14:textId="1BE03B5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2015</w:t>
      </w:r>
    </w:p>
    <w:p w14:paraId="3FEF1F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Katherine Lindsay Estate Vineyard</w:t>
      </w:r>
    </w:p>
    <w:p w14:paraId="539C2F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1462C" w14:textId="469ADAC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ruby-purple colored,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Katherine Lindsay Estate is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to begin, giving way to enticing Bing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cranberries and rhubarb scents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wild thyme, tilled soil, cinnamon stick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acs. The palate is full-bodied with a rock-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frame of grainy tannins and great freshness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the tightly wound red fruit and earthy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finishing with fantastic persistence. 471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were made."(95pts)</w:t>
      </w:r>
    </w:p>
    <w:p w14:paraId="441E0D4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FF144F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75EFE3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Katherine Lindsay Estate Vineyard</w:t>
      </w:r>
    </w:p>
    <w:p w14:paraId="0F07719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9D38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98A522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A7EE14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67B8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0EA09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2434C9C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Lindsay Vineyard</w:t>
      </w:r>
    </w:p>
    <w:p w14:paraId="182DC53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EF3945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8F954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5E379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588105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FE7F46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981DF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6C23A97" w14:textId="6002413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644E6CA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2009</w:t>
      </w:r>
    </w:p>
    <w:p w14:paraId="2FAA11B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Lindsay Vineyard</w:t>
      </w:r>
    </w:p>
    <w:p w14:paraId="2A7565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C0F4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68B81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316B11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39B036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CDDF4D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58F2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1252935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BD40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6315BA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9599A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33F41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10288D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Ulises Valdez Vineyard</w:t>
      </w:r>
    </w:p>
    <w:p w14:paraId="7EBF70C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5608F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 (90-93pts)</w:t>
      </w:r>
    </w:p>
    <w:p w14:paraId="2CA2A5A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6B9BAC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E40411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0DB12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251D59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7B28EB" w14:textId="0450F1B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</w:t>
      </w:r>
    </w:p>
    <w:p w14:paraId="77DD81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Ulises Valdez Vineyard</w:t>
      </w:r>
    </w:p>
    <w:p w14:paraId="07CD868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2AE125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1B02DA7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783E41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79D13C0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AF919A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7159392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6F1D31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063C48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51C0432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DCC84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4BFBD32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DFB7E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1F9F497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CD1988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4FD4F4B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37BC03F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1EB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A18D4A" w14:textId="07AA978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barrel sample, the 2017 Pinot Noir le Caprice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pale to medium ruby-purple and has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perfumed nose offering up an array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baking spices and incense over a core of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kirsch and redcurrants with wafts of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roses, pomegranate and dried Provence herbs.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 to full-bodied,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ipe, silt-like tannins and great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supporting the intensely perfumed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long. "(95-97pts)</w:t>
      </w:r>
    </w:p>
    <w:p w14:paraId="1BB621D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53D9D76" w14:textId="18111261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7CE759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6682AEE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3E7D77F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71001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(90-93pts)</w:t>
      </w:r>
    </w:p>
    <w:p w14:paraId="001D9B1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AD3C3A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05D90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62BC7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16E50C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6C15D58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CADFAB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5978AB7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57557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0276908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993137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Franc</w:t>
      </w:r>
    </w:p>
    <w:p w14:paraId="3A5D705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DAC142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3D8EAFE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5FF1B8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D0692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5FE0B4" w14:textId="3055B80C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</w:t>
      </w:r>
    </w:p>
    <w:p w14:paraId="2D3C2EC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78DC97B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41B5EDA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B6AD7F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WS)</w:t>
      </w:r>
    </w:p>
    <w:p w14:paraId="4CEAFBD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DCC1F1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4AD1100A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613E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1AA5B46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Thieriot Vineyard</w:t>
      </w:r>
    </w:p>
    <w:p w14:paraId="6207434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BAC4BB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E268C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DB63D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1905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5A0DC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4ED048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Ridge Vineyard</w:t>
      </w:r>
    </w:p>
    <w:p w14:paraId="278A11E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6DC822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7B2DA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4940F3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8111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9535E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2E4E6D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Platt Vineyard</w:t>
      </w:r>
    </w:p>
    <w:p w14:paraId="11C8E83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810B8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100 VM</w:t>
      </w:r>
    </w:p>
    <w:p w14:paraId="68A3FE7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657BC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49B69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CEE95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47DABC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Old Vines</w:t>
      </w:r>
    </w:p>
    <w:p w14:paraId="2D7FFFE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2883D5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A6344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06317E4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C68A3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B135B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4365E6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Old Vines</w:t>
      </w:r>
    </w:p>
    <w:p w14:paraId="37383CC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80318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BH)</w:t>
      </w:r>
    </w:p>
    <w:p w14:paraId="67F9BBD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A8549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1054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F3930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5BB25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CD625D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2018</w:t>
      </w:r>
    </w:p>
    <w:p w14:paraId="1E76D9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Old Vines</w:t>
      </w:r>
    </w:p>
    <w:p w14:paraId="50711A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54B4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C4D34F" w14:textId="6382718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74EB37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Old Vines</w:t>
      </w:r>
    </w:p>
    <w:p w14:paraId="7EB3328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BA6E36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F99D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6DFE1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B96D2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29E59B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5FE4EA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6BF7626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0C872F3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BE99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AD02B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D536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84C5F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AAAB9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863937" w14:textId="6B95187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7F4DDFF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</w:t>
      </w:r>
    </w:p>
    <w:p w14:paraId="699744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6B3C2BB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(Wines Located in Delaware) (90-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65C95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21EB1CD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 Block 1ltl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BE9AD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52479E3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208DC24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Corner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63FC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470D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 xml:space="preserve"> $220-300</w:t>
      </w:r>
    </w:p>
    <w:p w14:paraId="55C91A1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2010</w:t>
      </w:r>
    </w:p>
    <w:p w14:paraId="1EFB54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2ADCF2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1F471EC4" w14:textId="044E3F3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"Firmly tannic, with a rich, ripe core of earth-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wild berry and raspberry flavors, this gains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complexity on the long, detailed finish,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reverberating with flavors."(92pts WS)</w:t>
      </w:r>
    </w:p>
    <w:p w14:paraId="06741A6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F2582B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</w:t>
      </w:r>
    </w:p>
    <w:p w14:paraId="4D13664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7C48023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Southing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8AEAC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795E92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3C1656B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Southing 2bsl, 2wrl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0886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2C84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0F1110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Southing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2753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WS)</w:t>
      </w:r>
    </w:p>
    <w:p w14:paraId="0EB919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E1BC75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 sdc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BB09E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76DC46" w14:textId="1E4A720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2013</w:t>
      </w:r>
    </w:p>
    <w:p w14:paraId="4EED33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Southing</w:t>
      </w:r>
    </w:p>
    <w:p w14:paraId="7CE1BA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1scrc (Wines Located in Delaware)</w:t>
      </w:r>
    </w:p>
    <w:p w14:paraId="4ED6284F" w14:textId="60F235B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"Elegantly styled, with spicy earth and floral-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plum and raspberry flavors, offering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delicate, understated notes that linger and gain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depth."(90pts WS)</w:t>
      </w:r>
    </w:p>
    <w:p w14:paraId="08D5339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29205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2005</w:t>
      </w:r>
    </w:p>
    <w:p w14:paraId="22CA86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Atlantis Fe 203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2B</w:t>
      </w:r>
    </w:p>
    <w:p w14:paraId="4E9478F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DD63A0" w14:textId="4AEAB1D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brilliant 2005 (93% Grenache and 7%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Syrah), it has put on weight and seems to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developing more complexity. California's cooler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seems to have given all the top 2005s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perfume and distinctive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aromatics. Oodles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charcoal and floral notes along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some blacker fruit characteristics jump from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glass of this dense bluish/purple wine.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full-bodied, yet extraordinarily elegant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 Grenache, with beautiful purity in its hints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chocolate and forest floor and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admirably textured, long finish, this wine is 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but approachable thanks to its aromatics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ireworks..."(97pts)</w:t>
      </w:r>
    </w:p>
    <w:p w14:paraId="2F43A37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E3670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2007</w:t>
      </w:r>
    </w:p>
    <w:p w14:paraId="3EF583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Dangerous Birds</w:t>
      </w:r>
    </w:p>
    <w:p w14:paraId="6BC58D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DBAF15" w14:textId="2BD4A91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4AD8724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CA3CEE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2011</w:t>
      </w:r>
    </w:p>
    <w:p w14:paraId="6344481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Blossom</w:t>
      </w:r>
    </w:p>
    <w:p w14:paraId="4D8F20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6E8659" w14:textId="3B1A1EC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gorgeous dark berry fruit, licorice,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exotic floral qualities on the nose.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blend of 75% Grenache, 12.5% Syrah, 11.5%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Mourvedre and a splash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Roussanne (aged 22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mostly in neutral oak), this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textured barrel sample has fantastic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depth, sweet tannin and a blockbuster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finish."(97pts)</w:t>
      </w:r>
    </w:p>
    <w:p w14:paraId="2824BFA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DA24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5FAF1FE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Dirt Vernacular 1x2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C686FE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custom owc </w:t>
      </w:r>
    </w:p>
    <w:p w14:paraId="2D9AFD7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F994D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5ACEFBA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519A0F5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Ratsel 16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E4A466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(98+pts </w:t>
      </w:r>
    </w:p>
    <w:p w14:paraId="227ADAA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E23AD6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9BF6B96" w14:textId="2906626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2016</w:t>
      </w:r>
    </w:p>
    <w:p w14:paraId="5F8F0AF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Dirt Vernacular</w:t>
      </w:r>
    </w:p>
    <w:p w14:paraId="0DA3BB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29D49E" w14:textId="57DC0AA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label of the 2016 Dirt Venacular is based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a picture of a stone imbedded in another stone.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composed of 78% Grenache, 11.5%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7% Touriga Nacional and 3.5%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Petite Sirah, fermented using 43% whole cluster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whole cluster mostly used on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 component.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vineyard sources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42% Eleven Confessions Estate, 25% The Third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Estate, 22% Cumulus Estate, 9% Bien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Nacid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 and 2% Molly Aida Estate. It was aged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around 23 months in 38% new French oak,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53% used French oak and 9%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concrete."(98+pts)</w:t>
      </w:r>
    </w:p>
    <w:p w14:paraId="58CEA1B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0A1ECE0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2019</w:t>
      </w:r>
    </w:p>
    <w:p w14:paraId="5AD2FF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6BB298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41D7C" w14:textId="07D6EB9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it bursts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perfume of black raspberries,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boysenberries and cherry preserves, leading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undercurrent of charcuterie, charcoal,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 and aniseed. Notions of red roses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reward patient swirling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coaxing. The full-on full-bodied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opulent,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offset by fantastic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freshness, finishing long with a savory dried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herb-laced lift."(98pts)</w:t>
      </w:r>
    </w:p>
    <w:p w14:paraId="4EFC21D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9AB48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7B1447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5411467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7B6542" w14:textId="231DC04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47E8997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53B00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429437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4B2BF1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3C29E" w14:textId="1C7EC18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There's plenty of SQN richness,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less overt opulence..."(96-99pts VM)</w:t>
      </w:r>
    </w:p>
    <w:p w14:paraId="318DFCB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25DA98" w14:textId="74F9985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2015</w:t>
      </w:r>
    </w:p>
    <w:p w14:paraId="5A3FBD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</w:p>
    <w:p w14:paraId="5A4F1D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24EFD3" w14:textId="456C3B1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 E slides be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guilingly out of the glass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powerfully evocative, earthy/meaty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smoke, grilled meats, fragrant soil, truffles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iron or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 with a core of kirsch, blackberry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Black Forest cake and aniseed plus touches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wild sage, rose hip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 and Indian spices.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full-bodied, surprisingly muscular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 with an unbelievable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of very fine, densely pixilated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the generous, multi-faceted layers,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with epic length, jaw-dropping texture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tons of cerebral mineral and spice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nuances."(100pts)</w:t>
      </w:r>
    </w:p>
    <w:p w14:paraId="4D1136F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87655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2017</w:t>
      </w:r>
    </w:p>
    <w:p w14:paraId="5EC982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3AA4D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5262E" w14:textId="3D4331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in color,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starts off a little closed, offering glimpses at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stewed plums, blackberry preserves,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chocolate-covered cherries, giving way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notions 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 licorice, violets and cinnamon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stick. While there's no question that this is a big,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full-bodied wine, it is also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elegant, well-poised and nuanced,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many floral and baking spice layers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within the decadent black fruits and sporting firm,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finely grained tannins, finishing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length and depth. I would recommend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good 3-5 years of cellaring, then drink it over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20 years+."(98+pts)</w:t>
      </w:r>
    </w:p>
    <w:p w14:paraId="39F6985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43E1A9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2019</w:t>
      </w:r>
    </w:p>
    <w:p w14:paraId="1D8EF1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0FD0523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644E7" w14:textId="67414DE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wild, exotic wine. High-toned aromatics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into a core of dark red/purplish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ender, rose petal, mint and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leather."(98pts VM)</w:t>
      </w:r>
    </w:p>
    <w:p w14:paraId="49AE0F5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 xml:space="preserve"> lot $400-600</w:t>
      </w:r>
    </w:p>
    <w:p w14:paraId="3590142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73625DA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1x6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AEE98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14423D4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C36C1E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6BBADD8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7AD1F0A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0A9B9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FF2CF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606C11E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CF7005E" w14:textId="2655ADF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1AD5D3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182E9F1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Li’l E (Wines Located in Delaware) (99pts)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99A6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496178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Female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108BE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ED2EC5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CC08E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2006</w:t>
      </w:r>
    </w:p>
    <w:p w14:paraId="2215A2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Crosshairs</w:t>
      </w:r>
    </w:p>
    <w:p w14:paraId="32F48C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EB36A1" w14:textId="5D560E9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"2006 In the Cross Hairs 11 Confessions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Vineyard: This is Sine Qua Non's extended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barrel-aged Grenache (meaning that in 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since 2003, Krankl has produced two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Grenache, one aged 18-22 months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bottling, and the other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with extended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barrel-aging, in this case 32 months in wood).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84% Grenache, 12% Syrah and 4%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Viognier, all from the 11 Confessions Vineyard 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Santa Rita Hills, this is one of the 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elegant Grenaches Krankl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It is an intellectual wine, yet it doesn't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wimp out by any means. It is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textured, with notes of spice box,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Provencal herbs, copious quantities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currant and kirsch liqueur, stunning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hness and a finish lasting close to a minute.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amazing effort confirms Krankl's meticulous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nearly obsessively detailed work in both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the winery. Anticipated maturity: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now-2022."(100pts)</w:t>
      </w:r>
    </w:p>
    <w:p w14:paraId="2D9BA88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79C845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5A8D63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Jusqu'a l'os</w:t>
      </w:r>
    </w:p>
    <w:p w14:paraId="7D1EEA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7022E" w14:textId="14A593F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medium to deep garnet color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 star vibrant red currant and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scent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 with hints of licorice, mocha,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peppered salami plus oh-so-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and seductive touches of potpourri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chargrill."(100pts)</w:t>
      </w:r>
    </w:p>
    <w:p w14:paraId="781B671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4EC907" w14:textId="4000132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2016</w:t>
      </w:r>
    </w:p>
    <w:p w14:paraId="3F82EC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Pajarito Del Amor</w:t>
      </w:r>
    </w:p>
    <w:p w14:paraId="1CA99E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4188C" w14:textId="7B39DC6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"Composed of 85.4% Gr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enache, 7.1% Petite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Sirah, 6.9% Syrah and 0.6% Viognier, employing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56% whole cluster, the nose of this opaque,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colored uber-Grenache completely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a candied violets, mandarin peel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Indian spices perfume, giving way to a core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bursting-ripe red berries—redcurrants,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 and raspberries—with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 of earth, earth and more sweet,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earth. The num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bers are telling me this 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full-bodied wine (16.9% alcohol), but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deceptively ethereal, possessing more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medium to full-bodied feel, thanks in part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bags of well-integrated freshness and fantastic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harmony, with soft, silt-li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 tannins, finishing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loads of savory layers and a fragrant, floral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breeze. Yowza, that's good. "(100pts)</w:t>
      </w:r>
    </w:p>
    <w:p w14:paraId="1F4E8B3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33F034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436DE69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6A348F0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Pictures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605E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514709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C3032C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Patine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1932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1B108B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FA760D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2018</w:t>
      </w:r>
    </w:p>
    <w:p w14:paraId="433BF42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Profuga</w:t>
      </w:r>
    </w:p>
    <w:p w14:paraId="6E1224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240A4" w14:textId="45FCC47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nuanced and exquisitely perfumed,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possesses terrific energy and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verve. A rush of ripe red/purplish berry fruit,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blood orange, pomegranate and cinnamon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races out of the glass, with silky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polished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tannins."(95-97pts VM)</w:t>
      </w:r>
    </w:p>
    <w:p w14:paraId="1846ABE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3E362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6FAF6F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3844F2A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 Series, No. 1 (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1D1CA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1FE1DA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3698E49B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Rattrapante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86E9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CC128C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 (Wines Located in Delaware) (97pts)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4590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4CC2089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 dei Cherubini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D0CA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46F4453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4105734" w14:textId="5DECB0D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2010</w:t>
      </w:r>
    </w:p>
    <w:p w14:paraId="21EE21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Stockholm Syndrome</w:t>
      </w:r>
    </w:p>
    <w:p w14:paraId="4797AE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F3D5E" w14:textId="123F8AE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"Locked and loaded, it knocks it out of the park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cassis, licorice, smoked duck, spice-box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exotic herb-styled bouquet. The palate follows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suit and while it has the expected depth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estate, it's seamless, elegant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with perfect balance, ultra-fine tannin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finish that just won't quit."(100pts)</w:t>
      </w:r>
    </w:p>
    <w:p w14:paraId="1021FFA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359DF4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29D8257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Gorgeous Victim 1x2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4227C01" w14:textId="4ED55210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custom owc </w:t>
      </w:r>
    </w:p>
    <w:p w14:paraId="19FC258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388CD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098054C0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1B3FFD3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 (Wines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0E26BBF" w14:textId="42705018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94C316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4B107DB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2B46C8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2017</w:t>
      </w:r>
    </w:p>
    <w:p w14:paraId="6EB537E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Gorgeous Victim</w:t>
      </w:r>
    </w:p>
    <w:p w14:paraId="392DD1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86D85" w14:textId="0F23AF9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this wine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serious nose of game, fertile soil,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and new leather over a wonderfully pure,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 core of crushed black cherries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blackberries with wafts of unsmoked cigars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Sichuan pepper. Full-bodied,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rated an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built like a brick house, it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 backbone of firm, finely grained tannins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acidity, finishing long and mineral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laced."(98pts)</w:t>
      </w:r>
    </w:p>
    <w:p w14:paraId="3C2E5DE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9D672C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2008</w:t>
      </w:r>
    </w:p>
    <w:p w14:paraId="12FD93F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Line</w:t>
      </w:r>
    </w:p>
    <w:p w14:paraId="2522E8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37126852" w14:textId="03D13BD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"2008 The Line: This wine was just released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April of this year, and is a blend of 87.5%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11% Syrah, and 1.5% Viognier,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21% whole clusters used in the Grenache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component. Seventy-eight percent of it came from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11 Confessions Vineyard and the balance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Bien Nacido and the White Hawk. It is no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measly wine at 15.5% alcohol, but it displays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berry fruit and kirsch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intermixed with 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vender and other floral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components. Intense, full-bodied, voluptuously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stunningly pure, with no real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 oak (21% new French oak was used,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of it the larger demi-muids), this beauty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put on weight and is showing additi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since I first tasted it. Anticipated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now-2023."(98pts)</w:t>
      </w:r>
    </w:p>
    <w:p w14:paraId="5838E93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A58554D" w14:textId="5C49F05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49CD2EC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Upside Down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88974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61F885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52BDF80C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5CE1D60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Shooter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DC931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F03132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44026B1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Blossom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D2A2A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AB79A7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00ADBC5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1F52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Pinot Noir - Vintage 2003</w:t>
      </w:r>
    </w:p>
    <w:p w14:paraId="609EDE3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Omega</w:t>
      </w:r>
    </w:p>
    <w:p w14:paraId="49BF864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0A372" w14:textId="4219782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top-notch 2003 Pinot Noir Omega Shea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offers up beautiful aromatics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plums, blueberries, and flowers.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deeply fruity, medium to full-bodied Pinot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tremendous opulence, a sweet mid-palate,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admirable purity, and a seamless finish. Drink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next 5-7 years. After 2003, Elaine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Manfre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Krankl will no longer produce a Shea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Pinot Noir due to the logistical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problems of moving fruit from Oregon to their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Ventura. "(93pts)</w:t>
      </w:r>
    </w:p>
    <w:p w14:paraId="595B1FF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7E5E82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6A07D4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496071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160B61" w14:textId="481E127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erupts from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powerfully fragrant nose of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Morello cherries, boysenberries and juicy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hints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mocha, star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cardamom and cassia. The concentrated,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palate is jam-packed with bright,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black, blue and red fruits. It has a rock-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structure of firm, finely-grained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freshness lifting the shimme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layers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long, energetic finish. The complexity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vivacity of this Syrah are simply jaw-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dropping!"(100pts)</w:t>
      </w:r>
    </w:p>
    <w:p w14:paraId="01BF81C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AE2546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47CC0A1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79AB36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05001" w14:textId="73C3746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34A9EDD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61507EC" w14:textId="1B97171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Non Syrah - Vintage 2021</w:t>
      </w:r>
    </w:p>
    <w:p w14:paraId="1FDDCD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1B305FB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FB55BC" w14:textId="143D012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7715002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BB410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45DE05D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192BB1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1C37BF" w14:textId="39E71A5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pure aromas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assis, tar,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salami and ringing tones of violet. The full-bodied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incredibly velvety in texture, and despite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concentration..."(99pts)</w:t>
      </w:r>
    </w:p>
    <w:p w14:paraId="25935D3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16C2E7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2015</w:t>
      </w:r>
    </w:p>
    <w:p w14:paraId="4E3EA3F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</w:p>
    <w:p w14:paraId="5425A2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01805" w14:textId="0CBA5E9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2015 Syrah 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starts off a little closed, slowly unfurling to show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savory notes: peppered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salami, woodsmoke, marmite and black ol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beneath a profound core of preserved plums,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coulis and Chinese five spice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touches of fenugreek, Sichuan pepper,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 and mossy bark. Exquisitely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with firm, rounded tannins, the taut,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muscular fruit is laced with seamless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fantastic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persistence."(99pts)</w:t>
      </w:r>
    </w:p>
    <w:p w14:paraId="7C764A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0AD88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20BEA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FEFA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DAB15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26D31DB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Male</w:t>
      </w:r>
    </w:p>
    <w:p w14:paraId="0C28DDA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1noc (Wines Located in Delaware)</w:t>
      </w:r>
    </w:p>
    <w:p w14:paraId="6852F87A" w14:textId="6110A2A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Syrah Male is an elegant, seamless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that exudes class in its creme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smoked meats, graphite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asphalt-laced bouquet. This is a blend of 80%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Petite Sirah, 6% Mourvèdre, 3.5%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Touriga National and 3.5% Viognier, fermented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28% whole clusters and aged 25 months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new French oak. It's full-bodied,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silky and seamless, with no hard edges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freshness in both the aromatics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palate."(98pts)</w:t>
      </w:r>
    </w:p>
    <w:p w14:paraId="52134B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934AB57" w14:textId="0E5CEDF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049DF7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Ratsel 16</w:t>
      </w:r>
    </w:p>
    <w:p w14:paraId="3B27343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7D71A871" w14:textId="145F7BA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dark, beguiling beauty, the 2016 Syrah Ratsel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16 is just as impressive from bottle as it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Layers of flavor build effortlessly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rich, layered Syrah shows off its considerable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allure. Blackberry j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am, lavender, spice, menthol,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 and licorice build into the sumptuous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This is another wine in 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 range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bursting at the seams with energy and vibrancy,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if expressing the purest essence of life. I loved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it."(98+pts VM)</w:t>
      </w:r>
    </w:p>
    <w:p w14:paraId="0C57E37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2BE6C8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2006</w:t>
      </w:r>
    </w:p>
    <w:p w14:paraId="7E5558A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Raven Series, No. 4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368C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6AE88A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Raven Series, No. 5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BC50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35A819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22B416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7078A5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</w:t>
      </w:r>
    </w:p>
    <w:p w14:paraId="5F83F2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BADE5B" w14:textId="33FAC3D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step up from the Grenache, the blockbuster-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2012 Syrah Stock checks in as a blend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Syrah, 7% Grenache, 6% Petit Sirah,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Viognier and Mourvedre, that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fermented with 32% whole clusters and aged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over half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oak. It offers stunning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blackcurrants, cassis, smoked meats,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ground pepper and wild herbs to go with a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unctuous, layered, yet always graceful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elegant feel on the palate. Nicely structured,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perfect overall balance, it still has the open-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character of the vintage, yet has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structure, which at the moment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hidden by the wine's lavish fruit. It will be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in 2-3 years, and have two decades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longevity."(98pts)</w:t>
      </w:r>
    </w:p>
    <w:p w14:paraId="54F0FBB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BF546DD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BAC6CA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D0C00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64587C" w14:textId="1E223A88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Sine Qua Non Syrah -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2016</w:t>
      </w:r>
    </w:p>
    <w:p w14:paraId="4BA37B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Subir</w:t>
      </w:r>
    </w:p>
    <w:p w14:paraId="59D3BFE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46D1CE" w14:textId="793CFFE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purple-black, it comes bounding 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precociously profound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blackberries, plum preserves, blueberry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tilled earth and lilacs plus tobacco leaf, wild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truffles and espresso nuances.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tautly structured,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a firm backbone of rounded tannins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 supporting the muscular,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wrapped layers, finishing with epic length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loads of minerally fireworks."(99pts)</w:t>
      </w:r>
    </w:p>
    <w:p w14:paraId="72EBD64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C893B9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17BFCD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</w:t>
      </w:r>
    </w:p>
    <w:p w14:paraId="3447D37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1noc (Wines Located in Delaware)</w:t>
      </w:r>
    </w:p>
    <w:p w14:paraId="24878B80" w14:textId="52A10BE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garnet-black, the nose slowly unfurl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vast array of savory, earthy, meaty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notes—peppered salami, black olives, charcoal,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sage and cast-iron pa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n—over a core of plum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preserves, Morello cherries and boysenberries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wafts of menthol, tobacco leaf, Chinese five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aniseed. Full-bodied, the palate reveals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elegance, poise and restraint,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a mid-palate of exotic spices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plush texture, finishing with tons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nuances and an invigorating minty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lift."(98+pts)</w:t>
      </w:r>
    </w:p>
    <w:p w14:paraId="7EFF625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66BE62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2009</w:t>
      </w:r>
    </w:p>
    <w:p w14:paraId="1469B5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Not An Exit</w:t>
      </w:r>
    </w:p>
    <w:p w14:paraId="3659142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EA709A" w14:textId="5E3BCBA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"Slightly exotic, with notions of kirsch, flower oil,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smoked meats, licorice and graphite, it hits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full-bodied richness and depth, loads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fruit and a blockbuster finish."(97pts)</w:t>
      </w:r>
    </w:p>
    <w:p w14:paraId="79EEB9E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5DE93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 - Vintage 2018</w:t>
      </w:r>
    </w:p>
    <w:p w14:paraId="6BC7F1C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Ziehharmonika</w:t>
      </w:r>
    </w:p>
    <w:p w14:paraId="7092B4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460C5" w14:textId="1303BAB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the elements simply fall into place in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magical Syrah that will thrill Sine Qua 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lovers. The 2018 is 82% Syrah, 6.7%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Mourvèdre, 5.0% Petite Sirah, 2.3 % Grenache,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2.7% Viognier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1.3% Muscat. Interestingly,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whole clusters are just 14%, so quite a bit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than found in the Grenache. Vineyard sites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Third Twin, Eleven Confessions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Cumulus, all estate ranches."(96-98pts VM)</w:t>
      </w:r>
    </w:p>
    <w:p w14:paraId="33012A5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C28ECB" w14:textId="222C3B6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18ECE24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52B0AFA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Olivet Lane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4F83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0884979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Hirsch Vineyard 2bsl, 1tl, 2spc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B7CD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66A9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-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2015</w:t>
      </w:r>
    </w:p>
    <w:p w14:paraId="748327A3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Ferrington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9498D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6DB951D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Rochioli Riverblock Vineyard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985931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(93pts VM)</w:t>
      </w:r>
    </w:p>
    <w:p w14:paraId="146918CD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E9278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719EECB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8ED086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nnay - Vintage 2017</w:t>
      </w:r>
    </w:p>
    <w:p w14:paraId="3868D1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282CAE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CA3A8" w14:textId="489D3D2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oil, tangerine, dried flowers, chamomile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lightly honeyed notes all meld together in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ample wine endowed with tremendous purity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textural depth. Tropical overtones add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shades of nuance. In a word: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stunning."(97pts VM)</w:t>
      </w:r>
    </w:p>
    <w:p w14:paraId="571F50D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76CA4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rds Chardonnay</w:t>
      </w:r>
    </w:p>
    <w:p w14:paraId="4E016A4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2757EC4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30F631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(94-97pts </w:t>
      </w:r>
    </w:p>
    <w:p w14:paraId="305A1FC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C822A2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98D71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(89-91pts </w:t>
      </w:r>
    </w:p>
    <w:p w14:paraId="1A815A6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F76571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F90619" w14:textId="23C5767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16BABA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2AA4CC7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0F4567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274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BBB0A" w14:textId="580DD87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Eastside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exudes butterscotch, allspice, baked pears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preserves with tantalizing honeycomb,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salted caramel and popcorn hints. This rich,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powerhouse fills the palate with decadent,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stone fruit, marked by a refreshing line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and finishing with lingering wet pebble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hints."(98pts)</w:t>
      </w:r>
    </w:p>
    <w:p w14:paraId="4973234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11E5BC6" w14:textId="6543A32D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4B39F1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59EBC96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4599E17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6B476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1DA01F7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E36C7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09C534C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D8763F4" w14:textId="15F01A5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7E126C6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23D62A8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B296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FD7C9" w14:textId="046BD05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"Lemon confit, crushed rocks, menthol, graphite,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chamomile and vanillin infuse the 2019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 layers of dimension."(98-100pts VM)</w:t>
      </w:r>
    </w:p>
    <w:p w14:paraId="14962E1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072C354" w14:textId="68CC8F41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DBC565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2D4925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6A3E7C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3960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6486EC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23CF1D9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5BAFEEE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6C9F6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are) (98pts)</w:t>
      </w:r>
    </w:p>
    <w:p w14:paraId="6D2B446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ECCA9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2A23BC5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7FE5BF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341B93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20F10E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2D61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CE636" w14:textId="3700F61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"Creamy and unctuous on the palate,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depth, the Hudson has so much to say.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apple, orchard fruit, white flowers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range of bright aromas and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 in a bright, super-expressive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Chardonnay."(96pts VM)</w:t>
      </w:r>
    </w:p>
    <w:p w14:paraId="02B8823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7B68D863" w14:textId="4DA14228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0424EB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0AD1CF7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2E10E9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E12F0" w14:textId="129923F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"...another superb wine in this range. Unctuous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creamy, with striking freshness, the Hudson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so much to offer. White pepper, mint, orchard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lemon confit are all given an extra kick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intensity in this racy, beautifully layered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 from Aubert."(94-97pts VM)</w:t>
      </w:r>
    </w:p>
    <w:p w14:paraId="21993C4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er lot $300-400</w:t>
      </w:r>
    </w:p>
    <w:p w14:paraId="0EAB62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5FE4993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5FD607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EE83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92936D8" w14:textId="372F445D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4D29DC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5A00DB8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F1E2B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93742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ADCB93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B9545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0E612E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(93-96pts </w:t>
      </w:r>
    </w:p>
    <w:p w14:paraId="756F2A3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4B260A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33ED1F" w14:textId="7A662EA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51C860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2010</w:t>
      </w:r>
    </w:p>
    <w:p w14:paraId="324F2E4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22AF7B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27033E" w14:textId="6BAA5FF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0B4320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EEE09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2015</w:t>
      </w:r>
    </w:p>
    <w:p w14:paraId="462C1D8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2576E31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E7537" w14:textId="5D2D58B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"...intense grapefruit, citrus peel, yuzu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pear notes over suggestions of crushed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struck match, baking bread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lemongrass. The palate is fine, fresh, elegant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layered, with the tightly wound layers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glimpses at incredible depth, finishing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minerally."(100pts)</w:t>
      </w:r>
    </w:p>
    <w:p w14:paraId="02B3A12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3993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7BE07D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6E4025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8EC0FDA" w14:textId="08B80E0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Lauren Estate delivers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intense grapefruit essence, lemon peel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green apple notes with touches of nutmeg,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 ginger, lightly browned toast, marzipan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meat. The palate is built like a brick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house w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ith a solid line of refreshing acid framing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complex citrus and spice layers, finishing long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savory."(98-100pts)</w:t>
      </w:r>
    </w:p>
    <w:p w14:paraId="1329071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80208F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711E14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2A17148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B864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7DB996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6E98DA0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78F262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7A4A3" w14:textId="26E6052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the wine that, for me, brings togeth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all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elements of the Aubert style. Nuanced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the 2018 is pure class from the very first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taste. Lemon oil, white flowers and mint accents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complexity, but there is something about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textural feel that just elevates it."(95-98pts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B03D31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CC6C777" w14:textId="2B5E6593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DF087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543D7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C679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1A419E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626FF6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2EB5E0" w14:textId="407F7BA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"That combination produces a wine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uncommon elegance. Texturally alone, the Lauren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so distinctive. Pear, lemon confit, chamomile,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marzipan and dried flowers all grace the Lauren,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that is just off the chart. Bright saline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punctuate the finish."(96-98pts VM)</w:t>
      </w:r>
    </w:p>
    <w:p w14:paraId="710427B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774936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5E480D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0D4504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100DA" w14:textId="06C6794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shows more of the Aubert signature textural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creaminess than any of the other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Chardonnays in this range. Dried pear, lemon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confit, dried flowers 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chamomile flesh out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understated yet deep Chardonnay."(92-94pts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FAA919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A1663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03DB239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08F07E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7B5C8" w14:textId="7A7C430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2019 Chardonnay Park Avenue leaps out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provocative notes of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fresh pears, lemon curd and chalk dust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spicy hints of coriander seed, nutmeg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The full-bodied palate is super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tension and lots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mineral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to the concentrated flavors, finishing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epic length and long-lingering spicy kick."(97-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35A5B92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BE1F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65DAED5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Park Avenue</w:t>
      </w:r>
    </w:p>
    <w:p w14:paraId="1ACFBED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D99D6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(97-100pts)</w:t>
      </w:r>
    </w:p>
    <w:p w14:paraId="6D77EA4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62B32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(90-92pts </w:t>
      </w:r>
    </w:p>
    <w:p w14:paraId="617FBC9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C734D3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652432" w14:textId="5F6B7E4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392A72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2C7568F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F49892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331E7AF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35F8C7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(92-95pts </w:t>
      </w:r>
    </w:p>
    <w:p w14:paraId="739BFF4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29C348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98300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(90-92pts </w:t>
      </w:r>
    </w:p>
    <w:p w14:paraId="5277689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9F43FF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A47FCFE" w14:textId="25390C4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6C1709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2009</w:t>
      </w:r>
    </w:p>
    <w:p w14:paraId="760851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383616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3033D" w14:textId="6E88374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A7005F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6A0ACA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5D0CE5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52DAABD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FF5A8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4440DDC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78A363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(96+ pts </w:t>
      </w:r>
    </w:p>
    <w:p w14:paraId="5C4E20D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C4F8C1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BD0A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2020</w:t>
      </w:r>
    </w:p>
    <w:p w14:paraId="393A059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01F5C39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CEE6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3336B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5BC621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B003FB5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98E78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7320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5465C4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4E082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9C62A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2010</w:t>
      </w:r>
    </w:p>
    <w:p w14:paraId="3581F6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5C9A9A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7DCCA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20CE8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5A9EE8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1D42D01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355DA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4556364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6CB8C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FA721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2F84348" w14:textId="39D9889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</w:t>
      </w:r>
    </w:p>
    <w:p w14:paraId="693A1A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7510643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0E2C86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72E4F6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A959F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(88-90pts </w:t>
      </w:r>
    </w:p>
    <w:p w14:paraId="59EE3FD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414CBF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E2866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2021</w:t>
      </w:r>
    </w:p>
    <w:p w14:paraId="294BAB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56EF3A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B234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A5868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 xml:space="preserve"> View Chardonnay - Vintage 2012</w:t>
      </w:r>
    </w:p>
    <w:p w14:paraId="5D26CF2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4E694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E406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558FB4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1AC4FB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7B34E3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8C9A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D4CC65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61B3C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A874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View Chardonnay - Vintage 2017</w:t>
      </w:r>
    </w:p>
    <w:p w14:paraId="20655CD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BA712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4D86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9FB51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Hyde De Villaine Chardonnay</w:t>
      </w:r>
    </w:p>
    <w:p w14:paraId="6DF26D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086BFBE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31AC05C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660E2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3A328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B24E7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B7A40F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1C1B33FA" w14:textId="2A2921C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5AA5B53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224FB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7FD35FD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115CA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(96+pts </w:t>
      </w:r>
    </w:p>
    <w:p w14:paraId="141B60E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9627F9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C5009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6AB3B6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Durell Vineyard</w:t>
      </w:r>
    </w:p>
    <w:p w14:paraId="0B7422A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623AA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 VM)</w:t>
      </w:r>
    </w:p>
    <w:p w14:paraId="30711EA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B14AB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C9C0B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74B4BC2" w14:textId="695A1EA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3EA60B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03100B3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98A270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6408E5C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64F6A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 pts)</w:t>
      </w:r>
    </w:p>
    <w:p w14:paraId="7056AD2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83D4D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72DE273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4F92FA8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A160E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4E0FA50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3A19D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54FD237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E46837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422D5F8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61B6202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Kistler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FC197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3C68AA0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16501EF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C1DC8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A36E4B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6F2067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4DEFF5D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McCrea Vineyard</w:t>
      </w:r>
    </w:p>
    <w:p w14:paraId="09B688A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AA44E5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4C5D84B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B9540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 pts)</w:t>
      </w:r>
    </w:p>
    <w:p w14:paraId="72D9211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ED7C1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intage 2013</w:t>
      </w:r>
    </w:p>
    <w:p w14:paraId="0630E4C1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Kistler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C479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386ACFD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McCrea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B3CF3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121F4C2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Flat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B786B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1B855A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Trenton Roadhouse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BAB7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122FAF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602DC8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 - Vintage 1996</w:t>
      </w:r>
    </w:p>
    <w:p w14:paraId="76D2F8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3tl (Wines Located in Delaware)</w:t>
      </w:r>
    </w:p>
    <w:p w14:paraId="687D2C53" w14:textId="7BB47BE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"...starts off as a relatively tight, light gold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green-colored wine with hints of minerals,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butterscotch, and lemony/honeysuckle-like fruit.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Thirty minutes later it is still developing,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expanding in flavor, and offering bold, rich,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lively and vibrant aromas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It is a big, intense, ageworthy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that should last for another five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years."(92pts)</w:t>
      </w:r>
    </w:p>
    <w:p w14:paraId="251A65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B8FC60" w14:textId="415630E0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 - Vintage 1997</w:t>
      </w:r>
    </w:p>
    <w:p w14:paraId="53B6952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EF191A" w14:textId="56E0152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light straw/green/gold color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notes of cinnamon, tangerines, butter,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hazelnuts and minerals.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yet gloriously pure, it exhibits a liquid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that suggests a top-notch Chevalier-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Montrachet from the likes of Domaine Leflaive or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Michel Niellon."(94pts)</w:t>
      </w:r>
    </w:p>
    <w:p w14:paraId="5DA2D1C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100</w:t>
      </w:r>
    </w:p>
    <w:p w14:paraId="4A57EA7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</w:t>
      </w:r>
    </w:p>
    <w:p w14:paraId="29CA78C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89125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0913A1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1E6F78A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35754E4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48D3E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 - Vintage 1999</w:t>
      </w:r>
    </w:p>
    <w:p w14:paraId="34F73F0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5tl (Wines Located in Delaware)</w:t>
      </w:r>
    </w:p>
    <w:p w14:paraId="2B24239F" w14:textId="676791E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light green/gold-colored 1999 Chardonnay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(900 cases) displays an extraordinary perfume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liquefied minerals, honeysuckle, citrus oils,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nuts, and hints of caramel as well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marmalade. As it sits in the glass, even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nuances develop. It is concentrated yet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structured and intense (much 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winemaker)."(95pts)</w:t>
      </w:r>
    </w:p>
    <w:p w14:paraId="24774CD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FCC029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 - Vintage 2001</w:t>
      </w:r>
    </w:p>
    <w:p w14:paraId="208D1C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ABA64E" w14:textId="143D476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awesome effort, the 2001 Chardonnay may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this estate s finest Cha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rdonnay to date.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Boasting profoundly intense notes of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marmalade, minerals, lemon oil, and honeysuckle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great delineation for its massive si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ze,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terrific Chardonnay tastes like a grand cru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Burgundy. The finish lasts for 45 seconds.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such as this make a mockery of some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uneducated rhetoric coming from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journalists who constantly criticize mediocre,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over-oaked Chardonnays, but fail to identify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ones."(98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2417AB7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18F53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 - Vintage 2005</w:t>
      </w:r>
    </w:p>
    <w:p w14:paraId="4784907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Judge</w:t>
      </w:r>
    </w:p>
    <w:p w14:paraId="43A793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B5CF6" w14:textId="58C8EA3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special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15 barrels (the equivalent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320-350 cases), is an homage to John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Konsgaard s father, who was a judge. The 2005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The Judge flirts with perfection.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intense flowery notes along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of honeysuckle and crushed rocks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compete with some tropical fruit, quince, orange,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pineapple characteristics. This intensely full,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lively, gorgeous white benefits from 22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aging in barrel, and bottling off the lees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unfiltered."(98pts)</w:t>
      </w:r>
    </w:p>
    <w:p w14:paraId="274A0E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F1EFD7D" w14:textId="229DDD2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Sauvignon Blanc</w:t>
      </w:r>
    </w:p>
    <w:p w14:paraId="42EF928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D62BD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5E057E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Chardonnay</w:t>
      </w:r>
    </w:p>
    <w:p w14:paraId="4C0599C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Diablo (Wines Located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EA1DF3" w14:textId="116A6B21" w:rsidR="00000000" w:rsidRDefault="00E007B5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98BA9E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E01C65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2001</w:t>
      </w:r>
    </w:p>
    <w:p w14:paraId="152356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07C66DE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A8114" w14:textId="68C8882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the biggest sleeper vintage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tasting (I had not expected this wine to perform so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well), I have always had a preference for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2002, but in this tasting, the 2001 revealed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notes of candied oranges, brioche,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hazelnuts, caramelized lemon and hints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and mandarin. With a youthful color,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 and enormous richness and length,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multidimensional, 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oung wine has 10-15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ahead of it. It is a remarkable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achievement."(100pts)</w:t>
      </w:r>
    </w:p>
    <w:p w14:paraId="2D468F3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6F11E9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2003</w:t>
      </w:r>
    </w:p>
    <w:p w14:paraId="6B2FC9D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235E48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ated in Delaware)</w:t>
      </w:r>
    </w:p>
    <w:p w14:paraId="4966D76C" w14:textId="264D553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Chevalier-Montrachet-like 2003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Marcassin Vineyard exhibits liquid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stone-like notes interwoven with popcorn,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oranges, citrus oil, melon, and honeyed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green apples. A top vintage of Corton-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was the only wine I could think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was smelling and tasting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wine. Broad, rich, and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as well as nuanced, it should drink well for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least a decade."(97pts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96320A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AE7848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2004</w:t>
      </w:r>
    </w:p>
    <w:p w14:paraId="5ED3DFD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013E5EA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F2330" w14:textId="6395B92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often the quintessential Chardonnay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World. With respect to the 2004, high acids,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greenish hue (also apparent in the Three Sisters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) to the light straw/gold color, and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crushed rocks, white currants, and subtle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tropical fruit, and white peach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are found in this beautiful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Chardonnay."(97pts)</w:t>
      </w:r>
    </w:p>
    <w:p w14:paraId="7FB5C5C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B720962" w14:textId="1D3A5B4B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28402-28403</w:t>
      </w:r>
    </w:p>
    <w:p w14:paraId="60DEF28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05</w:t>
      </w:r>
    </w:p>
    <w:p w14:paraId="640C18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F134F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13384" w14:textId="750A918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flowers, white currants, crushed rock,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quince, lemon butter, nectarine are all present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wine, which has exceptional minerality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reminds me of a grand cru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such as Chevalier-Montrachet or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Mersault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because of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liquid stone and floral notes. The wine has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backbone of acidity to buttress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rich flavors."(99pts)</w:t>
      </w:r>
    </w:p>
    <w:p w14:paraId="12D2467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7E61248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0581FD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CA19C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ABFC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2006</w:t>
      </w:r>
    </w:p>
    <w:p w14:paraId="69AB23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657474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ted in Delaware)</w:t>
      </w:r>
    </w:p>
    <w:p w14:paraId="1BF67F45" w14:textId="3ED8BEF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more mineral-dominated wine displaying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liqueur of crushed rocks/wet stones, pears,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smoky, honeysuckle, quince, and citrus oil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It also possesses exceptional length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as well as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mouthfeel."(96+pts)</w:t>
      </w:r>
    </w:p>
    <w:p w14:paraId="5A7D2D3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3D7FB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2007</w:t>
      </w:r>
    </w:p>
    <w:p w14:paraId="455846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6693768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11E7A6" w14:textId="6349FC6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up notes of unbuttered popcorn, orange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liqueur, lemon butter, quince and crushed rocks.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possesses terrific underlying acidity, a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 and a youthfulness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that suggest this wine has two decades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life ahead of it."(99+pts)</w:t>
      </w:r>
    </w:p>
    <w:p w14:paraId="16F085D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44AC42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2008</w:t>
      </w:r>
    </w:p>
    <w:p w14:paraId="6354A1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40C968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75173" w14:textId="2F01BA9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dead-ringer for the 2007, but slightly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richer and longer, as hard as that may be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ieve. This extraordinary effort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unquestionably the "Chardonnay of the Vintage."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fact, it may be the "Chardonnay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Decade." Brioche, nectarine, citrus and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notes intermixed with a liqueur of rocks,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acid, phenomenal concentration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staggering length result in a sublime Chardonnay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drink well for 15+ years."(100pts)</w:t>
      </w:r>
    </w:p>
    <w:p w14:paraId="7B4C896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23FDD67" w14:textId="62CD073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2009</w:t>
      </w:r>
    </w:p>
    <w:p w14:paraId="271DA0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691A7D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D373E" w14:textId="193C6CB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gold in color, with an extraordinary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poached pears, citrus honey and a touch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rind, the 2009 Chardonnay Marcassin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has beautiful fruit, a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penetrating acids and an underlying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ality and richness. The finish goes on for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40-45 seconds. This is sensational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and very much in keeping with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 Drink now-2020."(98pts)</w:t>
      </w:r>
    </w:p>
    <w:p w14:paraId="433D06A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346F2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2010</w:t>
      </w:r>
    </w:p>
    <w:p w14:paraId="519855F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5C271D8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81B2F5" w14:textId="7AAE58F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 serious liqueur of stones along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greenish hue to its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straw color, fabulous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richness and full-bodied power, but zesty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notes of quince, white currants, subtle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brioche and apricot marmalade are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multi-dimensional, complex,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 Chardonnay..."(99pts)</w:t>
      </w:r>
    </w:p>
    <w:p w14:paraId="15BB201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$2200-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3000</w:t>
      </w:r>
    </w:p>
    <w:p w14:paraId="46CB104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2011</w:t>
      </w:r>
    </w:p>
    <w:p w14:paraId="773D8D7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0F6A496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2A3B99" w14:textId="64C33CE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phenomenal intensity, with plenty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rock, pineapple, honeysuckle,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tangerine blossom in an elegant,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style, with terrific intensity, good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freshness."(97pts)</w:t>
      </w:r>
    </w:p>
    <w:p w14:paraId="043D0D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544C52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2012</w:t>
      </w:r>
    </w:p>
    <w:p w14:paraId="2A4B69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2A098D9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D56CD" w14:textId="031787E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great minerality,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orange marmalade, poached pear,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flowers as well as a touch of quince.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great intensity, yet incredibly ethereal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elegance, this light greenish gold-colored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stunningly rich, and altogether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remarkable."(100pts)</w:t>
      </w:r>
    </w:p>
    <w:p w14:paraId="3917B9A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E3B45C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2013</w:t>
      </w:r>
    </w:p>
    <w:p w14:paraId="22F140B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C4C2F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B7119" w14:textId="1F5AA57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caramelized citrus, hazelnut, apple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lemon oil and orange marmalade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wine of dazzling aromatic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dimension. It is full-bodied, again shows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wet pebbles (which I equate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minerality), vibrant acidity,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no real evidence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any oak. Much like the 2012, the finish goes on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45+ seconds."(100pts)</w:t>
      </w:r>
    </w:p>
    <w:p w14:paraId="334EAA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BF26F63" w14:textId="6E9AA0F2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EA82CB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C7425E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49CF3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 xml:space="preserve"> Chardonnay</w:t>
      </w:r>
    </w:p>
    <w:p w14:paraId="29A02EC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012E628E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Edward James Vineyard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B879D2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(90pts)</w:t>
      </w:r>
    </w:p>
    <w:p w14:paraId="4CA4CA8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8FA1E2A" w14:textId="1227C04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Richard Dinner Vineyard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6426E5" w14:textId="1FD50EF3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4FFC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63452DF0" w14:textId="44B934FF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Louisa, Goldrock Estate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00365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308B0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8518D98" w14:textId="05993A80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BB1A6B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 - Vintage 2015</w:t>
      </w:r>
    </w:p>
    <w:p w14:paraId="29563BB6" w14:textId="0C5E4F1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Richard Dinner Vineyard</w:t>
      </w:r>
    </w:p>
    <w:p w14:paraId="6C3D7E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C9B0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3164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B9B1DB" w14:textId="7B8178A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56E8C3C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 - Vintage 2016</w:t>
      </w:r>
    </w:p>
    <w:p w14:paraId="3AAC4D84" w14:textId="7B5FF73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Agustina, Richard Dinner Vineyard</w:t>
      </w:r>
    </w:p>
    <w:p w14:paraId="7F2683B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7D7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298F1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631ADB" w14:textId="4DAA113C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210A11B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 - Vintage 2016</w:t>
      </w:r>
    </w:p>
    <w:p w14:paraId="1A5637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Goldrock Estate</w:t>
      </w:r>
    </w:p>
    <w:p w14:paraId="78AB690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89EF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1271B6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4534F0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0BAF1D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9B0C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</w:t>
      </w:r>
    </w:p>
    <w:p w14:paraId="780F49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Richard Dinner Vineyard</w:t>
      </w:r>
    </w:p>
    <w:p w14:paraId="7D74A56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F9CEA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A016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395E9A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5931557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4A910F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4FBF5C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11068F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D96F8C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3D30DF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2CA8A2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23BFF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87EB2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E550625" w14:textId="6B06B0DF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5 magnums</w:t>
      </w:r>
    </w:p>
    <w:p w14:paraId="3ED97E27" w14:textId="3D1D473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 - Vintage 2016</w:t>
      </w:r>
    </w:p>
    <w:p w14:paraId="38C967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 Station Estate</w:t>
      </w:r>
    </w:p>
    <w:p w14:paraId="218CB3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C502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9DECC" w14:textId="6D9DC39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Ross Station Estate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notes of key lime pie, lemon meringue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white peaches with a subtext of clotted cr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eam,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brioche, toasted almonds and a waft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cinnamon. Full-bodied, concentrated and oh-so-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in the mouth, the satiny textured palate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bags of citrus and spice flavors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invigorating finish. 541 cases were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made."(94+pts)</w:t>
      </w:r>
    </w:p>
    <w:p w14:paraId="287502F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BFF82D1" w14:textId="2580101D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44A518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</w:t>
      </w:r>
    </w:p>
    <w:p w14:paraId="3226C4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1458794A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Ritchie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31C1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01A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C558AB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Ulises Valdez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8B78EA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9A13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51DBC74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778BD0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6DF8349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6605911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Ulises Valdez Vineyard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E9C074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02C8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48E2BA" w14:textId="6837902B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522ECF7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2011</w:t>
      </w:r>
    </w:p>
    <w:p w14:paraId="68D8DBAB" w14:textId="0848B20C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27023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FFC9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B89765" w14:textId="37DEC9D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Chardonnay 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notes of tropical fruits (pineapple,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mango), decent acidity, and a full-bodied,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plump,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up-front mouthfeel."(94pts)</w:t>
      </w:r>
    </w:p>
    <w:p w14:paraId="0994BA9D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9C7C000" w14:textId="1C79D2C2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F1D84D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5A7EC2FD" w14:textId="3245B303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C0B407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B43BC4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(95-97pts)</w:t>
      </w:r>
    </w:p>
    <w:p w14:paraId="2B65ACB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69EB7A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(95-97pts)</w:t>
      </w:r>
    </w:p>
    <w:p w14:paraId="41F841B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BFE887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1EC5F56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B65396E" w14:textId="292BB435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6558FAD7" w14:textId="2741169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2009</w:t>
      </w:r>
    </w:p>
    <w:p w14:paraId="219BE7B1" w14:textId="18436261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7514461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2DE6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B698B" w14:textId="2C93CC9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3BFCB597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CF2F41" w14:textId="68035F46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F54C2C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2010</w:t>
      </w:r>
    </w:p>
    <w:p w14:paraId="21C22BC9" w14:textId="68C1217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3116747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swc (Wines Located in Delaware)</w:t>
      </w:r>
    </w:p>
    <w:p w14:paraId="1EC0B2D3" w14:textId="4F9C1BE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possesses great balance, and, along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limited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Point Rouge, is the finest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Peter Michael's 2010 Chardonnays. Copious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wet rock, buttered citrus, creme brulee,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pineapple and apricot are found in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seriously endowed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Chardonnay."(97pts)</w:t>
      </w:r>
    </w:p>
    <w:p w14:paraId="61991514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CA849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2013</w:t>
      </w:r>
    </w:p>
    <w:p w14:paraId="1C4D9D61" w14:textId="24ABB9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689B43C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25D6E1" w14:textId="0766040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Cuvée Indigène is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wine. It exhibits white peach, nectarine,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mango, candied citrus and a combination of both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and elegance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marmalade notes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underlying minerality. This wine is fresh,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throttle, super-rich and layered."(96pts)</w:t>
      </w:r>
    </w:p>
    <w:p w14:paraId="6AB16ED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3F55C8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66EAC87B" w14:textId="175CD47B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581A0E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772CC" w14:textId="24BA2F1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entirely of Old Wente barrel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fruit, the barrel sample of the 2017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is profoundly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of exotic fruit, pineapple past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e, apricot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tart, honeyed-drizzled pears and brioche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and candied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peel. Big, bold and sexy in the mouth, it struts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stone fruit and exotic fruit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satiny texture and very long zesty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Incredible texture this will be very long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 "(97-100pts)</w:t>
      </w:r>
    </w:p>
    <w:p w14:paraId="2DCBF2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1A2C2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7B1C2A34" w14:textId="7F808744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028C17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FDB2A" w14:textId="0245D95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great energy. Hints of lemon peel,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almond, flower and crushed rocks infuse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notable character."(95+ pts VM)</w:t>
      </w:r>
    </w:p>
    <w:p w14:paraId="3E2794E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892A8F" w14:textId="070B848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1C32627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53F7BFF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28BB5E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24CD421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6D65E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0CEAA722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11A8BF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1278103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313027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5386EC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E6BDBD5" w14:textId="7307D1F1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4ADD5AE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2010</w:t>
      </w:r>
    </w:p>
    <w:p w14:paraId="28F48E8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490BD51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swc (Wines Located in Delaware)</w:t>
      </w:r>
    </w:p>
    <w:p w14:paraId="7B2C8F88" w14:textId="1320EDB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Tightly knit with a tannic structure, the 2010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notes of tangerine oil, honeyed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 and pineapple as well as a medium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mouthfeel. "(93pts)</w:t>
      </w:r>
    </w:p>
    <w:p w14:paraId="778B5C0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5649B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155DA59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35A67A6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179E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2010</w:t>
      </w:r>
    </w:p>
    <w:p w14:paraId="099DB81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02ACB7F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796F2C" w14:textId="0A0A5AE4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copious notes of mangoes, tangerines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pineapples intermixed with a touch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not as much minerality as La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Carriere, but beautiful richness and a full-bodied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mouthfeel."(92pts)</w:t>
      </w:r>
    </w:p>
    <w:p w14:paraId="70AAD9C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572803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74AC8ED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1AF1EE4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4E2D8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2835357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50CA2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26835A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DF085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514F755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7055DAA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B32F0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7D1F4BD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ADA1C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424BA3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07D4A7" w14:textId="5FE71BC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1775BE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1B2921D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034BD6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5D80FC5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5DD79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(96-99pts)</w:t>
      </w:r>
    </w:p>
    <w:p w14:paraId="0324C65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D92B6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0A62F2A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104A2A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79E199C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ED5DD81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9F994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e) (98pts)</w:t>
      </w:r>
    </w:p>
    <w:p w14:paraId="7EC7CC1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EEBC3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4EB78D08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AA39D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077976A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9C88E4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07DFF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0F27BED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D18CF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3C1A6694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BDE1D1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730F370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29BFC7F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EF02B8" w14:textId="3A879735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with tightly furled citrus and spiced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notes over salty almond, cashew, allspice,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ginger, plus wafts of orange blossom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rocks, the medium-bodied palate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well poised, with seamless flavor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intermingled with just enough freshness,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and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4E48182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ED3325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473EE07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236EDA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4916F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2F03952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7E61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VM)</w:t>
      </w:r>
    </w:p>
    <w:p w14:paraId="066A4FA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77F9BB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35852BE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L'Apres Midi</w:t>
      </w:r>
    </w:p>
    <w:p w14:paraId="50F1D26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822581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89A68E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6B7847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961B08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3BF23EE" w14:textId="4022B0F6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Chardonnay - Vintage 1999</w:t>
      </w:r>
    </w:p>
    <w:p w14:paraId="36D2545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</w:t>
      </w:r>
    </w:p>
    <w:p w14:paraId="3DF9DF7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7lbsl, 5nl (Wines Located in Delaware)</w:t>
      </w:r>
    </w:p>
    <w:p w14:paraId="35FE1CD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A42FD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Chardonnay</w:t>
      </w:r>
    </w:p>
    <w:p w14:paraId="65CBB0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524AB21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9FF63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1B5D3E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90288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JK)</w:t>
      </w:r>
    </w:p>
    <w:p w14:paraId="406F9F6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544176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41A49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5482E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Chardonnay</w:t>
      </w:r>
    </w:p>
    <w:p w14:paraId="422EEBE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River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1CCCC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E9535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62F61B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Chardonnay - Vintage 1998</w:t>
      </w:r>
    </w:p>
    <w:p w14:paraId="52C5526C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Carneros tl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F7CD00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 nl (Wines Located in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807C0D" w14:textId="49EDB4D0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3CCB9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Sauvignon Blanc</w:t>
      </w:r>
    </w:p>
    <w:p w14:paraId="1771B26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FD68B3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A7766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- Vintage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75201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5DA6D8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Chardonnay</w:t>
      </w:r>
    </w:p>
    <w:p w14:paraId="2AD669B0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Biodynamic Estate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A147C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0C4B51A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088E5C3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E33F1B" w14:textId="55E8E269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EF8E3C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2002</w:t>
      </w:r>
    </w:p>
    <w:p w14:paraId="3D46EB2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64B861A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C01D4" w14:textId="51BD7D8A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Its medium gold color is followed by a wine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honeyed complexity, and huge body,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sweetness, and thickness. This effort is never 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or focused as its siblings, but it is still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sweet wine that can stand on its own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merits against any great sweet wine made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world."(94pts)</w:t>
      </w:r>
    </w:p>
    <w:p w14:paraId="224F052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85423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</w:t>
      </w:r>
    </w:p>
    <w:p w14:paraId="2F4945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28F31806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 Man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0ED5B4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(96-98pts VM)</w:t>
      </w:r>
    </w:p>
    <w:p w14:paraId="7CD25B2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2CFFA3C9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 Man 1x3 half-bottle owc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663B2DE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(95+ pts VM)</w:t>
      </w:r>
    </w:p>
    <w:p w14:paraId="075D1FF6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A9FCB74" w14:textId="0DEBA244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2003</w:t>
      </w:r>
    </w:p>
    <w:p w14:paraId="7F4CE59F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 Man 1x3 half-bottle custom owc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441205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Delaware) (95+ pts </w:t>
      </w:r>
    </w:p>
    <w:p w14:paraId="027208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BB0D095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 Man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93ED8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AFE8E3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2A3DE7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2006</w:t>
      </w:r>
    </w:p>
    <w:p w14:paraId="339AD5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Autrement Dit</w:t>
      </w:r>
    </w:p>
    <w:p w14:paraId="55F1C8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1noc (Wines Located in Delaware)</w:t>
      </w:r>
    </w:p>
    <w:p w14:paraId="3794F30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3CAFA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2007</w:t>
      </w:r>
    </w:p>
    <w:p w14:paraId="7B2C995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Stripes &amp; Stars</w:t>
      </w:r>
    </w:p>
    <w:p w14:paraId="7904D8A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97F2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8EC87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2018</w:t>
      </w:r>
    </w:p>
    <w:p w14:paraId="17AD4EE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Aperta</w:t>
      </w:r>
    </w:p>
    <w:p w14:paraId="6EB8CD4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1noc (Wines Located in Delaware)</w:t>
      </w:r>
    </w:p>
    <w:p w14:paraId="724B62ED" w14:textId="67DD4E50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with alluring notions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honeycomb, toasted alm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onds, orange blossoms,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musk melons and poached pears with surfacing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lemongrass and preserved ginger.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palate is built with exciting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tension, delivering a satiny texture and layers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layers of apple, citrus and melon-inspired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with a spicy/savory undercurrent.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toasted nuts emerge on the long,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lingering finish. This is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astonishingly complex dry white, which I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 will age gracefully like an epic white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Burgundy.(100pts)</w:t>
      </w:r>
    </w:p>
    <w:p w14:paraId="511F01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lastRenderedPageBreak/>
        <w:t>700</w:t>
      </w:r>
    </w:p>
    <w:p w14:paraId="2D8D532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2019</w:t>
      </w:r>
    </w:p>
    <w:p w14:paraId="21BCC43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61BFFD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1CF6FE49" w14:textId="2CA7AC5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"Dried pear, almond, dried flowers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 give the 2019 its very distinctive,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personality. There's plenty of the volume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have come to expect, with terrific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and plenty of complexity."(94pts VM)</w:t>
      </w:r>
    </w:p>
    <w:p w14:paraId="4A85EE3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0FA61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2021</w:t>
      </w:r>
    </w:p>
    <w:p w14:paraId="6662B2F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737890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5D0D8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DD7CE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</w:t>
      </w:r>
    </w:p>
    <w:p w14:paraId="730DFAB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7A592DC7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Kolibri (Wines Located in Delaware)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3E14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4AADA03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1E797B4" w14:textId="77777777" w:rsidR="00000000" w:rsidRDefault="005049FB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Shackled (Wines Located in Delaware)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CB37955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427A69" w14:textId="365A2635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1D5EF865" w14:textId="23BCB6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2017</w:t>
      </w:r>
    </w:p>
    <w:p w14:paraId="5F6C040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Tectumque</w:t>
      </w:r>
    </w:p>
    <w:p w14:paraId="4DE4138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3FE2A3" w14:textId="4FA2044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recently bottled, the 2017 Tectumque was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closed on the nose when I first tried it,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springing to life upon second tasting a month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later, offering up with seducing notes of tangerine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peel, tropical fruits, paraffin wax and honeycomb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floral undercurrent—orange blossom and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honeysuckle—followed by a waft of allspice.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full, rich and wonderfully creamy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compelling, juxtaposing phenolic grip. (Manfred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thinks this phenolic attribute comes from the tiny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Ma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nseng berries with very thick skins.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berries also lend a lot of natural acidity.)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a very fresh, laser-fine line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vivacity, it finishes very long and incredibly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fragrant. Given the structure, intensity and nature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flavors.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"(97pts)</w:t>
      </w:r>
    </w:p>
    <w:p w14:paraId="37E654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34DE22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93A87C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77DDCB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4A25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2000</w:t>
      </w:r>
    </w:p>
    <w:p w14:paraId="6555C00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Boot</w:t>
      </w:r>
    </w:p>
    <w:p w14:paraId="25B471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7034C" w14:textId="33BB6DD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reduced but flamboyant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gunpowder, oatmeal, spices and dried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Then very rich but uncompromisingly dry,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terrific fruit intensity and brisk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acidity."(92pts IWC)</w:t>
      </w:r>
    </w:p>
    <w:p w14:paraId="1DD65B9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383A55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White - Vintage 1997</w:t>
      </w:r>
    </w:p>
    <w:p w14:paraId="2C69CD8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Twisted and Bent</w:t>
      </w:r>
    </w:p>
    <w:p w14:paraId="71FE50E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E09FE2" w14:textId="371D4C1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white wine at its most concentrated.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gold with a greenish hue, it has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unctuosity and nearly the power of chartreuse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but it is dry, full-bodied, and easy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in large quantities (I know). Its honeyed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viscosity, and extraordinary bouquet of rose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petals, bu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ttery tropical fruits, and orange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exotic, thrilling, and altogether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treat to satiate both the intellectual and hedonistic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senses. The fact that it is dry is an achievement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the degree of sugar at which these grapes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must have been picked."(95pts)</w:t>
      </w:r>
    </w:p>
    <w:p w14:paraId="6B6288E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29E92B" w14:textId="19B0A9B5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2002</w:t>
      </w:r>
    </w:p>
    <w:p w14:paraId="68E2F0C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AFFBD3" w14:textId="62CDD2E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ruby-colored and sporting a nose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sweet blueberries, dark cherries,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undertones of asphalt, the 2002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blossoms on the palate to expose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ethereal delicacy yet immense power.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it expands to reveal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layers of cassis, blackberries, red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raspberries, violets, spices, and touches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candied plums. This rich, exquisitely balanced,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and broad wine is harmonious, graceful,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awesomely long."(100pts)</w:t>
      </w:r>
    </w:p>
    <w:p w14:paraId="7B5CD56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3746F2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2004</w:t>
      </w:r>
    </w:p>
    <w:p w14:paraId="14D9A3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A63F0" w14:textId="00EC095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3400 cases produced, most of it sold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winery s mailing list and the rest in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handful of markets. Opaque purple-colored,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delivers a remarkable ar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ray of aromas including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grille, violets, pencil lead, truffle, Asian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black currant, and blueberry. This leads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lustrous, layered, velvet-textured wine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gobs of spicy, ripe black fruits and beautifully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oak, tannin,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acidity. The long,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fin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ish goes on for well over a minute. It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 for a decade and drink well through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2045."(99pts)</w:t>
      </w:r>
    </w:p>
    <w:p w14:paraId="66D8F13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AB7F29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D3A251A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AE552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572A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2005</w:t>
      </w:r>
    </w:p>
    <w:p w14:paraId="150BBD45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321186" w14:textId="50E27B4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purple-colored, it has a splendid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violets, wood smoke, truffle, Asian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black cherry, and black currant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preserves. Opulent and mouth-coating, the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complex flavors nearly hide enough tannin to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8-10 years of additional cellaring.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tannin, and acidity are beautifully integrated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lengthy finish lasts for well over a minute.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Purchasers no doubt will want to try a bottle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but this towering effort will not reach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peak until 2015 at the earliest and provide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 through 2040."(100pts)</w:t>
      </w:r>
    </w:p>
    <w:p w14:paraId="61D74FA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C18350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B81D12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40243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A224E" w14:textId="296B3A41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2007</w:t>
      </w:r>
    </w:p>
    <w:p w14:paraId="3FC2D9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F4CA65" w14:textId="3BAC9DF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multi-dimensional offering surrenders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 bouquet of sandalwood, Asian spices,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truffle, black currant, and blackberry.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on the palate with no hard edges, it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mouth-coating, powerful, and exceptionally light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it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feet all at the same time."(100pts)</w:t>
      </w:r>
    </w:p>
    <w:p w14:paraId="4C05832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85F9D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50CE723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E35F6" w14:textId="065DC2F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berry notes. On the palate it has extra layers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exceptional complexity, impeccable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lance, and a 60-second finish."(99pts)</w:t>
      </w:r>
    </w:p>
    <w:p w14:paraId="23E8EB1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8FD18F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D672C9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27A926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10B6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5D6EED7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98F80" w14:textId="5AFC3A3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2272FB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026CA0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5B20F2F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EF251" w14:textId="686AB78C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 Heaven Hills, it was aged all in new 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and hedonistic style on the palate. 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5EA300B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60416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3DB9F81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13285" w14:textId="6DF86458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flat out sensational, and flirts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Its inky ruby/purple color is followed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incredible notes of cassis, black currants,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licorice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graphite. These give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full-bodied, utterly seamless Cabernet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has full-bodied richness, ultra-fine tannin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killer finish.."(99pts)</w:t>
      </w:r>
    </w:p>
    <w:p w14:paraId="4B8BE7D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490C0D" w14:textId="11A69D9E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7A60215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108665" w14:textId="13BB389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full-bodied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, ample and heady, with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 standards, after the more elegant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lusty, exp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ressive Cabernet Sauvignon that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5100B2F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DFC677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7DCD974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FFE2C8" w14:textId="312BD00E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saturated dark red with ruby tones.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complex Cabernet scents of black fruits,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powder and sexy herbs lifted by a strong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component; the high-quality Taransaud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 barrels come through clearly but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loud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ly. Wonderfully smooth, tight-grained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gloriously ripe but not roasted flavors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wild blackberry, cassis, bitter chocolate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10ABEDB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CA93B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C929DD7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BE155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44F14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11E9591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742E4" w14:textId="472034F6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full-bodied, soft, elegant wine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that has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hows the more upfront, charming style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655E0915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8F45D1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763EF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59591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BCF597" w14:textId="3FF96D3F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0F26A17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CD8E1" w14:textId="0DEC24E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"...packs complex layers in the nose, with a fresh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red and purple flowers, violets, lilac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sakura before overflowing with a fruit bowl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including black raspberry, black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juicy plum with blackberry nuances,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shining through with a thoughtful frame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oak tones."(98pts)</w:t>
      </w:r>
    </w:p>
    <w:p w14:paraId="3649149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CA7D16E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D1A2401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E4194C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B57C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2019</w:t>
      </w:r>
    </w:p>
    <w:p w14:paraId="6B52EE4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46587" w14:textId="041D9523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 and with a ripe attack, velvety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sway with a glossy mouthfeel that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and hedonistic, and the wine displa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structure with a generous frame. 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somersaults to an ever-evolving finish that bursts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layers of complexity, finesse and richness.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a stunning bottle! Bravo!"(99pts)</w:t>
      </w:r>
    </w:p>
    <w:p w14:paraId="7207E19A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366D0ED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0A69D0D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C4B476" w14:textId="3B3D22ED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balanced structure and lifting tannins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elevate the mid-palate followed by juicy, fruit-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layers and delightful oak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spices."(98pts)</w:t>
      </w:r>
    </w:p>
    <w:p w14:paraId="3A4C147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r lot $600-800</w:t>
      </w:r>
    </w:p>
    <w:p w14:paraId="13BB08C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lastRenderedPageBreak/>
        <w:t>ernet Sauvignon - Vintage 2021</w:t>
      </w:r>
    </w:p>
    <w:p w14:paraId="094BABE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F9ECE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4C1A67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1B9DCBE5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A3C804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3D014B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54676AC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1E78D1B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D91424" w14:textId="3064C58B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more concentrated, structured and dense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Columbia Valley Cabernet Sauvignon,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 Cabernet Sauvignon Galitzine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(99% Caberne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Sauvignon and 1% Merlot all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Red Mountain AVA) delivers an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incredible array of black currant, dark chocolate,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cedar, tobacco and assorted spring flower-like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that give way to a massively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tannic and structured 2010 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 has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brilliant mid-palate depth, integrated acidity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pure, detailed and energeti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 that carries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the finish."(97pts)</w:t>
      </w:r>
    </w:p>
    <w:p w14:paraId="3AE6A5C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D71E6E8" w14:textId="5EE0E23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</w:t>
      </w:r>
    </w:p>
    <w:p w14:paraId="55B42D8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7C44107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38F023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5561440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7CC90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413888E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E9CA3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13FF327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40BA14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0E2F74D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4DA26B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D59F3" w14:textId="78CAF2E9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in the glass with notes of minty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ripe blackberries,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the 2015 Cabernet Sauvignon Galitzine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the firmest, most structurally austere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Quilceda Creek bottlings this year. Full-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lavished with creamy new oak, it's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concentrated but youthfully chewy 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with a deep core of dark fruit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vanillin-inflected finish. While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Quilceda's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bottlings are more youthfully precocious,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require 3 or 4 years before it really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rewards pulling corks. I wouldn't mind seeing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gent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ler extraction and a more understated barrel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program."(93+pts)</w:t>
      </w:r>
    </w:p>
    <w:p w14:paraId="60D0A0A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EB1388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2FD1B26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1AB54DAB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15A7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A8235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20602BC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247C384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1B784" w14:textId="1FE4A26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plenty of dark, red-berried expressions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elements of dusty plum and blackberry jus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swaying with gorgeous oak notes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nutmeg and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brûlée. There are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firm tannins across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palate."(98pts)</w:t>
      </w:r>
    </w:p>
    <w:p w14:paraId="412A067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446CFF6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2BA4C3D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6AFA0723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F0C97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46DCEE4" w14:textId="7453AAD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</w:t>
      </w:r>
    </w:p>
    <w:p w14:paraId="33A6F9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27CE4DD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8DF88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184BD7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C66722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3136F54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46D536E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266F3E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A864D8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2019</w:t>
      </w:r>
    </w:p>
    <w:p w14:paraId="5D5A049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Vineyard, Clone 685</w:t>
      </w:r>
    </w:p>
    <w:p w14:paraId="61701EE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E6746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1ACBCB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4AD0EC4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Vineyard, Clone 685</w:t>
      </w:r>
    </w:p>
    <w:p w14:paraId="4C066A2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2BFF2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2A6ABA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</w:t>
      </w:r>
    </w:p>
    <w:p w14:paraId="5B4D23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Tchelistcheff, Mach One Vineyard Clone 412</w:t>
      </w:r>
    </w:p>
    <w:p w14:paraId="3963858E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076BC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DBCC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000D3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6BDB0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DA7B4D8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Merlot - Vintage 2004</w:t>
      </w:r>
    </w:p>
    <w:p w14:paraId="55D1AD3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Columbia Valley</w:t>
      </w:r>
    </w:p>
    <w:p w14:paraId="67EFF73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EBF50F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2538DC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Merlot - Vintage 2005</w:t>
      </w:r>
    </w:p>
    <w:p w14:paraId="7D0325D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Columbia Valley</w:t>
      </w:r>
    </w:p>
    <w:p w14:paraId="7CD0763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 in Delaware)</w:t>
      </w:r>
    </w:p>
    <w:p w14:paraId="6454CBD0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1BD9AF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Merlot - Vintage 2006</w:t>
      </w:r>
    </w:p>
    <w:p w14:paraId="5B7AD05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Columbia Valley</w:t>
      </w:r>
    </w:p>
    <w:p w14:paraId="119845B2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6E904" w14:textId="0184994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"Purple-colored, it offers up an expressive nose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cedar, cinnamon, cassis, and black currant.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followed by a rich, smooth-textured,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wine with outstanding density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grip."(94pts RP)</w:t>
      </w:r>
    </w:p>
    <w:p w14:paraId="59161FC9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CE39FC" w14:textId="48CD6619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reek Red - Vintage 2007</w:t>
      </w:r>
    </w:p>
    <w:p w14:paraId="42935BD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Columbia Valley</w:t>
      </w:r>
    </w:p>
    <w:p w14:paraId="2A36A15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E2D6C" w14:textId="35AFB2D1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Red Wine is composed of 72%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20% Merlot, with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Cabernet Franc and Malbec. As always,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great value offering a fragrant, already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nose of confiture of black fruits, incense,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Asian spices. On the palate it is savory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with a plush texture. It is likely to evolve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several years but there is no compelling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eason to defer gratification."(93pts)</w:t>
      </w:r>
    </w:p>
    <w:p w14:paraId="4F41420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58DFBE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</w:t>
      </w:r>
    </w:p>
    <w:p w14:paraId="0306970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Columbia Valley</w:t>
      </w:r>
    </w:p>
    <w:p w14:paraId="2EDDB367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383C8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A77DEAA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3A5F9B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216AF3F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F1F4EC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2007</w:t>
      </w:r>
    </w:p>
    <w:p w14:paraId="0F1E43FF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17235259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12285" w14:textId="525AA3C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Palengat Proprietary Red Wine 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up of 74% Cabernet Sauvignon, 16%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with the balance Merlot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Verdot. Deep purple in color, it delivers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nose of olives, herbs, Asian spices,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and plum. Medium to full-bodied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on the palate, it ha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outstanding volume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 opulent texture, and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personality. Already complex, it will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evolve with another 5-7 years of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 Drink it from 2015 to 2027."(96pts)</w:t>
      </w:r>
    </w:p>
    <w:p w14:paraId="4EE5EA1C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530AF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Quilceda 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Creek Red - Vintage 2011</w:t>
      </w:r>
    </w:p>
    <w:p w14:paraId="3DD7801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0F58CEB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108ECE" w14:textId="0ECBE92F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"...sweet plum liqueur, blackberry, graphite, lead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and toast. This is followed by a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effort that has beautiful concentration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(especially in the vintage), loads o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 texture 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underlying tannic structure."(95pts)</w:t>
      </w:r>
    </w:p>
    <w:p w14:paraId="10434E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12B401E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</w:t>
      </w:r>
    </w:p>
    <w:p w14:paraId="73476E0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1654E60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0A4821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F7DF7CC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9836D5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07C6E9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AC195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5AB3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968A85" w14:textId="0AD2BA42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</w:t>
      </w:r>
    </w:p>
    <w:p w14:paraId="044CC2F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CVR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FE075D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159977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Sauvignon Blanc</w:t>
      </w:r>
    </w:p>
    <w:p w14:paraId="24AD3456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BD935F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CB6BF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F9D55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White</w:t>
      </w:r>
    </w:p>
    <w:p w14:paraId="137B73E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1A4F52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1AD91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C4C7709" w14:textId="1B11F0DA" w:rsidR="00000000" w:rsidRDefault="00E007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C7F5935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Shiraz - Vintage 2005</w:t>
      </w:r>
    </w:p>
    <w:p w14:paraId="0C8DFDE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Ancient Way, Summer Block</w:t>
      </w:r>
    </w:p>
    <w:p w14:paraId="3E53455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B98D9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DFBF9B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C68A08" w14:textId="77777777" w:rsidR="00000000" w:rsidRDefault="005049FB" w:rsidP="00E007B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28498-28499</w:t>
      </w:r>
    </w:p>
    <w:p w14:paraId="4EAA1DE3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496428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D94327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5FDFB5" w14:textId="77777777" w:rsidR="00000000" w:rsidRDefault="005049FB" w:rsidP="00E007B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E1607AF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E3191C0" w14:textId="77777777" w:rsidR="00000000" w:rsidRDefault="005049F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B15009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28500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Shiraz - Vintage 2007</w:t>
      </w:r>
    </w:p>
    <w:p w14:paraId="53584894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Ancient Way, Summer Block</w:t>
      </w:r>
    </w:p>
    <w:p w14:paraId="7CE53166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FA51BE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B4A18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ot $300-400</w:t>
      </w:r>
    </w:p>
    <w:p w14:paraId="23C68650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Jim Barry Shiraz</w:t>
      </w:r>
    </w:p>
    <w:p w14:paraId="121B6DD4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Armagh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510B6C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D300AE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171FCDA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Kilikanoon Shiraz</w:t>
      </w:r>
    </w:p>
    <w:p w14:paraId="3A21A2A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Attunga 1865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6923AD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8A833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Marquis Philips Shiraz</w:t>
      </w:r>
    </w:p>
    <w:p w14:paraId="77D9510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Integrity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06C7F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(99pts)</w:t>
      </w:r>
    </w:p>
    <w:p w14:paraId="0A325F1F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4977DC90" w14:textId="51401C0A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28502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Marquis Philips Shiraz - Vintage 2002</w:t>
      </w:r>
    </w:p>
    <w:p w14:paraId="165551EA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Integrity</w:t>
      </w:r>
    </w:p>
    <w:p w14:paraId="62342A10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BC6434" w14:textId="6937402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virtually perfect, limited production (1,000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</w:t>
      </w:r>
      <w:r w:rsidR="00E007B5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2002 Shiraz Integrity is a 100%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Shiraz fashioned from four specific vineyard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blocks (surprisingly young vines of 4-6 years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age). There is compelling density, great purity,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viscosity, yet it is not over the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top. There is real definition/delineation to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 Shiraz. It was aged in 100% new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American oak for 13 months. A tour de force in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winemaking, it stood out as one of the most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 and gr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eatest wines I tasted for this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report."(99pts)</w:t>
      </w:r>
    </w:p>
    <w:p w14:paraId="445CED57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C0A034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</w:t>
      </w:r>
    </w:p>
    <w:p w14:paraId="672C0751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 Rig</w:t>
      </w:r>
    </w:p>
    <w:p w14:paraId="1F21906F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AEBC4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(99pts)</w:t>
      </w:r>
    </w:p>
    <w:p w14:paraId="7B79D45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42B09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(99+pts)</w:t>
      </w:r>
    </w:p>
    <w:p w14:paraId="65839D82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53E68A2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28504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2002</w:t>
      </w:r>
    </w:p>
    <w:p w14:paraId="4640D19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Factor</w:t>
      </w:r>
    </w:p>
    <w:p w14:paraId="3FB647CE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761F6" w14:textId="1D726EB2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boasts a blackberry liqueur-likeintensity with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chocolatey richness intermixed with blackberries,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and cherries. The unctuous texture, 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acidity, and sweet tannin frame-up this</w:t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magnificent wine."(99pts)</w:t>
      </w:r>
    </w:p>
    <w:p w14:paraId="07B5D69D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5F6FA02" w14:textId="56B09F23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="00E007B5"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Musar</w:t>
      </w:r>
    </w:p>
    <w:p w14:paraId="4EE208AD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73A88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015B23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B62BA0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77469" w14:textId="77777777" w:rsidR="00000000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889CDC3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Port - Vintage NV</w:t>
      </w:r>
    </w:p>
    <w:p w14:paraId="09A7A828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VV</w:t>
      </w:r>
    </w:p>
    <w:p w14:paraId="7FEAB2BC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scrc (Wines Located in Delaware)</w:t>
      </w:r>
    </w:p>
    <w:p w14:paraId="69D7DCF1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943F321" w14:textId="7777777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28507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Apalta - Vintage 2001</w:t>
      </w:r>
    </w:p>
    <w:p w14:paraId="5ED2E9D7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Lapostolle</w:t>
      </w:r>
    </w:p>
    <w:p w14:paraId="5C61C76D" w14:textId="77777777" w:rsidR="00000000" w:rsidRDefault="005049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E2C9723" w14:textId="48ACADB2" w:rsidR="00000000" w:rsidRDefault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="005049FB"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AEDAD3" w14:textId="77777777" w:rsidR="00000000" w:rsidRDefault="005049FB" w:rsidP="00E007B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0DCAEF" w14:textId="23808FF7" w:rsidR="00000000" w:rsidRPr="00E007B5" w:rsidRDefault="005049FB" w:rsidP="00E007B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</w:t>
      </w:r>
    </w:p>
    <w:p w14:paraId="162F1D7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8898A8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 VM)</w:t>
      </w:r>
    </w:p>
    <w:p w14:paraId="3F9487BB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Johannisburg Riesling</w:t>
      </w:r>
    </w:p>
    <w:p w14:paraId="4027E23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Edelwein bsl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1ECE58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DEE8CD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</w:t>
      </w:r>
    </w:p>
    <w:p w14:paraId="1795CA5B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Botanica (Wines Located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80BC47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2DC3EAF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</w:t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ignon</w:t>
      </w:r>
    </w:p>
    <w:p w14:paraId="501A43F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 Hills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AE886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B425FF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</w:t>
      </w:r>
    </w:p>
    <w:p w14:paraId="7E227928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8EE55A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WS)</w:t>
      </w:r>
    </w:p>
    <w:p w14:paraId="04015DE1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Royal Oporto Vintage Port</w:t>
      </w:r>
    </w:p>
    <w:p w14:paraId="437B2C59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1955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ssos, spc (Wines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61213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44B88A" w14:textId="77777777" w:rsidR="00000000" w:rsidRPr="00E007B5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Vina Cobos Malbec</w:t>
      </w:r>
    </w:p>
    <w:p w14:paraId="2B685363" w14:textId="77777777" w:rsidR="00000000" w:rsidRDefault="005049FB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Marchiori Vineyard 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53BADB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343EC0" w14:textId="77777777" w:rsidR="00000000" w:rsidRDefault="005049FB" w:rsidP="00E007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580166" w14:textId="77777777" w:rsidR="005049FB" w:rsidRDefault="005049FB" w:rsidP="00E007B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E007B5">
        <w:rPr>
          <w:rFonts w:ascii="Times New Roman" w:hAnsi="Times New Roman"/>
          <w:noProof/>
          <w:sz w:val="24"/>
          <w:szCs w:val="24"/>
        </w:rPr>
        <w:tab/>
      </w:r>
      <w:r w:rsidRPr="00E007B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sectPr w:rsidR="005049FB" w:rsidSect="00E007B5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7B5"/>
    <w:rsid w:val="005049FB"/>
    <w:rsid w:val="00BC5A27"/>
    <w:rsid w:val="00E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9C23E"/>
  <w14:defaultImageDpi w14:val="0"/>
  <w15:docId w15:val="{E5D62D66-0E4B-44B6-9966-4D553CA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80412</Words>
  <Characters>458353</Characters>
  <Application>Microsoft Office Word</Application>
  <DocSecurity>0</DocSecurity>
  <Lines>3819</Lines>
  <Paragraphs>1075</Paragraphs>
  <ScaleCrop>false</ScaleCrop>
  <Company/>
  <LinksUpToDate>false</LinksUpToDate>
  <CharactersWithSpaces>537690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3</cp:revision>
  <dcterms:created xsi:type="dcterms:W3CDTF">2025-07-21T01:03:00Z</dcterms:created>
  <dcterms:modified xsi:type="dcterms:W3CDTF">2025-07-21T01:03:00Z</dcterms:modified>
</cp:coreProperties>
</file>