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974" w14:textId="77777777" w:rsidR="00715F39" w:rsidRPr="00715F39" w:rsidRDefault="00715F39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52"/>
          <w:szCs w:val="52"/>
        </w:rPr>
      </w:pPr>
      <w:r w:rsidRPr="00715F39">
        <w:rPr>
          <w:rFonts w:ascii="Times New Roman" w:hAnsi="Times New Roman"/>
          <w:noProof/>
          <w:color w:val="000000"/>
          <w:sz w:val="52"/>
          <w:szCs w:val="52"/>
        </w:rPr>
        <w:t>261W Week 30</w:t>
      </w:r>
    </w:p>
    <w:p w14:paraId="4B982992" w14:textId="44F4EC6D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77FA041" w14:textId="646671F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6633ABC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Journaries, Levet</w:t>
      </w:r>
    </w:p>
    <w:p w14:paraId="675142F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83B40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E9D913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Collet Champagne - Vintage NV</w:t>
      </w:r>
    </w:p>
    <w:p w14:paraId="5DD982D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Esprit Couture</w:t>
      </w:r>
    </w:p>
    <w:p w14:paraId="7C7D35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4x1 bottle ogb's (Wines Located in </w:t>
      </w:r>
    </w:p>
    <w:p w14:paraId="6A8D1A7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3DA5F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215DBC9" w14:textId="083BF57E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B9D980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 - Vintage 2010</w:t>
      </w:r>
    </w:p>
    <w:p w14:paraId="57DEB8A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165EFCF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1C6EB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ECF7503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7C8BF7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662E1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031DD9" w14:textId="7F459F3D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49CBA1E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2535-2536</w:t>
      </w:r>
    </w:p>
    <w:p w14:paraId="7B9CD1C8" w14:textId="4E6B625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2011</w:t>
      </w:r>
    </w:p>
    <w:p w14:paraId="4A28F166" w14:textId="586C4514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R. Usseglio</w:t>
      </w:r>
    </w:p>
    <w:p w14:paraId="1FC1A6C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32705A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B10420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9C15A55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9B368C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2C7D52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749868C" w14:textId="2CFAD767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ABB7DF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2018</w:t>
      </w:r>
    </w:p>
    <w:p w14:paraId="25DCC6D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Colore, B. Graetz</w:t>
      </w:r>
    </w:p>
    <w:p w14:paraId="21C5434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Hong </w:t>
      </w:r>
    </w:p>
    <w:p w14:paraId="27B3E45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B4B079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86EF19D" w14:textId="2E266828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337F1F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2018</w:t>
      </w:r>
    </w:p>
    <w:p w14:paraId="744B94E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12</w:t>
      </w:r>
    </w:p>
    <w:p w14:paraId="129D71B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3D211C2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40E7D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70C0D3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2012</w:t>
      </w:r>
    </w:p>
    <w:p w14:paraId="54648B9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4</w:t>
      </w:r>
    </w:p>
    <w:p w14:paraId="304CF78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3C1BD2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83693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E679B0C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7B40D2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16A4DE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3AF5CD" w14:textId="127682ED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EF48885" w14:textId="6634595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3626485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5B2B69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4133E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3F25F29" w14:textId="20EFE7D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honey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yellow flowers and orange blossom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 on the entry and 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hen fanning out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4439782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BC2EB85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4421-4422</w:t>
      </w:r>
    </w:p>
    <w:p w14:paraId="2FD2437B" w14:textId="1B150EF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30738A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B910D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66CC15E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C08B2D9" w14:textId="6C31EA5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abov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the surface with aeration. It is very subtle.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64C200A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19FEE00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F7A159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399C414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A809E40" w14:textId="67898102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343E13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Gard - Vintage 2017</w:t>
      </w:r>
    </w:p>
    <w:p w14:paraId="0E236D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Serre-Cabanis, L. Engelvin</w:t>
      </w:r>
    </w:p>
    <w:p w14:paraId="002F404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C0924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9B9262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2021</w:t>
      </w:r>
    </w:p>
    <w:p w14:paraId="1EFAA04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Chiesamonti, Podere Le Boncie</w:t>
      </w:r>
    </w:p>
    <w:p w14:paraId="0FE2CCE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ADAC9D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7D87A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8CB0AD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Marche Rosso - Vintage 2018</w:t>
      </w:r>
    </w:p>
    <w:p w14:paraId="406C5BE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Fogliola, Santi Giacomo e Filippo</w:t>
      </w:r>
    </w:p>
    <w:p w14:paraId="180FBAA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77DEC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7A935E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Experience Cabernet Sauvignon - Vintage 2017</w:t>
      </w:r>
    </w:p>
    <w:p w14:paraId="4186BE8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49384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901152C" w14:textId="26F190E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Cabernet Sauvignon - Vintage 2020</w:t>
      </w:r>
    </w:p>
    <w:p w14:paraId="79960BD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51A65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367A3C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County Line Pinot Noir - Vintage 2022</w:t>
      </w:r>
    </w:p>
    <w:p w14:paraId="2A032EB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5724BE8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AE584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67C57D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Dry Creek Meritage - Vintage 2017</w:t>
      </w:r>
    </w:p>
    <w:p w14:paraId="5B4346C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Mariner</w:t>
      </w:r>
    </w:p>
    <w:p w14:paraId="3EFEE81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1A326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C0CDC9C" w14:textId="21270B6F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47806D0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4704-4705</w:t>
      </w:r>
    </w:p>
    <w:p w14:paraId="6BAA57F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00FD88FC" w14:textId="29C2B6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197CCE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640C574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F56A235" w14:textId="025886C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3999D91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E2A41B6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627D4B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11180BA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284E993" w14:textId="71EE75C4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01A4A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5408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2016</w:t>
      </w:r>
    </w:p>
    <w:p w14:paraId="7A16D5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Haut Lieu, Moelleux, Huet</w:t>
      </w:r>
    </w:p>
    <w:p w14:paraId="5910A9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F367D3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6E490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9F34A75" w14:textId="6428D53D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57C52F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2023</w:t>
      </w:r>
    </w:p>
    <w:p w14:paraId="6D873C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Champeaux, Duroche</w:t>
      </w:r>
    </w:p>
    <w:p w14:paraId="7825D6A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EA868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CB8F9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054FB11B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7211-7219</w:t>
      </w:r>
    </w:p>
    <w:p w14:paraId="5D49FCFF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7A7BB89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764B57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9397BC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5230F5F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B58E98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D0305D4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58037B8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8A7620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86995C4" w14:textId="1C51F199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35A3628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806FB0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DA1C28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3076FCB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FCA4F6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53ED9D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01CF94C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38B49C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99DC3D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66A3008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6590CB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4AC7F6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5CE61AA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29892D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4621B7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7883AA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03E187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3D6F3C" w14:textId="0D897AE0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4E1411D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7295-7296</w:t>
      </w:r>
    </w:p>
    <w:p w14:paraId="108BDA2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603D54EC" w14:textId="526BF6E4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2BEFCF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29F865A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3381536" w14:textId="6DBA009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399272B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2469B03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9B58A1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347FA9E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0A63EC4" w14:textId="6E3BA48F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4C2A6F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7815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2016</w:t>
      </w:r>
    </w:p>
    <w:p w14:paraId="5A8D242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Haut Lieu, Moelleux, Huet</w:t>
      </w:r>
    </w:p>
    <w:p w14:paraId="73B1E4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A9BFDB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61A64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635E117" w14:textId="01250334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C0918A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8035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1955</w:t>
      </w:r>
    </w:p>
    <w:p w14:paraId="2402BA3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Faustino</w:t>
      </w:r>
    </w:p>
    <w:p w14:paraId="17ADE4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1-6.5cm bc, 3hbsl, 3tal, 1cc, 2 </w:t>
      </w:r>
    </w:p>
    <w:p w14:paraId="0528035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color, 1excelent color </w:t>
      </w:r>
    </w:p>
    <w:p w14:paraId="6B153C8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C0070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69DA2DF2" w14:textId="03F8A21C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22182A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9579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Justin Cabernet Sauvignon</w:t>
      </w:r>
    </w:p>
    <w:p w14:paraId="0A9EA73A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Obtuse sdc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820C1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17057B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Fenetre Cabernet Sauvignon</w:t>
      </w:r>
    </w:p>
    <w:p w14:paraId="213A16D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Tete Brulee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8A800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85DA105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3AF723EB" w14:textId="746FB2D5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629C5D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7B9695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5AEF60C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2C604E3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5A670D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D4403E1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9606-9607</w:t>
      </w:r>
    </w:p>
    <w:p w14:paraId="1555C0C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2013</w:t>
      </w:r>
    </w:p>
    <w:p w14:paraId="15D17DA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20CEC7C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37D257F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3D09A33" w14:textId="5DFE476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too is slightly advanced aromatically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mix of gamy and earthy red currant and floral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scents. There is fine mid-palate density and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overt muscularity to the vibrant..."(89-92pts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4B8828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5733886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04C463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392EAE8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EE974E3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9610-9611</w:t>
      </w:r>
    </w:p>
    <w:p w14:paraId="6D36032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4C22DA96" w14:textId="6A9F9284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70287EF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5C9C893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12CE09C" w14:textId="734529A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51B17B3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0CFDB52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11DAE6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4AB9A36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EBE8068" w14:textId="7C2C9696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D50F56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10483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Hanzell Chardonnay - Vintage 2008</w:t>
      </w:r>
    </w:p>
    <w:p w14:paraId="25E2CE7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Sebella</w:t>
      </w:r>
    </w:p>
    <w:p w14:paraId="0917ED6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Delaware)</w:t>
      </w:r>
    </w:p>
    <w:p w14:paraId="75FA213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7D819D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10484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Testarossa Chardonnay - Vintage 2008</w:t>
      </w:r>
    </w:p>
    <w:p w14:paraId="5862FF4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Diana's</w:t>
      </w:r>
    </w:p>
    <w:p w14:paraId="68E821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69965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9B8CE35" w14:textId="5599E729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1CBC23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2017</w:t>
      </w:r>
    </w:p>
    <w:p w14:paraId="30E66E3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Blueprint</w:t>
      </w:r>
    </w:p>
    <w:p w14:paraId="131F94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8C9AB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617546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Cabernet Sauvignon - Vintage 2012</w:t>
      </w:r>
    </w:p>
    <w:p w14:paraId="580D3CD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0EE507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6B5C6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8C41728" w14:textId="0C45F4AD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5B94787" w14:textId="454C766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2009</w:t>
      </w:r>
    </w:p>
    <w:p w14:paraId="4FF9D2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E094A0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1x24 half- bottle owc (Wines Located in </w:t>
      </w:r>
    </w:p>
    <w:p w14:paraId="056ABB0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791A7E8" w14:textId="1E6D2AC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gold colored, the 2009 Rieussec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caramel, chopped nuts, baked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and spiced pears with hints of jasmine,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 blossoms and beeswax. Full-bodied, rich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decadently creamy in the mouth,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palate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beautifully lifted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It has a very long finish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lasting impression of great elegance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finesse. Simply stunning."(98pts)</w:t>
      </w:r>
    </w:p>
    <w:p w14:paraId="59E34AE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24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FBDF8D4" w14:textId="04304A2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35FFC69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072662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 bottle owc (Wines Located in Hong </w:t>
      </w:r>
    </w:p>
    <w:p w14:paraId="2FC58AB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6606552" w14:textId="61BC8BA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0B1BAFD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03595A9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11860-11861</w:t>
      </w:r>
    </w:p>
    <w:p w14:paraId="62BB43F7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52B573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2ABC9AF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091B6FF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126102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7C45A45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6BF96F2" w14:textId="72C85016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0E91D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2021</w:t>
      </w:r>
    </w:p>
    <w:p w14:paraId="7CFE9DD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Morey</w:t>
      </w:r>
    </w:p>
    <w:p w14:paraId="4EFABAD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 (Wines Located in </w:t>
      </w:r>
    </w:p>
    <w:p w14:paraId="03DEB3A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9FF16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FFDCCEC" w14:textId="72A8086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2022</w:t>
      </w:r>
    </w:p>
    <w:p w14:paraId="06AB49E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Morey</w:t>
      </w:r>
    </w:p>
    <w:p w14:paraId="743F30C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 (Wines Located in </w:t>
      </w:r>
    </w:p>
    <w:p w14:paraId="373E56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854B5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DA7281C" w14:textId="09B54186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0BA915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13371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10658D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H. Magnien</w:t>
      </w:r>
    </w:p>
    <w:p w14:paraId="22EF16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323BD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72F4D03" w14:textId="099F69F4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CAA4567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13471-13472</w:t>
      </w:r>
    </w:p>
    <w:p w14:paraId="0B356E0B" w14:textId="0402EA7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1BCB45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03657D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1FD444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0A74065" w14:textId="1879556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tannins,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7B5E0F6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2828CEE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565797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0F2103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163FD9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1996</w:t>
      </w:r>
    </w:p>
    <w:p w14:paraId="3404893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2D11948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167C78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9BDB37C" w14:textId="77D8080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"Complex aromas of smoked peach, quince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truffle. Dense and lively in the mouth; lovely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of fruit and acidity. Rather powerful white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with a distinctly dusty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extract."(90pts VM)</w:t>
      </w:r>
    </w:p>
    <w:p w14:paraId="3D9B601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CC1DCC6" w14:textId="43B078ED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43F54E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2017</w:t>
      </w:r>
    </w:p>
    <w:p w14:paraId="0CA9B60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Fontenys, G. Noellat</w:t>
      </w:r>
    </w:p>
    <w:p w14:paraId="65B911A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07E6BE6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F993905" w14:textId="5AFA521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restrained but not mute with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 earth scents on the ripe plum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cherry scents."(90-93pts BH)</w:t>
      </w:r>
    </w:p>
    <w:p w14:paraId="542D3E2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6B6F127" w14:textId="641BFA48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34E56D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2012</w:t>
      </w:r>
    </w:p>
    <w:p w14:paraId="3F66184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Arnoux-Lachaux</w:t>
      </w:r>
    </w:p>
    <w:p w14:paraId="4ABE08A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lwrl (Wines Located in Hong Kong)</w:t>
      </w:r>
    </w:p>
    <w:p w14:paraId="775FA71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B9B14AC" w14:textId="205D825C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774DE2D" w14:textId="3596817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13526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1993</w:t>
      </w:r>
    </w:p>
    <w:p w14:paraId="597C60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38C2E0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3sdc, 1x6 magnum owc (Wines Located </w:t>
      </w:r>
    </w:p>
    <w:p w14:paraId="03CDD89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0AFB1F3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5EE8DB84" w14:textId="3E5ED3F8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63A37B0" w14:textId="5D92524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2277218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F4DC93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762C9A3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E513B08" w14:textId="03ED4F2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6D52937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3F15711" w14:textId="56F6B50C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CA5D84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</w:t>
      </w:r>
    </w:p>
    <w:p w14:paraId="71660E7A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346487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57F27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AFCF62D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7CF25D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56AC7B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 - Vintage 2003</w:t>
      </w:r>
    </w:p>
    <w:p w14:paraId="6C7C302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4F903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E5BB42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13600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</w:t>
      </w:r>
    </w:p>
    <w:p w14:paraId="2F1AAB29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2514D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9C765D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775787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9C6826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B543347" w14:textId="518C7309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83FEA7C" w14:textId="4A1E8C5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14055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Clos St. Martin - Vintage 2005</w:t>
      </w:r>
    </w:p>
    <w:p w14:paraId="0713652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E1CAA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C27A2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BD4F53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1998</w:t>
      </w:r>
    </w:p>
    <w:p w14:paraId="43D14C0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Alivio Risera, Rocche dei Barbari</w:t>
      </w:r>
    </w:p>
    <w:p w14:paraId="4F5E6FB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hbsl (Wines Located in Delaware)</w:t>
      </w:r>
    </w:p>
    <w:p w14:paraId="74F0FB7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BEC470B" w14:textId="14260CC5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26E550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2DC0B3D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Panerole, Riserva, Vietto</w:t>
      </w:r>
    </w:p>
    <w:p w14:paraId="54BF8E0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3B87D5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ADEB9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633F067" w14:textId="12C495A5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19A4C2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Kachina Cabernet Sauvignon - Vintage 2021</w:t>
      </w:r>
    </w:p>
    <w:p w14:paraId="776838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Racc City</w:t>
      </w:r>
    </w:p>
    <w:p w14:paraId="744C79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DE8FE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9434764" w14:textId="1AAD97A3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16A33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507F5CCD" w14:textId="28E71C24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411801A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1056EE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87CE6C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AADCC4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0882F99E" w14:textId="4477F9E3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23AEE7D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Located in </w:t>
      </w:r>
    </w:p>
    <w:p w14:paraId="0801A50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2241F8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ED999A3" w14:textId="109F00A4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CE7F32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14764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Harvey &amp; Harriet Red - Vintage 2021</w:t>
      </w:r>
    </w:p>
    <w:p w14:paraId="69672F0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82F02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843401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Harvey &amp; Harriet Red - Vintage 2021</w:t>
      </w:r>
    </w:p>
    <w:p w14:paraId="26FE6FE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 Favorite Neighbor</w:t>
      </w:r>
    </w:p>
    <w:p w14:paraId="0A169CB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872F7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D349BED" w14:textId="3EE83E70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64EE009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15076-15077</w:t>
      </w:r>
    </w:p>
    <w:p w14:paraId="7AF5ACB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15076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2011</w:t>
      </w:r>
    </w:p>
    <w:p w14:paraId="3DF07E9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Macan, Bodegas Benjamin de Rothschild &amp; Vega Sicilia</w:t>
      </w:r>
    </w:p>
    <w:p w14:paraId="4E36307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FEE207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D6164C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C6317EE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15077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099DAC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096BE66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B72E7E5" w14:textId="6EB024A1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236F3F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15190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21391D6C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Campo Leon, Latium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272A8CE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Morini (Wines Located in</w:t>
      </w:r>
    </w:p>
    <w:p w14:paraId="266C5D80" w14:textId="152FC83E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4BBA57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42384FF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Petresco, Le Cinciole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56128C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B651C0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F1F171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CC86A46" w14:textId="59206632" w:rsidR="00000000" w:rsidRDefault="00715F3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noProof/>
          <w:color w:val="000000"/>
          <w:sz w:val="19"/>
          <w:szCs w:val="18"/>
        </w:rPr>
        <w:t>and 2 bottles</w:t>
      </w:r>
    </w:p>
    <w:p w14:paraId="7FA1BA65" w14:textId="767A1B70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A78B30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2002</w:t>
      </w:r>
    </w:p>
    <w:p w14:paraId="0378AA4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Domaine Leflaive</w:t>
      </w:r>
    </w:p>
    <w:p w14:paraId="47280E3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lscl, tc (Wines Located in </w:t>
      </w:r>
    </w:p>
    <w:p w14:paraId="66B68AA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CFE4827" w14:textId="370332D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"Softly perfumed, very ripe aromas, in fact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the ripest fruit of any wine to this point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generous, harmonious and pure flavors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 excellent power and richness. This clearly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more in reserve than it's displaying today 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copious dry extract completely coats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palate. This will require a few years in the cellar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fully realize its considerable potential."(90-3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7222F2B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1C6E5CC" w14:textId="457B87B5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66A9250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15247-15248</w:t>
      </w:r>
    </w:p>
    <w:p w14:paraId="417BBA5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42A7723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2CD4A78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752CBFA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0C2994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47E360B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8EC1F4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657809F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922D3D2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15249-15250</w:t>
      </w:r>
    </w:p>
    <w:p w14:paraId="5824F4A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1CC9C0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02E7B35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0DD8151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E1E4128" w14:textId="4C44F63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69B69C8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DA0EBB3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17EEC0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3D316C4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C13F8A6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15251-15252</w:t>
      </w:r>
    </w:p>
    <w:p w14:paraId="1536C0C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708DC51D" w14:textId="2F4A98D0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09CFE64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07C28F5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234F6A7" w14:textId="5B6B054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44E7278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2E35A9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717B58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039B4E4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8163ADA" w14:textId="6A284B6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2011</w:t>
      </w:r>
    </w:p>
    <w:p w14:paraId="07DCA73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3707EA1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45AC003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772FFB0" w14:textId="7E6911D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impressive in the mouth as it is on the nose,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outstanding sappiness and soil-driven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saline complexity to its flavors of raspberry,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botanical herbs, smoke and minerals."(96pts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1C7EA6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$2400-3200</w:t>
      </w:r>
    </w:p>
    <w:p w14:paraId="1D78B86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2011</w:t>
      </w:r>
    </w:p>
    <w:p w14:paraId="3B48183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57D6086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490CBB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6E1682F" w14:textId="4473A4A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red. Aromas of musky oak, gingerbread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molasses. Surprisingly juicy and high-toned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mouth, with densely packed flavors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mocha and underbrush lifted by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floral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nuance."(92pts VM)</w:t>
      </w:r>
    </w:p>
    <w:p w14:paraId="5066B83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0FB66B28" w14:textId="0CB8C1E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643988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0E26BAC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7ED8A87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8C3588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5927627E" w14:textId="2F11F383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6FA71DC" w14:textId="1D59B8D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2013</w:t>
      </w:r>
    </w:p>
    <w:p w14:paraId="60EEE8F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86B9EE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3BCAC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A7A4E4C" w14:textId="289E329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lovely balance and plenty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A final burst of new leather, violets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plums and smoke lingers on the close."(90-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VM)</w:t>
      </w:r>
    </w:p>
    <w:p w14:paraId="011A7DF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05E7990" w14:textId="31392F7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Mondotte - Vintage 2012</w:t>
      </w:r>
    </w:p>
    <w:p w14:paraId="736A82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81F163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Imperial owc (Wines Located in </w:t>
      </w:r>
    </w:p>
    <w:p w14:paraId="3BA32DD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3DA1500" w14:textId="4ED214B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"Sumptuous notes of mulberries, spring flowers,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kirsch, black currant liqueur, graphite and spice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 more projected and evolved than in most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 samples of La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Mondotte. Extravagantly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full-bodied and multidimensional with soft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low acidity, this is a precocious,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proportioned effort that should be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drinkable in 4-5 years. It will last for two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decades."(94-97pts)</w:t>
      </w:r>
    </w:p>
    <w:p w14:paraId="5064833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B0B4D4B" w14:textId="26E2DC3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2012</w:t>
      </w:r>
    </w:p>
    <w:p w14:paraId="3BA10E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CB3B0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487528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B44F6FF" w14:textId="31C4F36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"Smoke, graphite, cured meats, menthol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fruit are some of the scents that emerge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this virile yet wonderfully nuanced second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La Mission Haut-Brion."(91pts VM)</w:t>
      </w:r>
    </w:p>
    <w:p w14:paraId="0FC46CE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D92B2B4" w14:textId="2055A60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7FDEACF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C9E1FB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7933EB9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116880F" w14:textId="3E85676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786E5B4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CB16720" w14:textId="75E5FE9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2010</w:t>
      </w:r>
    </w:p>
    <w:p w14:paraId="7CCDFB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5359B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48C84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BB36D11" w14:textId="3951E2E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"Along with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Rieussec, the Suduiraut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is a candidate for best Sauternes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It has a wonderful bouquet with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instantaneous sense of completeness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harmony, with layers of botrytized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intermingling with apricot blossom, peach skin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marmalade. This is power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ful, but not in your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face. There is no need to be. The palate is well-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viscous opening. There is plenty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botrytis here, good acidity and enormous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on the finish. Perhaps it needs a little more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tension, but otherwise this 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very impressive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for the Sauternes vintage."(96pts)</w:t>
      </w:r>
    </w:p>
    <w:p w14:paraId="6D6C0A8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4DDBA3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1997</w:t>
      </w:r>
    </w:p>
    <w:p w14:paraId="293D6E2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34B895E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285BABC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D4558FD" w14:textId="2E0A2DD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from an incredibly tiny yield of 10-15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hectoliters per hectare, 1997 St.-Joseph Les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Granites offers an apricot/orange liqueur-like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note, along with the pronounced mineral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 of the granitic soil in which this 80-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 old parcel of vines is planted. What is so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about this single-vineyard wine is that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aged in 100% new oak, but there is very little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evidence of wood in the wine, a testament to 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concentration and richness.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of low acidity, look for the 1997 to have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fast evolutionary track - 7-10 years."(90-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93pts)</w:t>
      </w:r>
    </w:p>
    <w:p w14:paraId="5873A77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7EB8978" w14:textId="6826B2E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2001</w:t>
      </w:r>
    </w:p>
    <w:p w14:paraId="52059E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3C94FF6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3B16D97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E3A6086" w14:textId="241DCC3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red-ruby color. Pure, musky aromas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bitter cherry, gunflint, game, licorice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pepper. Dense, tactile and quite suave,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rich, deep red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flavors."(91pts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095B42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A2CC383" w14:textId="5EB7AA60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2554ACA" w14:textId="0B9B1AB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16793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0D22E4D4" w14:textId="6F3479A9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R. Rostaing</w:t>
      </w:r>
    </w:p>
    <w:p w14:paraId="0EB14A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nl, lstvl, sdc (Wines Located in </w:t>
      </w:r>
    </w:p>
    <w:p w14:paraId="427FD31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BB0D53" w14:textId="00C04FB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"Easier to read than the 2001, the 2000 Côte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Rôtie Côte Blonde is upfront and ready to go, with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classic olive, red and black raspberry, iron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spice-laced aromas and flavors. Offering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complexity, medium-bodied depth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notable purity of fruit, drink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anytime over the coming 7-8 years."(92pts)</w:t>
      </w:r>
    </w:p>
    <w:p w14:paraId="69FB20F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22C684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17042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5CA9C0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Serra Dei Turchi, G. Gagliardo</w:t>
      </w:r>
    </w:p>
    <w:p w14:paraId="7748758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D2C5D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DFDA418" w14:textId="47101125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68D33B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2013</w:t>
      </w:r>
    </w:p>
    <w:p w14:paraId="7206BF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07F871F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5F57D0" w14:textId="54EBA7E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"Wild aromas and flavors of black raspberry,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flowers, minerals and spices, along with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element of meaty reduction. Braci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and totally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primary, showing outstanding vigor and great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 of texture."(93-96pts VM)</w:t>
      </w:r>
    </w:p>
    <w:p w14:paraId="2CB8B41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44E25F14" w14:textId="4E6EA456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B6651F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5F643AF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2335F5D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824D4C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02CAE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4E2FC5A1" w14:textId="05A366AA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9BDA209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17784-17785</w:t>
      </w:r>
    </w:p>
    <w:p w14:paraId="1AFDE00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18874AB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194981A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3400C31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C48D26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0BD5240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A0932F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7DF640F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B2840BD" w14:textId="2FA9ECA2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17786-17787</w:t>
      </w:r>
    </w:p>
    <w:p w14:paraId="0248853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332BD1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33139D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12813DE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38899F7" w14:textId="4620751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3A876DB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888DA9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537069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1B055F3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822CB4D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17789-17790</w:t>
      </w:r>
    </w:p>
    <w:p w14:paraId="29DE084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45F0C504" w14:textId="143E9BF6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40C304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149F81E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23A19B1" w14:textId="4BA6AF6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49F864C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94013F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A49EDF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513B591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CD606A5" w14:textId="5E95074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69C9DDB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004C171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021EA42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C8B202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305CD5FE" w14:textId="68A63F0E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48A2B7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2009</w:t>
      </w:r>
    </w:p>
    <w:p w14:paraId="73B35FC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D'Eugenie</w:t>
      </w:r>
    </w:p>
    <w:p w14:paraId="436E61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7CAA25A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340981B" w14:textId="58FA425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"Background floral notes combine with ripe,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earthy, somber and notably serious aromas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to dense, powerful and tautly muscular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brim with an amazing amount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tannin-buffering dry extract, all wrapped in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velvety, firm and linear finish."(95pts BH)</w:t>
      </w:r>
    </w:p>
    <w:p w14:paraId="00181AE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1000-1400</w:t>
      </w:r>
    </w:p>
    <w:p w14:paraId="37CBDFC3" w14:textId="4CCDD7DF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3541442" w14:textId="1DBA29E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2009</w:t>
      </w:r>
    </w:p>
    <w:p w14:paraId="6B99F5F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C7E550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double magnum owc (Wines Located</w:t>
      </w:r>
    </w:p>
    <w:p w14:paraId="6590EC3F" w14:textId="753F318B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03C40CA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double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325F507" w14:textId="24E7DCD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3235D44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61D6D4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1F518B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F53CEB0" w14:textId="4D5F6E3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4D2D397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B014F22" w14:textId="51E82F2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ieussec - Vintage 2011</w:t>
      </w:r>
    </w:p>
    <w:p w14:paraId="5C45B63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96B9D1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3077528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752BADC" w14:textId="407A4A6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7BD74F0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DFEC557" w14:textId="5E63AC9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2007</w:t>
      </w:r>
    </w:p>
    <w:p w14:paraId="01E5445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37B9E1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ottle owc (Wines Located in Hong </w:t>
      </w:r>
    </w:p>
    <w:p w14:paraId="486D969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1AB486E" w14:textId="67F36DD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Suduiraut is a Sauternes that is just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"motor" as it approaches its tenth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birthday. The bouquet is much more open than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last tasted this wine in 2011, with upfront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lemon rind and apricot blossom aromas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pack a punch. The palate is powerful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layers of honeyed fruit, crisp acidity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Sauvignon Blanc component now giving way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to Sémillon. This is a Sauternes of width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girth and as such it deserves another decade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bottle. Just superb. Tasted July 2016."(94pts)</w:t>
      </w:r>
    </w:p>
    <w:p w14:paraId="23065DE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64C6A3D" w14:textId="0FDF7369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</w:t>
      </w:r>
      <w:r w:rsidRPr="00715F39">
        <w:rPr>
          <w:rFonts w:ascii="Times New Roman" w:hAnsi="Times New Roman"/>
          <w:noProof/>
          <w:color w:val="000000"/>
          <w:sz w:val="12"/>
          <w:szCs w:val="12"/>
        </w:rPr>
        <w:t>__</w:t>
      </w:r>
    </w:p>
    <w:p w14:paraId="7C948D68" w14:textId="484CACC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Camensac - Vintage 2016</w:t>
      </w:r>
    </w:p>
    <w:p w14:paraId="6A01DA8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6429176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772AFC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476BB44" w14:textId="0CC4189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turned out brilliantly, revealing aromas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dark berries, violets, rose petals, baking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and cherries. "(91+ pts)</w:t>
      </w:r>
    </w:p>
    <w:p w14:paraId="29FAD98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778B265" w14:textId="6E1003B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0C607AB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C4FECB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139BB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ACEB12C" w14:textId="4776C62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round and expressive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add complexity to a core of dark black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 VM)</w:t>
      </w:r>
    </w:p>
    <w:p w14:paraId="366FA68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4552039" w14:textId="1F71CB4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Desmirail - Vintage 2013</w:t>
      </w:r>
    </w:p>
    <w:p w14:paraId="00C222F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2C44C1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FA84A4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6365A0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E297528" w14:textId="762DC3B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2012</w:t>
      </w:r>
    </w:p>
    <w:p w14:paraId="27806C2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04C2E2B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380AE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FAC594B" w14:textId="4116C1F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supple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a fine thread of acidity, plenty of spice-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red fruit that feels deftly integrated with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oak."(92pts VM)</w:t>
      </w:r>
    </w:p>
    <w:p w14:paraId="31EA5EE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747706E" w14:textId="04A191E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5AB0DB6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4DDD645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15F55B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B735D59" w14:textId="41283A5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nicely integrated oak.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tarry black fruit. "(93pts VM)</w:t>
      </w:r>
    </w:p>
    <w:p w14:paraId="33D0D3E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D5F3EEE" w14:textId="3081654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Lagrange - Vintage 2010</w:t>
      </w:r>
    </w:p>
    <w:p w14:paraId="79FE18C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408C4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F6E514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58E26C8" w14:textId="7B5A636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"Lagrange's relatively new winemaking team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to have backed off the aggressive oak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regime and the result is a wine with better overall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balance. Still a backward, muscular/masculine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of St.-Julien, it reveals abundant tannin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along with a subtle hint of vanillin intermixed with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ead pencil shavings, white chocolate,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and cassis characteristics. Although less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expressive than some of its 2010 peers, it is a big,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powerful, rich wine that needs a decade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 It should last for 30 years."(89-92pts)</w:t>
      </w:r>
    </w:p>
    <w:p w14:paraId="097285E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98787B9" w14:textId="776B54A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Lalande Borie - Vintage 2014</w:t>
      </w:r>
    </w:p>
    <w:p w14:paraId="2F6E7C6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CA75E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BD1C7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9279BF4" w14:textId="44D9F1C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an attractive, midweight Saint-Julien from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Bruno Borie. Dark blue/purplish fruit, spice,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and licorice are all laced into the soft,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refreshing finish. "(90pts VM)</w:t>
      </w:r>
    </w:p>
    <w:p w14:paraId="2F96DE3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9D6F5FC" w14:textId="3B29C82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Martillac - Vintage 2014</w:t>
      </w:r>
    </w:p>
    <w:p w14:paraId="56A7ABD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979765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3BE73E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E345BEC" w14:textId="0AE65EF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attractive bouquet with intense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briary, warm gravel and balsamic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that are very well defined and evoke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Pessac-Léognan through and through. "(91pts)</w:t>
      </w:r>
    </w:p>
    <w:p w14:paraId="09B7260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523BBF33" w14:textId="45FFFA1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5922F8B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2DAD7C7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38CF39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168D1B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D419991" w14:textId="2E99372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2012</w:t>
      </w:r>
    </w:p>
    <w:p w14:paraId="48AD2BD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3677A6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72CA85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741CF9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2C6AFF9" w14:textId="0ED5E44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0B59B9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0C35E47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A8B6EC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8C6BC55" w14:textId="6A81DC0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fruit and terrific overall balance. Dark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into a super-expressive, resonant finish.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3B33DAE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F628BF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2012</w:t>
      </w:r>
    </w:p>
    <w:p w14:paraId="12A062B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DF7D4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1790F0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335C389" w14:textId="428F8A9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stars of the vintage, it boasts a dense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 as well as a big, sweet bouquet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currants, graphite, subtle flowers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well-integrated, toasty oak. Impressively built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 and medium to full-bodied without losing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quintessential elegance and finesse for which this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famous estate is renowned, the 2012 Domaine de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Chevalier is filled with purity, equilibrium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balance. The tannins are sweet enough that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should be accessible when released, and will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last for 15-20 years. "(92-95pts)</w:t>
      </w:r>
    </w:p>
    <w:p w14:paraId="109B153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288AC763" w14:textId="6B9A738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2014</w:t>
      </w:r>
    </w:p>
    <w:p w14:paraId="6F0FEEF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514F56F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BC733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41E919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3C406BA" w14:textId="3F4A2F5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0242E23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AEE21B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C9138D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9D1D158" w14:textId="6236C8D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are w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ell defined, perhaps a little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7158D7C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85B2A69" w14:textId="0A5B3E1E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C76E9A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 - Vintage 2001</w:t>
      </w:r>
    </w:p>
    <w:p w14:paraId="58EF11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Optimus</w:t>
      </w:r>
    </w:p>
    <w:p w14:paraId="6689ABC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90AD4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2B53E2B8" w14:textId="696AB680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C2D7E9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085E473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23DED31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654BF1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34D0B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4137EF1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19DD4EC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5A2506C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98302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F45D3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66A7C7B0" w14:textId="3DE82FC8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DA48F3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3D1625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15BC36E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1vlscl, 1x6 magnum owc (Wines Located</w:t>
      </w:r>
    </w:p>
    <w:p w14:paraId="7093D7AB" w14:textId="3E1C1F93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72C5B67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5F55962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072C4F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5DFB12B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408FDC6" w14:textId="1F4F40E3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18588-18589</w:t>
      </w:r>
    </w:p>
    <w:p w14:paraId="67FC56D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569D567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6D0C03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Located in </w:t>
      </w:r>
    </w:p>
    <w:p w14:paraId="00EC5CC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3D12073" w14:textId="3852C41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78D6A26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D20F13E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8589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3D3B30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</w:t>
      </w:r>
    </w:p>
    <w:p w14:paraId="7B874B9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06C917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30163EF4" w14:textId="711D4ECD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6079E8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3FDD9DE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78279B3" w14:textId="0381B30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2383A40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C38EF93" w14:textId="0F7DD8FC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4B890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18656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1985</w:t>
      </w:r>
    </w:p>
    <w:p w14:paraId="0FD3EA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Collina Rionda, B. Giacosa</w:t>
      </w:r>
    </w:p>
    <w:p w14:paraId="4FE42CB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D91D23" w14:textId="63C4D9A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"...was radiant, rich and powerful, very much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style of the vintage. Generous dark fruit,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leather and licorice came together bea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utifully in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 whose weight and glycerol could be felt on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palate. It was another of the wines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continued to improve over several hours."(96pts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23F75C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796E1C8" w14:textId="69FA0067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260AB39" w14:textId="192514E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18992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1983</w:t>
      </w:r>
    </w:p>
    <w:p w14:paraId="71955CF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A1C062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8lwrl, 5nl, 3stl (Wines Located in </w:t>
      </w:r>
    </w:p>
    <w:p w14:paraId="70242C2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BFB4C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3872F0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Ramos Pinto Vintage Port - Vintage 1934</w:t>
      </w:r>
    </w:p>
    <w:p w14:paraId="242304B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scc, sos (Wines Located in Delaware)</w:t>
      </w:r>
    </w:p>
    <w:p w14:paraId="6E79BCA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F47EF8B" w14:textId="36EE6CD9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BD986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19194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Cabernet Sauvignon</w:t>
      </w:r>
    </w:p>
    <w:p w14:paraId="258CEA1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Soul of a Lion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FCFDB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9E70BB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Muscardini Cabernet Sauvignon</w:t>
      </w:r>
    </w:p>
    <w:p w14:paraId="7E579D8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 Wise (Wines Located in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4458CF" w14:textId="4AFCDD42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0FB95F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Napa Redwoods Estate Cabernet Sauvignon</w:t>
      </w:r>
    </w:p>
    <w:p w14:paraId="5D471F8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Alden Perry Reserve,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91100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Castle Rock Vineyard </w:t>
      </w:r>
    </w:p>
    <w:p w14:paraId="3420A6C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3ABBA2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121090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Niebaum Coppola Red</w:t>
      </w:r>
    </w:p>
    <w:p w14:paraId="26123157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Rubicon lstl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FBA5F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1A6931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F4257B1" w14:textId="73D29D37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2AE171" w14:textId="2A447B0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Villages</w:t>
      </w:r>
    </w:p>
    <w:p w14:paraId="4B17721C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Clos du Caillou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816FA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9A4CDC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764386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</w:t>
      </w:r>
    </w:p>
    <w:p w14:paraId="1E09406D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 de L'Hospice, E.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F959C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Guigal (Wines Located in</w:t>
      </w:r>
    </w:p>
    <w:p w14:paraId="6FF632BB" w14:textId="4440BC55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053169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9455E3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19274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</w:t>
      </w:r>
    </w:p>
    <w:p w14:paraId="453B377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Optimus (Wines Located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CCD7B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C7CFD8B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Syrah</w:t>
      </w:r>
    </w:p>
    <w:p w14:paraId="7217AAD0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00EE4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ocated in </w:t>
      </w:r>
    </w:p>
    <w:p w14:paraId="6BC2691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VM)</w:t>
      </w:r>
    </w:p>
    <w:p w14:paraId="1C4794BE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12205C8" w14:textId="71E645C2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1448B72" w14:textId="63877E4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2011</w:t>
      </w:r>
    </w:p>
    <w:p w14:paraId="0DA65A5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1E3F33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60F55024" w14:textId="64CAA4DA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15D539C0" w14:textId="6839C69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purple-ruby. Brooding nose offers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blackcurrant and black cherry scents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complicated by sexy oak, violet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minerals."(92pts VM)</w:t>
      </w:r>
    </w:p>
    <w:p w14:paraId="30153D9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9E87E3B" w14:textId="457B7FC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2009</w:t>
      </w:r>
    </w:p>
    <w:p w14:paraId="273F760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89EAC4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0A44D8B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2051BF3" w14:textId="0D3FA90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gold colored, the 2009 Rieussec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of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caramel, chopped nuts, baked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and spiced pears with hints of jasmine,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 blossoms and beeswax. Full-bodied, rich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decad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ently creamy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the mouth,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palate is beautifully lifted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It has a very long finish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lasting impression of great elegance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finesse. Simply stunning."(98pts)</w:t>
      </w:r>
    </w:p>
    <w:p w14:paraId="690DE97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5C1FF7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E72BA3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625EDA7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BEF3B07" w14:textId="0D2C130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53B85FC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33FF07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26F82F5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B59ACBA" w14:textId="7533992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is medium-bodied with fine tannins,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6A4439D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66B6756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168289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43EA9E6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ACB6BAD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21401-21402</w:t>
      </w:r>
    </w:p>
    <w:p w14:paraId="08EE7D4E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049C85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996A0F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2AB1ABF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92DEF8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249BA5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17FA32F" w14:textId="2DE2D23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38A3FF4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685A31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4FCE375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E76B6B6" w14:textId="4FDA594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t, although there is clearly a lot of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2B4C63C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C9D505E" w14:textId="1673333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2007</w:t>
      </w:r>
    </w:p>
    <w:p w14:paraId="2A20F6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D8B0FC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AE9500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53531EA" w14:textId="767D6EA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Suduiraut is a Sauternes that is just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"motor" as it approaches its tenth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birthday. The bouquet is much more open than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last tasted this wine in 2011, with upfront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lemon rind and apricot blossom aromas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pac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 a punch. The palate is powerful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layers of honeyed fruit, crisp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Sauvignon Blanc component now giving way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to Sémillon. This is a Sauternes of width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girth and as such it deserves another decade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bottle. Just superb. Tasted July 2016."(94pts)</w:t>
      </w:r>
    </w:p>
    <w:p w14:paraId="44C8CEC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6B169EE" w14:textId="6F036C3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2009</w:t>
      </w:r>
    </w:p>
    <w:p w14:paraId="3F39ADC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2CD38E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Imperial owc (Wines Located in </w:t>
      </w:r>
    </w:p>
    <w:p w14:paraId="360C24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8304A95" w14:textId="2E6E466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2009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one of the greatest wines ever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from the estate. It has a riveting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quince, honey, pear and a touch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clarified butter that is beautifully defined, offering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yellow flowers with continued aeration.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is a little 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eavier and more intense than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peers at this stage. The palate is beautifully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perfectly judged acidity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immense purity. The finish offers crisp honey,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quince and clementine notes laden with botrytis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counterpoised by wonderful acidity.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an unerring sense of completeness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 that is irresistible. Bravo! Drink now-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2050."(98pts)</w:t>
      </w:r>
    </w:p>
    <w:p w14:paraId="4FAA198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BA35E36" w14:textId="71A81DD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2010</w:t>
      </w:r>
    </w:p>
    <w:p w14:paraId="5562209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08965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203CF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8267E0C" w14:textId="7881FAF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"Along with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Rieussec, the Suduiraut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is a candidate for best Sauternes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It has a wonderful bouquet with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instantaneous sense of completeness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harmony, with layers of botrytized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intermingling with apricot blossom, peach skin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marmalade. This is powerful, but not in your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face. There is no need to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be. The palate is well-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viscous opening. There is plenty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botrytis here, good acidity and enormous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on the finish. Perhaps it needs a little more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tension, but otherwise this is a very impressive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for the Sauternes vint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age."(96pts)</w:t>
      </w:r>
    </w:p>
    <w:p w14:paraId="47BE3D2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83C836A" w14:textId="2A0F0A34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48A649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7C4171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F. Rinaldi</w:t>
      </w:r>
    </w:p>
    <w:p w14:paraId="75A2D59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2E9730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0EF882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047E0A6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21411-21412</w:t>
      </w:r>
    </w:p>
    <w:p w14:paraId="3081F08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03F676E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F. Rinaldi</w:t>
      </w:r>
    </w:p>
    <w:p w14:paraId="213BD3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F31C5C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37DA01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5744830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902102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F31D91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6633BE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57FDC4E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F. Rinaldi</w:t>
      </w:r>
    </w:p>
    <w:p w14:paraId="3D772CA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FF9DE7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FD91BA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705CE7F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4CFC44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1A92E4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261683B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21419-21420</w:t>
      </w:r>
    </w:p>
    <w:p w14:paraId="7DE884B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5C391BC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F. Rinaldi</w:t>
      </w:r>
    </w:p>
    <w:p w14:paraId="15EB88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7D9824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E67215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57656F4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7F2946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033EB0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2CBC9E6" w14:textId="598CA27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2019</w:t>
      </w:r>
    </w:p>
    <w:p w14:paraId="6F0D67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Montefico, Vigna Bric Mentina, La Ca'Nova</w:t>
      </w:r>
    </w:p>
    <w:p w14:paraId="7044B50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6E0D8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ADBD18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E02BCA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2020</w:t>
      </w:r>
    </w:p>
    <w:p w14:paraId="7A0D2A5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Montestefano, La Ca'Nova</w:t>
      </w:r>
    </w:p>
    <w:p w14:paraId="661F12D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121BE7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69462E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5A1F315" w14:textId="1E0747EE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0F73FF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Walter Hansel Pinot Noir - Vintage 2007</w:t>
      </w:r>
    </w:p>
    <w:p w14:paraId="685D2684" w14:textId="2268EF0F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Alyce</w:t>
      </w:r>
    </w:p>
    <w:p w14:paraId="589B7C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081A4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1E5ED9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Walter Hansel Pinot Noir - Vintage 2007</w:t>
      </w:r>
    </w:p>
    <w:p w14:paraId="5CD7953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 Slope</w:t>
      </w:r>
    </w:p>
    <w:p w14:paraId="55851C8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A438F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3 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D293D7C" w14:textId="185F438A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2287FE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1990</w:t>
      </w:r>
    </w:p>
    <w:p w14:paraId="06BFDA8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092F08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wisl, sdc (Wines Located in Delaware)</w:t>
      </w:r>
    </w:p>
    <w:p w14:paraId="260465A0" w14:textId="01590A0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"...enjoys the most saturated, deep ruby color,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tightly knit, closed nose, which,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coaxing, offers up smells of meat, soy, sweet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fruits, and toasty vanillin oak. It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splendidly rich and well-delineated, with full body,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exceptional extraction of flavor, impeccable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balance,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long, deep finish."(94pts)</w:t>
      </w:r>
    </w:p>
    <w:p w14:paraId="11BB7AC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$8000-11000</w:t>
      </w:r>
    </w:p>
    <w:p w14:paraId="6061DAF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1985</w:t>
      </w:r>
    </w:p>
    <w:p w14:paraId="251B0CA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19C230D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stvl, sdc, sos (Wines Located in </w:t>
      </w:r>
    </w:p>
    <w:p w14:paraId="49D8D3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29E666" w14:textId="170B615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48789F5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56867120" w14:textId="19AEC2F4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AEB74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0FB948A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5224007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A327CA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E48E4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1431EB9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5A27DE7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468F4B0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23F5CA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D1990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2AE97EA3" w14:textId="6079B87F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AC07CF" w14:textId="49F257D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Villages - Vintage 2016</w:t>
      </w:r>
    </w:p>
    <w:p w14:paraId="14B46CD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Viola Odorata, Naudin-Ferrand</w:t>
      </w:r>
    </w:p>
    <w:p w14:paraId="68BF2E8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9687EA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D0B54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1000</w:t>
      </w:r>
    </w:p>
    <w:p w14:paraId="49C8078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19D523C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 Franco, Otin Fiorin, Cappellano</w:t>
      </w:r>
    </w:p>
    <w:p w14:paraId="20CB48F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B9F46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5E11B3C" w14:textId="38A7C045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7DE992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2013</w:t>
      </w:r>
    </w:p>
    <w:p w14:paraId="61A6242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Macherelles, F. Carillon</w:t>
      </w:r>
    </w:p>
    <w:p w14:paraId="3DC645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66704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6EE805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2022</w:t>
      </w:r>
    </w:p>
    <w:p w14:paraId="46BEE2D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Florentin, J.L. Chave</w:t>
      </w:r>
    </w:p>
    <w:p w14:paraId="2410823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1C8C0F" w14:textId="449A9F2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somber, complex bouquet of spices,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iris, violet, dark berries and mulberries mingled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delicate notes of chocolate."(94pts)</w:t>
      </w:r>
    </w:p>
    <w:p w14:paraId="7D360A7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D3D64F5" w14:textId="1687F2A2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756D51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1993</w:t>
      </w:r>
    </w:p>
    <w:p w14:paraId="393A5F4D" w14:textId="775DAFE0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Constance, Huet</w:t>
      </w:r>
    </w:p>
    <w:p w14:paraId="0F66D56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7lbsl (Wines Located in Delaware)</w:t>
      </w:r>
    </w:p>
    <w:p w14:paraId="7716A93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B675F8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Kendall Jackson Cabernet Sauvignon - Vintage 1986</w:t>
      </w:r>
    </w:p>
    <w:p w14:paraId="07C98EB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Cardinale</w:t>
      </w:r>
    </w:p>
    <w:p w14:paraId="5A7420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1A2B2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AF6BEED" w14:textId="7873E2FA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7076DAE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22557-22558</w:t>
      </w:r>
    </w:p>
    <w:p w14:paraId="13076F2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2003</w:t>
      </w:r>
    </w:p>
    <w:p w14:paraId="1F3ED9F8" w14:textId="2E498B6E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Boudriotte,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</w:t>
      </w:r>
    </w:p>
    <w:p w14:paraId="493CD38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D8C23C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4468B6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15EA1AB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66D004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EAF7D0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4D5B5C7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F7178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1998</w:t>
      </w:r>
    </w:p>
    <w:p w14:paraId="564F39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Coeur</w:t>
      </w:r>
    </w:p>
    <w:p w14:paraId="3855A72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scrc, bottled by VCBB, 1x1 Methuselah </w:t>
      </w:r>
    </w:p>
    <w:p w14:paraId="48FA19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owc, from the cellar of Andy Rahl (Wines</w:t>
      </w:r>
    </w:p>
    <w:p w14:paraId="3DAE1C0D" w14:textId="57F72643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76F41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D7E05BE" w14:textId="1DE5215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2003</w:t>
      </w:r>
    </w:p>
    <w:p w14:paraId="66AF347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6A7DCA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6C791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388DD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1A5955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2004</w:t>
      </w:r>
    </w:p>
    <w:p w14:paraId="585E31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308D67E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ocb, from the cellar of </w:t>
      </w:r>
    </w:p>
    <w:p w14:paraId="3BD856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758795D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D8B89D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2005</w:t>
      </w:r>
    </w:p>
    <w:p w14:paraId="1D3383A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5C4D637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1spc, 1ssos, from the cellar of Andy Rahl</w:t>
      </w:r>
    </w:p>
    <w:p w14:paraId="1FEDE456" w14:textId="39BC275E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5D86B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306F62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1995</w:t>
      </w:r>
    </w:p>
    <w:p w14:paraId="0D1DE27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Geantet-Pansiot</w:t>
      </w:r>
    </w:p>
    <w:p w14:paraId="4E853D0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8831A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E33C87C" w14:textId="552D5CD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"Excellent deep red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-ruby. Explosive, perfumed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black cherry, truffle, cinnamon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meat; has an inky urgency. Somewhat clenched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palate, but a wine of outstanding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juicy freshness. Offers great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thrust without excess weight. Finishes very long,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strikingly cool fruit flavors and chewy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Bottled without fining 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filtration."(92+?pts IWC)</w:t>
      </w:r>
    </w:p>
    <w:p w14:paraId="439EFEC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45A03DC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1995</w:t>
      </w:r>
    </w:p>
    <w:p w14:paraId="2F6EEB5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J. Drouhin</w:t>
      </w:r>
    </w:p>
    <w:p w14:paraId="4D4624B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16FC6E3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1CB14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0CA02A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1991</w:t>
      </w:r>
    </w:p>
    <w:p w14:paraId="60D599DC" w14:textId="582FB544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Tres Vieilles Vignes, J. Roty</w:t>
      </w:r>
    </w:p>
    <w:p w14:paraId="7D7C862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ocb, from 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cellar of Andy </w:t>
      </w:r>
    </w:p>
    <w:p w14:paraId="2D338DC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0362CA1" w14:textId="6931B62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"High-toned, wonderfully elegant fruit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tight yet show outstanding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and depth. The tannins are ripe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quite prominent on the long, intense finish yet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almost entirely buffered by all the old vine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sap."(93pts BH)</w:t>
      </w:r>
    </w:p>
    <w:p w14:paraId="595AE3E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EE5A60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1989</w:t>
      </w:r>
    </w:p>
    <w:p w14:paraId="1B1E37B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J.P. Fichet</w:t>
      </w:r>
    </w:p>
    <w:p w14:paraId="714C995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6wisvl, 2dc, 11scc, 6sos, </w:t>
      </w:r>
    </w:p>
    <w:p w14:paraId="22A4408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124B65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18F905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BA08D1B" w14:textId="7A3BDBD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Rouge - Vintage 1999</w:t>
      </w:r>
    </w:p>
    <w:p w14:paraId="49520D4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Latour-Giraud</w:t>
      </w:r>
    </w:p>
    <w:p w14:paraId="6BD3B5F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33F9349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62D5D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CB3D07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5952044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M. Prunier</w:t>
      </w:r>
    </w:p>
    <w:p w14:paraId="3A7B12D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7lstl, 2pc, from the cellar of Andy Rahl </w:t>
      </w:r>
    </w:p>
    <w:p w14:paraId="1E8E0C3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781CA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CEF4D9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038072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71B267A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from the cellar of Andy Rahl </w:t>
      </w:r>
    </w:p>
    <w:p w14:paraId="6440853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145477" w14:textId="4A41BC9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very ripe and expressive nose displays only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modest amounts of secondary fruit and no sous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bois. The big-bodied and intense flavors are still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markedly structured and somewhat rustic, all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in an impressively long but not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particularly refined or elegant finish."(90pts BH)</w:t>
      </w:r>
    </w:p>
    <w:p w14:paraId="4DF93A6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6D42BE8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3494794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3EFDFEE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1-3.5cm bc, 3lbsl, 3st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l, 2ssos, from the </w:t>
      </w:r>
    </w:p>
    <w:p w14:paraId="312890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7C397B6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4EECB0" w14:textId="23CECD2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"Round, dense, powerful, very concentrated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flavors are introduced by earth-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inflected, bright red pinot fruit aromas and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real style and exceptionally good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length. This is a very solid effort with a bit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finesse than usual. I like this as it's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Champans as there is an underlying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muscularity and a firmness to the finish."(90pts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9DB197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456BE768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22730-22731</w:t>
      </w:r>
    </w:p>
    <w:p w14:paraId="5799551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3061A10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2C6A7AC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BF609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E218877" w14:textId="6E21B9B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much more obviously ripe and powerful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earthy plum aromas and nicely detailed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deliver excellent punch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intensity. This stains the palate with a robust,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masculine style and impressive persistence.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the potential to be an exceptional '03."(89-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BH)</w:t>
      </w:r>
    </w:p>
    <w:p w14:paraId="677D31B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8EA313F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B7014F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2stl, 1x12 bottle ocb, fr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om </w:t>
      </w:r>
    </w:p>
    <w:p w14:paraId="75E0B10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47F431F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E2D6AB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6462E6" w14:textId="656DDFE2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22733-22734</w:t>
      </w:r>
    </w:p>
    <w:p w14:paraId="3932D8D0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EB4736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1BBD5B4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4A640A5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EE5B83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539A69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1bsl, from the cellar of Andy</w:t>
      </w:r>
    </w:p>
    <w:p w14:paraId="2FB93F15" w14:textId="48C4BB8D" w:rsidR="00000000" w:rsidRDefault="00715F3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70B5DA0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7915E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3F49378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76E3E0E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12stl, from the cellar of Andy Rahl </w:t>
      </w:r>
    </w:p>
    <w:p w14:paraId="1F37D3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99658D" w14:textId="50801BB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A discreet, almost reserved but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complex nose of minerals and ripe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and plum fruit aromas frame edgy, precise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wonderfully pure, superbly well balanced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stunning length. I doubt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will one day equal the incredible '02 but it's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ridiculous to compare them. Another inspired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 in an amazingly long line of them."(91-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BH)</w:t>
      </w:r>
    </w:p>
    <w:p w14:paraId="52D9D2B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0975F0D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2012</w:t>
      </w:r>
    </w:p>
    <w:p w14:paraId="0CA4C4E5" w14:textId="635F53A2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Pinson, Ponsot</w:t>
      </w:r>
    </w:p>
    <w:p w14:paraId="28222A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1C2A25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2DBB2E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16B686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1997</w:t>
      </w:r>
    </w:p>
    <w:p w14:paraId="3091873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59FC57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crc, ssos, 1x1 Methuselah owc, from the </w:t>
      </w:r>
    </w:p>
    <w:p w14:paraId="40A5E39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3719410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F81496" w14:textId="52EAEE5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"Softly ethereal fruit of obvious breed is framed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subtle trace of oak and leads to naturally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pure and quite fine flavors that offer good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if not great minerality and lovely finishing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detail.(91pts BH)</w:t>
      </w:r>
    </w:p>
    <w:p w14:paraId="503A901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71B694C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2002</w:t>
      </w:r>
    </w:p>
    <w:p w14:paraId="047668A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Abbaye de Morgeot, L. Jadot</w:t>
      </w:r>
    </w:p>
    <w:p w14:paraId="4D99270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077B346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C9511E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DDBB7C3" w14:textId="4332C90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2009</w:t>
      </w:r>
    </w:p>
    <w:p w14:paraId="1125713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Trimbach</w:t>
      </w:r>
    </w:p>
    <w:p w14:paraId="6474CF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7037120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8375B5" w14:textId="003A3FE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"Carrying 14% alcohol with neg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ligible residual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sugar, Trimbach's 2009 Riesling Clos Ste-Hune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leads with high-toned pear, kirsch, and almost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bitingly piquant holly berry distillates.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Huckleberry, holly, and fruit pit bitterness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woven into a tight-grained, seamless fabric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fresh white peach, with further chalky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alkaline accents. The finish is a veritable rolling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of mineral and fruit distillate, boasting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and grip, if also a bit of heat. I suspect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the Frederic Emile will retain an edge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over this, which I would drink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early side for a Ste-Hune, say over the next 10-12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rs."(91pts)</w:t>
      </w:r>
    </w:p>
    <w:p w14:paraId="63475B6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$3000-3800</w:t>
      </w:r>
    </w:p>
    <w:p w14:paraId="438B20B1" w14:textId="10D77E85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B71F3B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2007</w:t>
      </w:r>
    </w:p>
    <w:p w14:paraId="6D9F0C3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09A4934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9B35AB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AC20B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266F8DC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209E025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68CC027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5887B8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F7EF7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35AB7B9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0EB0CF8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30175E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BA119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4F382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0029E61F" w14:textId="361D64CC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26DDE5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1999</w:t>
      </w:r>
    </w:p>
    <w:p w14:paraId="2BF7C0D2" w14:textId="525FCAF9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 Daniel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5AACFAE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4E36A3C" w14:textId="3E9900C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opaque purple-colored 1999 J. Daniel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aging beautifully. This is one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vintage's classy and complex efforts. It is a blend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70% Cabernet Sauvignon and 30% Merlot. Its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perfume of graphite, liquid minerals,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creme de cassis, and subtle toasty oak (about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40% new French oak is employed) is followed by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focused, delineated offering with high tannin but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impressive levels of concentration/extract.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textured and subtle wine should age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effortlessly for two decades, but 3-4 years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 is warranted. Anticipated maturity: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-2020."(92pts)</w:t>
      </w:r>
    </w:p>
    <w:p w14:paraId="036F688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40A9A26" w14:textId="20B0AD98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C8951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2014</w:t>
      </w:r>
    </w:p>
    <w:p w14:paraId="7B0CAC2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30347C3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8DA77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1D5D57A5" w14:textId="35005EA3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F8144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- Vintage 2021</w:t>
      </w:r>
    </w:p>
    <w:p w14:paraId="682DEE1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Potets, J.M. Vincent</w:t>
      </w:r>
    </w:p>
    <w:p w14:paraId="451482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EE37DB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85B275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2019</w:t>
      </w:r>
    </w:p>
    <w:p w14:paraId="1C019F4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Chevillon</w:t>
      </w:r>
    </w:p>
    <w:p w14:paraId="0548631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50E9D0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CAB2BC6" w14:textId="6A3B5274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</w:t>
      </w: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</w:t>
      </w:r>
    </w:p>
    <w:p w14:paraId="2DBB2C0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2023</w:t>
      </w:r>
    </w:p>
    <w:p w14:paraId="00953EB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Teurons, Buisson-Charles</w:t>
      </w:r>
    </w:p>
    <w:p w14:paraId="7892FBF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9D83F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7FA3CF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600914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2ED19B8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3A4811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9D594E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1BE3D7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A49705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2023</w:t>
      </w:r>
    </w:p>
    <w:p w14:paraId="7E66F5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de Calcaires, Buisson-Charles</w:t>
      </w:r>
    </w:p>
    <w:p w14:paraId="4EE1FED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4EFA200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CAC511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9AEB173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23770-23773</w:t>
      </w:r>
    </w:p>
    <w:p w14:paraId="2DDA4C2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2AA7BFD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007889B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B489BD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B9000F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E82ECD8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FC5177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722DFC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FEF3573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6E24F0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2FF6A2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B976DF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B62B83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5419F6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18DC7BA" w14:textId="3732048B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23774-23776</w:t>
      </w:r>
    </w:p>
    <w:p w14:paraId="47340E1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2022</w:t>
      </w:r>
    </w:p>
    <w:p w14:paraId="330CD12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Vieilles Vignes, D. Laurent</w:t>
      </w:r>
    </w:p>
    <w:p w14:paraId="0DBFE43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5A2C3D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03EAE0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FA6DD25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F7E9A6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6F7141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FCAEE62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727DD4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F609EB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8B4EB7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6FB9A45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3FE2B0B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6A13F5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30863B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3E665C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08DB7EA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6795993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123ABB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07EA7E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5FC1379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23788-23790</w:t>
      </w:r>
    </w:p>
    <w:p w14:paraId="0283D88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1716BB0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5E10CC2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575B3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F61D91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 lot $100-140</w:t>
      </w:r>
    </w:p>
    <w:p w14:paraId="77D19D5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F8D307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68887B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ECB4C73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840B0D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4CE0D5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FE3850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2023</w:t>
      </w:r>
    </w:p>
    <w:p w14:paraId="267301A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2513790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715CF3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ABB3F2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C71C037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23793-23794</w:t>
      </w:r>
    </w:p>
    <w:p w14:paraId="52E7AEA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1D254BF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3ADFF4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CBE83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3C3219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FEB7EC9" w14:textId="14E5106E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86BA70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4F3B8B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5024A6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Gris - Vintage 2023</w:t>
      </w:r>
    </w:p>
    <w:p w14:paraId="53EC35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7CA1CF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FC61A6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DF0BA9D" w14:textId="00D711AC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733EBE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2022</w:t>
      </w:r>
    </w:p>
    <w:p w14:paraId="7DEDF9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G. Roumier</w:t>
      </w:r>
    </w:p>
    <w:p w14:paraId="2D7926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50C4081A" w14:textId="63DF4FF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floral and ethereal, bursting with aromas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rose petals, Indian spices, peonies, blood orange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sweet red berries. Medium to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and perfumed, with a succulent core of fruit,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melting tannins and a saline finish, it was hard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spit."(95-97pts)</w:t>
      </w:r>
    </w:p>
    <w:p w14:paraId="0B77A3D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07D5332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2017</w:t>
      </w:r>
    </w:p>
    <w:p w14:paraId="1917C33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M. Lafarge</w:t>
      </w:r>
    </w:p>
    <w:p w14:paraId="3FA91EB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3D24C4" w14:textId="1B72A0B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Volnay 1er Cru Clos des Chênes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complex and concentrated wine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Lafarge cellar, wafting from the glass with notes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sweet plums, spices, candied peel, espresso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 and dark chocolate. On the palate, it's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deep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multidimensional, with a layered mid-palate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framed by an abundance of chalky structuring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concluding with a long, chalky finish.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Lafarge parcel is located at the northeastern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 of Clos des Chênes where it's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sheltered from the wind than much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vineyard, which may partially explain why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always seems to sta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apart from other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domaines' renditions."(92-94pts)</w:t>
      </w:r>
    </w:p>
    <w:p w14:paraId="3AB8754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1780B38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23930-23931</w:t>
      </w:r>
    </w:p>
    <w:p w14:paraId="055348C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671C91B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Monfortino Riserva, G. Conterno</w:t>
      </w:r>
    </w:p>
    <w:p w14:paraId="4E0E66D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98BB4F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A9914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4736A004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15A589C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0AA3665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9A09A6" w14:textId="55CDABAE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570EA5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1993</w:t>
      </w:r>
    </w:p>
    <w:p w14:paraId="37D9E411" w14:textId="59C0FCFF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J.M. Gaunoux</w:t>
      </w:r>
    </w:p>
    <w:p w14:paraId="3D0F34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0B5706F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B29E5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370AE44" w14:textId="32B40DD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44DA57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076BBDE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B60C6C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B63F7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CADB88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2004</w:t>
      </w:r>
    </w:p>
    <w:p w14:paraId="4F8C2BD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4F7BB8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wisl, ssos, 1x1 magnum owc (Wines </w:t>
      </w:r>
    </w:p>
    <w:p w14:paraId="5871DDF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CB59DD" w14:textId="00648EC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massive flavors offer phenomenal punch,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and simply phenomenal size and richness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the fabulous level of dry extract gives this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chewy, rather textured palate feel. A comple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 superb power that will require at least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 to be at its best and one that finishes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distinct note of Mandarin orange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extract."(96pts BH)</w:t>
      </w:r>
    </w:p>
    <w:p w14:paraId="7143347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3A40E0D9" w14:textId="4E4014E4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5FEBBF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2003</w:t>
      </w:r>
    </w:p>
    <w:p w14:paraId="787E22CF" w14:textId="27C17A5C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Romain, H. Lignier</w:t>
      </w:r>
    </w:p>
    <w:p w14:paraId="1A0A59D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1A260DB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0E9C3B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305CB7F" w14:textId="0B6E5C9A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05CB1AF" w14:textId="2733552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1998</w:t>
      </w:r>
    </w:p>
    <w:p w14:paraId="2F196BA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D43C0D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tl, 1x12 bottle owc (Wines Located in </w:t>
      </w:r>
    </w:p>
    <w:p w14:paraId="2B4A6D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2B229AF" w14:textId="6A61088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"...represents the essence of Bordeaux with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inky black/purple color, profound richness,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concentration. It is full-bodied, yet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 well-delineated as well as light on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feet high tannin and extract as well as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whoppingly long finish..."(96pts)</w:t>
      </w:r>
    </w:p>
    <w:p w14:paraId="67F60D8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57267B5" w14:textId="2B9DA0A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1999</w:t>
      </w:r>
    </w:p>
    <w:p w14:paraId="71017F4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17C3ED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7684017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E7B1766" w14:textId="1453640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"Based on this property's first two vintages,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Peby-Faugeres is a name to take seriously.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a micro-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carved out of the Faugeres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vineyard. A saturated opaque purple color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aromas of lead pencil, prunes,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raspberries, and dense cassis as well as cherries.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 is powerful, full-bodied, exceptionally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deep, with outstanding purity,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moderately high tannin, and a 45-second finish. It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posses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ses a beginning, middle,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finish."(94pts)</w:t>
      </w:r>
    </w:p>
    <w:p w14:paraId="633D744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47A39C6B" w14:textId="4083248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24053-24055</w:t>
      </w:r>
    </w:p>
    <w:p w14:paraId="6AB484AB" w14:textId="186F259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2001</w:t>
      </w:r>
    </w:p>
    <w:p w14:paraId="2A527F1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9E38A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94239F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8A7CBFA" w14:textId="3EDD937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dense purple-colored, medium to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2001 Peby Faugeres boasts a flamboyant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of espresso roast, melted chocolate,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camphor, blackberries, creme de cassis liqueur,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hint of sweet toasty oak."(94pts)</w:t>
      </w:r>
    </w:p>
    <w:p w14:paraId="68490BD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-1000</w:t>
      </w:r>
    </w:p>
    <w:p w14:paraId="5557FEA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BD1852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1FED979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8DC2ED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1FE3C3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015997F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5270A0F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24057-24062</w:t>
      </w:r>
    </w:p>
    <w:p w14:paraId="25B9D7E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Philipponnat Vintage Champagne - Vintage 2011</w:t>
      </w:r>
    </w:p>
    <w:p w14:paraId="659CF19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Goisses</w:t>
      </w:r>
    </w:p>
    <w:p w14:paraId="50EE0A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1x1 </w:t>
      </w:r>
    </w:p>
    <w:p w14:paraId="5712AA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ogb (Wines Located in Hong </w:t>
      </w:r>
    </w:p>
    <w:p w14:paraId="022E4A1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B54DE10" w14:textId="0A39B50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elegant, pure and wafting nose freely offers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its softly yeasty aromas of apple, quinine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citrus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elements, especially Meyer lemon.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excellent richness to the relatively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beautifully textured flavors that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supported by a decidedly pliant mousse before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concluding in a complex and sneaky long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 BH)</w:t>
      </w:r>
    </w:p>
    <w:p w14:paraId="01D80FD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8E460AE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C5DC82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44D57CC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4D21BA7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1FC041C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C36709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2F899F6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4DB510C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65089E4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AC6B82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4492D50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500458B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1CC747E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B9DE3F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633F143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05F705C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0A66D6D" w14:textId="021D36D3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BC0D44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6F9C6E0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5F34D76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9388FB8" w14:textId="23E33765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9EE3EA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2014</w:t>
      </w:r>
    </w:p>
    <w:p w14:paraId="23E5E74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Camus</w:t>
      </w:r>
    </w:p>
    <w:p w14:paraId="45E6767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5vlscl, 1scvl, 1scrc (Wines Located in </w:t>
      </w:r>
    </w:p>
    <w:p w14:paraId="355CA89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BCD3D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6D17CC4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2017</w:t>
      </w:r>
    </w:p>
    <w:p w14:paraId="45048C3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5A8424A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7FBCA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174B778" w14:textId="5ED0E10D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5AF52E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1996</w:t>
      </w:r>
    </w:p>
    <w:p w14:paraId="120C5FBB" w14:textId="082D7F88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Matrot</w:t>
      </w:r>
    </w:p>
    <w:p w14:paraId="7FC14D6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2lbsl, 1sos (Wines Located </w:t>
      </w:r>
    </w:p>
    <w:p w14:paraId="35C3DC7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5ED659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F5E6F8C" w14:textId="0E5694E1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4EA421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79F5A24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5F5E58C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1818B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D1EEA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DBDD3F1" w14:textId="2A9A3775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6787268" w14:textId="0A250BC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Clinet - Vintage 1997</w:t>
      </w:r>
    </w:p>
    <w:p w14:paraId="15C9DF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C9FEF9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EB68C8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3A04D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8D77D60" w14:textId="794E546C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DF18F3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2023</w:t>
      </w:r>
    </w:p>
    <w:p w14:paraId="7710D5F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Argillas, C. Lachaux</w:t>
      </w:r>
    </w:p>
    <w:p w14:paraId="5BECAD5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C3736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622FB745" w14:textId="4D09BA08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B96C56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2022</w:t>
      </w:r>
    </w:p>
    <w:p w14:paraId="421F08F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 Bois, Lamy-Pillot</w:t>
      </w:r>
    </w:p>
    <w:p w14:paraId="3BA870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FE5C1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41F0891" w14:textId="0932960F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59856F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1977</w:t>
      </w:r>
    </w:p>
    <w:p w14:paraId="304D86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292A894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5htms, 3lscl, 3sdc, 2spc, 1cc, </w:t>
      </w:r>
    </w:p>
    <w:p w14:paraId="5FE1D49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75A5969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8F3B1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DDA63D4" w14:textId="35CCDFB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1982</w:t>
      </w:r>
    </w:p>
    <w:p w14:paraId="4E3495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5260047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5vhs, 1hs, 6scl, 2wrl, 6sdc (Wines </w:t>
      </w:r>
    </w:p>
    <w:p w14:paraId="4899110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2FA07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52C14C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1985</w:t>
      </w:r>
    </w:p>
    <w:p w14:paraId="4724FEF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71551A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7ts, 2vhs, 5tsl, 2scc (Wines Located</w:t>
      </w:r>
    </w:p>
    <w:p w14:paraId="68DFB386" w14:textId="64D3ABA5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8F6FFB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6BCAF6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1990</w:t>
      </w:r>
    </w:p>
    <w:p w14:paraId="6FA1C4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2BF98AC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6bn, 6ts (Wines Located in Delaware)</w:t>
      </w:r>
    </w:p>
    <w:p w14:paraId="1F4DAD7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204786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08C273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4ts, 1vhs (Wines Located in </w:t>
      </w:r>
    </w:p>
    <w:p w14:paraId="1BCA39D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1A909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1997</w:t>
      </w:r>
    </w:p>
    <w:p w14:paraId="6E290E0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380D55E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7bn, 5ts, 3sdc, 2spc, 2ssos (Wines </w:t>
      </w:r>
    </w:p>
    <w:p w14:paraId="72A459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FB156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C712467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B8E534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7ts, 1wisl (Wines Located in</w:t>
      </w:r>
    </w:p>
    <w:p w14:paraId="6E1E2FD9" w14:textId="11DC7FC5" w:rsidR="00000000" w:rsidRDefault="00715F3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1E7C3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2006</w:t>
      </w:r>
    </w:p>
    <w:p w14:paraId="0790F2E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 Oro, Ruffino</w:t>
      </w:r>
    </w:p>
    <w:p w14:paraId="5EC41B8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3tsl, 3spc (Wines Located in Delaware)</w:t>
      </w:r>
    </w:p>
    <w:p w14:paraId="2460008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201EF27" w14:textId="74B3660F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F405B0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Groth Cabernet Sauvignon - Vintage 1994</w:t>
      </w:r>
    </w:p>
    <w:p w14:paraId="12F1B7D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25D2D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C15B2D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Simi Reserve Cabernet Sauvignon - Vintage 1985</w:t>
      </w:r>
    </w:p>
    <w:p w14:paraId="177A687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4E06D4B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71BDD8D" w14:textId="215F3886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30F5F5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2015</w:t>
      </w:r>
    </w:p>
    <w:p w14:paraId="7FC93C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223D8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A9E9AB0" w14:textId="0FAF6FF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Cabernet Sauvignon - Vintage 2012</w:t>
      </w:r>
    </w:p>
    <w:p w14:paraId="41A1327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 Chevalier</w:t>
      </w:r>
    </w:p>
    <w:p w14:paraId="6019177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F38FF5" w14:textId="2283C40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Cabernet Sauvignon Mon Chevalier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composed of 86% Cabernet Sauvignon, 8%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Franc, 3% Merlot and the rest Malbec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Petit Verdot, all from Knight's Valley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aged in large oak puncheons. The least expensive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Morlet Cabernets,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the open, round, light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2012 offers sweet white chocolate, blackcurrant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mineral notes in a full-bodied, opulent style.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 be consumed now and over the next 10+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6DE68CD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0B5B7B2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6550C4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7C570E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89886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2007</w:t>
      </w:r>
    </w:p>
    <w:p w14:paraId="5343285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16 Rows</w:t>
      </w:r>
    </w:p>
    <w:p w14:paraId="526E952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5CB7F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B0A141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2015</w:t>
      </w:r>
    </w:p>
    <w:p w14:paraId="0CB160F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16 Rows</w:t>
      </w:r>
    </w:p>
    <w:p w14:paraId="0BE2B15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B9170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1B4BCD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2019</w:t>
      </w:r>
    </w:p>
    <w:p w14:paraId="6DBD230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F6843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B3BDBD3" w14:textId="5D0835E2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26CE1F5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24395-24396</w:t>
      </w:r>
    </w:p>
    <w:p w14:paraId="76251F3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2023</w:t>
      </w:r>
    </w:p>
    <w:p w14:paraId="092C399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Teurons, Buisson-Charles</w:t>
      </w:r>
    </w:p>
    <w:p w14:paraId="00A9DB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ocb (Wines Located in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Hong </w:t>
      </w:r>
    </w:p>
    <w:p w14:paraId="0F55A2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34F7C8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B6921A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B3D7E6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5126206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EB544F1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24397-24398</w:t>
      </w:r>
    </w:p>
    <w:p w14:paraId="4B22964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08EB517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46A14D3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51C5B6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BEA394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3A45CF8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38F597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D679C4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AE3CB54" w14:textId="5867F4BB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24399-24400</w:t>
      </w:r>
    </w:p>
    <w:p w14:paraId="1FFC267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2023</w:t>
      </w:r>
    </w:p>
    <w:p w14:paraId="275B771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de Calcaires, Buisson-Charles</w:t>
      </w:r>
    </w:p>
    <w:p w14:paraId="7AF5B15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EA0F84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060782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FEE664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7D5AFA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BC0133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2AE5A1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75C2B2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-Chouet</w:t>
      </w:r>
    </w:p>
    <w:p w14:paraId="4944789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 (Wines Located in Hong </w:t>
      </w:r>
    </w:p>
    <w:p w14:paraId="62D2F3A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1DAFDE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94A65E5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24402-24405</w:t>
      </w:r>
    </w:p>
    <w:p w14:paraId="1633F52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Fleurie - Vintage 2023</w:t>
      </w:r>
    </w:p>
    <w:p w14:paraId="624FE5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2E1AC88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48BBBA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FABFDD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436161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9F978C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29AFB4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EA79BB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7F0E17D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5AB59B4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411C1B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842412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0CB7386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81BD88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5F4DE49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A476E5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315FDDC3" w14:textId="7CAA47F3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Longue, Naima et David Didon</w:t>
      </w:r>
    </w:p>
    <w:p w14:paraId="45CB4E7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 (Wines Located in Hong </w:t>
      </w:r>
    </w:p>
    <w:p w14:paraId="238F0AA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19831B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6B8D251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24408-24409</w:t>
      </w:r>
    </w:p>
    <w:p w14:paraId="7B6918C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2022</w:t>
      </w:r>
    </w:p>
    <w:p w14:paraId="09E99D90" w14:textId="6D41060B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S. Dussort</w:t>
      </w:r>
    </w:p>
    <w:p w14:paraId="624E413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F2841F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677143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14F7572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0596CC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1B0053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8C5A5F0" w14:textId="27249023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24410-24411</w:t>
      </w:r>
    </w:p>
    <w:p w14:paraId="617BCB8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653C67C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5966977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4FCE477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7995F4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1E8EA9B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F7CFE8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93E0A3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C1AB32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7757AA7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7933AC7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 (Wines Located in Hong </w:t>
      </w:r>
    </w:p>
    <w:p w14:paraId="4E6D0AA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83EA16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5C1D19E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79369E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 (Wines </w:t>
      </w:r>
    </w:p>
    <w:p w14:paraId="0D526BA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DF9C4D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6201ECC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7EE6A69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 (Wines Located in Hong </w:t>
      </w:r>
    </w:p>
    <w:p w14:paraId="71914C6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E2C5CE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6F45219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24424-24425</w:t>
      </w:r>
    </w:p>
    <w:p w14:paraId="55FE56A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Gris - Vintage 2023</w:t>
      </w:r>
    </w:p>
    <w:p w14:paraId="194E5E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E909E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D0E28F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3460CD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167FCD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5D5B57F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44A5761" w14:textId="1F080AB3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306E40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2010</w:t>
      </w:r>
    </w:p>
    <w:p w14:paraId="3A65C3F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Drouhin-Laroze</w:t>
      </w:r>
    </w:p>
    <w:p w14:paraId="6D1ADCA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8EE26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16917CF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1999</w:t>
      </w:r>
    </w:p>
    <w:p w14:paraId="6674C6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Gay</w:t>
      </w:r>
    </w:p>
    <w:p w14:paraId="28EB7A9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CAB64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7C0210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2016</w:t>
      </w:r>
    </w:p>
    <w:p w14:paraId="60BF01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1AA57E5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EBE89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A4658F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Mayacamas Merlot - Vintage 1992</w:t>
      </w:r>
    </w:p>
    <w:p w14:paraId="07D00E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lscl (Wines Located in Delaware)</w:t>
      </w:r>
    </w:p>
    <w:p w14:paraId="53D530E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4C20AF9" w14:textId="128F4893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32BD25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2008</w:t>
      </w:r>
    </w:p>
    <w:p w14:paraId="133226C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Gay</w:t>
      </w:r>
    </w:p>
    <w:p w14:paraId="060791B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6CF98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4EACD1A2" w14:textId="587C58E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56F312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Origines, Domaine Grand Veneur</w:t>
      </w:r>
    </w:p>
    <w:p w14:paraId="4624882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02891A6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0C715D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Vineyards Pinot Noir - Vintage 2012</w:t>
      </w:r>
    </w:p>
    <w:p w14:paraId="509DE84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West Ridge</w:t>
      </w:r>
    </w:p>
    <w:p w14:paraId="54E57A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99B15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D34D721" w14:textId="1DDFF730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2DF13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2012</w:t>
      </w:r>
    </w:p>
    <w:p w14:paraId="308CC9B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Zephyr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Farms Vineyard</w:t>
      </w:r>
    </w:p>
    <w:p w14:paraId="2423446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04E65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F062C5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 - Vintage 2010</w:t>
      </w:r>
    </w:p>
    <w:p w14:paraId="5ADEF19F" w14:textId="64A90D75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22</w:t>
      </w:r>
    </w:p>
    <w:p w14:paraId="35E844A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9E264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02FAF24" w14:textId="341AA05D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05EABC8" w14:textId="0712AEB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aut Brion - Vintage 1952</w:t>
      </w:r>
    </w:p>
    <w:p w14:paraId="1AF0D7D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496530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2htms, 2spc, outstanding color (Wines </w:t>
      </w:r>
    </w:p>
    <w:p w14:paraId="35FC75F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80FCD3" w14:textId="3889ED1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nose in a feminine, sultry way...some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nut and cedar with hints of beef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caramel...nice roundness, great length and t 'n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finish in the mouth...again very dry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chalky..."very tannic - may be drying out, Bipin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questioned, but I found it to be just right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night! Another impressive showing for another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forgotte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 '52."(94+pts JK)</w:t>
      </w:r>
    </w:p>
    <w:p w14:paraId="2B70153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05EA2AC2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0377172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spc, outstanding color </w:t>
      </w:r>
    </w:p>
    <w:p w14:paraId="0AC0731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condition (Wines </w:t>
      </w:r>
    </w:p>
    <w:p w14:paraId="140AE74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569C88" w14:textId="7D8994A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Monbrison - Vintage 1976</w:t>
      </w:r>
    </w:p>
    <w:p w14:paraId="72BFC0C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1548F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2vhs, 4hbsl, 1pc, excellent color </w:t>
      </w:r>
    </w:p>
    <w:p w14:paraId="64217A0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53CBC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0BCFAE3" w14:textId="48E5714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Valandraud - Vintage 2003</w:t>
      </w:r>
    </w:p>
    <w:p w14:paraId="1CF1CAD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2FF044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C54DD4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E90C28" w14:textId="075BFA1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color is a healthy dense plum/ruby. Aromas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sweet licorice, black currants and tobacco leaf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followed by a full-bodied, opulent wine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a trace of oxidation or fatigue.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beauty is a true success for a 2003 Right Bank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offering."(93pts)</w:t>
      </w:r>
    </w:p>
    <w:p w14:paraId="6C8424C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4840D1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Poupille - Vintage 2000</w:t>
      </w:r>
    </w:p>
    <w:p w14:paraId="78F6C55A" w14:textId="0C8B00AA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Castillon,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Castillon</w:t>
      </w:r>
    </w:p>
    <w:p w14:paraId="2DFE0F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693207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50388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196B7EB" w14:textId="44053F6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Bouscaut Blanc</w:t>
      </w:r>
    </w:p>
    <w:p w14:paraId="0E1A706A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hs, bsl, excellent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57554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5C6F175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DF2994" w14:textId="13027C79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</w:t>
      </w:r>
    </w:p>
    <w:p w14:paraId="084AE12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ABFBC5" w14:textId="4E36C9BF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(94pts JK)</w:t>
      </w:r>
    </w:p>
    <w:p w14:paraId="4FE6784D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57A2039A" w14:textId="6F04BC1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1971</w:t>
      </w:r>
    </w:p>
    <w:p w14:paraId="7D711EC8" w14:textId="67E62879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77B6D7D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6.5cm bc, stl, spc, excellent color (Wines </w:t>
      </w:r>
    </w:p>
    <w:p w14:paraId="3C823BD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3A6D0B" w14:textId="028523E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"What else is new, the DRC proved to be the best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on the table. It was classic mint with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Christmas fruits and beef satay action."(96pts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2776177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$5500-7000</w:t>
      </w:r>
    </w:p>
    <w:p w14:paraId="786FDDB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1989</w:t>
      </w:r>
    </w:p>
    <w:p w14:paraId="769A98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Raphet</w:t>
      </w:r>
    </w:p>
    <w:p w14:paraId="23E7443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306AB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E7AB09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1990</w:t>
      </w:r>
    </w:p>
    <w:p w14:paraId="33D48C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7C22FFA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B6B8B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DD8C82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1995</w:t>
      </w:r>
    </w:p>
    <w:p w14:paraId="7083562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798E36F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12hstl, 1x12 bottle ocb (Wines Located in</w:t>
      </w:r>
    </w:p>
    <w:p w14:paraId="5FE09A18" w14:textId="73BBE648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84733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245FA45" w14:textId="25382FE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1996</w:t>
      </w:r>
    </w:p>
    <w:p w14:paraId="319F26B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419D522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B64D4C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434B0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0EA3287D" w14:textId="2B4C3B9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1990</w:t>
      </w:r>
    </w:p>
    <w:p w14:paraId="2454F32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6A007A9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6C4D9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8E8BBE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1990</w:t>
      </w:r>
    </w:p>
    <w:p w14:paraId="437D229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M. Noellat</w:t>
      </w:r>
    </w:p>
    <w:p w14:paraId="32A427D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990CB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088B4DF" w14:textId="680862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1990</w:t>
      </w:r>
    </w:p>
    <w:p w14:paraId="078FAF4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M. Noellat</w:t>
      </w:r>
    </w:p>
    <w:p w14:paraId="2E44B9B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96A4A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736C94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1976</w:t>
      </w:r>
    </w:p>
    <w:p w14:paraId="4BD5386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Mongeard-Mugneret</w:t>
      </w:r>
    </w:p>
    <w:p w14:paraId="4DE1D8C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5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.5cm bc, bsl, sos, excellent color (Wines</w:t>
      </w:r>
    </w:p>
    <w:p w14:paraId="6C4632D1" w14:textId="2BC2F696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1864A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EDB184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1999</w:t>
      </w:r>
    </w:p>
    <w:p w14:paraId="263FA7C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Violot-Guillemard</w:t>
      </w:r>
    </w:p>
    <w:p w14:paraId="7313348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D43A8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2D6FC9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1997</w:t>
      </w:r>
    </w:p>
    <w:p w14:paraId="6CA48CE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7FBF9E7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1vhs, 1x6 magnum owc (Wines Located </w:t>
      </w:r>
    </w:p>
    <w:p w14:paraId="7530106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A544041" w14:textId="3C81A4A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"Latour's Corton-Charlemagne is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negociant's flagship wine. The 1997's nose was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rather unyielding on my visit to the firm's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Grancey (in Alo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xe-Corton) cellars.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aeration, it revealed huge ripeness in its poached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fruit and hazelnut aromatics. On the palate,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broad, creamy, luscious, and hedonistic.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medium-to-full-bodied Corton's flavor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profile is composed of sweet pears,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candied/spiced apples, sugar-coated nuts,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new oak. Moreover, it possesses a long,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and flavorful finish. Projected maturity: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2000-2007. Louis Latour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represented by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different importer in each state."(91-93pts)</w:t>
      </w:r>
    </w:p>
    <w:p w14:paraId="6D31DCE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CF52560" w14:textId="1C5D561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Hautes-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Blanc - Vintage 1999</w:t>
      </w:r>
    </w:p>
    <w:p w14:paraId="53A78D0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Prieure, Mongeard-Mugneret</w:t>
      </w:r>
    </w:p>
    <w:p w14:paraId="5DDACF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58B43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C06FFC5" w14:textId="77935D3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1983</w:t>
      </w:r>
    </w:p>
    <w:p w14:paraId="538EF53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Brune et Blonde, E. Guigal</w:t>
      </w:r>
    </w:p>
    <w:p w14:paraId="2E62383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1tl (Wines Located in </w:t>
      </w:r>
    </w:p>
    <w:p w14:paraId="09136BC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82A939" w14:textId="5EF3559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"Ripe, thick and tannic. Vanilla and floral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are still young, and the plum and sweet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flavors promise long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evelopment."(90pts WS)</w:t>
      </w:r>
    </w:p>
    <w:p w14:paraId="17A2957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34D226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1983</w:t>
      </w:r>
    </w:p>
    <w:p w14:paraId="512DCA1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Guigal</w:t>
      </w:r>
    </w:p>
    <w:p w14:paraId="64AF598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1-3.5cm bc (Wines Located in Delaware)</w:t>
      </w:r>
    </w:p>
    <w:p w14:paraId="360B7E1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1F0381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Nicolas Feuillatte Champagne - Vintage NV</w:t>
      </w:r>
    </w:p>
    <w:p w14:paraId="27A4324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</w:t>
      </w:r>
    </w:p>
    <w:p w14:paraId="612AA87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8E883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430BB643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24783-24784</w:t>
      </w:r>
    </w:p>
    <w:p w14:paraId="335C08D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Luce - Vintage 1995</w:t>
      </w:r>
    </w:p>
    <w:p w14:paraId="6CCC44D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Frescobaldi</w:t>
      </w:r>
    </w:p>
    <w:p w14:paraId="737B094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1F18B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E0337E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C84B7E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A9076C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29AA4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407634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Bussia, G. Fenocchio</w:t>
      </w:r>
    </w:p>
    <w:p w14:paraId="11CA8EA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2vhs (Wines Located in Delaware)</w:t>
      </w:r>
    </w:p>
    <w:p w14:paraId="22CFE54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C9AABC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1990</w:t>
      </w:r>
    </w:p>
    <w:p w14:paraId="74BBED5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Poggio Antico</w:t>
      </w:r>
    </w:p>
    <w:p w14:paraId="688D27D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3DC85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F3C2AD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4243730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Vivaldaia, Villa Pillo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30A000E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4F43F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EFD883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Syrah</w:t>
      </w:r>
    </w:p>
    <w:p w14:paraId="2851FBB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Villa Pillo (Wines Located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6C33A646" w14:textId="0A745FED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47ECE1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FB5B341" w14:textId="6B6C7AD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1981</w:t>
      </w:r>
    </w:p>
    <w:p w14:paraId="58AAAF7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cc (Wines Located in Delaware)</w:t>
      </w:r>
    </w:p>
    <w:p w14:paraId="5AE524B6" w14:textId="548D01F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1981 Opus One is aromatically high-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and expressive. The fruit is a bit contained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this vintage, yet the wine remains vibrant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from start to finish. There are barely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 signs of oxidation in this pointed, focused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Opus One."(91pts VM)</w:t>
      </w:r>
    </w:p>
    <w:p w14:paraId="23BE2E5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204796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Archery Summit Pinot Noir - Vintage 1997</w:t>
      </w:r>
    </w:p>
    <w:p w14:paraId="10B1337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Archery Summit Estate</w:t>
      </w:r>
    </w:p>
    <w:p w14:paraId="790F282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millennium edition (Wines Located in </w:t>
      </w:r>
    </w:p>
    <w:p w14:paraId="5585340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2A60D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5ED1DF96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24880-24881</w:t>
      </w:r>
    </w:p>
    <w:p w14:paraId="347B626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Archery Summit Pinot Noir - Vintage 1997</w:t>
      </w:r>
    </w:p>
    <w:p w14:paraId="7C7B966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Arcus Estate</w:t>
      </w:r>
    </w:p>
    <w:p w14:paraId="2C4617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FDB65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B493092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1D952B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94806A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35423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Sandeman Vintage Port - Vintage 1909</w:t>
      </w:r>
    </w:p>
    <w:p w14:paraId="753AEFC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2lbsl, 2pc, bottled In 1911 (Wines </w:t>
      </w:r>
    </w:p>
    <w:p w14:paraId="710CB7F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FAA4D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1D92E722" w14:textId="7C86E4E6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7B9D61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Cabernet Sauvignon - Vintage 2020</w:t>
      </w:r>
    </w:p>
    <w:p w14:paraId="1F565EC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F7E19B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73235B" w14:textId="05C4BFC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"All the elements are so well balanced. Dark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blue/purplish fruit, lavender, menthol, spice,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a soft touch of all fill out the layers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effortlessly."(96pts VM)</w:t>
      </w:r>
    </w:p>
    <w:p w14:paraId="0E2045B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$5500-7500</w:t>
      </w:r>
    </w:p>
    <w:p w14:paraId="071FF173" w14:textId="5E0858F1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F7E8C6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1999</w:t>
      </w:r>
    </w:p>
    <w:p w14:paraId="64DE7F5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46C8717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12B4DC6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5FCE8E" w14:textId="0875EF6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layered mix of both primary and secondary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aromas blends in notes of both red fruit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nuances. There is acceptable mid-palate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to the nicely vibrant is not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especially complex middle weight flavors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culminate in a still somewhat firm and persistent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In sum, this is certainly pretty but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not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deep and in the hopes of developing just a bit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depth, I would consider holding it for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2 to 4 years first as there is no danger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falling off a cliff."(90pts BH)</w:t>
      </w:r>
    </w:p>
    <w:p w14:paraId="0883F01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489E2EF1" w14:textId="3BB2A02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1999</w:t>
      </w:r>
    </w:p>
    <w:p w14:paraId="777BC1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61AE84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1x12 bottle owc, from the cellar of </w:t>
      </w:r>
    </w:p>
    <w:p w14:paraId="7F2BB7A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0D3F3ED6" w14:textId="55D6C4C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his has gone from strength to strength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only seems to get better with each passing year.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lightly menthol-infused nose that is exceptionally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yet stops short of being surmature remains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100% primary with ample black fruit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aromas seamlessly merging into the rich,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 and intense flavors brimming with power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muscle yet this by no means lacks for grace 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on the reserved but driving finish. I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really li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 the amount of dry extract here as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relegates the still firm tannins to the background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this should age effortlessly for years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come."(94pts BH)</w:t>
      </w:r>
    </w:p>
    <w:p w14:paraId="4E5A4D7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$4800-6000</w:t>
      </w:r>
    </w:p>
    <w:p w14:paraId="795ABCA2" w14:textId="01490C77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90398A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1996</w:t>
      </w:r>
    </w:p>
    <w:p w14:paraId="0A04E83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J. Grivot</w:t>
      </w:r>
    </w:p>
    <w:p w14:paraId="794D1E6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2lwasl, 1nc, 1nl (Wines Located in </w:t>
      </w:r>
    </w:p>
    <w:p w14:paraId="1E945D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464D67" w14:textId="5E9425F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dark-colored has a rich, fragrant,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toasted oak-scented nose as well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a marvelously concentrated,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super-ripe, elegant, deeply rich, and velvety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character. This wine has layers of intense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black cherries, Asian spices, hints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and grilled oak flavors which coat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throughou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its long and persistent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finish."(90-93pts)</w:t>
      </w:r>
    </w:p>
    <w:p w14:paraId="3014613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18E1DA3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1996</w:t>
      </w:r>
    </w:p>
    <w:p w14:paraId="2B7E218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Against the Wall</w:t>
      </w:r>
    </w:p>
    <w:p w14:paraId="20D97AA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48BF3F" w14:textId="35656B5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color is opaque black/purple, and the nose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a combination of cassis/blackberry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jamminess intermixed with tar, pepper, and spice.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Thick, massively full, yet wonderfully rich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expansive, with admirable purity and mouth-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staining level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of glycerin and extract..."(96pts)</w:t>
      </w:r>
    </w:p>
    <w:p w14:paraId="12DDB57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5E869CEC" w14:textId="6A6FEED2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D3EE0A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203D351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672BA0A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FBE2D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E1D93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C56B6F3" w14:textId="6329D3F7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B542F3" w14:textId="04AD14B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65D6205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A. Verdet</w:t>
      </w:r>
    </w:p>
    <w:p w14:paraId="62A4A9E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21741D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14581B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28D19B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2013</w:t>
      </w:r>
    </w:p>
    <w:p w14:paraId="0A1FBCE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Bertagna</w:t>
      </w:r>
    </w:p>
    <w:p w14:paraId="7E9F7BD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75F5D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08EC7A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08D407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Pernand Vergelesses - Vintage 2012</w:t>
      </w:r>
    </w:p>
    <w:p w14:paraId="75EEA19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Ile des Vergelesses, Chandon de Briailles</w:t>
      </w:r>
    </w:p>
    <w:p w14:paraId="5EBA1D0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Hong Kong)</w:t>
      </w:r>
    </w:p>
    <w:p w14:paraId="24F7B90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E814F0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2022</w:t>
      </w:r>
    </w:p>
    <w:p w14:paraId="51C290F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Charlopin-Parizot</w:t>
      </w:r>
    </w:p>
    <w:p w14:paraId="303F6AF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276CA60" w14:textId="2BFD420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"Pungent aromas of wood toast and reduction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render the nose tough to evaluate at present.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interesting are the exceptionally rich, even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suave, medium weight plus flavors that possess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excellent power and volume..."(91-93pts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23EBF1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C356C5C" w14:textId="43AFEB4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388AD63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41480EA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46742B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877076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2019</w:t>
      </w:r>
    </w:p>
    <w:p w14:paraId="5962BDB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Feuillet</w:t>
      </w:r>
    </w:p>
    <w:p w14:paraId="3C163A5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BC9731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A516F3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6124180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2015</w:t>
      </w:r>
    </w:p>
    <w:p w14:paraId="40BA7AD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Sorbe, F. Feuillet</w:t>
      </w:r>
    </w:p>
    <w:p w14:paraId="4D08649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Hong Kong)</w:t>
      </w:r>
    </w:p>
    <w:p w14:paraId="560731A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D08636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2018</w:t>
      </w:r>
    </w:p>
    <w:p w14:paraId="75DA45C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Sorbe, F. Feuillet</w:t>
      </w:r>
    </w:p>
    <w:p w14:paraId="51B4AC2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B3D368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CAE4DFA" w14:textId="528EB25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"Notes of raspberries, wilted rose petals, plums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blood orange preface..."(90-92pts)</w:t>
      </w:r>
    </w:p>
    <w:p w14:paraId="25F268C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FA99465" w14:textId="47301A5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Rouge - Vintage 1999</w:t>
      </w:r>
    </w:p>
    <w:p w14:paraId="07AED03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Frionnes, H. Prudhon</w:t>
      </w:r>
    </w:p>
    <w:p w14:paraId="5875B80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5lbsl, 3tal, 4tavl (Wines Located in Hong</w:t>
      </w:r>
    </w:p>
    <w:p w14:paraId="372292CE" w14:textId="24F92393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466B8A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3C609DA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25176-25178</w:t>
      </w:r>
    </w:p>
    <w:p w14:paraId="4F74B25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4AEB35C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Hudelot-Baillet</w:t>
      </w:r>
    </w:p>
    <w:p w14:paraId="3C7C1D7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08435B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B0D067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DBD04E6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771EDD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8BEBF9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8C95702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F1B95F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5054B49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CA1D85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Monthelie - Vintage 2012</w:t>
      </w:r>
    </w:p>
    <w:p w14:paraId="47F5F5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Boisson</w:t>
      </w:r>
    </w:p>
    <w:p w14:paraId="41D50C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54688B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DF6E58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3CFAC0E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1086A4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4sdc (Wines Located in </w:t>
      </w:r>
    </w:p>
    <w:p w14:paraId="6AE213C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E1DF8B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2017</w:t>
      </w:r>
    </w:p>
    <w:p w14:paraId="5EDC21B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Boudots, Pierre-Yves Colin Morey</w:t>
      </w:r>
    </w:p>
    <w:p w14:paraId="3E06F0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Hong Kong)</w:t>
      </w:r>
    </w:p>
    <w:p w14:paraId="2B3BC7F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F739DE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2018</w:t>
      </w:r>
    </w:p>
    <w:p w14:paraId="017DB03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Pierre-Yves Colin Morey</w:t>
      </w:r>
    </w:p>
    <w:p w14:paraId="4DDCF24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047B3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9D0AB3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544CFD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Condrieu - Vintage 2019</w:t>
      </w:r>
    </w:p>
    <w:p w14:paraId="1BE759A8" w14:textId="48867A91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de Chery, A. Perret</w:t>
      </w:r>
    </w:p>
    <w:p w14:paraId="15674B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6DAE71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6E0A12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292D3F7" w14:textId="0AF2654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05DAAE89" w14:textId="776837FB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Coudoulet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Beaucastel,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31665E5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F3EF02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C8FBDE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174B6BB" w14:textId="1B6FC0E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55931B25" w14:textId="3B29750E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Coudoulet de Beaucastel,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078533E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4lbsl (Wines Located in Hong Kong)</w:t>
      </w:r>
    </w:p>
    <w:p w14:paraId="1C25207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75BAFF3" w14:textId="7E3C420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2008</w:t>
      </w:r>
    </w:p>
    <w:p w14:paraId="7379EF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Grand Veneur</w:t>
      </w:r>
    </w:p>
    <w:p w14:paraId="27F8C0A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D02ED4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455A23F" w14:textId="1C41770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243E22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X. Gerard</w:t>
      </w:r>
    </w:p>
    <w:p w14:paraId="7EBD89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8424C3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271DD3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540C35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Percarlo - Vintage 2013</w:t>
      </w:r>
    </w:p>
    <w:p w14:paraId="30931FE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 Giusto a Rentennano</w:t>
      </w:r>
    </w:p>
    <w:p w14:paraId="173B89F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2292A5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04A225F" w14:textId="56B5A2B1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7157D64" w14:textId="45A96CE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Cantemerle - Vintage 2016</w:t>
      </w:r>
    </w:p>
    <w:p w14:paraId="2E7827D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529E2E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96B40A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805B368" w14:textId="2929273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"...delivers serious flavor intensity without being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all heavy. Smoke, iron and cedar add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to a Haut-Médoc that has a lot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offer."(92pts VM)</w:t>
      </w:r>
    </w:p>
    <w:p w14:paraId="0DC08DD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F0E9B6B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25271-25272</w:t>
      </w:r>
    </w:p>
    <w:p w14:paraId="5E6D2CB0" w14:textId="6906784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1D584D7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FA03C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12E66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722297D" w14:textId="33AD33C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round and expressive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add complexity to a core of dark black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 VM)</w:t>
      </w:r>
    </w:p>
    <w:p w14:paraId="649E736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DBF26B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93C251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3671C6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5B94E5F" w14:textId="0C6A205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Desmirail - Vintage 2013</w:t>
      </w:r>
    </w:p>
    <w:p w14:paraId="010059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580AA7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4177CA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16029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B6D64CE" w14:textId="2947CEA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2014</w:t>
      </w:r>
    </w:p>
    <w:p w14:paraId="0EC1192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0EEB4F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0A0A8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5748437" w14:textId="69E810D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Grand-Puy-Lacoste has a much more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nose than usual, vibrant with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wild strawberry and cedar aromas,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backed up with mineral-soaked blackberry fruit.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gathers momentum wonderfully in the glass.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is medium-bodied with fine tannin.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 is very well judged with purity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finish, if not the structure 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commonly found is very top vintages.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I've been a bit conservative with my score at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moment, but I am sure it will prove its worth with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3-5 more years 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bottle, hence the plus sign.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to watch."(92+pts)</w:t>
      </w:r>
    </w:p>
    <w:p w14:paraId="0200E89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7E845BE" w14:textId="6EB6C60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24C8762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39695E6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A57840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4C2BACB" w14:textId="4B80DE8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nicely integrated oak.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 of tarry black fruit. "(93pts VM)</w:t>
      </w:r>
    </w:p>
    <w:p w14:paraId="2D84D23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B807079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25278-25279</w:t>
      </w:r>
    </w:p>
    <w:p w14:paraId="6967C784" w14:textId="1999472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Carnet - Vintage 2015</w:t>
      </w:r>
    </w:p>
    <w:p w14:paraId="4D5E12E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2D09179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0DAE1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C1D26B1" w14:textId="1AC4868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medium-bodied palate has plenty of energy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great core of pure red and black fruits plus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tannins and nice freshness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h."(90pts)</w:t>
      </w:r>
    </w:p>
    <w:p w14:paraId="556210E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E2FDF30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D9209C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68E133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3845C54" w14:textId="618ED0A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Lacoste Borie - Vintage 2011</w:t>
      </w:r>
    </w:p>
    <w:p w14:paraId="37D6EE9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B8AE17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9F8027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A84966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B8BE110" w14:textId="2E1EC12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0045FA4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179E68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31AFA7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D08AAB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08B0773" w14:textId="42CEF49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2012</w:t>
      </w:r>
    </w:p>
    <w:p w14:paraId="30A9AB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78160CF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0FC37A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6EEAB2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D28A938" w14:textId="0B73BFF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4BF0BB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6D5749B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8B3CE3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DB14802" w14:textId="30C11CA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juicy fruit and terrific overal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balance. Dark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into a super-expressive, resonant finish.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2524661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06D79BE" w14:textId="526B5B5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2015</w:t>
      </w:r>
    </w:p>
    <w:p w14:paraId="02E42B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06616C1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27CFF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515F3AF" w14:textId="7CD57DD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gorgeous and open-knit, with lovely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presence, soft contours and tons of near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medium-term appeal. Silky tannins add to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 inviting personality. "(90pts VM)</w:t>
      </w:r>
    </w:p>
    <w:p w14:paraId="6632696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$220-300</w:t>
      </w:r>
    </w:p>
    <w:p w14:paraId="37024C6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2012</w:t>
      </w:r>
    </w:p>
    <w:p w14:paraId="6E39661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B0EE2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7505575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8874770" w14:textId="5D519E4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stars of the vintage, it boasts a dense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 as well as a big, sweet bouquet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currants, graphite, subtle flowers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well-integrated, toasty oak. Impressively built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 and medium to full-bodied without losing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quintessential elegance and finesse for which 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famous estate is renowned, the 2012 Domaine de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Chevalier is filled with purity, equilibrium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balance. The tannins are sweet enough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that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should be accessible when released, and will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last for 15-20 years. "(92-95pts)</w:t>
      </w:r>
    </w:p>
    <w:p w14:paraId="38CC6DC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159B455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2013</w:t>
      </w:r>
    </w:p>
    <w:p w14:paraId="00BF748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BE6C7D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F8D91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E340287" w14:textId="470C468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"...opens up beautifully, showing off its multi-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faceted personality. What a gorgeous wine this is.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Violets, sage and new leather add the final layers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complexity..."(91-94pts VM)</w:t>
      </w:r>
    </w:p>
    <w:p w14:paraId="1C51B4E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59512A7" w14:textId="188A399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Croix de Beaucaillou - Vin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2014</w:t>
      </w:r>
    </w:p>
    <w:p w14:paraId="42F94E4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13C1FA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A97362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92E600F" w14:textId="3504B97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dark, voluptuous beauty. Juicy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smoke, violets,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and new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leather are some of the many notes that wrap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the palate, leading to a deep, inky finish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 with purplish-hued fruits."(90-93pts VM)</w:t>
      </w:r>
    </w:p>
    <w:p w14:paraId="6328066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18A66E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2013</w:t>
      </w:r>
    </w:p>
    <w:p w14:paraId="059B4CD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1DFBD8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F76D3A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0DF8BE4" w14:textId="4139E3B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"Dark red cherry, plu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m, graphite, gravel, smoke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cured meats all take shape in the 2013 La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Dame de Montrose."(88-90pts VM)</w:t>
      </w:r>
    </w:p>
    <w:p w14:paraId="3B067C7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2E2153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Vintage 2014</w:t>
      </w:r>
    </w:p>
    <w:p w14:paraId="365477A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617E527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62EEDE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168CF9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CF0C18C" w14:textId="39DCE86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3B3E151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7BAF4B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A4B95A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68B8146" w14:textId="491342B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are w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ell defined, perhaps a little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 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the entry and then fanning out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50EB159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5A961A1" w14:textId="112F32BA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E135AC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1990</w:t>
      </w:r>
    </w:p>
    <w:p w14:paraId="378E060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Batacchi</w:t>
      </w:r>
    </w:p>
    <w:p w14:paraId="5E89A8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1-4cm bc, 1ssos, 2wc (Wines Located in </w:t>
      </w:r>
    </w:p>
    <w:p w14:paraId="6203202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F533D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5D17C8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1989</w:t>
      </w:r>
    </w:p>
    <w:p w14:paraId="60A2B88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Moelleux, 1er Trie, Clos du Bourg, Huet</w:t>
      </w:r>
    </w:p>
    <w:p w14:paraId="5D8D23E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ll, lscl, sdc (Wines Located in Delaware)</w:t>
      </w:r>
    </w:p>
    <w:p w14:paraId="0AA806A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B13058F" w14:textId="09D055E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du Layon</w:t>
      </w:r>
    </w:p>
    <w:p w14:paraId="53C92C3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SGN, P. Delesvaux</w:t>
      </w:r>
    </w:p>
    <w:p w14:paraId="67B14DB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FF06E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B87FD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0D569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BF9F86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2 500mls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E5781CA" w14:textId="5AB9B58D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E1AFF5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Pas de Cheval Cabernet Sauvignon - Vintage 2019</w:t>
      </w:r>
    </w:p>
    <w:p w14:paraId="1CC3A2F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</w:t>
      </w:r>
    </w:p>
    <w:p w14:paraId="184F0A0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40D93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1DA7DBA" w14:textId="2176D3F7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6164BD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0068804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440ED3D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7E22F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4FEED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48B5AA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Fleurie - Vintage 2023</w:t>
      </w:r>
    </w:p>
    <w:p w14:paraId="412134E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31F818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5CDED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81D5AE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93474F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2022</w:t>
      </w:r>
    </w:p>
    <w:p w14:paraId="2C77A137" w14:textId="3C80AC13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S. Dussort</w:t>
      </w:r>
    </w:p>
    <w:p w14:paraId="0470760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96CA31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7BA6EB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635705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1B24877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636E88D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285B14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DEE913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4469D96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25353-25354</w:t>
      </w:r>
    </w:p>
    <w:p w14:paraId="641867D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2023</w:t>
      </w:r>
    </w:p>
    <w:p w14:paraId="1753C57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03CA7E4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A5C52A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2DB7BC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9275F9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68B4B2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8CFA19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077DA95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10931B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8C5EE9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C5DD38E" w14:textId="187C8F62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25357-25358</w:t>
      </w:r>
    </w:p>
    <w:p w14:paraId="4689CA7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2F29DBC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73E033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B20203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A82159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B82E95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83EA43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62FBF1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0C34DD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5F8D310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Naima et David Didon</w:t>
      </w:r>
    </w:p>
    <w:p w14:paraId="469FAFA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723004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4CF40E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6DF97093" w14:textId="66AE7A3A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609A03" w14:textId="6B8EA34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a Pomerol - Vintage 1970</w:t>
      </w:r>
    </w:p>
    <w:p w14:paraId="36011A1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351C1C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excellent color (Wines Located in </w:t>
      </w:r>
    </w:p>
    <w:p w14:paraId="528329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54D78B" w14:textId="35872FD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has always offered an opulent, rich,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glorious mouthful of Pomerol.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there was considerable amber at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edge, this bottle exhibited loads of fruit, as well as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sweet, glycerin-dominated mid-section. 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complex, truffle, coffee, mocha, chocolatey, black-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cherry-scented nose, this exotic, fat, ripe Latour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Pomerol remains one of the vintage's grea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successes."(93pts)</w:t>
      </w:r>
    </w:p>
    <w:p w14:paraId="60DDD0E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8A40CD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2020</w:t>
      </w:r>
    </w:p>
    <w:p w14:paraId="088DE65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46CAFEC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EF6153" w14:textId="0C78235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"..reveals aromas of cassis, plums and wild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framed by creamy new oak. Medium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velvety and vibrant..."(91-93pts)</w:t>
      </w:r>
    </w:p>
    <w:p w14:paraId="4B75549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6F3A06F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25539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1982</w:t>
      </w:r>
    </w:p>
    <w:p w14:paraId="202AAF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20AA761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hstl, ll, tl (Wines Located in Delaware)</w:t>
      </w:r>
    </w:p>
    <w:p w14:paraId="233D9123" w14:textId="284B0C0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has put on weight yet retains its exotic, over-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the-top Style... The glorious nose of Asian spices,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espresso, creamy cassis fruit, and hints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Peking duck lathered with hoisin sauce gives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wine, with its notes of prunes, plums,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cassis, an exotic yet compelling allure."(92pts)</w:t>
      </w:r>
    </w:p>
    <w:p w14:paraId="0BF5AD0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$500-650</w:t>
      </w:r>
    </w:p>
    <w:p w14:paraId="6AFCB48C" w14:textId="4E93F88F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BA73D1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Ojai Syrah - Vintage 1997</w:t>
      </w:r>
    </w:p>
    <w:p w14:paraId="59E09538" w14:textId="060BC23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Henry 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aniel</w:t>
      </w:r>
    </w:p>
    <w:p w14:paraId="17C95F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6C5EB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0F7A4AE8" w14:textId="7D955DD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Kyeema Shiraz - Vintage 1998</w:t>
      </w:r>
    </w:p>
    <w:p w14:paraId="6198512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9lscl (Wines Located in Delaware)</w:t>
      </w:r>
    </w:p>
    <w:p w14:paraId="2B6DA80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8D3AEC5" w14:textId="1DB35899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BE4851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68D1E4A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573D775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C191A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17BA2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B4DACC2" w14:textId="045AA679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DE95D9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2020</w:t>
      </w:r>
    </w:p>
    <w:p w14:paraId="4CB8AF9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Marechaudes, Chandon de Briailles</w:t>
      </w:r>
    </w:p>
    <w:p w14:paraId="64351B1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645DC02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BA2C20F" w14:textId="24B12EF9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DFBA460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25853-25854</w:t>
      </w:r>
    </w:p>
    <w:p w14:paraId="29DDB225" w14:textId="5CB90E0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390802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364C42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BC6747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60F2CDE" w14:textId="5A5F148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round and expressive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add complexity to a core of dark black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 VM)</w:t>
      </w:r>
    </w:p>
    <w:p w14:paraId="4F3911D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B6F6DF4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CDA109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4BB60B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37A7A51" w14:textId="420CAE6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2014</w:t>
      </w:r>
    </w:p>
    <w:p w14:paraId="5CB3387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28ADC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4413E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916DF0E" w14:textId="4D9840D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Grand-Puy-Lacoste has a much more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nose than usual, vibrant with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wild strawberry and cedar aromas,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backed up with mineral-soaked blackberry fruit.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gathers momentum wonderfully in the glass.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is medium-bodied with fine tannin.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very well judged with purity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on the finish, if not the structure 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commonly found is very top vintages.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I've been a bit conservative with my score at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moment, but I am sure it will prove its worth with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3-5 more years in bottle, hence the plus sign.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to watch."(92+pts)</w:t>
      </w:r>
    </w:p>
    <w:p w14:paraId="0D77FA0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EC06FA8" w14:textId="663F017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2011</w:t>
      </w:r>
    </w:p>
    <w:p w14:paraId="47885CF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5626C6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BE4B5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013C71A" w14:textId="0FFC2C1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saturated ruby/purple-hued 2011 Haut-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Bailly exhibits a glorious, subtle, noble set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consisting of red and black currants,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cherries, graphite, truffles and a faint hint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wood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spice. The wine hits the palate with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elegance and purity that have become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much a characteristic under Wilmers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Sanders. Still youthful, with good acidity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this brilliant, medium-bodied 2011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needs another 4-5 years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bottle age, and should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evolve effortlessly for 20-25 years."(94+pts)</w:t>
      </w:r>
    </w:p>
    <w:p w14:paraId="71CA27A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360317E" w14:textId="0EA082E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4C57AA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5A34065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8E38F9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DF9785F" w14:textId="4157548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nicely integrated oak.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 of tarry black fruit. "(93pts VM)</w:t>
      </w:r>
    </w:p>
    <w:p w14:paraId="168BC68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B4CFAC0" w14:textId="0BA0379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Carnet - Vintage 2015</w:t>
      </w:r>
    </w:p>
    <w:p w14:paraId="233C3DF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5921F8A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74C38C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D9EA592" w14:textId="7B8DFAD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medium-bodied palate has plenty of energy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great core of pure red and black fruits plus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tannins and nice freshness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finish."(90pts)</w:t>
      </w:r>
    </w:p>
    <w:p w14:paraId="5A42AFC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B5E21AF" w14:textId="221EC2F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753F1FD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11B5A9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135E79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C01E77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018A940" w14:textId="44E6A9A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0D21E15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67CF9E8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30170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C749F25" w14:textId="60E4629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fruit and terrific overall balance. Dark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into a super-expressive, resonant finish.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610A130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A87C88E" w14:textId="1A28EB5C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25861-25862</w:t>
      </w:r>
    </w:p>
    <w:p w14:paraId="2625DC75" w14:textId="1DFA940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2015</w:t>
      </w:r>
    </w:p>
    <w:p w14:paraId="15874B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02653C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0D5E63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F12B88A" w14:textId="0986C8A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gorgeous and open-knit, with lovely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presence, soft contours and tons of near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medium-term appeal. Silky tannins add to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 inviting personality. "(90pts VM)</w:t>
      </w:r>
    </w:p>
    <w:p w14:paraId="0C3E91B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7694F55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E1543A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10D113F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FF8C546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25863-25864</w:t>
      </w:r>
    </w:p>
    <w:p w14:paraId="45B4EBA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2013</w:t>
      </w:r>
    </w:p>
    <w:p w14:paraId="48C0CA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735792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974C6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6B5EB9B" w14:textId="13F7AEC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"...opens up beautifully, showing off its multi-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faceted personality. What a gorgeous wine this is.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Violets, sage and new leather add the final layers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complexity..."(91-94pts VM)</w:t>
      </w:r>
    </w:p>
    <w:p w14:paraId="4C1C74B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t $450-600</w:t>
      </w:r>
    </w:p>
    <w:p w14:paraId="7AB6A7C2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C4EB36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0245BFC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8DA053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2011</w:t>
      </w:r>
    </w:p>
    <w:p w14:paraId="6F06C80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233A1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1CBB0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4D304F4" w14:textId="18699BD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"Offers a tarry feel and good drive, with kirsch,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bramble notes entwined at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core. The lingering tobacco edge hangs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rugged finish. "(90pts WS)</w:t>
      </w:r>
    </w:p>
    <w:p w14:paraId="1E71C20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D2C9781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25866-25867</w:t>
      </w:r>
    </w:p>
    <w:p w14:paraId="02BCDC0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2013</w:t>
      </w:r>
    </w:p>
    <w:p w14:paraId="22509EF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9EEBD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6F807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FC18ADB" w14:textId="7B4AE55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"Dark red cherry, plum, graphite, gravel, smoke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cured meats all take shape in the 2013 La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Dame de Montrose."(88-90pts VM)</w:t>
      </w:r>
    </w:p>
    <w:p w14:paraId="2EF8C05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7F86A3B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01026F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76B46B4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285A6C5" w14:textId="2ED9DED2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25868-25869</w:t>
      </w:r>
    </w:p>
    <w:p w14:paraId="5C5B8AC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Vintage 2014</w:t>
      </w:r>
    </w:p>
    <w:p w14:paraId="3EE83C3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6E5A790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FE299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31E08A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23E2DA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669603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39CF8F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8072305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25870-25871</w:t>
      </w:r>
    </w:p>
    <w:p w14:paraId="74D75F30" w14:textId="51CE6E5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056BB5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02327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FB1D63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58EA9BA" w14:textId="6C610AA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yore. The pal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 is mellifluous on the entry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1D1203D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72901B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B341B2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7901A3A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EF0B96D" w14:textId="3C63D715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406706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2022</w:t>
      </w:r>
    </w:p>
    <w:p w14:paraId="0613D9A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Boudriotte, Lamy-Pillot</w:t>
      </w:r>
    </w:p>
    <w:p w14:paraId="4292475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C6D23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67BF92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2021</w:t>
      </w:r>
    </w:p>
    <w:p w14:paraId="3D1301B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P. Pillot</w:t>
      </w:r>
    </w:p>
    <w:p w14:paraId="1D35FB5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3AF8DA8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7E357C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2021</w:t>
      </w:r>
    </w:p>
    <w:p w14:paraId="67AB9A7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Thibault Liger-Belair</w:t>
      </w:r>
    </w:p>
    <w:p w14:paraId="3D5125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Located in Delaware)</w:t>
      </w:r>
    </w:p>
    <w:p w14:paraId="6D1056D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6E0FAA2" w14:textId="5D3F0530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FBE20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- Vintage 2016</w:t>
      </w:r>
    </w:p>
    <w:p w14:paraId="1D1C1EA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la Neore, E. Vatan</w:t>
      </w:r>
    </w:p>
    <w:p w14:paraId="5AD1F3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3D769F" w14:textId="6D63AE1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"Don't expect a seductive Sancerre, this is dry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steely with an appealing bitterness making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 very grown up white wine. It's starting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 early signs of development in its light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almond/lanolin character alongside lemon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tea."(98pts VM)</w:t>
      </w:r>
    </w:p>
    <w:p w14:paraId="26FC9B9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3E8A91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- Vin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2017</w:t>
      </w:r>
    </w:p>
    <w:p w14:paraId="4FAAF5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la Neore, E. Vatan</w:t>
      </w:r>
    </w:p>
    <w:p w14:paraId="6C9900C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511021" w14:textId="3DC0EB0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distinctive style, with a light hazelnut note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hints of wet straw behind the gooseberry, lemon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zest and green pear flavors. Silky in texture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multi-layered, this is intriguing. Durian and white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pepper elements mark the lingering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finish."(91pts WS)</w:t>
      </w:r>
    </w:p>
    <w:p w14:paraId="29E4C96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90E9722" w14:textId="55B6E3FE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C8C7B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</w:t>
      </w:r>
    </w:p>
    <w:p w14:paraId="64A2CBE9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1997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Grandes Charmilles,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475A35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Roux, Pere et Fils 2lbsl, </w:t>
      </w:r>
    </w:p>
    <w:p w14:paraId="4007A6C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1bsl (Wines Located in </w:t>
      </w:r>
    </w:p>
    <w:p w14:paraId="009520C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16D332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</w:t>
      </w:r>
    </w:p>
    <w:p w14:paraId="2AB116C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Geantet-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C2DD9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Pansiot scl, wasl (Wines </w:t>
      </w:r>
    </w:p>
    <w:p w14:paraId="5CBB4D1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890210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B20D4B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1985</w:t>
      </w:r>
    </w:p>
    <w:p w14:paraId="158D2D1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Scavino</w:t>
      </w:r>
    </w:p>
    <w:p w14:paraId="6407EFE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nl, spc (Wines Located in Delaware)</w:t>
      </w:r>
    </w:p>
    <w:p w14:paraId="1F8B1FE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37539020" w14:textId="64557424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CCDFB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2012</w:t>
      </w:r>
    </w:p>
    <w:p w14:paraId="1DB00D6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Platt Vineyard</w:t>
      </w:r>
    </w:p>
    <w:p w14:paraId="05FF2E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95242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59979CD7" w14:textId="3D55865C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68CD4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Sterling Reserve Cabernet Sauvignon - Vintage 1986</w:t>
      </w:r>
    </w:p>
    <w:p w14:paraId="5799041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3ts, 1nl (Wines Located in Delaware)</w:t>
      </w:r>
    </w:p>
    <w:p w14:paraId="243E257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F303AE4" w14:textId="151045E0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85035E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2011</w:t>
      </w:r>
    </w:p>
    <w:p w14:paraId="383119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Sentiers, Vieilles Vignes, Fourrier</w:t>
      </w:r>
    </w:p>
    <w:p w14:paraId="4EBA14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1crc, 1ssos, 1tl, 1x3 magnum owc </w:t>
      </w:r>
    </w:p>
    <w:p w14:paraId="53B5C95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52DCB4" w14:textId="72A4A9D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"Fourrier's 2011 Chambolle-Musigny Les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Sentiers is strikingly beautiful. Fres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hly cut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mint and sweet red berries take shape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glass, but the Sentiers is mostly distinguished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its laser-like focus and cut. This is a fairly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sculpted, energetic style of Chambolle that stands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for its fabulous balance and class. Sadly,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just one barrel to go around and it will be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bottled in magnums that will not be available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commercially."(92-94pts VM)</w:t>
      </w:r>
    </w:p>
    <w:p w14:paraId="46E9B93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F74167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2006</w:t>
      </w:r>
    </w:p>
    <w:p w14:paraId="738E29F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Champeaux, Vieilles Vignes, Fourrier</w:t>
      </w:r>
    </w:p>
    <w:p w14:paraId="2FEBFF8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B6DD5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1566A1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2006</w:t>
      </w:r>
    </w:p>
    <w:p w14:paraId="6B3198A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Cherbaudes, Vieilles Vignes, Fourrier</w:t>
      </w:r>
    </w:p>
    <w:p w14:paraId="68BA08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lsltl (Wines Located in Delaware)</w:t>
      </w:r>
    </w:p>
    <w:p w14:paraId="1C89EB67" w14:textId="748ACAE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"Good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deep, bright red. Pungent raspberry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 on the nose. Silky-sweet, fresh and clean,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an almost medicinal sappiness to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 and stone flavors. Very nicely balanced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wine, finishing firm, rich and gripping."(89-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VM)</w:t>
      </w:r>
    </w:p>
    <w:p w14:paraId="72188B4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2A34FB3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26516-26517</w:t>
      </w:r>
    </w:p>
    <w:p w14:paraId="3E354F1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2015</w:t>
      </w:r>
    </w:p>
    <w:p w14:paraId="1E27B64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748910A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644C53" w14:textId="2EF4599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very discreet red and black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pencil lead, sous-bois and dried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peel. The palate is very well balanced,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displaying a fine bead of acidity, traces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brown spices, filigreed tannin 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poised, classy finish."(94pts VM)</w:t>
      </w:r>
    </w:p>
    <w:p w14:paraId="51D1099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B6975A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7D3E11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66FCDA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3181D1" w14:textId="70A23FE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384E1C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27A1571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8718E9" w14:textId="6874CB7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beautifully layered blend is comprised by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a wide range of floral and spice elements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add elegance and breadth to the panoply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berry fruit aromas. "(91-94pts BH)</w:t>
      </w:r>
    </w:p>
    <w:p w14:paraId="3AD3759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D52FE9D" w14:textId="7B6C6EF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26535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53FEC84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Malconsorts, Lamarche</w:t>
      </w:r>
    </w:p>
    <w:p w14:paraId="7056B75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C56DF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619387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2015</w:t>
      </w:r>
    </w:p>
    <w:p w14:paraId="0098C2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 Bas, Launay-Horiot</w:t>
      </w:r>
    </w:p>
    <w:p w14:paraId="7F57EC8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1A693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F432464" w14:textId="2C555CAC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DD8003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Tignanello - Vintage 2007</w:t>
      </w:r>
    </w:p>
    <w:p w14:paraId="628C5F5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3E32A3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205C13" w14:textId="023346C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"Antinori's 2007 Tignanello is wonderfully ripe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seductive in its dark cherries, flowers, spices,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tobacco, sage, cedar, mint and minerals. This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opulent a Tignanello as I have ever tasted but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just enough acidity and structure from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Sangiovese to keep things from going over 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top. The wine's richness and warmth are such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in a blind tasting I mistook the 2007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Tignanello for a wine from Maremma!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muscular fruit follows through to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impeccable finish with no hard edges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impossibly fine, silky tannins. Simply put,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2007 is a magnificent Tignanello."(95pts VM)</w:t>
      </w:r>
    </w:p>
    <w:p w14:paraId="28790E4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724CD2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2009</w:t>
      </w:r>
    </w:p>
    <w:p w14:paraId="69DEF61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Bettina</w:t>
      </w:r>
    </w:p>
    <w:p w14:paraId="299458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5FEE65" w14:textId="0D80CAF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lots of white chocolate, espresso roast,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Asian spice, black currant and incense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 as well as an attractive, suave,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fleshy mouthfeel. It can be enjoyed today and over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next 15 years."(93pts)</w:t>
      </w:r>
    </w:p>
    <w:p w14:paraId="39496ED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12EC36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2010</w:t>
      </w:r>
    </w:p>
    <w:p w14:paraId="0A0B9D0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Bettina</w:t>
      </w:r>
    </w:p>
    <w:p w14:paraId="7A935E5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69A891" w14:textId="72C5105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"...exhibits abundant notes of graphite, charcoal,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blackberries and espresso roast along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fabulous fruit concen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tration and an unctuously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full-bodied mouthfeel with great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definition and richness."(95pts)</w:t>
      </w:r>
    </w:p>
    <w:p w14:paraId="4B7488F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0B70761" w14:textId="09EB2ED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2011</w:t>
      </w:r>
    </w:p>
    <w:p w14:paraId="18A2EF0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Cariad Vineyard</w:t>
      </w:r>
    </w:p>
    <w:p w14:paraId="3DB9A54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91A90C" w14:textId="28E6388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"...deep ruby/purple color along with aromas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tapenade, barbecue smoke, black currants, sweet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cherries, baking spices and licorice. Medium-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fleshy with delicious fruit,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showcases the endearing, upfront charm of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where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wines are well-made."(93pts)</w:t>
      </w:r>
    </w:p>
    <w:p w14:paraId="530F0A6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30DD6A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Dakota Shy Cabernet Sauvignon - Vintage 2015</w:t>
      </w:r>
    </w:p>
    <w:p w14:paraId="44EF721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30F9D95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14CE4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53A5F8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2005</w:t>
      </w:r>
    </w:p>
    <w:p w14:paraId="6B704B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4DFE55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233506" w14:textId="454979E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Cabernet Sauvignon Napa Valley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gorgeous. It is a soft, caressing wine laced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dark fruit, blackberries, spices,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flowers, all of which come together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in the glass.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 surprisingly soft,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open young wine with lovely inner perfume and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mid-weight structure that makes it approachable,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even today. It is a great starting point for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readers who are new to the Dunn wines.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2011-2025."(92pts)</w:t>
      </w:r>
    </w:p>
    <w:p w14:paraId="3EB5CF9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FE8C3D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Gallica Cabernet Sauvignon - Vintage 2009</w:t>
      </w:r>
    </w:p>
    <w:p w14:paraId="7FAE16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2816DF" w14:textId="104C94A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Cabernet Sauvignon is a big, plush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wine. Despite its initial richness, there is plenty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tannin. Sweet floral notes are woven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throughout. The 2009 bursts with energy,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 and sheer class. It is a dazzling effort.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Far from an easygoing 2009, the wine shows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structured side of the vintage. It is likely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requi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 at least a few years in bottle. The 2009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90% Cabernet Sauvignon, 6% Petit Verdot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4% Cabernet Franc, aged in French oak barrels,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81% new. Anticipated maturity: 2017-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2029."(95+pts)</w:t>
      </w:r>
    </w:p>
    <w:p w14:paraId="58026DD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03BFCC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2009</w:t>
      </w:r>
    </w:p>
    <w:p w14:paraId="485E842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CC7571" w14:textId="559D677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"Cloves, dark plums, cherries, smoke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add richness and resonance to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incisive wine. Juicy and exuberant,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2009 has always had a certain raciness that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impossible to resist."(97pts)</w:t>
      </w:r>
    </w:p>
    <w:p w14:paraId="2FC2362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48A58383" w14:textId="1E71A27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</w:t>
      </w:r>
    </w:p>
    <w:p w14:paraId="10B31BA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Maiden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3867B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8F01BC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7E6710AF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Ramey Claret</w:t>
      </w:r>
    </w:p>
    <w:p w14:paraId="52F816E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292F27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6D47BB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D658BC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2009</w:t>
      </w:r>
    </w:p>
    <w:p w14:paraId="7BAF352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0B9691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CA5AD8" w14:textId="0C01B72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"...wraps around the palate with dark cherries,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plums, cinnamon, cloves and new leather. This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surprisingly muscular style for the year,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a bit less of the early appeal than is found in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many other wines. The aromas and flavors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 dark, powerful and brooding from start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finish. "(93pts)</w:t>
      </w:r>
    </w:p>
    <w:p w14:paraId="620BC42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8718C3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2007</w:t>
      </w:r>
    </w:p>
    <w:p w14:paraId="371C4D8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D80FE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2E82B6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FD4DCC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260B5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8DF50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2013</w:t>
      </w:r>
    </w:p>
    <w:p w14:paraId="3AFDE10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AE174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9BF6A1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2009</w:t>
      </w:r>
    </w:p>
    <w:p w14:paraId="0F56AF4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 Time</w:t>
      </w:r>
    </w:p>
    <w:p w14:paraId="0B8F215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BD9159" w14:textId="1546DCC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2009 Cabernet Sauvignon Deep Time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perfect wine. Quintessential elegance,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seductiveness and ripeness are all present in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gorgeously rich wine along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 minerality and abundant, 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orpulent,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mulberry and boysenberry fruit. It takes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ride on the palate with incredible intensity yet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surreal finesse and focus that belie the wine's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concentration and intensity. I'll cut off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 notes now since so few people will ever get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chance to try this beauty, but if you do, it takes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 deep into the essence of Cabernet Sauvignon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well as the complicated think tank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Woodbridge's brain. Anticipated maturity: now-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2030.(100pt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s)</w:t>
      </w:r>
    </w:p>
    <w:p w14:paraId="6F7DE41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BA326C2" w14:textId="0871677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2010</w:t>
      </w:r>
    </w:p>
    <w:p w14:paraId="4D12BE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Fortunate Son</w:t>
      </w:r>
    </w:p>
    <w:p w14:paraId="63237F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65E838" w14:textId="62430D0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Fortunate Son,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is defined as selections from the cellar, is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beauty. Woodbridge co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nsiders this wine to be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completely separate project. It appears to be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virtually all Cabernet Sauvignon in its aromatic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flavor profiles, offering a deep,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powerful style with the purity, richness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appeal that his other wines display.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course, 2010 was a remarkable vintage in Napa,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this wine reflects that."(94pts)</w:t>
      </w:r>
    </w:p>
    <w:p w14:paraId="048AAB1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6D23B1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ntage 2011</w:t>
      </w:r>
    </w:p>
    <w:p w14:paraId="5A31C1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Morgan Vineyard</w:t>
      </w:r>
    </w:p>
    <w:p w14:paraId="41E7135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29562F" w14:textId="3B6A128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Cabernet Sauvignon Kayli Morgan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has a medium garnet color and gives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up redcurrant and cranberry sauce with a core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cassis, red roses and Ceylon tea plus wafts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garrigue and fragrant earth. Medium to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wonderfully elegant and fresh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it has a beautiful grainy texture and long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 finish."(95pts)</w:t>
      </w:r>
    </w:p>
    <w:p w14:paraId="1ADC1A4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8E9AB8E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26707-26708</w:t>
      </w:r>
    </w:p>
    <w:p w14:paraId="0767272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2009</w:t>
      </w:r>
    </w:p>
    <w:p w14:paraId="1B56B2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</w:t>
      </w:r>
    </w:p>
    <w:p w14:paraId="6818364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372900" w14:textId="1783EEF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2009 Cabernet Sauvignon Precious is rich,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textured and quite pretty. Dark plums, cherries,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menthol and spices are layered into this attractive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medium-bodied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wine. Firm tannins support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inviting finish laced with tar, smoke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licorice."(94pts)</w:t>
      </w:r>
    </w:p>
    <w:p w14:paraId="442CA5E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FE4DAD7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9AC611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159A4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CC775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2012</w:t>
      </w:r>
    </w:p>
    <w:p w14:paraId="770B7E3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</w:t>
      </w:r>
    </w:p>
    <w:p w14:paraId="0EF567D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069EB7" w14:textId="385FE00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firmer, with the oak showing more than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 of the other cuvées. The wine is very intense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had just been blen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ded, so I suspect it is not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completely all together."(96+pts)</w:t>
      </w:r>
    </w:p>
    <w:p w14:paraId="4C03BA8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4618BEE4" w14:textId="019B5D0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2005</w:t>
      </w:r>
    </w:p>
    <w:p w14:paraId="3E5FFA7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03192FB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scc (Wines Located in Delaware)</w:t>
      </w:r>
    </w:p>
    <w:p w14:paraId="1855A54D" w14:textId="4F2A987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Proprietary Red Insignia (14.5%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 and typically aged 24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 in new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French oak) is a blend of 92% Cabernet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7% Petit Verdot and 1% Merlot.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Juicy, fresh and vibrant, with a dense,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color, and a classic nose of licorice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as well as hints of new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saddle leather and earth, the wine is a brilliant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that after ten years shows no evidence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24 months it spent in new French oak.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opulent, but still youthful, this wine looks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set for another 25-30 years of aging. The wine's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best elements are its finesse and elegance allied to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great richness and intensity. This wine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accessible now, as most Insignias tend to be, but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of its greatness will be revealed over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two decades."(96pts)</w:t>
      </w:r>
    </w:p>
    <w:p w14:paraId="28B33DB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F54291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2006</w:t>
      </w:r>
    </w:p>
    <w:p w14:paraId="5AB84DD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6B8FE54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1scc (Wines Located in Delaware)</w:t>
      </w:r>
    </w:p>
    <w:p w14:paraId="18A47131" w14:textId="776C992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possesses a deep ruby/purple color as well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copious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amounts of cassis, but has not yet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developed secondary nuances."(94pts)</w:t>
      </w:r>
    </w:p>
    <w:p w14:paraId="77971D8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B54646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Matriarch Red - Vintage 2009</w:t>
      </w:r>
    </w:p>
    <w:p w14:paraId="6F9CFBF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D21B0D" w14:textId="11336AA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Proprietary Blend Matriarch opens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gorgeous aromatics. Ripe, silky tannins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 hints of sweet raspberry, flowers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spices. The 2009 is subtle, perfumed and totally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polished from the very first taste. This sensual,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 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abernet Sauvignon is a great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introduction to the vintage at BOND."(91pts)</w:t>
      </w:r>
    </w:p>
    <w:p w14:paraId="4764AB5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C0F39D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Cabernet Sauvignon - Vintage 2009</w:t>
      </w:r>
    </w:p>
    <w:p w14:paraId="6F2B07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Piece de Resistance</w:t>
      </w:r>
    </w:p>
    <w:p w14:paraId="60CFB42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3E225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39B840F8" w14:textId="404DC29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2012</w:t>
      </w:r>
    </w:p>
    <w:p w14:paraId="6CA12A0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7DD5663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C2BCBF" w14:textId="7FFC644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 the three Beckstoffer Vineyards, it's pretty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joyride as to which one readers may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prefer. The 2012 Cabernet Sauvignon Beckstoffer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Dr. Crane moves more toward the wet rock,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blueberry, raspberry fruit spectrum, but still stays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and foreboding, very concentrated and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bodied. The great terroir comes through and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distinctive, singular, opulent and rich.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fabulous success from Paul Hobbs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more showcase wine for this great vineyard.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now-2032."(98pts)</w:t>
      </w:r>
    </w:p>
    <w:p w14:paraId="74CFC0B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1219B8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2008</w:t>
      </w:r>
    </w:p>
    <w:p w14:paraId="6157681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7142594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F8B28C" w14:textId="02F1D5B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sweet, juicy creme de cassis, incense,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toasty oak, licorice and spice box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characteristics. Deep and full-bodied with great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freshness, laser-like precision, copious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 and a 60+ second finish."(97pts)</w:t>
      </w:r>
    </w:p>
    <w:p w14:paraId="18E656B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7986FC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2010</w:t>
      </w:r>
    </w:p>
    <w:p w14:paraId="0E044CC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560340D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407543" w14:textId="486198D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much darker and more virile wine, the 2010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Beckstoffer To Kalon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opens with beguiling aromatics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meld into a core of blue and black fruit, exotic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spices, tar, smoke and violets. The 20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 boasts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depth, power and richness in a weighty,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brooding style that is the essence of To Kalon.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huge, intense finish rounds things out in style.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2020-2032."(97pts)</w:t>
      </w:r>
    </w:p>
    <w:p w14:paraId="34DF41D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73ECA46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rnet Sauvignon - Vintage 2011</w:t>
      </w:r>
    </w:p>
    <w:p w14:paraId="586CB79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5DCC45D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BCF2CB" w14:textId="4F01D63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"Paul Hobbs has exploited the Beckstoffer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Kalon Vineyard as well as anybody (with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possible exception of the Schraders), and 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2011 Cabernet Sauvignon Beckstoffer To Kalon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is more narrowly framed than usual,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 remains a powerful, impressive 2011.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nse ruby/purple color is followed by copious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cassis, licorice, Christmas fruitcake,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spice. With the finest texture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of all the 2011 Hobbs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it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expansive, rich and surprisingly strong as well as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long. Enjo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this beauty over the next 10-15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74BB297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B31A9C5" w14:textId="022F194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2012</w:t>
      </w:r>
    </w:p>
    <w:p w14:paraId="4B4ABC9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0D32A8E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F71BE6" w14:textId="31283CA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 the three Beckstoffer Vineyards, it's pretty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a joyride as to which one readers may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prefer. The 2012 Cabernet Sauvignon Beckstoffer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Kalon Vineyard (readers may remember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2002 merited a 100-point score) has a beautiful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blackberry fruit note, a hint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incense, charcoal, an opaque purple color,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opulence and again that first-growth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quality, richness, complexity and intensity. I'm not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sure this is as compelling as the 2002, but it's not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far away. This is a magnificent, multi-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dimensional,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skyscraper-like Cabernet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to drink over the next 15-20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years."(97pts)</w:t>
      </w:r>
    </w:p>
    <w:p w14:paraId="1CF6152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79667C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2010</w:t>
      </w:r>
    </w:p>
    <w:p w14:paraId="5017819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30D2C7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D58B5B" w14:textId="6C8926E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no shortage of personality in the 2010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Hyde Vineyard. Licorice,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herbs and menthol all emerge from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This is one of the darker, meatier wines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lineup, but it is full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character. Sweet, floral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add a measure of refinement on the finish,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this remains a decidedly wild Cabernet.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2015-2025."(93pts)</w:t>
      </w:r>
    </w:p>
    <w:p w14:paraId="7A50158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D568C1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2011</w:t>
      </w:r>
    </w:p>
    <w:p w14:paraId="2C48790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Pied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 Vineyard</w:t>
      </w:r>
    </w:p>
    <w:p w14:paraId="7357464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2FD1A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38A046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Cabernet Sauvignon - Vintage 2011</w:t>
      </w:r>
    </w:p>
    <w:p w14:paraId="00D7A1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Paradis</w:t>
      </w:r>
    </w:p>
    <w:p w14:paraId="6B4B8F4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F31091" w14:textId="56D5A99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"Peter Michael's newest offering, the 2011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Au Paradis, is a blend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76% Cabernet Sauvignon and 24% Cabernet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Franc, the latter coming from the great red soils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eastern hillsides that were first made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famous by Dalla Valle's Maya. The Au Paradis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offers lots of black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currant, cedar wood,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 tobacco and vanillin notes in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full-bodied, impressive style, especially for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2011. Sweet tannins auger well for drinking this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now and over the next 15+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1ACF467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CCF417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2011</w:t>
      </w:r>
    </w:p>
    <w:p w14:paraId="56100E5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l'Esprit des Pavots</w:t>
      </w:r>
    </w:p>
    <w:p w14:paraId="4103B0D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A51F7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AB625B9" w14:textId="63E8EEB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Quintessa Red - Vintage 2009</w:t>
      </w:r>
    </w:p>
    <w:p w14:paraId="68D21B3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6A4A1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BA8668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Cabernet Sauvignon - Vintage 2011</w:t>
      </w:r>
    </w:p>
    <w:p w14:paraId="56717E7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Samantha's</w:t>
      </w:r>
    </w:p>
    <w:p w14:paraId="5B0E65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59463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5E71D2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Red - Vintage 2011</w:t>
      </w:r>
    </w:p>
    <w:p w14:paraId="4E55EFA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Estate</w:t>
      </w:r>
    </w:p>
    <w:p w14:paraId="51D6CF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E33D7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0B8C6A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2006</w:t>
      </w:r>
    </w:p>
    <w:p w14:paraId="4BA9F41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520721F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BFA06F" w14:textId="628CDBF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stunningly rich effort displaying notes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cassis, camphor and subtle toast along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full-bodied, powerful texture and richness.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pure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surprisingly sweet tannins for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2006, it's long finish lasts over 40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seconds."(96pts)</w:t>
      </w:r>
    </w:p>
    <w:p w14:paraId="2F7A819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9C956D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2007</w:t>
      </w:r>
    </w:p>
    <w:p w14:paraId="0C156BA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2CD058B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E9076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9CEC65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2006</w:t>
      </w:r>
    </w:p>
    <w:p w14:paraId="4C9C37C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Mast Vineyard</w:t>
      </w:r>
    </w:p>
    <w:p w14:paraId="2015636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94300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30357C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</w:t>
      </w:r>
    </w:p>
    <w:p w14:paraId="524C5CF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Mast Vineyard</w:t>
      </w:r>
    </w:p>
    <w:p w14:paraId="5697557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B7432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97DF1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578BB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96E08F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C31D74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Red - Vintage 2010</w:t>
      </w:r>
    </w:p>
    <w:p w14:paraId="0F1D302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Right Bank</w:t>
      </w:r>
    </w:p>
    <w:p w14:paraId="6DCC8B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81DD6F" w14:textId="2B9039C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estate has excelled with its Right Bank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blend, a St.-Emilion look-alike, since it was first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introduced. The 2010 Right Bank, a blend of 70%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Merlot and 30% Cabernet Franc, offers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attractive, complex aromas of tobacco leaf,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spice b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ox, black currants and cherries.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opulent and fleshy,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winner is ideal for drinking over the next 10-15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years."(91pts)</w:t>
      </w:r>
    </w:p>
    <w:p w14:paraId="2B18CF9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1E03BF3" w14:textId="7A19BD7D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26861-26862</w:t>
      </w:r>
    </w:p>
    <w:p w14:paraId="4268DBA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Merlot - Vintage 2012</w:t>
      </w:r>
    </w:p>
    <w:p w14:paraId="4BBF71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761C4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027A8E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C86BED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853342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04F9B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2012</w:t>
      </w:r>
    </w:p>
    <w:p w14:paraId="18ED9045" w14:textId="710C1304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Agustina, Katherine Lindsay Estate</w:t>
      </w:r>
    </w:p>
    <w:p w14:paraId="6CC45AE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E0B78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EED548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2012</w:t>
      </w:r>
    </w:p>
    <w:p w14:paraId="11D1093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1B5AC5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253AFC" w14:textId="3F20E5C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"Beet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root, herbs, underbrush, cranberry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and black cherry notes jump from the glass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pure, medium-bodied 2012 Pinot Noir Hyde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Vineyard. Drink now-2022."(90pts)</w:t>
      </w:r>
    </w:p>
    <w:p w14:paraId="1D54BDD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70401A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2012</w:t>
      </w:r>
    </w:p>
    <w:p w14:paraId="4FC12D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Ulises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Valdez Vineyard</w:t>
      </w:r>
    </w:p>
    <w:p w14:paraId="40FB77A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D0E7C4" w14:textId="2FD84E5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Pinot Noir Ulises Valdez Vineyard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a big, meaty, premier cru Pommard-like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filled with kirsch liqueur, sassafras,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garni and forest floor. Exuberant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sa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dly, there are only 313 cases of this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big-time winner. Drink now-2025."(94pts)</w:t>
      </w:r>
    </w:p>
    <w:p w14:paraId="3C584DA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2A6E40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White</w:t>
      </w:r>
    </w:p>
    <w:p w14:paraId="77874991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Susan's Blanc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1C1E3C2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F5B2F3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Sauvignon Blanc</w:t>
      </w:r>
    </w:p>
    <w:p w14:paraId="42DF02D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7E02C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3C3C24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White</w:t>
      </w:r>
    </w:p>
    <w:p w14:paraId="0ADC1A5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Late Harvest, Noble Rot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38EBDC0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645FD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BCB103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5DFA2FF" w14:textId="3636E43C" w:rsidR="00000000" w:rsidRDefault="00715F3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noProof/>
          <w:color w:val="000000"/>
          <w:sz w:val="19"/>
          <w:szCs w:val="18"/>
        </w:rPr>
        <w:t>and 7 bottles</w:t>
      </w:r>
    </w:p>
    <w:p w14:paraId="5F7CE17C" w14:textId="61D0F219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4E32B83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26885-26888</w:t>
      </w:r>
    </w:p>
    <w:p w14:paraId="2A0915C9" w14:textId="555160A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2001</w:t>
      </w:r>
    </w:p>
    <w:p w14:paraId="399587A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881DE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92F432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CF8C24" w14:textId="61D26A4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"Extremely pretty, with flowers, 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spices. Full-bodied, with a solid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fruit and ripe, silky tannins; long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caressing. Beautiful. Palmer shows wonderful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refinement."(94pts WS)</w:t>
      </w:r>
    </w:p>
    <w:p w14:paraId="604006E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1355FD93" w14:textId="4887564D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64EDBD9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0F8EB40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9E360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Poupille - Vintage 2000</w:t>
      </w:r>
    </w:p>
    <w:p w14:paraId="008BAC8C" w14:textId="4544C112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Castillon,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Castillon</w:t>
      </w:r>
    </w:p>
    <w:p w14:paraId="0967300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6AA6D1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27C39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7874AE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C50571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612A779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53A61C7" w14:textId="5DF0935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Tâche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1972</w:t>
      </w:r>
    </w:p>
    <w:p w14:paraId="1BC5D02F" w14:textId="19E59912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0ED05A1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6cm bc, lbsl, spc, excellent color (Wines </w:t>
      </w:r>
    </w:p>
    <w:p w14:paraId="6A1CF4F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2CAC889" w14:textId="42BB959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"Exuberant, gorgeously spicy, indeed even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La Tâche nose trimmed in hints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caramel lead to warm, rich, full-bodied flavors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considerable depth and complexity with structure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has fully re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solved itself and stunning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length."(91pts BH)</w:t>
      </w:r>
    </w:p>
    <w:p w14:paraId="187C0EB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6A4CEE8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1988</w:t>
      </w:r>
    </w:p>
    <w:p w14:paraId="246864E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Raphet</w:t>
      </w:r>
    </w:p>
    <w:p w14:paraId="53F499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69AF202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71301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574DC2FB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26896-26897</w:t>
      </w:r>
    </w:p>
    <w:p w14:paraId="5D3E0A0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Luce - Vintage 1995</w:t>
      </w:r>
    </w:p>
    <w:p w14:paraId="301459A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Frescobaldi</w:t>
      </w:r>
    </w:p>
    <w:p w14:paraId="17C060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A32447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787BD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A33CA4F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FE5256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04D9694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A9198C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26904-26905</w:t>
      </w:r>
    </w:p>
    <w:p w14:paraId="2945C54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la Tierra de Castilla - Vintage 2000</w:t>
      </w:r>
    </w:p>
    <w:p w14:paraId="74AE488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Escalonia, Hacienda Villarta</w:t>
      </w:r>
    </w:p>
    <w:p w14:paraId="5D222A8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C761A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5F92160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182291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96EE6D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9B9D20" w14:textId="0B06A56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1981</w:t>
      </w:r>
    </w:p>
    <w:p w14:paraId="12E7C39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3ts, 1vhs, 4cc (Wines Located in </w:t>
      </w:r>
    </w:p>
    <w:p w14:paraId="6047786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8CB27B" w14:textId="30F6D7B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1981 Opus One is aromatically high-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and expressive. The fruit is a bit contained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this vintage, yet the wine remains vibrant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from start to finish. There are barely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 sig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ns of oxidation in this pointed, focused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Opus One."(91pts VM)</w:t>
      </w:r>
    </w:p>
    <w:p w14:paraId="33A8084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50516AD9" w14:textId="27E48B17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E7CDA6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2015</w:t>
      </w:r>
    </w:p>
    <w:p w14:paraId="76D2830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Renardes, M. Gaunoux</w:t>
      </w:r>
    </w:p>
    <w:p w14:paraId="04F931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wc (Wines Located in Hong Kong)</w:t>
      </w:r>
    </w:p>
    <w:p w14:paraId="66DDAE0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16923F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Renardes - Vintage 2011</w:t>
      </w:r>
    </w:p>
    <w:p w14:paraId="1996B9F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Gaunoux</w:t>
      </w:r>
    </w:p>
    <w:p w14:paraId="4669FC4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AFFC95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1DC0C7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1D7D0E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6F752D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7D6D673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91E044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F97A490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27010-27011</w:t>
      </w:r>
    </w:p>
    <w:p w14:paraId="3790F0B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4E6EA1F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Poggio di Sotto</w:t>
      </w:r>
    </w:p>
    <w:p w14:paraId="0548A7F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F60BF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C886B28" w14:textId="690588C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Brunello di Montalcino opens slowly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gracefully before it shows its full potential.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slow moving bouquet is a beautiful quality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shared by many of the best wines from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stellar vintage. Once it gets started, this Brunello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offers wild berry, graphite, tar and balsam 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erb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tones that are direct and focused. This wine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steady and sure. It also reveals balanced acidity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adds to the length and the polished feel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 majestically projects. This vintage from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Poggio di Sotto should evolve at a slow pa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 for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10-15 years."(95+pts)</w:t>
      </w:r>
    </w:p>
    <w:p w14:paraId="5883BF1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51469BDD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1CD6443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3034D5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0BAE344" w14:textId="1904740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2019</w:t>
      </w:r>
    </w:p>
    <w:p w14:paraId="6CAD675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5361706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CDDE8C3" w14:textId="45E3042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is restrained and also a bit reticent in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first impression. Rose petal, dried herbs, blood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orange, mint, sweet pipe tobacco and cinnamon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the 2019 striking aromatic presence. "(94+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 VM)</w:t>
      </w:r>
    </w:p>
    <w:p w14:paraId="383747B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r lot $800-1100</w:t>
      </w:r>
    </w:p>
    <w:p w14:paraId="3BC7579A" w14:textId="05B8BB50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9788F27" w14:textId="1EB4876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Tertre Roteboeuf - Vintage 1993</w:t>
      </w:r>
    </w:p>
    <w:p w14:paraId="5118ADB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ACC80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4lbsl, 1nc (Wines Located in Hong </w:t>
      </w:r>
    </w:p>
    <w:p w14:paraId="526690C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6C1363E" w14:textId="1D5AEED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 nearly opaque purple/black color,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huge, exotic nose of ripe black fruits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intertwined with scents of licorice, smoke, herbs,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truffles. There is great intensity to this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concentrated, impeccably well-balanced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 offers both harmony and high flavor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extraction."(90pts)</w:t>
      </w:r>
    </w:p>
    <w:p w14:paraId="6D4AEF8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ED48D9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1994</w:t>
      </w:r>
    </w:p>
    <w:p w14:paraId="6B49FCC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Comte Lafon</w:t>
      </w:r>
    </w:p>
    <w:p w14:paraId="10734D6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6lscl, 1lwrl, 1sdc (Wines Located in </w:t>
      </w:r>
    </w:p>
    <w:p w14:paraId="326D9D5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23B126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F3D47B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0CF60D7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Argillats, J. Tardy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6EF54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(Wines Located in </w:t>
      </w:r>
    </w:p>
    <w:p w14:paraId="79C4925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52EDC84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71CE5D6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Velle, Darviot-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14E189F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Perrin lbsl (Wines </w:t>
      </w:r>
    </w:p>
    <w:p w14:paraId="2B768AE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DBB3593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1203460F" w14:textId="5F71CBAB" w:rsidR="00000000" w:rsidRDefault="00715F3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22A3787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1988</w:t>
      </w:r>
    </w:p>
    <w:p w14:paraId="7450CD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Loisy Lequin</w:t>
      </w:r>
    </w:p>
    <w:p w14:paraId="5ADB819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2tl, 4lwrl (Wines Located in Hong Kong)</w:t>
      </w:r>
    </w:p>
    <w:p w14:paraId="3208A7F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120D4E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1998</w:t>
      </w:r>
    </w:p>
    <w:p w14:paraId="339536E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Pruliers, Lucien Boillot</w:t>
      </w:r>
    </w:p>
    <w:p w14:paraId="7E6910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3lbsl, 2lwrl, 3ssos (Wines Located in </w:t>
      </w:r>
    </w:p>
    <w:p w14:paraId="1F9B351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04FD0F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110CDB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2002</w:t>
      </w:r>
    </w:p>
    <w:p w14:paraId="6CB045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L. Michel</w:t>
      </w:r>
    </w:p>
    <w:p w14:paraId="4172103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3lscl, 3lwrl (Wines Located in Hong </w:t>
      </w:r>
    </w:p>
    <w:p w14:paraId="4FE5639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E2ADF5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DC5EE22" w14:textId="1AF6AA41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D4D61A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1999</w:t>
      </w:r>
    </w:p>
    <w:p w14:paraId="4CA8DCB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05288BF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7A9B2F" w14:textId="4D90E84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"Fantastic nose, with ripe, earthy fruit and loads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smoke and grilled meat. Full-bodied, with rich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violets on the palate, soft, velvety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a long, long fruit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mineral finish.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polished, with a subtle use of new French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 barrels."(91pts WS)</w:t>
      </w:r>
    </w:p>
    <w:p w14:paraId="2CA0538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1DB1731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1993</w:t>
      </w:r>
    </w:p>
    <w:p w14:paraId="3B999F7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Rancia Riserva, Felsina</w:t>
      </w:r>
    </w:p>
    <w:p w14:paraId="0F8744B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5364DC7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F6A272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2000</w:t>
      </w:r>
    </w:p>
    <w:p w14:paraId="066CFB4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Valeirano, La Spinetta</w:t>
      </w:r>
    </w:p>
    <w:p w14:paraId="1DF0B32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1nl, 1ssos (Wines Located in Delaware)</w:t>
      </w:r>
    </w:p>
    <w:p w14:paraId="2F181B44" w14:textId="15D6C3C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Barbaresco Valeirano, from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in Treiso, is normally muscular,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the case in 2001 as well. The color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deep,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nose has absorbed its oak completely, and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heft and concentration are at a high level.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2005-2017."(91pts)</w:t>
      </w:r>
    </w:p>
    <w:p w14:paraId="4ADAD31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7E1464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1997</w:t>
      </w:r>
    </w:p>
    <w:p w14:paraId="2852676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Asili, M. Chiarlo</w:t>
      </w:r>
    </w:p>
    <w:p w14:paraId="7C5621E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2bn, 1ts (Wines Located in Delaware)</w:t>
      </w:r>
    </w:p>
    <w:p w14:paraId="0F5E7C7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6D8F4C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1993</w:t>
      </w:r>
    </w:p>
    <w:p w14:paraId="3C34896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46883D5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A4FA6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B283C0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1995</w:t>
      </w:r>
    </w:p>
    <w:p w14:paraId="7193D24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Talenti</w:t>
      </w:r>
    </w:p>
    <w:p w14:paraId="4EF7B42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0FC82B3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D2FBDE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1997</w:t>
      </w:r>
    </w:p>
    <w:p w14:paraId="7B94C1E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Faset, Verduna</w:t>
      </w:r>
    </w:p>
    <w:p w14:paraId="14DF67E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A0D59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A2FCEB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2003</w:t>
      </w:r>
    </w:p>
    <w:p w14:paraId="671909E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Dutton Ranch</w:t>
      </w:r>
    </w:p>
    <w:p w14:paraId="469EE10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9631BA" w14:textId="0DE76E5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yellow. Warm, smoky, soil-inflected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hints at nut oils, peach and apricot.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Voluptuous, fine-grained and seamless,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sweet, lush flavors of nectarine and nut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oils. Not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hugely complex but shows lovely restraint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sweetness."(92pts VM)</w:t>
      </w:r>
    </w:p>
    <w:p w14:paraId="12FE945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B8DE3D6" w14:textId="7877EE6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2001</w:t>
      </w:r>
    </w:p>
    <w:p w14:paraId="1D6A69D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Hudson Vineyard</w:t>
      </w:r>
    </w:p>
    <w:p w14:paraId="166B934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33F8E088" w14:textId="04D0419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"“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2001 Chardonnay Hudson E-Block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a light gold color as well as scents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butter, caramel, and hazelnuts. Made in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exuberant, medium to full-bodied style, with loads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fruit, outstanding purity, and a long, lusty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finish”"(91pts)</w:t>
      </w:r>
    </w:p>
    <w:p w14:paraId="6DCA89A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E0F0FF4" w14:textId="03EE5051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2E3C01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264DBC0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Burlotto</w:t>
      </w:r>
    </w:p>
    <w:p w14:paraId="0F341C7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ltl (Wines Located in Delaware)</w:t>
      </w:r>
    </w:p>
    <w:p w14:paraId="5D34974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59BA840" w14:textId="688BD897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9280F4" w14:textId="38CC163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Doyenne - Vintage 2000</w:t>
      </w:r>
    </w:p>
    <w:p w14:paraId="326A0B7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</w:t>
      </w:r>
    </w:p>
    <w:p w14:paraId="2946098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E8563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2402B1D" w14:textId="1BFDBDA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Simon - Vintage 2009</w:t>
      </w:r>
    </w:p>
    <w:p w14:paraId="62C2B4C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29D12F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3EECCF0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1DCEA50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MacMurray Ranch Pinot Noir</w:t>
      </w:r>
    </w:p>
    <w:p w14:paraId="1B9D7F1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2274A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E0BF9E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Palazzo Red</w:t>
      </w:r>
    </w:p>
    <w:p w14:paraId="2123F1A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AFA8B0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B472F1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$40-50</w:t>
      </w:r>
    </w:p>
    <w:p w14:paraId="3DAA7ADE" w14:textId="5800F64A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0385F1A" w14:textId="40D7BF3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Ferrand Lartigue - Vintage 1998</w:t>
      </w:r>
    </w:p>
    <w:p w14:paraId="1DA55B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BA431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507670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6126EA" w14:textId="2B28803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highly regarded garage operation, Ferrand-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Lartigue's 1998 exhibits a dark ruby/purple color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well as a tight but promising, internationally-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led bouquet of new oak, black fruits,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saddle leather. The wine is medium to full-bodied,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excellent purity, and clean, rich,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 flavors. Critics might argue that it 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too "international," but it is an outstanding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effort. Anticipated maturity: now-2015."(90pts)</w:t>
      </w:r>
    </w:p>
    <w:p w14:paraId="651ED88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B6617F2" w14:textId="3559D7B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Bergey - Vintage 2010</w:t>
      </w:r>
    </w:p>
    <w:p w14:paraId="46B19BB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6B0B9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4CAC4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D181D8" w14:textId="3B7855C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6D6F0CF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85237BA" w14:textId="2C017B3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27291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Croix du Casse - Vintage 1998</w:t>
      </w:r>
    </w:p>
    <w:p w14:paraId="6530B1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80777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7180852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6E535A" w14:textId="4D0C77D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opaque black/purple-colored wine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highly-extracted and ferociously tannic. There are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tons of new oak, as well as power, high tannin,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rustic earthiness and aggressiveness. If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 becomes better integrated and the wood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subtle..."(90pts)</w:t>
      </w:r>
    </w:p>
    <w:p w14:paraId="48809F0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0961A8A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Petit L'Eglise - Vintage 2000</w:t>
      </w:r>
    </w:p>
    <w:p w14:paraId="028F27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8EDC1E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34F87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F2DB304" w14:textId="275B654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Couhins Lurton Blanc - Vintage 1998</w:t>
      </w:r>
    </w:p>
    <w:p w14:paraId="773997F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787AD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3lbsl, 1hbsl (Wines Located in </w:t>
      </w:r>
    </w:p>
    <w:p w14:paraId="2B1FBD9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BA072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AB22CB4" w14:textId="1AF9020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Bergey Blanc - Vintage 2010</w:t>
      </w:r>
    </w:p>
    <w:p w14:paraId="1069C9D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570E5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1E091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64ED12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2018</w:t>
      </w:r>
    </w:p>
    <w:p w14:paraId="48BAA84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Cheseaux, Arlaud</w:t>
      </w:r>
    </w:p>
    <w:p w14:paraId="3BD751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E5C09C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EF29A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11E8F4A" w14:textId="4A39001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6C6BE19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Orveaux, Bouchard, Pere et Fils</w:t>
      </w:r>
    </w:p>
    <w:p w14:paraId="01BB858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11FD595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59304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B9E042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1999</w:t>
      </w:r>
    </w:p>
    <w:p w14:paraId="58136A9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Geantet-Pansiot</w:t>
      </w:r>
    </w:p>
    <w:p w14:paraId="7BED3C2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1nl, 1lscl, (Wines Located in Delaware)</w:t>
      </w:r>
    </w:p>
    <w:p w14:paraId="54EB3F7D" w14:textId="4E91BFD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"Vincent Geantet's 1999 Charmes-Chambertin 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hedonist's dream. Plums, cherries,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 can be found in its sweet, floral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aromatics. Medium-bodied, concentrated,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defined, this out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standing wine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crammed with cherries and assorted red fruits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whose flavors last throughout its seamless,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harmonious, and long finish."(93pts)</w:t>
      </w:r>
    </w:p>
    <w:p w14:paraId="5FEF728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00A8AC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2F79C7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Grenouilles, L. Michel</w:t>
      </w:r>
    </w:p>
    <w:p w14:paraId="6DE4C5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77588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98C93E8" w14:textId="4FE10E2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27595-27596</w:t>
      </w:r>
    </w:p>
    <w:p w14:paraId="7112E2CD" w14:textId="01D29B1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7C93C3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Clos St. Jean</w:t>
      </w:r>
    </w:p>
    <w:p w14:paraId="4BB303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D92106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F96594" w14:textId="2151725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Vieilles Vignes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dark saturated ruby/purple color 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nose of camphor, beef blood, roasted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meat, pepper, lavender, spring flowers,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assorted red and black fruits such as kirsch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blackberry. The wine is very Provencal,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extremely deep, full-bodied, and ideal for drinking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over the next 12-15 years. The tannins are there,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they are nearly obliterated by the wine's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 and richness."(93pts)</w:t>
      </w:r>
    </w:p>
    <w:p w14:paraId="74BAB4A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00-700</w:t>
      </w:r>
    </w:p>
    <w:p w14:paraId="39B08AD6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4CB017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1dc, 1sos (Wines Located in</w:t>
      </w:r>
    </w:p>
    <w:p w14:paraId="3B0333C1" w14:textId="16700602" w:rsidR="00000000" w:rsidRDefault="00715F3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E53594" w14:textId="2B960F8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684526A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Signature, Domaine La Barroche</w:t>
      </w:r>
    </w:p>
    <w:p w14:paraId="3FE90E9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E09D1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5F7D2C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- Vintage 1999</w:t>
      </w:r>
    </w:p>
    <w:p w14:paraId="4F5DD8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Meal, Ferraton</w:t>
      </w:r>
    </w:p>
    <w:p w14:paraId="5E3A7BC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3spc (Wines Located in Delaware)</w:t>
      </w:r>
    </w:p>
    <w:p w14:paraId="04AA734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A164929" w14:textId="0F2A1C2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64016A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Clefs d'Or, J. Deydier</w:t>
      </w:r>
    </w:p>
    <w:p w14:paraId="256D3FE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3973C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61BAAF5" w14:textId="070B9EB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27637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ape - Vintage 2000</w:t>
      </w:r>
    </w:p>
    <w:p w14:paraId="3E7A30A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Usseglio</w:t>
      </w:r>
    </w:p>
    <w:p w14:paraId="70AA35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0361B1" w14:textId="7092C5B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(a blend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75% Grenache, 10% Mourvedre, 10% Cinsault,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5% Syrah) was aged in foudre for 15-18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months, and totally destemmed. It offers a deep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 in addition to aromas of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cherries, dried Provencal herbs,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licorice. Layered, sweet, accessible, and plump,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succulent effort was produced from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younger vines (25-30 years). It should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 well for 10-15 years."(90pts)</w:t>
      </w:r>
    </w:p>
    <w:p w14:paraId="72C7AB9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10F06CA" w14:textId="07E8BCD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6884571C" w14:textId="4C09AD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380EC4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2E9782" w14:textId="7542098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"Showing the firm, slightly masculine (even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austere) edge of the vintage, the 2005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 offers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richness in its black fruits, asphalt,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herbs, tar and licorice. Big,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and tannic, drink it anytime over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coming decade or so."(94pts)</w:t>
      </w:r>
    </w:p>
    <w:p w14:paraId="4777360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361C380" w14:textId="52CE963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1895EE7A" w14:textId="64C7EB7A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R. Rostaing</w:t>
      </w:r>
    </w:p>
    <w:p w14:paraId="4AEA842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49F54D" w14:textId="1EBE38B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"Ea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sier to read than the 2001, the 2000 Côte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Rôtie Côte Blonde is upfront and ready to go, with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classic olive, red and black raspberry, iron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spice-laced aromas and flavors. Offering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complexity, medium-bodied depth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notable purity of fruit, drink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anytime over the coming 7-8 years."(92pts)</w:t>
      </w:r>
    </w:p>
    <w:p w14:paraId="7054624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04A95A1" w14:textId="031EC1D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785B33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R. Usseglio</w:t>
      </w:r>
    </w:p>
    <w:p w14:paraId="5DE30CD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7091E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B9A7082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EDB156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D0D2B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312056" w14:textId="22FBD28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du Roussillon Villages - Vintage 2003</w:t>
      </w:r>
    </w:p>
    <w:p w14:paraId="52B232E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Hugo, Thunevin-Calvet</w:t>
      </w:r>
    </w:p>
    <w:p w14:paraId="1957691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6842E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FDC12D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2005</w:t>
      </w:r>
    </w:p>
    <w:p w14:paraId="78CC1B1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Oberhauser Brucke, Donnhoff</w:t>
      </w:r>
    </w:p>
    <w:p w14:paraId="4938691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6ssos, 1x6 bottle ocb (Wines Located in </w:t>
      </w:r>
    </w:p>
    <w:p w14:paraId="1425986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54DF4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007105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2001</w:t>
      </w:r>
    </w:p>
    <w:p w14:paraId="1A0AE0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2E528B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1lscl, 1scc, 1sos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CC6F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CC0D4F" w14:textId="3DBE900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"Piercing scent of slate, then the palate is awash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peach, pear and lime notes, intricately layered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dense, yet clear texture. Beautifully defined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firm, well-integrated structure, with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endless finish."(96pts)</w:t>
      </w:r>
    </w:p>
    <w:p w14:paraId="3927533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4B00B58" w14:textId="06A179A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2005</w:t>
      </w:r>
    </w:p>
    <w:p w14:paraId="60B008C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5C4EBED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5EA655FA" w14:textId="3DDC0ED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Wehlener Sonnenuhr Auslese, unlike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Himmelreich counterpart, was relatively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shrouded in fermentative aromas on the occasion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my tasting, but site- and vintage-typical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baked apple and vanilla were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clearly in evidence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and even more so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where dripping florality, vanilla cream,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nut paste add considerable allure. The finish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is formidably long and polished,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complexities of flowers, spices, and mineral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already very clearly in evidence. This is another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sure bet for at least three decades of bottle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maturation from an impeccably consistent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source."(92-94pts)</w:t>
      </w:r>
    </w:p>
    <w:p w14:paraId="2E3D4E4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0F100A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Sangioveto - Vintage 1997</w:t>
      </w:r>
    </w:p>
    <w:p w14:paraId="38B351C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Badia a Coltibuono</w:t>
      </w:r>
    </w:p>
    <w:p w14:paraId="5255E95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E6431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0A8ACE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71FF360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Riserva, Altesino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66C85EE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FEE360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609AE65B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3184260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di Ama 1bn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5B37C6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B8A5E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C08B7E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CB44A0C" w14:textId="29EE0A07" w:rsidR="00000000" w:rsidRDefault="00715F3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5B89901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4768B09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Gattera, Fratelli Revello</w:t>
      </w:r>
    </w:p>
    <w:p w14:paraId="164C92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9AA1E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1415B1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534FF1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Colombina</w:t>
      </w:r>
    </w:p>
    <w:p w14:paraId="3CEC957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2E038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F49B54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19BBFB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Torre</w:t>
      </w:r>
    </w:p>
    <w:p w14:paraId="5BAC12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5bn, 1ts (Wines Located in Delaware)</w:t>
      </w:r>
    </w:p>
    <w:p w14:paraId="734AB60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4364F1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2001</w:t>
      </w:r>
    </w:p>
    <w:p w14:paraId="0284D45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Togata, Riserva, Tenuta Carlina</w:t>
      </w:r>
    </w:p>
    <w:p w14:paraId="3CD2BCD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A23BA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9D82A9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27874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Reserve Cabernet Sauvignon - Vintage 1992</w:t>
      </w:r>
    </w:p>
    <w:p w14:paraId="14E705D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2lscl, 3sdc (Wines Located in Delaware)</w:t>
      </w:r>
    </w:p>
    <w:p w14:paraId="7DD74C1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78FD3EB" w14:textId="7BC56EB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Seavey Cabernet Sauvignon - Vintage 1993</w:t>
      </w:r>
    </w:p>
    <w:p w14:paraId="73C1C10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4B7470" w14:textId="05884D8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"All of the wines are aged in small French oak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barrels, of which 60% are purchased new from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well-kno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wn coopers, Taransaud and Segau-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Moreau...displays a deep ruby/purple, saturated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and a tight but promising nose of dusty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fruit intermixed with minerals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subtle herbs. This excellent wine reveals powerful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 in the finish."(91pts)</w:t>
      </w:r>
    </w:p>
    <w:p w14:paraId="57BECF9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E2ED68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Ambullneo Vineyards Pinot Noir - Vintage 2004</w:t>
      </w:r>
    </w:p>
    <w:p w14:paraId="75E8F0D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Bulldog Reserve</w:t>
      </w:r>
    </w:p>
    <w:p w14:paraId="046CC60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F66EB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802FAD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Ambullneo Vineyards Pinot Noir - Vintage 2004</w:t>
      </w:r>
    </w:p>
    <w:p w14:paraId="455EBE96" w14:textId="5202E71F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Mastiff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5EC2533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FF2CD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B67EEF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Red - Vintage 2004</w:t>
      </w:r>
    </w:p>
    <w:p w14:paraId="3D48A3FF" w14:textId="6F064BDA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Moriah</w:t>
      </w:r>
    </w:p>
    <w:p w14:paraId="26C8550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2scrc (Wines Located in Delaware)</w:t>
      </w:r>
    </w:p>
    <w:p w14:paraId="30A8BD9B" w14:textId="6FD6F95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"The 2004s look very strong, with unexpected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Rhône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-like personalities, especially the 2004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Moriah. A blend of 69% Grenache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31% Mourvedre, Counoise, Roussanne,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Syrah, it exhibits aromas of garrigue, tapenade,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kirsch liqueur, and bla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ckberries. A full-throttle,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California-styled southern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Rhône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-like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it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big, meaty, juicy fruit and spice bomb...(92-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94pts)</w:t>
      </w:r>
    </w:p>
    <w:p w14:paraId="547EB1D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B79200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Red - Vintage 2005</w:t>
      </w:r>
    </w:p>
    <w:p w14:paraId="10CDA839" w14:textId="2B6329FF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Moriah</w:t>
      </w:r>
    </w:p>
    <w:p w14:paraId="3CBB4EB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C7FC0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B1B825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2005</w:t>
      </w:r>
    </w:p>
    <w:p w14:paraId="596309B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Castelli-Knight Ranch</w:t>
      </w:r>
    </w:p>
    <w:p w14:paraId="47784C0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1crc (Wines Located in Delaware)</w:t>
      </w:r>
    </w:p>
    <w:p w14:paraId="618814BB" w14:textId="1D6B5F0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"There are 370 cases of the 2005 Syrah Castelli-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Knight Ranch. No weakling at 15.7% alcohol,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comes acro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 like 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Rhône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Valley Hermitage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given its good acidity, structured, tannic,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masculine mouthfeel, and enormous, rich,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camphor-infused blackberry fruit. It requires 3-5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of cellaring, and should keep for two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decades."(93-95pts)</w:t>
      </w:r>
    </w:p>
    <w:p w14:paraId="3C903B2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er lot $180-240</w:t>
      </w:r>
    </w:p>
    <w:p w14:paraId="043A0C4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2005</w:t>
      </w:r>
    </w:p>
    <w:p w14:paraId="41F4DF39" w14:textId="6ACAE1EB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Keltie</w:t>
      </w:r>
    </w:p>
    <w:p w14:paraId="6A245DB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2CA87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C48061F" w14:textId="6036056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2006</w:t>
      </w:r>
    </w:p>
    <w:p w14:paraId="121F96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Eastern Ridge</w:t>
      </w:r>
    </w:p>
    <w:p w14:paraId="60E7F6A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EE64D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DA090A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2002</w:t>
      </w:r>
    </w:p>
    <w:p w14:paraId="13DB62F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Lauterbach Hill</w:t>
      </w:r>
    </w:p>
    <w:p w14:paraId="62706C0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ED41A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1FB855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2002</w:t>
      </w:r>
    </w:p>
    <w:p w14:paraId="0937623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Walker Vine Hill</w:t>
      </w:r>
    </w:p>
    <w:p w14:paraId="2CC01C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019F9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653BDB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2004</w:t>
      </w:r>
    </w:p>
    <w:p w14:paraId="25A2043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Walker Vine Hill</w:t>
      </w:r>
    </w:p>
    <w:p w14:paraId="5388EA6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57D6697B" w14:textId="6E1F952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stunning effort, the black/purple-tinged 2004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Walker Vine Hill boasts tremendous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along with notes of creosote, blackberry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liqueur, cassis, and flowers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offered in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dense, chewy style. It requires 2-3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cellaring, and should keep for 12-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15."(93-95pts)</w:t>
      </w:r>
    </w:p>
    <w:p w14:paraId="579980D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6F134F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Chardonnay - Vintage 2017</w:t>
      </w:r>
    </w:p>
    <w:p w14:paraId="5E8AA92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 of the Rooster</w:t>
      </w:r>
    </w:p>
    <w:p w14:paraId="0888DFF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04DE8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3DA763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Grenache - Vintage 1997</w:t>
      </w:r>
    </w:p>
    <w:p w14:paraId="6EF57E7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Vines, Blewitt Springs Vineyard</w:t>
      </w:r>
    </w:p>
    <w:p w14:paraId="5B0138F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8sdc (Wines Located in </w:t>
      </w:r>
    </w:p>
    <w:p w14:paraId="58F3AD0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40E59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FB3BC3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Shiraz - Vintag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2002</w:t>
      </w:r>
    </w:p>
    <w:p w14:paraId="1D48BAA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Liandra</w:t>
      </w:r>
    </w:p>
    <w:p w14:paraId="0A2DCB1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D45E0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32859B6" w14:textId="37F56221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E0657C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1999</w:t>
      </w:r>
    </w:p>
    <w:p w14:paraId="14637E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Montee de Tonnerre, Raveneau</w:t>
      </w:r>
    </w:p>
    <w:p w14:paraId="480B71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FB9AC5" w14:textId="2F5E1F5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robust, exuberant wine and even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it is somewhat austere, this makes a firm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statement on both the nose and the palate and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buckets of classic Chablis character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 almost pungent minerality; indeed I could taste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minerality the next day."(90pts BH)</w:t>
      </w:r>
    </w:p>
    <w:p w14:paraId="256D6A2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718D69C6" w14:textId="5BC25F62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91FBF7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 - Vintage 2013</w:t>
      </w:r>
    </w:p>
    <w:p w14:paraId="3200759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D25816" w14:textId="3DB5783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"Possessing an uncommon purity and freshness,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2013 Cumulus Vineyard #7 is 45% Syrah,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29% Grenache, 15% Petite Sirah and the rest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Mourvedre, Touriga Nacionale and Roussanne.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has a perfumed, floral character as well 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killer notes of cassis, exotic spice and violets,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density and depth, and building, polished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 that emerge on the finish."(98-100pts)</w:t>
      </w:r>
    </w:p>
    <w:p w14:paraId="1F89EE2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983184E" w14:textId="4AD212CF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4827A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3C25F7C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17A04DE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BD9C6B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1FAD94" w14:textId="72AB377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Prum 2007 Wehlener Sonnenuhr Spatlese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intriguingly- as well as gorgeously-scented with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peony, narcissus, heliotrope, mint, and fresh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apple. Creamy and buoyant on the palate,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caresses and seduces with suggestions of lemon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chiffon and vanilla flan, but then leaves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surprisingly adamant, stony, subtly zesty finish as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if to put the taster on notice that there is a lot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here than meets the palate at such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youthful juncture."(93pts)</w:t>
      </w:r>
    </w:p>
    <w:p w14:paraId="0352DD5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D00F1AC" w14:textId="782871BA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844226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78E804B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78097E4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F3F353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6E8CEA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C4CB07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2023</w:t>
      </w:r>
    </w:p>
    <w:p w14:paraId="6519955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218451C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C42FBB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0BF77F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C693816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28144-28145</w:t>
      </w:r>
    </w:p>
    <w:p w14:paraId="5B996E2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2023</w:t>
      </w:r>
    </w:p>
    <w:p w14:paraId="2824611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16AD26F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BBC9E6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E14E87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3273FC0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3C581C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B100DF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1F403B6" w14:textId="429FE74E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93F2E4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2014</w:t>
      </w:r>
    </w:p>
    <w:p w14:paraId="07DEB5A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Dugat-Py</w:t>
      </w:r>
    </w:p>
    <w:p w14:paraId="05EC991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60B91E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870450" w14:textId="3F28FA2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"...rich bouquet with layers of macerated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fruit mixed with blueberry, the new oak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coming through in pronounced fashion.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sweet on the entry with grainy tannin,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cherries and wild strawberry, as well as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orange rind with a spice note towards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structured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 that is Mazoyères-like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style. "(90-92pts)</w:t>
      </w:r>
    </w:p>
    <w:p w14:paraId="43BD5A3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239B735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28217-28218</w:t>
      </w:r>
    </w:p>
    <w:p w14:paraId="0B3648F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2015</w:t>
      </w:r>
    </w:p>
    <w:p w14:paraId="3C99137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Bart</w:t>
      </w:r>
    </w:p>
    <w:p w14:paraId="578D059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81B41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B8CEE0" w14:textId="46E3D0B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fresh and more complex nose mingles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fresh aromas of both red and dark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violet, lavender and subtle spice wisps.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excellent volume and concentration to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intense middle weight flavors that possess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caressing mout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feel while delivering very solid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 on the firm but not hard finale where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touch of warmth emerges."(90-93pts BH)</w:t>
      </w:r>
    </w:p>
    <w:p w14:paraId="0AE5475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8EF620D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3291471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A612A4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A0A9D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2013</w:t>
      </w:r>
    </w:p>
    <w:p w14:paraId="4AA12740" w14:textId="7251742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Jean Morin, Vieilles Vignes,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</w:t>
      </w:r>
    </w:p>
    <w:p w14:paraId="236BA34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Tour</w:t>
      </w:r>
    </w:p>
    <w:p w14:paraId="7363E3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A1FCB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301558" w14:textId="717194E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oak influence is a bit more subtle though by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 means invisible as it suffuses the very spicy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 liqueur-like aromas that are liberally laced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earth, exoti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and dried floral scents.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lush, even opulent mouth feel to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big-bodied flavors that possess excellent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size, weight and power yet the palate impression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finer, partially because the dry extract enrobes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tannins but also because the tannins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themselves are finer on the massively long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finish."(96pts BH)</w:t>
      </w:r>
    </w:p>
    <w:p w14:paraId="79AFA31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621091B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2015</w:t>
      </w:r>
    </w:p>
    <w:p w14:paraId="30B21DE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Charmes, Chezeaux (Ponsot)</w:t>
      </w:r>
    </w:p>
    <w:p w14:paraId="3C32D2C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4CD19A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5DCAB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836F7BE" w14:textId="604CC35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2015</w:t>
      </w:r>
    </w:p>
    <w:p w14:paraId="1FCB1A6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Comte Lafon</w:t>
      </w:r>
    </w:p>
    <w:p w14:paraId="4DBFB35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E50AC2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26468B" w14:textId="55B5FA8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"...shows a little reduction, but that seems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dissipate with modest aeration, leaving a light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metallic residue on the red berry fruit. The clean,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palate is medium-bodied with supple tannin,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crisp acidity and a bright, citrus-fresh strawberry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morello cherry finish."(92+ pts VM)</w:t>
      </w:r>
    </w:p>
    <w:p w14:paraId="5F6D052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46CA8D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2015</w:t>
      </w:r>
    </w:p>
    <w:p w14:paraId="07977A30" w14:textId="756A4B05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Derriere La Grange, Confuron-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tido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</w:p>
    <w:p w14:paraId="59372AA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46B15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33968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522BCEA" w14:textId="1F889A8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30B6513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5D56C6F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651C6BC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6E16F8" w14:textId="651AE70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real intensity on the nose, quite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with pure dark cherries, cassis, crushed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 and blood orange. "(94-96pts VM)</w:t>
      </w:r>
    </w:p>
    <w:p w14:paraId="2173E9F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6E328E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2014</w:t>
      </w:r>
    </w:p>
    <w:p w14:paraId="03A4278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Combottes, Dujac</w:t>
      </w:r>
    </w:p>
    <w:p w14:paraId="4B8CBC7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ocb (Wines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</w:t>
      </w:r>
    </w:p>
    <w:p w14:paraId="7126B5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7857A6" w14:textId="586510F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Burgfest 2014 tasting,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Dujac's 2014 Gevrey Chambertin 1er Cru aux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Combottes obviously has a lot of whole-bunch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and the stems protrude too much, defining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character of this wine rather than the terroir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fruit. The palate is very stemmy from the start,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hard and certainly uncompromising, and I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 if it has sufficient fruit to see it through? It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 wine that could go either way at this point,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I remain optimistic as it did improve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glass, that stemmy note receding and replaced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an attractive spiciness."(91pts)</w:t>
      </w:r>
    </w:p>
    <w:p w14:paraId="60C753D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59E9604F" w14:textId="4ED9103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6920AFC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260479E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4C467A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4FCA2E" w14:textId="4D87078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"Noticeable if not dominant wood frames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naturally spicy aromas of both red and dark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 that flash hints of sandalwood and Asian-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tea. The seductively textured and fleshy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weight flavors possess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reasonably good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volume on the mildly woody but firm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finish."(92pts BH)</w:t>
      </w:r>
    </w:p>
    <w:p w14:paraId="250BF6E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570B5ACC" w14:textId="7BEDDE4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yeres Chambertin - Vintage 2015</w:t>
      </w:r>
    </w:p>
    <w:p w14:paraId="69A7395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4F50D5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B1FDBA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3A538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8A4704A" w14:textId="02E3341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77748A7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Noellat</w:t>
      </w:r>
    </w:p>
    <w:p w14:paraId="4CF0F1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6579A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19F9BAD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2014</w:t>
      </w:r>
    </w:p>
    <w:p w14:paraId="1C82820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Riotte, H. Lignier</w:t>
      </w:r>
    </w:p>
    <w:p w14:paraId="55C34D4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E553FB" w14:textId="1917C1C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Morey St Denis 1er Cru la Riotte has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very expressive, mineral-driven bouquet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a dash of black pepper coming through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aeration. The palate is lively on the entry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grippy tannin, tightly wound red berry fruit with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structured, quite masculine, stony-faced finish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should lighten up once in bottle. Even then,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can see how it gains vigor in the glass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attains wonderful focus."(90-92pts)</w:t>
      </w:r>
    </w:p>
    <w:p w14:paraId="41D3AB4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05EE6F5" w14:textId="4B7CF35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03CF443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Cacheux</w:t>
      </w:r>
    </w:p>
    <w:p w14:paraId="417975C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BA763A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A6BEC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AF1D2A8" w14:textId="0710428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7A2B1BE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Cacheux</w:t>
      </w:r>
    </w:p>
    <w:p w14:paraId="62DA081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1763E5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42687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EAEADC4" w14:textId="392B814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6E4D20C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Genaivrieres, J. Cacheux</w:t>
      </w:r>
    </w:p>
    <w:p w14:paraId="1FF0483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00E530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94C5A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66E9C44" w14:textId="48B6699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5C6D89F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Genaivrieres, J. Cacheux</w:t>
      </w:r>
    </w:p>
    <w:p w14:paraId="7152711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2CA62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20FBD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169725E" w14:textId="71AE75B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28324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7555712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Genaivrieres, J. Cacheux</w:t>
      </w:r>
    </w:p>
    <w:p w14:paraId="69E248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908CDC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CC541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26C1F029" w14:textId="6F76350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28326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2012</w:t>
      </w:r>
    </w:p>
    <w:p w14:paraId="7927228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6D64290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6879E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D3D42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587F42C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28332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2011</w:t>
      </w:r>
    </w:p>
    <w:p w14:paraId="253269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1A02270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F9F06A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112140" w14:textId="44F1030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enough wood to notice though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doesn't fight with the mostly red berry fruit, spice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pungent earth aromas. There is ample size,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weight, power, muscle and concentration to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big-bodied flavors that brim with dry extract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does a fine job of buffering the very firm but not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hard tannic spine on the hugely long finish.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ver, there is excellent depth and overall,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a big but not massive example that displays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excellent balance and harmony."(92-95pts BH)</w:t>
      </w:r>
    </w:p>
    <w:p w14:paraId="4E353DC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B8F2D7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6ECF2C7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1CE9474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C5FCF8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4C8D08" w14:textId="71D0FFD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ripe, brooding and deeply pitched nose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speaks of black cherry, cassis and humus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nuances. There is strikingly good volume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mid-palate concentration to the dense, serious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powerful flavors that conclude in an austere,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balanced, very compact and sneaky long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 BH)</w:t>
      </w:r>
    </w:p>
    <w:p w14:paraId="37CB68E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1183A568" w14:textId="77EDB20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026D519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J. Grivot</w:t>
      </w:r>
    </w:p>
    <w:p w14:paraId="36DEBF6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1ssos, 1x12 bottle ocb (Wines Located in</w:t>
      </w:r>
    </w:p>
    <w:p w14:paraId="1A62A8B2" w14:textId="1DFE7000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FBD249" w14:textId="2558233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"Healthy full red. Knockout nose combines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underbrush, smoke and truffle, lifted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vibrant white pepper and floral nuances. Then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vinous and taut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displaying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bulletproof solidity to its intense flavors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flowers, pepper and earth. Finishes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sappy, saline and long, with serious but noble,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fine-grained tannins. This wine was a knockout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barrel a year ago and is every bit as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promising today."(94+pts VM)</w:t>
      </w:r>
    </w:p>
    <w:p w14:paraId="39BF278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755CBDFC" w14:textId="24DDD79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2015</w:t>
      </w:r>
    </w:p>
    <w:p w14:paraId="01F1591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Fourrier</w:t>
      </w:r>
    </w:p>
    <w:p w14:paraId="22F4B5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0DF302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1E7F15" w14:textId="52E111E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slightly smudged but pure kirsch,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blossom and strawberry-scented bouquet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gains more delineation with aeration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The palate is medium-bodied with fine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crisp red cherry and strawberry fruit with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touch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 on the composed and elegant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finish."(92-94pts)</w:t>
      </w:r>
    </w:p>
    <w:p w14:paraId="2DFE39D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0CFDFEF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2019</w:t>
      </w:r>
    </w:p>
    <w:p w14:paraId="072C22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J.M. Pillot</w:t>
      </w:r>
    </w:p>
    <w:p w14:paraId="4341D1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EFF85F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C4604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7AE590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2002</w:t>
      </w:r>
    </w:p>
    <w:p w14:paraId="769B896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47F36FD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115635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90E63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DDC64C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2008</w:t>
      </w:r>
    </w:p>
    <w:p w14:paraId="7B132B3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296DBFA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725E98C6" w14:textId="4A112AF8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17D0B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6AF3F8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2014</w:t>
      </w:r>
    </w:p>
    <w:p w14:paraId="1C24A3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44B01BB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32557E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706F1C" w14:textId="47B6A43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gentle application of wood sets off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earthy dark currant and slightly gamy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aromas."(91-94pts BH)</w:t>
      </w:r>
    </w:p>
    <w:p w14:paraId="5F63702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4D30A2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2F39163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3C152D1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6FBCA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0A4F85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2019</w:t>
      </w:r>
    </w:p>
    <w:p w14:paraId="13D8A2E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78EE950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3D89D0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6CBED6" w14:textId="07DE160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An elegant mix of upper and medium register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centers mostly on the red side of the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spectrum along with hints of exoti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a, spice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pretty floral elements along with a hint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menthol."(93-95pts BH)</w:t>
      </w:r>
    </w:p>
    <w:p w14:paraId="73E2006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4036D945" w14:textId="6DA57C2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133A02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Lamarche</w:t>
      </w:r>
    </w:p>
    <w:p w14:paraId="3371AD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20BB78" w14:textId="15A6F41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Discreet wood sets off cool, airy and grudging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essence of violet, lavender and rose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 along with an appealing spiciness to the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berry scents. "(94pts BH)</w:t>
      </w:r>
    </w:p>
    <w:p w14:paraId="18C4942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8757B48" w14:textId="55A9DB1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5E0759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Chaumes, Lamarche</w:t>
      </w:r>
    </w:p>
    <w:p w14:paraId="5AFF072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4C38CB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F9040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81C039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2019</w:t>
      </w:r>
    </w:p>
    <w:p w14:paraId="45C3890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Aigrots, M. Lafarge</w:t>
      </w:r>
    </w:p>
    <w:p w14:paraId="796CE06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EAC4B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989518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2011</w:t>
      </w:r>
    </w:p>
    <w:p w14:paraId="140AB3D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Marchand &amp; Tawse</w:t>
      </w:r>
    </w:p>
    <w:p w14:paraId="79A11CB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D840E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73E80E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2012</w:t>
      </w:r>
    </w:p>
    <w:p w14:paraId="63E43DD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Marchand &amp; Tawse</w:t>
      </w:r>
    </w:p>
    <w:p w14:paraId="4624463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A70DF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3BCF8FF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2011</w:t>
      </w:r>
    </w:p>
    <w:p w14:paraId="24D33C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Marchand &amp; Tawse</w:t>
      </w:r>
    </w:p>
    <w:p w14:paraId="56B808F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3E147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1A541A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Vougeot - Vintage 2019</w:t>
      </w:r>
    </w:p>
    <w:p w14:paraId="3BD369C6" w14:textId="39A59111" w:rsidR="00000000" w:rsidRPr="00715F39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388D91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35C5AD" w14:textId="0EF16C3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succulent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tannins. This is a juicy Clos de Vougeot,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savory and quite peppery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finish..."(95-97pts VM)</w:t>
      </w:r>
    </w:p>
    <w:p w14:paraId="21ED68F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2BE1CEB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2021</w:t>
      </w:r>
    </w:p>
    <w:p w14:paraId="10C4E2C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6C3DD0E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298BDE" w14:textId="142E502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Once again a subtle but not invisible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application of wood frames cool and ripe aromas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green apple, acacia blossom, petrol and airy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zest-tinged nuances. "(95-98pts BH)</w:t>
      </w:r>
    </w:p>
    <w:p w14:paraId="54E765D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4C39D62C" w14:textId="0099918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2008</w:t>
      </w:r>
    </w:p>
    <w:p w14:paraId="61DA36A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Vergers, M. Niellon</w:t>
      </w:r>
    </w:p>
    <w:p w14:paraId="0B6F178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A78D23" w14:textId="68EC200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a deep and complex nose of apple, a touch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pineapple, lovely minerality, citrus blossoms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stylish base of buttery oak. On the palate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deep, full-bodied, bright and complex,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good, but not great depth at the core (these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 still pretty young vines), bright acids and very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 length and grip on the complex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finish."(92pts)</w:t>
      </w:r>
    </w:p>
    <w:p w14:paraId="78DE3FF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14804A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2019</w:t>
      </w:r>
    </w:p>
    <w:p w14:paraId="42E7372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Butteaux, Raveneau</w:t>
      </w:r>
    </w:p>
    <w:p w14:paraId="3B3B039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2D9112" w14:textId="5A54EDC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interesting and beautifully layered nose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reflects notes of soft wood, white orchard fruit,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confit, iodine, tidal pool and shellfish.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rich, concentrated and quite serious larger-scaled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flavors flash plenty of minerality on the muscular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saline-suffused finish that goes on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on."(94pts BH)</w:t>
      </w:r>
    </w:p>
    <w:p w14:paraId="1C23070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06D166D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2014</w:t>
      </w:r>
    </w:p>
    <w:p w14:paraId="2A6240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A. Voge</w:t>
      </w:r>
    </w:p>
    <w:p w14:paraId="16519A3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5396D5E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99AEA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ECF0AED" w14:textId="2C202B5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37E2E50A" w14:textId="35FB7095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Jacques Perrin,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16797A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4D55319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75B803" w14:textId="210F266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an off-the-charts bouquet of Provençal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truffle and wet-dog-like qualities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intermixed with classic blueberry, blackberry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 fruit. Massive and full-bodied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with a sheer density and decadence that's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hard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believe, this is a pedal-to-the-metal effort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has the fruit to drink beautifully today, yet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concentration, mid-palate, tannin and balance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 for 3-4 decades."(99pts)</w:t>
      </w:r>
    </w:p>
    <w:p w14:paraId="3D210F3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850F5A3" w14:textId="2992F37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2004</w:t>
      </w:r>
    </w:p>
    <w:p w14:paraId="14EC4D7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 du Domaine, M. &amp; S. Ogier</w:t>
      </w:r>
    </w:p>
    <w:p w14:paraId="4864097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CB3DF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0162279" w14:textId="1E70D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7C3556B1" w14:textId="205309F4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254BC33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68D7CE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A60F3D" w14:textId="3CCB994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wine that got better and better over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evening was the 2009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Aieul. I've drunk through my fair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share of bottles of this over the past few years.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never shut down and has always shown well.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ripe,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forward and sexy wine, it has lots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kirsch, garrigue, exotic spice and floral notes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 with a ripe, concentrated feel on the palate.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has the vintage's Provencal character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is an exuberant, hedonistic Grenache to enjoy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over the coming 10-12 years."(95pts)</w:t>
      </w:r>
    </w:p>
    <w:p w14:paraId="2CA3A00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$500-650</w:t>
      </w:r>
    </w:p>
    <w:p w14:paraId="1C400D88" w14:textId="00AB6E1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6053E914" w14:textId="11BCA490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Prestige, R. Sabon</w:t>
      </w:r>
    </w:p>
    <w:p w14:paraId="0E2199D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1sos, 1x6 bottle ocb (Wines Located in </w:t>
      </w:r>
    </w:p>
    <w:p w14:paraId="3A1733A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248A9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FE6B527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28481-28483</w:t>
      </w:r>
    </w:p>
    <w:p w14:paraId="10C06646" w14:textId="639A679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40203B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Belle Helene, S. Ogier</w:t>
      </w:r>
    </w:p>
    <w:p w14:paraId="2F93020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35C1C8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28FC9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D6F77C3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28482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852492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17CE65A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1E2F0D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4FFE3D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17D4419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E5F8C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Laurent Perrier Vintage Champagne - Vintage 2000</w:t>
      </w:r>
    </w:p>
    <w:p w14:paraId="4585D4D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43212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3C5CE33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Arcadian Syrah - Vintage 2005</w:t>
      </w:r>
    </w:p>
    <w:p w14:paraId="52847D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Stolpman Vineyard</w:t>
      </w:r>
    </w:p>
    <w:p w14:paraId="3FCEB7B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6BC89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59FC320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Sineann Cabernet Sauvignon - Vintage 2001</w:t>
      </w:r>
    </w:p>
    <w:p w14:paraId="3B17640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Baby Poux Vineyard</w:t>
      </w:r>
    </w:p>
    <w:p w14:paraId="0B65FAB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50674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1978B27" w14:textId="0B796332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DC2280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1995</w:t>
      </w:r>
    </w:p>
    <w:p w14:paraId="4C85FA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Charrieres, Herve Sigaut</w:t>
      </w:r>
    </w:p>
    <w:p w14:paraId="4AF7DEB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1tc (Wines Located in Delaware)</w:t>
      </w:r>
    </w:p>
    <w:p w14:paraId="2227E80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FFDFED4" w14:textId="6A06A78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28525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Patricia Green Cellars Pinot Noir - Vintage 2001</w:t>
      </w:r>
    </w:p>
    <w:p w14:paraId="7E260F7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Balcombe</w:t>
      </w:r>
    </w:p>
    <w:p w14:paraId="152D0DA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7147A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0D7EF2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28526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Eise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Vineyard Sauvignon Blanc</w:t>
      </w:r>
    </w:p>
    <w:p w14:paraId="16FD5D7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F86D7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8C14AC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Sineann Pinot Noir</w:t>
      </w:r>
    </w:p>
    <w:p w14:paraId="0A01C4E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Covey Ridge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ECAC0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8FC8D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Phelps Creek Vineyard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19444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15CA75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8D0432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1EE6C1DA" w14:textId="4ADF300F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A7958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1985</w:t>
      </w:r>
    </w:p>
    <w:p w14:paraId="591FFA8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3ADB573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wisl, nl, sdc (Wines Located in Hong </w:t>
      </w:r>
    </w:p>
    <w:p w14:paraId="0BAD1B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14B86D" w14:textId="1E6F78C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34F3EDF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$3000-4000</w:t>
      </w:r>
    </w:p>
    <w:p w14:paraId="0CFCD155" w14:textId="6F438072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9F770FC" w14:textId="1C1EB51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1943</w:t>
      </w:r>
    </w:p>
    <w:p w14:paraId="04B65BD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2EE67A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1hs, 1htms, 2bsl, 1nl, 2pc, 2cc, excellent </w:t>
      </w:r>
    </w:p>
    <w:p w14:paraId="6F0C3B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6C5B9E78" w14:textId="1A4E9AE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thought its bouquet was as good as the 45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developed , delicate yet concentrated 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Rich, crisp and flavoury..."(4 stars MB)</w:t>
      </w:r>
    </w:p>
    <w:p w14:paraId="11DB4E9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2563C1F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1964</w:t>
      </w:r>
    </w:p>
    <w:p w14:paraId="7F14ED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Henri de Villamont</w:t>
      </w:r>
    </w:p>
    <w:p w14:paraId="60F7BA9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scc, excellent color and condition </w:t>
      </w:r>
    </w:p>
    <w:p w14:paraId="1ABD2C1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501E0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A9DDA6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28632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1979</w:t>
      </w:r>
    </w:p>
    <w:p w14:paraId="04D14B3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Cascina Francia Riserva, G. Conterno</w:t>
      </w:r>
    </w:p>
    <w:p w14:paraId="6C3E1DC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excellent color and condition </w:t>
      </w:r>
    </w:p>
    <w:p w14:paraId="2608E44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2A969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2DF0E8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Cabernet Sauvignon - Vintage 2004</w:t>
      </w:r>
    </w:p>
    <w:p w14:paraId="423DCA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Widowmaker</w:t>
      </w:r>
    </w:p>
    <w:p w14:paraId="578D9E4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6EFF34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8B6A3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2762BA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Cabernet Sauvignon - Vintage 2006</w:t>
      </w:r>
    </w:p>
    <w:p w14:paraId="7A765D1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Widowmaker</w:t>
      </w:r>
    </w:p>
    <w:p w14:paraId="29DD517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A8BC2B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B9909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3FECCDD8" w14:textId="1C55CD56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AA19AE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24C07C0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6369AC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28683-28684</w:t>
      </w:r>
    </w:p>
    <w:p w14:paraId="0BD99D6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 - Vintage 2000</w:t>
      </w:r>
    </w:p>
    <w:p w14:paraId="3677B7C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Camaspelo</w:t>
      </w:r>
    </w:p>
    <w:p w14:paraId="29D14A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1CF22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A8264C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76149B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55AB0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8EF23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 - Vintage 2004</w:t>
      </w:r>
    </w:p>
    <w:p w14:paraId="0DEE73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Camaspelo</w:t>
      </w:r>
    </w:p>
    <w:p w14:paraId="0FCD3CD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3F8475" w14:textId="4EBD126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Camaspelo is 70% Cabernet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20% Merlot, and 10% Cabernet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Franc. The aromatics include herbal notes, pencil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lead, espresso, black currants and blackberry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liqueur. This is followed by a plush wine with big-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 depth and concent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ration, ripe black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and, amazingly, a sense of elegance.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45+ second finish is sweet and pure."(92pts)</w:t>
      </w:r>
    </w:p>
    <w:p w14:paraId="0CC96F4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6BF800A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28686-28687</w:t>
      </w:r>
    </w:p>
    <w:p w14:paraId="1B9FD9C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 - Vintage 2006</w:t>
      </w:r>
    </w:p>
    <w:p w14:paraId="5E7248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Camaspelo</w:t>
      </w:r>
    </w:p>
    <w:p w14:paraId="614549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A1F43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77E6F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EE431A5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35195A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3BE80F1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98189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 - Vintage 2004</w:t>
      </w:r>
    </w:p>
    <w:p w14:paraId="75F3F88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Flying Pig</w:t>
      </w:r>
    </w:p>
    <w:p w14:paraId="2B930CB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35AC9A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EE1695" w14:textId="59F5097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Flying Pig is 57% Cabernet Franc,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28% Merlot, and 15% Cabernet Sauvignon aged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French oak, 60% new. Purple-colored,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perfume is marked by the Cabernet Franc with its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herbal/menthol notes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In addition, there is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abundance of pain grille, spice box, licorice,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currants. Velvety-textured, the wine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super-rich, layered, and showy on the palate.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plenty of ripe tannin to accompany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fruit, and terrific length."(94pts)</w:t>
      </w:r>
    </w:p>
    <w:p w14:paraId="2EE5078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35F999F" w14:textId="22B30B9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2002</w:t>
      </w:r>
    </w:p>
    <w:p w14:paraId="259523B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658894E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46CE60" w14:textId="23FC4FA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cool vintage in Washington State, the 2002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Cailloux Vineyard was harvested 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October 10 and saw roughly 25% new French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barriques during its élevage. Full-bodied, savory,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layered and seamless, it has lots of iodine, olive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brine, dried herbs and sweet black raspberry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to go with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good overall freshness, plenty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and great finish. It will continue to drink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nicely through 2022."(94pts)</w:t>
      </w:r>
    </w:p>
    <w:p w14:paraId="5F68230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9156BF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2006</w:t>
      </w:r>
    </w:p>
    <w:p w14:paraId="05DB85B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51A5DD6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632A9D8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C4C870" w14:textId="24B7468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displays 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-Rotie-like nose of smoked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meat, game, and bacon with a dollop of burnt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 and blueberry making an appearance.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Layered, plush, and super-rich, this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pleasure-bent effo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rt has exceptional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length."(98pts)</w:t>
      </w:r>
    </w:p>
    <w:p w14:paraId="0A4A435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E05FB2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</w:t>
      </w:r>
    </w:p>
    <w:p w14:paraId="2680065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Coccinelle Vineyard</w:t>
      </w:r>
    </w:p>
    <w:p w14:paraId="188114C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06B47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4700F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FCF09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A71AD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4BE5EB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2000</w:t>
      </w:r>
    </w:p>
    <w:p w14:paraId="064532F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27C0A09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DEAF6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0FBF2B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2002</w:t>
      </w:r>
    </w:p>
    <w:p w14:paraId="4C9BFAD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16F34DE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0015B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14E114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2004</w:t>
      </w:r>
    </w:p>
    <w:p w14:paraId="7AF9BE0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59FC590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40F041D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1A252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210196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2006</w:t>
      </w:r>
    </w:p>
    <w:p w14:paraId="6EABE5F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53A1919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785B20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FAB5C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F1B6C47" w14:textId="49D0BEA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2007</w:t>
      </w:r>
    </w:p>
    <w:p w14:paraId="3A15BE5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6F34656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4821F62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EE288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0960A34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7123F1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520B12C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DCF3D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Tempranillo - Vintage 2004</w:t>
      </w:r>
    </w:p>
    <w:p w14:paraId="7083C09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Impulsivo</w:t>
      </w:r>
    </w:p>
    <w:p w14:paraId="097F7AB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7A941BB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F930A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8CB337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28738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Cockburn Vintage Port - Vintage 1863</w:t>
      </w:r>
    </w:p>
    <w:p w14:paraId="0682C8D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nol, cc, Christie's Lot No. 347 </w:t>
      </w:r>
    </w:p>
    <w:p w14:paraId="626044D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3E9AD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$1600-22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56C6172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Sandeman Vintage Port - Vintage 1917</w:t>
      </w:r>
    </w:p>
    <w:p w14:paraId="0873C54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pc, hcrc (Wines Located in </w:t>
      </w:r>
    </w:p>
    <w:p w14:paraId="5C6339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9D5E9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1426F3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28747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Warre's Vintage Port - Vintage 1963</w:t>
      </w:r>
    </w:p>
    <w:p w14:paraId="4CB273B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crc (Wines Located in Delaware)</w:t>
      </w:r>
    </w:p>
    <w:p w14:paraId="3A9478C3" w14:textId="20E421C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"Extremely impressive, with beautifully balanced,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harmonious sweet fruit on the palate. Medium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ruby-red, ripe cherry and cassis aromas,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medium-bodied, with rich, velvety fruit flavors,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full, soft tannins and a powerful finish."(92pts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6CE991C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78B51D1" w14:textId="0BA37CD2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6CEB1F2" w14:textId="1718D4B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Clarke - Vintage 1981</w:t>
      </w:r>
    </w:p>
    <w:p w14:paraId="128D3D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Listrac</w:t>
      </w:r>
    </w:p>
    <w:p w14:paraId="4F7A2E0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1D449B8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C108EB2" w14:textId="0EF4301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Fonroque - Vintage 1975</w:t>
      </w:r>
    </w:p>
    <w:p w14:paraId="523F23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B2F67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2lbsl, 1sdc, 2scc, excellent color </w:t>
      </w:r>
    </w:p>
    <w:p w14:paraId="449FE76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7CA78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A344C85" w14:textId="3F918DA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Lafon Rochet - Vintage 1994</w:t>
      </w:r>
    </w:p>
    <w:p w14:paraId="2368800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B0474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74E6979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D52FBE3" w14:textId="0D70F9B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Gay - Vintage 1975</w:t>
      </w:r>
    </w:p>
    <w:p w14:paraId="039600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CA090F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1ts, outstanding color (Wines </w:t>
      </w:r>
    </w:p>
    <w:p w14:paraId="26E743B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1D2BA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72088A6" w14:textId="682DFC5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Phelan Segur - Vintage 1975</w:t>
      </w:r>
    </w:p>
    <w:p w14:paraId="2627201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46081A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4t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1stl, 1nl, 2wc, excellent color (Wines </w:t>
      </w:r>
    </w:p>
    <w:p w14:paraId="3FF181E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1058D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12D5AF2" w14:textId="4856EAE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1981</w:t>
      </w:r>
    </w:p>
    <w:p w14:paraId="6406AEC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F6C29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lscl, ssos (Wines Located in </w:t>
      </w:r>
    </w:p>
    <w:p w14:paraId="2388288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85926D" w14:textId="2EDADA2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drinking at the present time, it is hard not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 the more middleweight vintage of 1981 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Pichon-Lalande. The wine is at its absolute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apogee of peak drinkability at the present time,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wafting from the glass in a beautiful and quite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 aromatic blend of sweet cassis, cigar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wrapper, gravelly soil tones, a touch of chipotle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pepper, cigar ash and a whisper of merlot-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derived sweet herb in the upper register.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the wine is pure, fullish and utterly suave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attack,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 fine core, lovely focus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grip, melting tannins and impeccable balance 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long and complex finish. A lovely vintage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Pichon(92pts JG)</w:t>
      </w:r>
    </w:p>
    <w:p w14:paraId="644F0E9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7EF1955" w14:textId="3933CD7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Pr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ieure Lichine - Vintage 1983</w:t>
      </w:r>
    </w:p>
    <w:p w14:paraId="3AABBC5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6965A6C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5lbsl, 1nl, 3sdc (Wines Located in </w:t>
      </w:r>
    </w:p>
    <w:p w14:paraId="7BBD0C1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84E336" w14:textId="1888A08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 WS)</w:t>
      </w:r>
    </w:p>
    <w:p w14:paraId="6B0D4BF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828D351" w14:textId="227B3AF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Simard - Vintage 1990</w:t>
      </w:r>
    </w:p>
    <w:p w14:paraId="513FC3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63960A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3DACA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03154F2C" w14:textId="0DBB713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Malle</w:t>
      </w:r>
    </w:p>
    <w:p w14:paraId="638B0FE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1 beautiful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68EE886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color, 1 </w:t>
      </w:r>
    </w:p>
    <w:p w14:paraId="21F3ED0D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mahoganey color (Wines </w:t>
      </w:r>
    </w:p>
    <w:p w14:paraId="25D9DB7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C48872" w14:textId="55FBDA55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</w:p>
    <w:p w14:paraId="5BB343B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mahoganey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0738EC0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2DC4167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9DF2F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047E1E76" w14:textId="149F9899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(94pts)</w:t>
      </w:r>
    </w:p>
    <w:p w14:paraId="75634199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BD87547" w14:textId="47370F0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Guiraud</w:t>
      </w:r>
    </w:p>
    <w:p w14:paraId="3A1817C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956332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lscl, sdc, mahogany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F4EF3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</w:t>
      </w:r>
    </w:p>
    <w:p w14:paraId="718972C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1055B2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color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058650E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CDAFCE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4823C503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$55-85</w:t>
      </w:r>
    </w:p>
    <w:p w14:paraId="1F49E14E" w14:textId="31217B72" w:rsidR="00000000" w:rsidRDefault="00715F3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70551F4F" w14:textId="67F4936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Blanche - Vintage 1970</w:t>
      </w:r>
    </w:p>
    <w:p w14:paraId="0C9F1FD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F949A8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amber color (Wines Located in </w:t>
      </w:r>
    </w:p>
    <w:p w14:paraId="12F8DB5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03C8E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C3F7BD8" w14:textId="76877DF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Blanche - Vintage 2001</w:t>
      </w:r>
    </w:p>
    <w:p w14:paraId="0A7EE83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19F11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A52DD8" w14:textId="6AA58F0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"...boasts a light to medium gold color as well as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big, exotic nose of tropical fruits, hon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eysuckle,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marmalade, and creme brulee.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notions of peaches, lychees,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caramelized citrus give way to a weighty,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concentrated yet incredibly precise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well-delineated sweet white. It is a tour de force in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Sauternes!..."(97pts)</w:t>
      </w:r>
    </w:p>
    <w:p w14:paraId="49DCA38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3079D5F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1982</w:t>
      </w:r>
    </w:p>
    <w:p w14:paraId="4D117A5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Charmes, Catherine Guyot</w:t>
      </w:r>
    </w:p>
    <w:p w14:paraId="328EEB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1wisl (Wines Located in Delaware)</w:t>
      </w:r>
    </w:p>
    <w:p w14:paraId="2FEA27D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5080168" w14:textId="5314C8B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5F2ACE7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 Dessus, Jayer-Gilles</w:t>
      </w:r>
    </w:p>
    <w:p w14:paraId="08409E3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1ltl (Wines Located in Delaware)</w:t>
      </w:r>
    </w:p>
    <w:p w14:paraId="3201EFF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F6047C7" w14:textId="69042E1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7BAE5DB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Galets Blonds, P. Lesec</w:t>
      </w:r>
    </w:p>
    <w:p w14:paraId="6B4EB0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E3F7B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8A2CA78" w14:textId="19F82AE1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83E572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1999</w:t>
      </w:r>
    </w:p>
    <w:p w14:paraId="2AA1587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Geantet-Pansiot</w:t>
      </w:r>
    </w:p>
    <w:p w14:paraId="0ACABD8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1ED5625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B29B6CE" w14:textId="6091C21E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A5706E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2004</w:t>
      </w:r>
    </w:p>
    <w:p w14:paraId="47B1A94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05B915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241E97A8" w14:textId="03BA6DC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"Sweet, open aromatics lead to hints of dark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blackberries, spices and minerals 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2004 Valpolicella Superiore gradually opens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glass. Today the wine comes across as shut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down, but the impos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 tannins are also rather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fine, suggesting that with time the wine's inner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will gradually emerge. Readers who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want to try their luck with this wine earlier should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open the bottle a good eight hours or so prior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drinking it. Anticipa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ted maturity: 2012-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2019."(93pts)</w:t>
      </w:r>
    </w:p>
    <w:p w14:paraId="44ACD80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5E96AA0" w14:textId="4E3D243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2008</w:t>
      </w:r>
    </w:p>
    <w:p w14:paraId="56AC584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9FABEA" w14:textId="726FBDB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red-ruby. Pungent herb and eucalyptus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lift the aromas of black cherry, cassis,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minerals; the nose conveys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impression of appley acidity. At once dense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but quite restrained, even a bit cool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herbal: no easy sweetness here!"(90pts VM)</w:t>
      </w:r>
    </w:p>
    <w:p w14:paraId="37931E6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 $150-200</w:t>
      </w:r>
    </w:p>
    <w:p w14:paraId="2201382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Reserve de la Comtesse</w:t>
      </w:r>
    </w:p>
    <w:p w14:paraId="23D3B32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stl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8D364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687B2A" w14:textId="793520C5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Petite Sirah</w:t>
      </w:r>
    </w:p>
    <w:p w14:paraId="1A49E2A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883BA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65C84B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3C1AF6E" w14:textId="52D0E492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873BBB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Champagne - Vintage NV</w:t>
      </w:r>
    </w:p>
    <w:p w14:paraId="4AF4600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Collection 242</w:t>
      </w:r>
    </w:p>
    <w:p w14:paraId="1C13ACA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6x1 bottle ogb (Wines Located in Hong </w:t>
      </w:r>
    </w:p>
    <w:p w14:paraId="39D3558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8ECE583" w14:textId="37AE68C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up aromas of pear, orange zest,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flowers, almonds and hazelnuts. Medium to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full-bodied, ample and fleshy, with racy acids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bright, saline finish..."(92pts)</w:t>
      </w:r>
    </w:p>
    <w:p w14:paraId="332DC30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DA0E2A6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28868-28871</w:t>
      </w:r>
    </w:p>
    <w:p w14:paraId="2023F01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Champagne - Vintage NV</w:t>
      </w:r>
    </w:p>
    <w:p w14:paraId="1DBE90E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2C8B82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910AFB8" w14:textId="54CD369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"Light gold. Musky orchard fruits and dried fig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mineral-accented nose. Fleshy and broad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palate, offering smoky pear and nectarine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and a hint of honey. Finishes on a gently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note, with very good cling and a touch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bitter lemon."(90pts VM)</w:t>
      </w:r>
    </w:p>
    <w:p w14:paraId="6031CC5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179A6D5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302292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4F2571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0052DCF" w14:textId="55C4427E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1BB271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3D8068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17F7370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17C55F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9FAF37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B5B1D6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1997</w:t>
      </w:r>
    </w:p>
    <w:p w14:paraId="018409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41796FC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 (Wines Located in Hong Kong)</w:t>
      </w:r>
    </w:p>
    <w:p w14:paraId="76094901" w14:textId="6EF1FC7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"Super Barbaresco. Intense aromas of ripe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plums, violets and berries lead to a full-bodied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with chewy tannins."(95pts WS)</w:t>
      </w:r>
    </w:p>
    <w:p w14:paraId="5D42943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E3BD3C5" w14:textId="32DD8F8E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83820B5" w14:textId="0C466D2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Angelus - Vintage 1990</w:t>
      </w:r>
    </w:p>
    <w:p w14:paraId="5C4B880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8AF8C2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hbsl, sdc (Wines Located in Delaware)</w:t>
      </w:r>
    </w:p>
    <w:p w14:paraId="7ED9ACA5" w14:textId="2F82126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60% Merlot and 40% Cabernet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Franc, this is clearly the greatest Angelus until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2000, 2003 and then the perfect 2005. Beautiful,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plum, blackberry and blueberry fruit soar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 of this opaque, purple wine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hasn't lost much in color. Deep, opulent,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voluptuously textured, full-bodied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multidimensional..."(99pts)</w:t>
      </w:r>
    </w:p>
    <w:p w14:paraId="7FC136B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25DFA28" w14:textId="4AA71CB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Beychevelle - Vintage 2000</w:t>
      </w:r>
    </w:p>
    <w:p w14:paraId="5A528FF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C6AFDB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6lscl, 2spc (Wines Located in Delaware)</w:t>
      </w:r>
    </w:p>
    <w:p w14:paraId="2325A528" w14:textId="25F558C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"Wonderful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floral and blackberry aromas follow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through to a compressed palate of full-bodied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ripe fruit. Yet very fine and silky 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palate. Best Beychevelle I have had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 WS)</w:t>
      </w:r>
    </w:p>
    <w:p w14:paraId="763DB34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8131956" w14:textId="65869B9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1986</w:t>
      </w:r>
    </w:p>
    <w:p w14:paraId="4FBFC5C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B13D68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stc (Wines Located in Delaware)</w:t>
      </w:r>
    </w:p>
    <w:p w14:paraId="67FBDC7B" w14:textId="0ED3C6D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extremely impressive, yet slightly hard wine;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still closed, but could be as great as the 1952.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ruby in color and very aromatic, 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cherry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 Full-bodied, with full tannins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plenty of fruit, yet very closed and tight 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finish."(97pts WS)</w:t>
      </w:r>
    </w:p>
    <w:p w14:paraId="4446389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4F5035E" w14:textId="6537C8B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1983</w:t>
      </w:r>
    </w:p>
    <w:p w14:paraId="568F0E2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91FDD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hbsl, sdc (Wines Located in Delaware)</w:t>
      </w:r>
    </w:p>
    <w:p w14:paraId="44D884BF" w14:textId="7FEBA6F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"Finally, 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1983 Lafite is beginning to shed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tannin. The wine exhibits a deep ruby/garnet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with only a slight lightening at the edge.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intoxicatingly perfumed nose of lead pencil, pain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grille, red and black fruits, minerals, and roasted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herbs is provocative. In the mouth, this wine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considerable body for a Lafite, plenty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power, and a fleshy, rich, sweet mid-palate. Long,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elegant, plump, and surprisingly fleshy,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example of Lafite seems largely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forgotten given the number of high quality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vintages during the golden decade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eighties."(93pts)</w:t>
      </w:r>
    </w:p>
    <w:p w14:paraId="41695A1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01B31CB9" w14:textId="47A7DBD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1990</w:t>
      </w:r>
    </w:p>
    <w:p w14:paraId="4F61A74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05BCA0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2F1514AB" w14:textId="1151162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1990 reveals a dense, dark purple color,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sweet, pure nose of black fruits,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minerals, lead pencil, and vanillin. Broad,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expansive flavors come across as rich, pure,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concentrated, but never hea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vy or coarse.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integrated tannin and acidity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barely noticeable in this classic,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velvety-textured, youthful yet exceptional St.-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Julien."(96pts)</w:t>
      </w:r>
    </w:p>
    <w:p w14:paraId="56C6BE4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17DD786" w14:textId="1FD4E31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1979</w:t>
      </w:r>
    </w:p>
    <w:p w14:paraId="73C1F89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36A623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scl, lbsl, outstanding color (Wines </w:t>
      </w:r>
    </w:p>
    <w:p w14:paraId="5346BC0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B755C2" w14:textId="67E3545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1979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Margaux was rich, creamy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fully mature."(93pts JK)</w:t>
      </w:r>
    </w:p>
    <w:p w14:paraId="4861CA2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A95B387" w14:textId="3335177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1975</w:t>
      </w:r>
    </w:p>
    <w:p w14:paraId="0C152F1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3BB5DA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hstl (Wines Located in Delaware)</w:t>
      </w:r>
    </w:p>
    <w:p w14:paraId="45A5928A" w14:textId="0B8FB79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 the blind tasting in December, this wine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finally began to reveal some potential. It has been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closed and frightfully tannic for the last decade.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wine exhibi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a good dark ruby/garnet color,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sweet nose of cedar, chocolate, cassis,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good ripe fruit and extraction, 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weighty, large-scaled, tannic finish. Although still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unevolved, it is beginning to throw off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cloak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and exhibit more complexity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balance."(91pts)</w:t>
      </w:r>
    </w:p>
    <w:p w14:paraId="7BF398D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B3C433B" w14:textId="281C18B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1987</w:t>
      </w:r>
    </w:p>
    <w:p w14:paraId="61EC0C7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7A72FD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hbsl, scc (Wines Located in Delaware)</w:t>
      </w:r>
    </w:p>
    <w:p w14:paraId="276F7DA7" w14:textId="2935E73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was the last vintage to be made by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Baron de Rothschild, and I have always had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sneaky suspicion that the 1987 may have been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a bit more memorable by the inclusion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 of the 1986 or 1988 bo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okends that may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been laying around, as the wine utterly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transcends the vintage in terms of depth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power. Regardless of how the quality of the wine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ultimately arrived at, it is the finest 1987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 that I have ever tasted, jumping fro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in a blend of red berries, spices, coffee,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eucalyptus, a touch of walnuts and the traditional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Mouton nicely toasted new oak. On the palate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medium-full, complex and à point,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focus and fine length on the shapely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is a lovely, commemorative bottling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still has plenty of life ahead of it."(91pts JG)</w:t>
      </w:r>
    </w:p>
    <w:p w14:paraId="7B34424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EDF6E61" w14:textId="3B08636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 - Vintage 1990</w:t>
      </w:r>
    </w:p>
    <w:p w14:paraId="7C9A538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7836F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4bsl, 4ll (Wines Located in Delaware)</w:t>
      </w:r>
    </w:p>
    <w:p w14:paraId="5F5F3CF6" w14:textId="17A3951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"...chocolatey, blackcurrant, weedy tobacco-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noses, and classic, full-bodied, powerful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massive finishes that coat the mouth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extract, glyc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erin, and tannin so opaque that it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impossible to see through spectacular efforts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one of St.- milion's most noteworthy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overachievers.."(98pts)</w:t>
      </w:r>
    </w:p>
    <w:p w14:paraId="63B2984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5881596" w14:textId="12890B7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1958</w:t>
      </w:r>
    </w:p>
    <w:p w14:paraId="60B0EDC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E9E3C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hbsl, cc, beautiful amber color (Wines</w:t>
      </w:r>
    </w:p>
    <w:p w14:paraId="178826A8" w14:textId="73E293CE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818730" w14:textId="2920ADC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1958 d'Yquem was much more mature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despite being only a year older. This was the first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molasses territory with hints of Madeira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goodness. The palate was similar yet tasty.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was sugary sweet in a more mature way with cola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Madeira flavors yet solidly so. "(91pts JK)</w:t>
      </w:r>
    </w:p>
    <w:p w14:paraId="4B2C3B5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AEE5398" w14:textId="15382EF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2006</w:t>
      </w:r>
    </w:p>
    <w:p w14:paraId="2409F53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D120B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100895" w14:textId="6E27377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light gold wine offers up a sensational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smorgasbord of aromas including huge honeyed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pineapple and other caramelized tropical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massive richness, and a viscous,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unctuous texture with the oak beautifu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integrated."(96-98+pts)</w:t>
      </w:r>
    </w:p>
    <w:p w14:paraId="3025DFC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8077143" w14:textId="58ED884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2010</w:t>
      </w:r>
    </w:p>
    <w:p w14:paraId="1090F1F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39F71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2D217E83" w14:textId="137F70B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"Pale to medium lemon-gold colored, the 2010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d'Yquem is just now starting to strut its stuff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gregarious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scents emerging of underripe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mangos, fresh pineapples, poached pears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 peel plus nuances of waxed lemons,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fungi, musk perfume and wet clay. Wonderfully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poised, the seductiv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ely intense fruit is offset by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freshness, supporting layer upon layer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savory nut and baked-bread notions with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tantalizing exotic fruits coming through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long, long finish."(98pts)</w:t>
      </w:r>
    </w:p>
    <w:p w14:paraId="78FF3E4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73053010" w14:textId="35A205D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'Yquem - Vintage 2019</w:t>
      </w:r>
    </w:p>
    <w:p w14:paraId="2911C2D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96C4A4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D9CB93" w14:textId="4E07078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harmonious and armed with just the right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amount of viscosity, this Yquem is surprisingly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understated at first but gains presence, offering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irresistible flavours of layers of honey,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lemongrass, lemon thyme and orange pith.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"(98pts VM)</w:t>
      </w:r>
    </w:p>
    <w:p w14:paraId="20639D9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8A2A0B9" w14:textId="60BA01E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01FCA9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Arnoux-Lachaux</w:t>
      </w:r>
    </w:p>
    <w:p w14:paraId="54FAD5B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E5A16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56DC7A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2021</w:t>
      </w:r>
    </w:p>
    <w:p w14:paraId="1F92413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Croix Blanche, C. Lachaux</w:t>
      </w:r>
    </w:p>
    <w:p w14:paraId="48DBCC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459EB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10E7B49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2407EF5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Croix Blanche, C. Lachaux</w:t>
      </w:r>
    </w:p>
    <w:p w14:paraId="5F7547A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49A45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1333217" w14:textId="5E4F3E0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Villages - Vintage 2021</w:t>
      </w:r>
    </w:p>
    <w:p w14:paraId="54157FE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Montagnes, C. Lachaux</w:t>
      </w:r>
    </w:p>
    <w:p w14:paraId="57D9DD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2lstl, 1stl, 1nl (Wines Located in </w:t>
      </w:r>
    </w:p>
    <w:p w14:paraId="5C03E9C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2CBED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58A199B0" w14:textId="67ACF8D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Villages - Vintage 2022</w:t>
      </w:r>
    </w:p>
    <w:p w14:paraId="4A91EA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Montagnes, C. Lachaux</w:t>
      </w:r>
    </w:p>
    <w:p w14:paraId="5ADE0A1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36DDA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AE2A88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2019</w:t>
      </w:r>
    </w:p>
    <w:p w14:paraId="246776B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Charles Van Canneyt</w:t>
      </w:r>
    </w:p>
    <w:p w14:paraId="30413A9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2lstl (Wines Located in Delaware)</w:t>
      </w:r>
    </w:p>
    <w:p w14:paraId="5172A2D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5DD7A47" w14:textId="2B91536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Beaune, Pommard - Vintage 2019</w:t>
      </w:r>
    </w:p>
    <w:p w14:paraId="0CA8D8C7" w14:textId="1CBB3626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Suzanne Chaudron, Coche-Dury</w:t>
      </w:r>
    </w:p>
    <w:p w14:paraId="4490FBB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16A3B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494128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2020</w:t>
      </w:r>
    </w:p>
    <w:p w14:paraId="7F96A2F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Coche-Dury</w:t>
      </w:r>
    </w:p>
    <w:p w14:paraId="50F7089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1081E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4549C5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2013</w:t>
      </w:r>
    </w:p>
    <w:p w14:paraId="3CFD8CA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de Vogue</w:t>
      </w:r>
    </w:p>
    <w:p w14:paraId="660958C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1vlscl (Wines Located in Delaware)</w:t>
      </w:r>
    </w:p>
    <w:p w14:paraId="4D0899C3" w14:textId="2ADED04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must be the first time that I have tasted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Bonnes-Mares from barrel and thought it could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mistaken for the Musigny! The 2013 Bonnes-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Mares Grand Cru has an intense black pepper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blackberry bouquet, touches of mint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floor in the background, growing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in the glass. The palate is medium-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with tensile and q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uite obdurate tannin,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finely tuned and cutting through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surfacing blueberry and blackberry fruit. There 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plenty of spice furnishing the finish and lingering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after the wine has departed, completing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seriously fine Bonnes-Mar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 that is stylish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intellectual."(92-94pts)</w:t>
      </w:r>
    </w:p>
    <w:p w14:paraId="5DFFB62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5FB56E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28924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2016</w:t>
      </w:r>
    </w:p>
    <w:p w14:paraId="06427F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de Vogue</w:t>
      </w:r>
    </w:p>
    <w:p w14:paraId="401DE92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London)</w:t>
      </w:r>
    </w:p>
    <w:p w14:paraId="655502D3" w14:textId="0E2E00E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Bonnes-Mares Grand Cru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surprisingly discrete and understated on the nose,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precise mineral-rich black fruit mixed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zest and iodine, gradually opening up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aeration. The palate is well balanced 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sorbet-like freshness on the entry, more red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here, cranberry, kirsch, raspberry coulis mixed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hints of fig and white pepper that lead to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spicy but quite strict finish."(95pts VM)</w:t>
      </w:r>
    </w:p>
    <w:p w14:paraId="095A375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50ACC0A" w14:textId="06AC984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28925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La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6A4292F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Liger-Belair</w:t>
      </w:r>
    </w:p>
    <w:p w14:paraId="170E01A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London)</w:t>
      </w:r>
    </w:p>
    <w:p w14:paraId="09C88B2A" w14:textId="7866827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ripe nose of blackcurrant, mulberry,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allspice and pressed iris flower. The palate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a velvety smooth entry.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"(95-97pts VM)</w:t>
      </w:r>
    </w:p>
    <w:p w14:paraId="6D8F8DE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500-5000</w:t>
      </w:r>
    </w:p>
    <w:p w14:paraId="37444B09" w14:textId="013845F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28926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La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2022</w:t>
      </w:r>
    </w:p>
    <w:p w14:paraId="51FF6A0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Liger-Belair</w:t>
      </w:r>
    </w:p>
    <w:p w14:paraId="4E92FBC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London)</w:t>
      </w:r>
    </w:p>
    <w:p w14:paraId="7E88EF1A" w14:textId="2AC0CA0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"...had just a very slight reduction on the nose.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incredible intensity though, a mixture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and black fruit, incense, bunches of roses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candied orange peel."(97-99pts VM)</w:t>
      </w:r>
    </w:p>
    <w:p w14:paraId="6649BC3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$4000-6000</w:t>
      </w:r>
    </w:p>
    <w:p w14:paraId="35C783D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2015</w:t>
      </w:r>
    </w:p>
    <w:p w14:paraId="4219CFD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Forets St. Georges, Domaine de l'Arlot</w:t>
      </w:r>
    </w:p>
    <w:p w14:paraId="7346FA7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BBA43E" w14:textId="1E39330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is usually the case this is much earthier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sauvage with its more deeply pitched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various dark berry fruit, plum, floral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discreet humus nuances that are trimmed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enough wood to remark upon. 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ere is notably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size, weight and power present to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markedly rich big-bodied flavors that are at once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seductive yet quite serious on the clearly built-to-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 finish. Highly recommended."(94pts BH)</w:t>
      </w:r>
    </w:p>
    <w:p w14:paraId="6398B2D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410E306" w14:textId="6F7D2B6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28928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2022</w:t>
      </w:r>
    </w:p>
    <w:p w14:paraId="46E25AF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l'Arlot</w:t>
      </w:r>
    </w:p>
    <w:p w14:paraId="74C94E7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London)</w:t>
      </w:r>
    </w:p>
    <w:p w14:paraId="0C1EA530" w14:textId="53543C1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layers of ripe red fruit, violets and blood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orange. There is some reduction here, but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disappear by bottling. The palate is velvety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on the entry with impressive depth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gentle grip."(96-98pts VM)</w:t>
      </w:r>
    </w:p>
    <w:p w14:paraId="0EB3E5C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683A844" w14:textId="39D5380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23DAF4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Domaine de l'Arlot</w:t>
      </w:r>
    </w:p>
    <w:p w14:paraId="21DFA4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A972F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EAC3ECD" w14:textId="725BB07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Conti - Vintage 1992</w:t>
      </w:r>
    </w:p>
    <w:p w14:paraId="40F22CD8" w14:textId="2A0886E3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25AF234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vlscl, lll, sdc, cuc (Wines Located in </w:t>
      </w:r>
    </w:p>
    <w:p w14:paraId="4AEA09B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787755" w14:textId="3B16AC9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"Finally a hint of maturity in the nose - rose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earthworms, wet soil and varnish very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fleshy palate rich, meaty, round and the most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drinkable someone awarded it "Miss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Congeniality" and Best of Show holds a bit, but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probably descend in points in the future,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rather than ascend like some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others."(93pts JK)</w:t>
      </w:r>
    </w:p>
    <w:p w14:paraId="6586CFD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$10000-14000</w:t>
      </w:r>
    </w:p>
    <w:p w14:paraId="7FE074BF" w14:textId="66E1087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Conti - Vintage 1994</w:t>
      </w:r>
    </w:p>
    <w:p w14:paraId="60EBB713" w14:textId="0D516504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4DDB3F2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hbsl, bsvl (Wines Located in </w:t>
      </w:r>
    </w:p>
    <w:p w14:paraId="6F1185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177CD7" w14:textId="6767026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"Nice t 'n a in the nose - more alcohol than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1995, which gives a misleading impression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palate most round and mature so far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pinch of vitamins emerge...still tannins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palate, b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 the first vintage that has a medium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body, although structure still excellent that is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greatness of Romanée-Conti the structure.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be safe to say that collectively tasting all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these wines together made it easier to "nitpick"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find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flaws. It is also a given in retrospectives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Romanée-Conti needs more time than even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best of wines, and tasting these wines was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infanticide, for sure. Almost every one of these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should have a + next to its rating."(91pts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4B1D1BD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$9000-12000</w:t>
      </w:r>
    </w:p>
    <w:p w14:paraId="36C22235" w14:textId="5110F64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28932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50A724F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Domaine de Montille</w:t>
      </w:r>
    </w:p>
    <w:p w14:paraId="37411BA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121872" w14:textId="0D9CD03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intense bouquet of red and blue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infused with rose petal and violet, touches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clove and blood orange developing with time.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is medium-bodied with crunchy black fruit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entry, quite detailed and structured,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erry and blackberry toward the finish." -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2000 bottles and 400 magnums produced(93-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VM)</w:t>
      </w:r>
    </w:p>
    <w:p w14:paraId="794097A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E07552F" w14:textId="0C12289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28933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3A5BD2C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Christiane, Domaine de Montille</w:t>
      </w:r>
    </w:p>
    <w:p w14:paraId="6FB2DD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4279C8B9" w14:textId="1C7FC31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0.49 hectare; on average, less than 2,000 bottles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produced per year. Vinified separately from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classic Aux Malconsorts, this cuvée is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tribute to Étienne 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Montille's mother,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Christiane. This parcel is ne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stled like an enclave,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bordered by the original 'La Tâche' and two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paths. - "A touch more intensity on the nose,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the fruit is a little darker: bilberry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plus touches of violet petals.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is rounded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refined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opening, a smooth texture and good grip. Plenty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freshness here, and then the structure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synonymous with Malconsorts kicks in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Superb." - 1400 bottles produced(94-96pts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55164A0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322F32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2010</w:t>
      </w:r>
    </w:p>
    <w:p w14:paraId="7ED77F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Trapet</w:t>
      </w:r>
    </w:p>
    <w:p w14:paraId="2C406B6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64994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459B467" w14:textId="620FBBF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28935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2017</w:t>
      </w:r>
    </w:p>
    <w:p w14:paraId="706AAB4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F. Bertheau</w:t>
      </w:r>
    </w:p>
    <w:p w14:paraId="473AD20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978E8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F44089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2017</w:t>
      </w:r>
    </w:p>
    <w:p w14:paraId="200B6F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Sorbes, Vieilles Vignes, Fourrier</w:t>
      </w:r>
    </w:p>
    <w:p w14:paraId="71D407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34EF8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FD69BB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28937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6720647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Chabiots, H. Lignier</w:t>
      </w:r>
    </w:p>
    <w:p w14:paraId="60BB10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82836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0F85BE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28938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2020</w:t>
      </w:r>
    </w:p>
    <w:p w14:paraId="12EA004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Chabiots, H. Lignier</w:t>
      </w:r>
    </w:p>
    <w:p w14:paraId="3618DA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48ED7D" w14:textId="403C49D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aromas of peonies, orange oil, sweet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berries and spices. Medium to full-bodied, velvety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charming, it's lively and precise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concluding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penetrating finish."(90-92pts)</w:t>
      </w:r>
    </w:p>
    <w:p w14:paraId="18CBC5B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C6C567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28939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2022</w:t>
      </w:r>
    </w:p>
    <w:p w14:paraId="433D14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Chabiots, H. Lignier</w:t>
      </w:r>
    </w:p>
    <w:p w14:paraId="1957B2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5460A37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A6B13F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2018</w:t>
      </w:r>
    </w:p>
    <w:p w14:paraId="18E9FCD8" w14:textId="4014DF7C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MCMLV, H. Lignier</w:t>
      </w:r>
    </w:p>
    <w:p w14:paraId="6395A59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7EFE516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925649" w14:textId="45DCD18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bit more volume and better mid-palate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to the rich and caressing but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flavors that coat the palate with dry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 as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old vines are in evidence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serious, very firm and built-to-age finish. "(92-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BH)</w:t>
      </w:r>
    </w:p>
    <w:p w14:paraId="460506B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9DF45F0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28941-28942</w:t>
      </w:r>
    </w:p>
    <w:p w14:paraId="158AEF8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28941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2022</w:t>
      </w:r>
    </w:p>
    <w:p w14:paraId="0E1360F1" w14:textId="3BEAEC81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MCMLV, H. Lignier</w:t>
      </w:r>
    </w:p>
    <w:p w14:paraId="187AA3B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33E6823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D96670" w14:textId="078ADB2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"...delivers aromas of sweet berries and cherries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mingled with rose petal, peonies, vine smoke,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loamy soil and grilled meats. Full-bodied, layered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concentrated, with a rich core of fruit..."(94-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96p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ts)</w:t>
      </w:r>
    </w:p>
    <w:p w14:paraId="2A3B9FA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C6939D0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BDBC07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3873A89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1873F7" w14:textId="10AAD12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6D2597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Seuvrees, H. Lignier</w:t>
      </w:r>
    </w:p>
    <w:p w14:paraId="56417C9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54A61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F73700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2021</w:t>
      </w:r>
    </w:p>
    <w:p w14:paraId="7A9EA4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3316AD2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FEB7E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1E2960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1957</w:t>
      </w:r>
    </w:p>
    <w:p w14:paraId="7CA2545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Calvet</w:t>
      </w:r>
    </w:p>
    <w:p w14:paraId="7A8AB0F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5cm bc, lbsl, scc, excellent color (Wines </w:t>
      </w:r>
    </w:p>
    <w:p w14:paraId="35B3333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6C0B63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A1A879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28946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1955</w:t>
      </w:r>
    </w:p>
    <w:p w14:paraId="06D157A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Calvet</w:t>
      </w:r>
    </w:p>
    <w:p w14:paraId="281C24F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4cm bc, bsl, scc, outstanding color </w:t>
      </w:r>
    </w:p>
    <w:p w14:paraId="5AC2F14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London)</w:t>
      </w:r>
    </w:p>
    <w:p w14:paraId="03AEC03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2115AF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28947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1953</w:t>
      </w:r>
    </w:p>
    <w:p w14:paraId="4EDAC2A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Calvet</w:t>
      </w:r>
    </w:p>
    <w:p w14:paraId="3969E7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5cm bc, bsl, spc, outstanding color </w:t>
      </w:r>
    </w:p>
    <w:p w14:paraId="2EDFC5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London)</w:t>
      </w:r>
    </w:p>
    <w:p w14:paraId="59AA3EE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33B58B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2020</w:t>
      </w:r>
    </w:p>
    <w:p w14:paraId="46C64A0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Combe d'Orveau, J. Grivot</w:t>
      </w:r>
    </w:p>
    <w:p w14:paraId="4013C72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AC09A2" w14:textId="714350C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firm tannins,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a good backbone here that lends this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Morey-like personality. Dark berry fruit laced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black pepper and clove towards the finish.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Fine."(90-92pts VM)</w:t>
      </w:r>
    </w:p>
    <w:p w14:paraId="0EFA472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2873DBD" w14:textId="19ECD20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09584E7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1BC6AD5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Delaware)</w:t>
      </w:r>
    </w:p>
    <w:p w14:paraId="2FF44CA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A2D740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2018</w:t>
      </w:r>
    </w:p>
    <w:p w14:paraId="4CC987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6A608B4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14CCD33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520E6E" w14:textId="7571981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it was from barrel, the cool, restrained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more layered nose requires considerable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swirling to progressively coax the exuberantly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aromas of red and blue pinot fruit that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liberally laced with a variety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floral elements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 thems"(97pts BH)</w:t>
      </w:r>
    </w:p>
    <w:p w14:paraId="0400787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11A334A" w14:textId="042626D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052E715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61BF70D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59F96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EC278FA" w14:textId="2438221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05A7F95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J. Grivot</w:t>
      </w:r>
    </w:p>
    <w:p w14:paraId="1816706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7610AE" w14:textId="25D8787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little more amplitude on the nose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compared to the Aux Brûlées, delivering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captivating scents of dark cherries, cassis,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violets and a discreet touch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peppermint. The palate is medium-bodied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fine-grained tannins, pitch-per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fect acidity 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savoriness toward the finish, which fans out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cool confidence."(95-97pts VM)</w:t>
      </w:r>
    </w:p>
    <w:p w14:paraId="5F6AAE5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AB006BF" w14:textId="15027C9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6DFF82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J. Grivot</w:t>
      </w:r>
    </w:p>
    <w:p w14:paraId="7E3EAD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83FCF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38D4C73" w14:textId="6629983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0EBAD0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J. Grivot</w:t>
      </w:r>
    </w:p>
    <w:p w14:paraId="2FCEB79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65C12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2B079F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2014</w:t>
      </w:r>
    </w:p>
    <w:p w14:paraId="2744EA47" w14:textId="4D758063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Tres Vieilles Vignes, J. Roty</w:t>
      </w:r>
    </w:p>
    <w:p w14:paraId="19DC79F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15AA92AE" w14:textId="42C98E8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"Once again the nose has mostly absorbed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 treatment on the ultra-spicy, ripe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attractively fresh nose of black cherry, earth,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 and soft floral aromas. There is flat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incredible density to the extract rich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imposingly-scaled flavors that completely coat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with sap before culminating in a velvety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superbly intense finish that seems to just go on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on. Once again though note well that plenty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patience is going to be required before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beauty of a Charmes is ready to roll.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seriously impressive."(95pts BH)</w:t>
      </w:r>
    </w:p>
    <w:p w14:paraId="4BC9E63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B90BC7F" w14:textId="46AC30D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2015</w:t>
      </w:r>
    </w:p>
    <w:p w14:paraId="1A9C0DAF" w14:textId="239C24FD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Tres Vieilles Vignes, J. Roty</w:t>
      </w:r>
    </w:p>
    <w:p w14:paraId="6FC5B93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703E3F" w14:textId="504AED6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is almost as elegant as the Griotte but with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different aromatic profile that runs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a slightly darker range of fruit, earth,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 and discreet violet notes where there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again plenty of wood influence. There is good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refinement to the pure and beautifully detailed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big-bodied and impressively concentrated flavors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brim with palate coating dry extract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buffers the very firm tannic spine on the hugely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but not especially austere and slightly warm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ale. A classic Roty Charmes."(94pts BH)</w:t>
      </w:r>
    </w:p>
    <w:p w14:paraId="2B10DCB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0F02C8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2014</w:t>
      </w:r>
    </w:p>
    <w:p w14:paraId="58E9EF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Fourrier</w:t>
      </w:r>
    </w:p>
    <w:p w14:paraId="2192BFA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bsvl (Wines Located in Delaware)</w:t>
      </w:r>
    </w:p>
    <w:p w14:paraId="047778EE" w14:textId="4212007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"More closed and less exotic than the Clos 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Bèze. Dense, sappy and thick but youthfully tight,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plum and redcurrant flavors showing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less obvious sweetness than the Clos 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 or Cherbaudes."(92-95pts VM)</w:t>
      </w:r>
    </w:p>
    <w:p w14:paraId="7666E57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47D664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2014</w:t>
      </w:r>
    </w:p>
    <w:p w14:paraId="39CAD684" w14:textId="56A0A9B5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los de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Vieilles Vignes, J.M. Fourrier</w:t>
      </w:r>
    </w:p>
    <w:p w14:paraId="35945C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4D9B54E6" w14:textId="645CECC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fine tannin,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saline in the mouth with sappy red berry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a hint of cola percolating through 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focused, harmonious fi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nish."(93-95pts)</w:t>
      </w:r>
    </w:p>
    <w:p w14:paraId="5B14D50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93CF60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2015</w:t>
      </w:r>
    </w:p>
    <w:p w14:paraId="42B698B9" w14:textId="1F5AC0F6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Vieilles Vignes, J.M. Fourrier</w:t>
      </w:r>
    </w:p>
    <w:p w14:paraId="720DBD8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140F0F3A" w14:textId="409CE5B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a detailed and refined bouquet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 red cherries, crushed strawberry 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touch of orange blossom. The palate is medium-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supple tannin, good density, vibrant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frisson of active limestone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finish."(91-93pts)</w:t>
      </w:r>
    </w:p>
    <w:p w14:paraId="20C7E2F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F59D3E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Chambertin - Vintage 2017</w:t>
      </w:r>
    </w:p>
    <w:p w14:paraId="2422052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Fourrier</w:t>
      </w:r>
    </w:p>
    <w:p w14:paraId="482D702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12347C1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2890B66" w14:textId="53BED61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5E86EC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&amp; M. Duroche</w:t>
      </w:r>
    </w:p>
    <w:p w14:paraId="7927BC3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6BFBC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DA594BF" w14:textId="56DA66D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2019</w:t>
      </w:r>
    </w:p>
    <w:p w14:paraId="14482C5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Combe Au Moine, P. &amp; M. Duroche</w:t>
      </w:r>
    </w:p>
    <w:p w14:paraId="2FDAE8D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7C23600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427401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2013</w:t>
      </w:r>
    </w:p>
    <w:p w14:paraId="20D3571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Perrot-Minot</w:t>
      </w:r>
    </w:p>
    <w:p w14:paraId="66C14DB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20CE89E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E8DD78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28964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Chambertin - 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Vintage 2015</w:t>
      </w:r>
    </w:p>
    <w:p w14:paraId="129364F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Perrot-Minot</w:t>
      </w:r>
    </w:p>
    <w:p w14:paraId="3B950D4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602C3E4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C5F0F6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2017</w:t>
      </w:r>
    </w:p>
    <w:p w14:paraId="05DFA15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Perrot-Minot</w:t>
      </w:r>
    </w:p>
    <w:p w14:paraId="6F3C564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C7927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B4A34E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2021</w:t>
      </w:r>
    </w:p>
    <w:p w14:paraId="08DC1D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Perrot-Minot</w:t>
      </w:r>
    </w:p>
    <w:p w14:paraId="7F615EB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7CAD2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B0BEDC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2019</w:t>
      </w:r>
    </w:p>
    <w:p w14:paraId="03AD32F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Riotte, Perrot-Minot</w:t>
      </w:r>
    </w:p>
    <w:p w14:paraId="2688575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578B6DE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B0369AB" w14:textId="04C1C7A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6CF994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Perrot-Minot</w:t>
      </w:r>
    </w:p>
    <w:p w14:paraId="3DC4870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7C7B4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D92DA1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2014</w:t>
      </w:r>
    </w:p>
    <w:p w14:paraId="45C5892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Chevillon</w:t>
      </w:r>
    </w:p>
    <w:p w14:paraId="462AC2F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51478A" w14:textId="74DD097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a lovely bouquet with well-defi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brambly red berry fruit, crushed stone, iris flower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light ash-like tincture."(93pts VM)</w:t>
      </w:r>
    </w:p>
    <w:p w14:paraId="4032696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901657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2019</w:t>
      </w:r>
    </w:p>
    <w:p w14:paraId="759E34A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Georges, R. Chevillon</w:t>
      </w:r>
    </w:p>
    <w:p w14:paraId="51580F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6827D0" w14:textId="2EECD88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sublime bouquet, a mixture of red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fruit, sous-bois and light rose petal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aromas, very harmonious and sophisticated;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sea cave aroma emerges after a couple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minutes."(94-96pts VM)</w:t>
      </w:r>
    </w:p>
    <w:p w14:paraId="3CCC2F3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03BB32A" w14:textId="13A7616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0D54FA7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Georges, R. Chevillon</w:t>
      </w:r>
    </w:p>
    <w:p w14:paraId="101AA25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A6EB55" w14:textId="78609DC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"...opens in the glass with aromas of dark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 and plums mingled with warm spices,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baking chocolate and loamy soil. Medium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rich and layered, it's gourmand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dramatic..."(93-95pts)</w:t>
      </w:r>
    </w:p>
    <w:p w14:paraId="739F000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5D213A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2022</w:t>
      </w:r>
    </w:p>
    <w:p w14:paraId="574967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Georges, R. Chevillon</w:t>
      </w:r>
    </w:p>
    <w:p w14:paraId="360B042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626D3F" w14:textId="0CC3636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wood influence is also nicely subtle 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floral and spice-inflected red pinot, cherry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soft earth-suffused aromas. There is good detail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the bigger, richer and more obviously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muscular flavors..."(93-95pts BH)</w:t>
      </w:r>
    </w:p>
    <w:p w14:paraId="2A05C92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 $800-1100</w:t>
      </w:r>
    </w:p>
    <w:p w14:paraId="3B01B627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28973-28974</w:t>
      </w:r>
    </w:p>
    <w:p w14:paraId="4BB5D4B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2011</w:t>
      </w:r>
    </w:p>
    <w:p w14:paraId="19AEC6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Vaucrains, R. Chevillon</w:t>
      </w:r>
    </w:p>
    <w:p w14:paraId="60F8678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279FF38A" w14:textId="5E6AF14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very reserved, indeed to the point where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is borderline taciturn and requires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swirling to reveal the ripe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earthy nose of animale inflected dark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fruit. The concentrated, powerful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broad-shouldered flavors ooze with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abundance of dry extract that actually causes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firm tannins to appear more civilized than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they really are. Despite the reserve of the nose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austere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finish is explosive and the length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cellent."(92pts BH)</w:t>
      </w:r>
    </w:p>
    <w:p w14:paraId="3E4EADB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B6AB18C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28974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72A3BE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49B48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9ECF1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2F7BACD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Vaucrains, R. Chevillon</w:t>
      </w:r>
    </w:p>
    <w:p w14:paraId="36A2041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00833C8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5B6931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2022</w:t>
      </w:r>
    </w:p>
    <w:p w14:paraId="08349C3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Vaucrains, R. Chevillon</w:t>
      </w:r>
    </w:p>
    <w:p w14:paraId="655AA3C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49FE6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EB1B1F2" w14:textId="175081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2014</w:t>
      </w:r>
    </w:p>
    <w:p w14:paraId="32048C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R. Groffier</w:t>
      </w:r>
    </w:p>
    <w:p w14:paraId="7399452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lscl, sdc (Wines Located in Delaware)</w:t>
      </w:r>
    </w:p>
    <w:p w14:paraId="76764E1F" w14:textId="164745F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is interesting to compare this with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Bonnes-Mares; this is perhaps more serious,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more saturnine (which is unusual for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vineyard), with touches of cold flint tincturing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 and b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lueberry aromas."(93-95pts)</w:t>
      </w:r>
    </w:p>
    <w:p w14:paraId="339FE97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8CCF50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28978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2018</w:t>
      </w:r>
    </w:p>
    <w:p w14:paraId="09E072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Sentiers, R. Groffier</w:t>
      </w:r>
    </w:p>
    <w:p w14:paraId="0292562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4lbsl, 2stl (Wines Located in Delaware)</w:t>
      </w:r>
    </w:p>
    <w:p w14:paraId="1E825522" w14:textId="021844E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well defined on the nose with blackberry,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freshly tilled soil, chalk and a light marine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influence. The palate is medium-bodied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tannins, a fine bead of acidity, quite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 and demonstrates a lovely briny, quite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finish that feels very cohesive. This should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fulfil its potential from barrel."(93pts VM)</w:t>
      </w:r>
    </w:p>
    <w:p w14:paraId="0908C11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FE32FC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39AC71C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Sentiers, R. Groffier</w:t>
      </w:r>
    </w:p>
    <w:p w14:paraId="2796D27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15D96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142360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980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2012</w:t>
      </w:r>
    </w:p>
    <w:p w14:paraId="241ED2A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Bize</w:t>
      </w:r>
    </w:p>
    <w:p w14:paraId="4D84280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0BF13AAC" w14:textId="226D29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"Reduction pushes the seemingly ripe fruit to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background. By contrast there is excellent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and energy to the more intensely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mineral-driven, precise and powerful middle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plus flavors that deliver outstanding depth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austere and linear finish. This is very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a baby and will require extended cellaring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realize its full, and considerable,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potential."(91-94pts BH)</w:t>
      </w:r>
    </w:p>
    <w:p w14:paraId="40647E5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A4F111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2021</w:t>
      </w:r>
    </w:p>
    <w:p w14:paraId="764F030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Bize</w:t>
      </w:r>
    </w:p>
    <w:p w14:paraId="503430C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4051A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78879B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28982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39B1138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Cathiard</w:t>
      </w:r>
    </w:p>
    <w:p w14:paraId="5946090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D5A1E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4B193A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2022</w:t>
      </w:r>
    </w:p>
    <w:p w14:paraId="7B7B55D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Murgers, S. Cathiard</w:t>
      </w:r>
    </w:p>
    <w:p w14:paraId="459945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04119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B244C76" w14:textId="06836BE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2022</w:t>
      </w:r>
    </w:p>
    <w:p w14:paraId="4A962CF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Thorey, S. Cathiard</w:t>
      </w:r>
    </w:p>
    <w:p w14:paraId="7E47373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1D7FF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FC2D184" w14:textId="7614A1C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2FEC83E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Cathiard</w:t>
      </w:r>
    </w:p>
    <w:p w14:paraId="1F8E062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AE92EC" w14:textId="4407452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slightly meaty red fruit comingling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 and tobacco. The palate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marked by fine-grain tannins..."(91pts VM)</w:t>
      </w:r>
    </w:p>
    <w:p w14:paraId="0B4755A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AADD37D" w14:textId="03D8C8A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09974A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Cathiard</w:t>
      </w:r>
    </w:p>
    <w:p w14:paraId="0C1FBBB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9A489F" w14:textId="0ED8C32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eveals aromas of cassis, cherries, exotic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spices and sweet soil tones, followed by a medium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full-bodied, layered and velvety palate that's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and concentrated, with lively acids 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saline finish."(90-92pts)</w:t>
      </w:r>
    </w:p>
    <w:p w14:paraId="5BE0ADA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5732B8C" w14:textId="7391F37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3E5A7D1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Cathiard</w:t>
      </w:r>
    </w:p>
    <w:p w14:paraId="307CBB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333FC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5217F7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2019</w:t>
      </w:r>
    </w:p>
    <w:p w14:paraId="4122F1F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Thibault Liger-Belair</w:t>
      </w:r>
    </w:p>
    <w:p w14:paraId="74A931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CA980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C3757A1" w14:textId="697F878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4229847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Reas, Thibault Liger-Belair</w:t>
      </w:r>
    </w:p>
    <w:p w14:paraId="4DCBC64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3lbsl, 1sdc (Wines Located in Delaware)</w:t>
      </w:r>
    </w:p>
    <w:p w14:paraId="1D82BE6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BD0489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Aligote - Vintage 2018</w:t>
      </w:r>
    </w:p>
    <w:p w14:paraId="407EBA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Ente</w:t>
      </w:r>
    </w:p>
    <w:p w14:paraId="58BC15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29DFAB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A75D9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CBE95B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28991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2021</w:t>
      </w:r>
    </w:p>
    <w:p w14:paraId="468367B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Jobard</w:t>
      </w:r>
    </w:p>
    <w:p w14:paraId="3A2F0BE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E8AC1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E1F661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2018</w:t>
      </w:r>
    </w:p>
    <w:p w14:paraId="059B875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Poruzots, A. Jobard</w:t>
      </w:r>
    </w:p>
    <w:p w14:paraId="3AA42DC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7C4FC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70E73FF" w14:textId="7AD037B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1993</w:t>
      </w:r>
    </w:p>
    <w:p w14:paraId="5084AF2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0D40BA9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83C871" w14:textId="2AF8733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"My most recent note on the fine, 1993 Bonneau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 Martray comes from a half bottle, but I have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the wine as well in full bottle on several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occasions in the last couple of years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consistent results. The bouquet on the wine is now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blossoming beautifully, as it offers up a very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and fresh mélange of delicious apples,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pears, p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astry cream, lovely chalky soil tones,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deft framing of vanillin oak and upper register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lemon zest and bee pollen with air. 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the wine is full-bodied, long and crisp,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excellent focus and mid-palate depth,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cut and grip on the totally à point and refined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A terrific vintage of Bonneau du Martray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its apogee, but with decades of life still ahead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it."(93pts JG)</w:t>
      </w:r>
    </w:p>
    <w:p w14:paraId="65AD3FA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270217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1994</w:t>
      </w:r>
    </w:p>
    <w:p w14:paraId="62C0C1B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17D4BAD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1lwrl, 1lbsl (Wines Located in </w:t>
      </w:r>
    </w:p>
    <w:p w14:paraId="57107B6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112F10" w14:textId="6EE1B37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outstanding 1994 Corton-Charlemagne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pure (difficult to achieve in this rot-plagued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vintage) mineral, nut, cream,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almond-laden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nose. On the palate, this medium-bodied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velvety-textured wine offers mouth-coating,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precise, and crisp stone-like flavors intermingled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ripe white fruits."(90pts)</w:t>
      </w:r>
    </w:p>
    <w:p w14:paraId="1147465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7663378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2006</w:t>
      </w:r>
    </w:p>
    <w:p w14:paraId="5756E6E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3BE5EFA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4A6B91" w14:textId="207D314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complex, ripe and elegant mix of green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apple, spice and minerality that complements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the round, rich, detailed and stony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ample mid-palate fat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depth of material, all wrapped in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long and drenching finish. A study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 and grace that should also age well for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years."(94pts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020D678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749755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2021</w:t>
      </w:r>
    </w:p>
    <w:p w14:paraId="3826850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 Gain, Chavy-Chouet</w:t>
      </w:r>
    </w:p>
    <w:p w14:paraId="38C993B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283596B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AE4019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2019</w:t>
      </w:r>
    </w:p>
    <w:p w14:paraId="081EA5A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Lafon</w:t>
      </w:r>
    </w:p>
    <w:p w14:paraId="1AC695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6E671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974BF7B" w14:textId="20F55DE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2019</w:t>
      </w:r>
    </w:p>
    <w:p w14:paraId="6EE2B6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Porusots, Comte Lafon</w:t>
      </w:r>
    </w:p>
    <w:p w14:paraId="0A7BD29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1B775DB3" w14:textId="70D6C43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"Cool and decidedly restrained aromas only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grudgingly reveal the notes of green fruit, essence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spice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pear and plenty of citrus elements."(93-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BH)</w:t>
      </w:r>
    </w:p>
    <w:p w14:paraId="4D52561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ABDCE2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2017</w:t>
      </w:r>
    </w:p>
    <w:p w14:paraId="0E9A9C8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Tremblots, Vieilles Vignes, H. Lamy</w:t>
      </w:r>
    </w:p>
    <w:p w14:paraId="5C7422F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hcrc with no top cap (Wines Located in </w:t>
      </w:r>
    </w:p>
    <w:p w14:paraId="6E6E267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C74B3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29CA99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2020</w:t>
      </w:r>
    </w:p>
    <w:p w14:paraId="4F22B2F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Tremblots, Vieilles Vignes, H. Lamy</w:t>
      </w:r>
    </w:p>
    <w:p w14:paraId="01386E8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1scrc (Wines Located in Delaware)</w:t>
      </w:r>
    </w:p>
    <w:p w14:paraId="6CF5BFE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AD01953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C6855B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AC97F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4F5DD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2021</w:t>
      </w:r>
    </w:p>
    <w:p w14:paraId="38D0AD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Tremblots, Vieilles Vignes, H. Lamy</w:t>
      </w:r>
    </w:p>
    <w:p w14:paraId="3899BC4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1lstl, 1lbsl (Wines Located in Delaware)</w:t>
      </w:r>
    </w:p>
    <w:p w14:paraId="26B4E5A4" w14:textId="5007C53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"Beautifully layered aromas of citrus confit,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 and a variety of white fleshed fruit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complemented by utterly delicious, cares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solidly concentrated medium weight flavors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 fine complexity on the long..."(92pts VM)</w:t>
      </w:r>
    </w:p>
    <w:p w14:paraId="04DA8E7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F97FC17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4AED32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</w:p>
    <w:p w14:paraId="11E8308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997F7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2022</w:t>
      </w:r>
    </w:p>
    <w:p w14:paraId="02BB86F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Tremblots, Vieilles Vignes, H. Lamy</w:t>
      </w:r>
    </w:p>
    <w:p w14:paraId="6F368FC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37509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41A91C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A578DF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EDC3D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7F3F9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2016</w:t>
      </w:r>
    </w:p>
    <w:p w14:paraId="1BB6481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Remilly, H. Lamy</w:t>
      </w:r>
    </w:p>
    <w:p w14:paraId="3AF8467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3FEA1A95" w14:textId="2A85209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marked by sour lemon and lime,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rather harmonious with moderate depth, I find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bit "fishy" and very saline on the finish."(91pts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30A921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793F6B2" w14:textId="0020A0F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2017</w:t>
      </w:r>
    </w:p>
    <w:p w14:paraId="226BB8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Remilly, H. Lamy</w:t>
      </w:r>
    </w:p>
    <w:p w14:paraId="199E25E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2crc (Wines Located in Delaware)</w:t>
      </w:r>
    </w:p>
    <w:p w14:paraId="1F426750" w14:textId="6181177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2017 Saint-Aubin En Remilly 1er Cru has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well-defined, attractive bouquet of pressed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flower, honeysuckle and crushed stone aromas;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oak is very well integrated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The palate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tangy on the entry, offering orange peel and sour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 notes and good depth, and quite salty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toward the finish."(93pts VM)</w:t>
      </w:r>
    </w:p>
    <w:p w14:paraId="518226C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9167B6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2018</w:t>
      </w:r>
    </w:p>
    <w:p w14:paraId="3E8919D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Remilly, H. Lamy</w:t>
      </w:r>
    </w:p>
    <w:p w14:paraId="2CB093B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832BE4" w14:textId="2BC5B67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"Unwinding in the glass with notes of orange oil,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nutmeg, pear and toasted bread, it's medium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bright and incisive, with a coiled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core, tangy acids and a long, saline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finish."(94pts)</w:t>
      </w:r>
    </w:p>
    <w:p w14:paraId="4E37865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32ABB5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2019</w:t>
      </w:r>
    </w:p>
    <w:p w14:paraId="596291E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Remilly, H. Lamy</w:t>
      </w:r>
    </w:p>
    <w:p w14:paraId="358386A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D1C90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819DDE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2020</w:t>
      </w:r>
    </w:p>
    <w:p w14:paraId="5362778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Remilly, H. Lamy</w:t>
      </w:r>
    </w:p>
    <w:p w14:paraId="0391428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3vlscl (Wines Located in Delaware)</w:t>
      </w:r>
    </w:p>
    <w:p w14:paraId="7DF76E0B" w14:textId="202AF85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notably better density to the equally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textured medium-bodied flavors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flash excellent minerality on the solidly powerful,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lengthy and impeccably well-balanced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finale."(92pts BH)</w:t>
      </w:r>
    </w:p>
    <w:p w14:paraId="1845A38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29FD59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2021</w:t>
      </w:r>
    </w:p>
    <w:p w14:paraId="08D2411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Remilly, H. Lamy</w:t>
      </w:r>
    </w:p>
    <w:p w14:paraId="05173E5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1lscl, 1hcrc with no top cap (Wines </w:t>
      </w:r>
    </w:p>
    <w:p w14:paraId="67C01BB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FF3786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A5F8B4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2022</w:t>
      </w:r>
    </w:p>
    <w:p w14:paraId="4E6EAD3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Remilly, H. Lamy</w:t>
      </w:r>
    </w:p>
    <w:p w14:paraId="06F7AD9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2BB07E" w14:textId="45016B4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strict flint- and crushed stone-scented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that's very minerally and uncompromising.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fresh, vibrant and beautifully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on the entry with just the right amount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acidity."(95pts VM)</w:t>
      </w:r>
    </w:p>
    <w:p w14:paraId="7F1EA1F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537A86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2020</w:t>
      </w:r>
    </w:p>
    <w:p w14:paraId="5343D8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Colin</w:t>
      </w:r>
    </w:p>
    <w:p w14:paraId="6CCEB36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50C4782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C42BAB4" w14:textId="7ECBFE1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2016</w:t>
      </w:r>
    </w:p>
    <w:p w14:paraId="47013D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Roulot</w:t>
      </w:r>
    </w:p>
    <w:p w14:paraId="15B03E0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2hbsl (Wines Located in London)</w:t>
      </w:r>
    </w:p>
    <w:p w14:paraId="3CA50F9E" w14:textId="1AC4654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is very firmly reduced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impossible to assess. On the plus side, the is both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volume and power to the broad-shouldered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even better cut as well 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ample minerality on the youthfully austere, saline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rious finish."(92-94pts BH)</w:t>
      </w:r>
    </w:p>
    <w:p w14:paraId="2354F2B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CF154C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2019</w:t>
      </w:r>
    </w:p>
    <w:p w14:paraId="214DB2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Roulot</w:t>
      </w:r>
    </w:p>
    <w:p w14:paraId="3CCD728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8AD901" w14:textId="5226A05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there are petrol whiffs on the cooler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green apple, various citrus, anise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floral suggestions. There is impressive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intensity; indeed the palate impression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borderline painful at present..."(93-95pts BH)</w:t>
      </w:r>
    </w:p>
    <w:p w14:paraId="64B3DCE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632F103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2020</w:t>
      </w:r>
    </w:p>
    <w:p w14:paraId="1F8EF17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Roulot</w:t>
      </w:r>
    </w:p>
    <w:p w14:paraId="49D14A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3CCD299F" w14:textId="6E8197F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its array of white pepper, menthol,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essence of pear and mineral reduction. There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volume to the stony and powerful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larger-scaled flavors..."(93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 BH)</w:t>
      </w:r>
    </w:p>
    <w:p w14:paraId="25C2993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57BE43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2017</w:t>
      </w:r>
    </w:p>
    <w:p w14:paraId="6CEFC02A" w14:textId="1BA20A7B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Kalimeris, L. Ponsot</w:t>
      </w:r>
    </w:p>
    <w:p w14:paraId="44ABFA7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14B3FCE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57F9C55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2020</w:t>
      </w:r>
    </w:p>
    <w:p w14:paraId="241486E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Grande Montagne, Lamy-Caillat</w:t>
      </w:r>
    </w:p>
    <w:p w14:paraId="42872B4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93E57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2D7A3B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2023</w:t>
      </w:r>
    </w:p>
    <w:p w14:paraId="25B032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Grande Montagne, Lamy-Caillat</w:t>
      </w:r>
    </w:p>
    <w:p w14:paraId="738FC58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99C46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F0F8C4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2020</w:t>
      </w:r>
    </w:p>
    <w:p w14:paraId="5285BEA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Girardin</w:t>
      </w:r>
    </w:p>
    <w:p w14:paraId="6FEF3F3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2lscl, 1scl (Wines Located in Delaware)</w:t>
      </w:r>
    </w:p>
    <w:p w14:paraId="48581BA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72ADD2A" w14:textId="72DFBAC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2019</w:t>
      </w:r>
    </w:p>
    <w:p w14:paraId="4273973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Raveneau</w:t>
      </w:r>
    </w:p>
    <w:p w14:paraId="677D9FC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 (Wines Located in Delaware)</w:t>
      </w:r>
    </w:p>
    <w:p w14:paraId="727FC33D" w14:textId="74CF0E9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discreet application of wood sets off ripe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orchard fruit suffused with oyster shell, lemon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zest and cool iodine wisps. There is again fine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density to the intense and stony medium weight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deliver impressive persistence for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straig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ht Chablis."(90pts BH)</w:t>
      </w:r>
    </w:p>
    <w:p w14:paraId="2A71E92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F0A6FE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2021</w:t>
      </w:r>
    </w:p>
    <w:p w14:paraId="7E730E7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Raveneau</w:t>
      </w:r>
    </w:p>
    <w:p w14:paraId="1EFEAB4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0859BC" w14:textId="26DF674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"Hints of wood and menthol suffuse the slightly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riper yet still cool and airy aromas of iodine,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lemon-lime, shellfish and Granny Smith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apples."(89-91pts BH)</w:t>
      </w:r>
    </w:p>
    <w:p w14:paraId="69676E1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FF75EA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Petit Chablis - Vintage 2022</w:t>
      </w:r>
    </w:p>
    <w:p w14:paraId="0FF798B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Raveneau</w:t>
      </w:r>
    </w:p>
    <w:p w14:paraId="28A99E9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A845BE" w14:textId="7B2AD16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fresh, cool and citrusy nose featu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 ripe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white orchard fruit and solid Chablis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typicity."(88-91pts BH)</w:t>
      </w:r>
    </w:p>
    <w:p w14:paraId="3F8859D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CEAB84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29024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2022</w:t>
      </w:r>
    </w:p>
    <w:p w14:paraId="03ACB10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Roulot</w:t>
      </w:r>
    </w:p>
    <w:p w14:paraId="1310DBD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CDE58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DEC190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29025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2022</w:t>
      </w:r>
    </w:p>
    <w:p w14:paraId="4589145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Roulot</w:t>
      </w:r>
    </w:p>
    <w:p w14:paraId="36DDE53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AF046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A49080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29026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2023</w:t>
      </w:r>
    </w:p>
    <w:p w14:paraId="6EC61DA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Roulot</w:t>
      </w:r>
    </w:p>
    <w:p w14:paraId="416C8E7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A1922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D704A0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2019</w:t>
      </w:r>
    </w:p>
    <w:p w14:paraId="37D54F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Mon Plaisir, Clos du Haut Tesson, Roulot</w:t>
      </w:r>
    </w:p>
    <w:p w14:paraId="0D4E407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72B91B" w14:textId="299DAFF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crisp orchard fruit, white flowers,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toasted almonds, iodine and struck match preface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2019 Meursault À Mon Plaisir Clos du Haut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Tesson, a medium to full-bodied, 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atiny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enveloping wine that's textural but chiseled,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core of fruit"(92-94pts)</w:t>
      </w:r>
    </w:p>
    <w:p w14:paraId="69341E0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F707E29" w14:textId="0C0E623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29028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2022</w:t>
      </w:r>
    </w:p>
    <w:p w14:paraId="69A4A4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Mon Plaisir, Clos du Haut Tesson, Roulot</w:t>
      </w:r>
    </w:p>
    <w:p w14:paraId="6C3F89F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30FC91" w14:textId="22C853C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"Cool, eleg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ant and layered aromas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comprised by notes of Granny Smith apple, citrus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rind and plenty of floral elements are trimmed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smoky component. "(92-94pts BH)</w:t>
      </w:r>
    </w:p>
    <w:p w14:paraId="345612B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518F57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2023</w:t>
      </w:r>
    </w:p>
    <w:p w14:paraId="098CFB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Mon Plaisir, Clos du Haut Tesson, Roulot</w:t>
      </w:r>
    </w:p>
    <w:p w14:paraId="00949C0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3329B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5D5060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2018</w:t>
      </w:r>
    </w:p>
    <w:p w14:paraId="78556C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Bize</w:t>
      </w:r>
    </w:p>
    <w:p w14:paraId="002D4D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FBED6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FD02FA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2019</w:t>
      </w:r>
    </w:p>
    <w:p w14:paraId="60C05B8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Bize</w:t>
      </w:r>
    </w:p>
    <w:p w14:paraId="4E851A2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49DDA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3CA31E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29032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2021</w:t>
      </w:r>
    </w:p>
    <w:p w14:paraId="1EEA49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Sauzet</w:t>
      </w:r>
    </w:p>
    <w:p w14:paraId="1D12D6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1F2B2F" w14:textId="2B152CE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wonderfully spicy nose combines notes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exoti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and wood with a plethora of floral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elements and white peach scents."(94-97pts BH)</w:t>
      </w:r>
    </w:p>
    <w:p w14:paraId="75C8970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B5678D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29033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2020</w:t>
      </w:r>
    </w:p>
    <w:p w14:paraId="2F671B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 Canet, Sauzet</w:t>
      </w:r>
    </w:p>
    <w:p w14:paraId="2198368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4940CEAA" w14:textId="6D5B12F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"There is a whiff of phenolic ch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aracter to the ripe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 of white and yellow peach, petrol, floral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subtle exoti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wisps."(91-94pts BH)</w:t>
      </w:r>
    </w:p>
    <w:p w14:paraId="5645383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88A2B0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27A1D3A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 (Wines Located in </w:t>
      </w:r>
    </w:p>
    <w:p w14:paraId="0642AB2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ABE09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29035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2022</w:t>
      </w:r>
    </w:p>
    <w:p w14:paraId="4AD2CA6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 Canet, Sauzet</w:t>
      </w:r>
    </w:p>
    <w:p w14:paraId="13ABC64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E385F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697103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2019</w:t>
      </w:r>
    </w:p>
    <w:p w14:paraId="3C563D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Champs Gain, Sauzet</w:t>
      </w:r>
    </w:p>
    <w:p w14:paraId="537261C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2lscl, 1hcrc with no top cap (Wines </w:t>
      </w:r>
    </w:p>
    <w:p w14:paraId="661E525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49597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CF9710F" w14:textId="1EDA37F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29037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2020</w:t>
      </w:r>
    </w:p>
    <w:p w14:paraId="087335F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Champs Gain, Sauzet</w:t>
      </w:r>
    </w:p>
    <w:p w14:paraId="46E97B8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34B22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EA2456D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29038-29039</w:t>
      </w:r>
    </w:p>
    <w:p w14:paraId="224E2B3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29038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2018</w:t>
      </w:r>
    </w:p>
    <w:p w14:paraId="2BDD5EF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Sauzet</w:t>
      </w:r>
    </w:p>
    <w:p w14:paraId="6690C5C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5AFF546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F5BEB4" w14:textId="0432936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also flirts with the exotic but remains pure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fresh and I like the fine layering of the airy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acacia blossom, lavender, tangerine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peel and essence of spiced pear. There is excellent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oncentration to the moderately powerful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sappy medium-bodied flavors that possess even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better depth on the lingering finish where about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only nit is a touch of warmth. This stylish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 is quite classy and should age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effortlessly."(91-94p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VM)</w:t>
      </w:r>
    </w:p>
    <w:p w14:paraId="7CA1F3D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C13F03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29039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3F2827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1983A9A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11569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2022</w:t>
      </w:r>
    </w:p>
    <w:p w14:paraId="1334E6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Sauzet</w:t>
      </w:r>
    </w:p>
    <w:p w14:paraId="6F7BCD7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86FA1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43541DD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29041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A2C785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711EFF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2F6CF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2023</w:t>
      </w:r>
    </w:p>
    <w:p w14:paraId="5474D75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Sauzet</w:t>
      </w:r>
    </w:p>
    <w:p w14:paraId="2176E02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81278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DD75D0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2020</w:t>
      </w:r>
    </w:p>
    <w:p w14:paraId="0A19E690" w14:textId="20734420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Sauzet</w:t>
      </w:r>
    </w:p>
    <w:p w14:paraId="1EAEDB2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1lbsl, 1lscl (Wines Located in Delaware)</w:t>
      </w:r>
    </w:p>
    <w:p w14:paraId="351B6EB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7874529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2020</w:t>
      </w:r>
    </w:p>
    <w:p w14:paraId="2191C726" w14:textId="45955748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V. Dancer</w:t>
      </w:r>
    </w:p>
    <w:p w14:paraId="7091B12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AF6F2F" w14:textId="0A6AF43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"Unfurling in the glass with aromas of pear,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confit citrus fruit, freshly baked bread and ripe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cantaloupe melon..."(93-95pts)</w:t>
      </w:r>
    </w:p>
    <w:p w14:paraId="3E491DB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604CAF2" w14:textId="34A2A93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2020</w:t>
      </w:r>
    </w:p>
    <w:p w14:paraId="50EA6FD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V. Dancer</w:t>
      </w:r>
    </w:p>
    <w:p w14:paraId="4CD27C3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F3A79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B71176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29046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2022</w:t>
      </w:r>
    </w:p>
    <w:p w14:paraId="7C9AE80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Forest, V. Dauvissat</w:t>
      </w:r>
    </w:p>
    <w:p w14:paraId="5DC48E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17999C" w14:textId="7D0F32C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"...unfurls in the glass with youthfully reductive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citrus oil, crisp stone fruit, white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oyster shell and subtle hints of orange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blossom."(93-96pts)</w:t>
      </w:r>
    </w:p>
    <w:p w14:paraId="0C6CBD4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2A725B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29047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2022</w:t>
      </w:r>
    </w:p>
    <w:p w14:paraId="215DAE4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V. Dauvissat</w:t>
      </w:r>
    </w:p>
    <w:p w14:paraId="21F47FE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6A5682" w14:textId="247D59D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"...will be very seductive on the nose, discrete 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first, unfurling with yellow plum, flint, touches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oyster shell and spice box."(95-97pts VM)</w:t>
      </w:r>
    </w:p>
    <w:p w14:paraId="6F857BD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EECACF0" w14:textId="0C59B1C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1994</w:t>
      </w:r>
    </w:p>
    <w:p w14:paraId="08B3581F" w14:textId="4772C7B0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Jacques Perrin,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6348442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1B6CEE03" w14:textId="768AD06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"...revealing an animal-styled personality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beef blood, animal fur, wet dog,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mushrooms, tree bark, licorice, spice,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currants, and cherries."(93pts)</w:t>
      </w:r>
    </w:p>
    <w:p w14:paraId="3CF397B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80F60C0" w14:textId="1AFAABA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1995</w:t>
      </w:r>
    </w:p>
    <w:p w14:paraId="30FFA4D4" w14:textId="12310EC1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Jacques Perrin,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5A63354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Delaware)</w:t>
      </w:r>
    </w:p>
    <w:p w14:paraId="6B33F4B9" w14:textId="25ED8C2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young, with tightly drawn tannins still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covering the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raspberry and sweet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cigar smoke notes. Plenty of guts, with beef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bouillon, mesquite, game, hot stones, graphite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spice notes coursing through the finish.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be very long-lived."(97pts WS)</w:t>
      </w:r>
    </w:p>
    <w:p w14:paraId="43404BA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4A3159F" w14:textId="1834D95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euf du Pape - Vintage 2000</w:t>
      </w:r>
    </w:p>
    <w:p w14:paraId="4F8120F8" w14:textId="4267864C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Jacques Perrin,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27DAAA6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395B6C1C" w14:textId="7A296FA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Châteauneuf du Pape Hommage À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Jacques Perrin (60% Mourvedre, 20%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Grenache, 10% Counoise, and 10% Syrah) was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singing! Open, upfront, sexy and seamless,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awesome notes of saddle leather, Provencal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barnyard, spice and licorice-soaked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 and sweet cassis, it hit the palate with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richness, no hard edges, and an unctuous,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heavenly texture. Reminding me of the 1990, yet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perhaps just slightly less intense, this is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effort that will drink nicely for another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two decades or more."(98pts)</w:t>
      </w:r>
    </w:p>
    <w:p w14:paraId="034F443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2F7D35C" w14:textId="5F43A28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Blanc - Vintage 2011</w:t>
      </w:r>
    </w:p>
    <w:p w14:paraId="487435CF" w14:textId="30688929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Rayas</w:t>
      </w:r>
    </w:p>
    <w:p w14:paraId="2D4118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lll (Wines Located in Delaware)</w:t>
      </w:r>
    </w:p>
    <w:p w14:paraId="354EDEA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DBF7BFD" w14:textId="70DB669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260466E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E. Guigal</w:t>
      </w:r>
    </w:p>
    <w:p w14:paraId="11ECD5D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tal (Wines Located in Delaware)</w:t>
      </w:r>
    </w:p>
    <w:p w14:paraId="725A1E6B" w14:textId="46F23E1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opaque purple color and a closed but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exciting nose of truffles, minerals, Asian spices,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fruitcake. When the wine hits the mouth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enormous weight and extraction of flavor, one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can't help but be seduced by such enormous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purity. Nevertheless, there is still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 high level of tannin (sweet rather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astringent), a youthful, unevolved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character, and flavors that stain the palate. After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 this wine, one feels like brushing one's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teeth it is that rich."(100pts)</w:t>
      </w:r>
    </w:p>
    <w:p w14:paraId="064DDFA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489584A" w14:textId="0E72B65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540CF42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E. Guigal</w:t>
      </w:r>
    </w:p>
    <w:p w14:paraId="10009F1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London)</w:t>
      </w:r>
    </w:p>
    <w:p w14:paraId="09D551CD" w14:textId="22E350D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step up over the other two single vineyard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releases, the 2011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Landonne is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wine that knocks it out of the park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vintage. Its inky purple/ruby color is followed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by to-die-for notes of cassis, black olives, truff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graphite and crushed rock.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massively concentrated, thick and unctuous,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the vintage's flamboyant fruit profile, yet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backs it up with a stacked mid-palate, serious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amounts of tannin and a finish that just won't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quite. It's relatively approachable now due to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glycerin and fat, yet needs a decade of cellaring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will knock your socks off over the following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two decades or more."(99pts)</w:t>
      </w:r>
    </w:p>
    <w:p w14:paraId="57AFD47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F763BB6" w14:textId="241E976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45DD793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E. Guigal</w:t>
      </w:r>
    </w:p>
    <w:p w14:paraId="5C80842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London)</w:t>
      </w:r>
    </w:p>
    <w:p w14:paraId="6F82A88B" w14:textId="73A5FE8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"Possessing an off-the-charts sexiness in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layered, concentrated and full-bodied style, it has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wealth 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 fruit, ripe tannin, a stacked mid-palate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pedal-to-the-metal notes of black fruits,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caramelized meats and crushed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rocks. While this cuvée normally needs a decade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become drinkable, there's a sweetness of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that allows it to offer incredible pleasure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today."(100pts)</w:t>
      </w:r>
    </w:p>
    <w:p w14:paraId="0288BDC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2E46643" w14:textId="40BF5B0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1F33E7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E. Guigal</w:t>
      </w:r>
    </w:p>
    <w:p w14:paraId="253DEA2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1lstl, 1sdc (Wines Located in Delaware)</w:t>
      </w:r>
    </w:p>
    <w:p w14:paraId="7BF0BABF" w14:textId="2E89589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"...exudes a firm, gently stem-inflected bouquet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green bell pepper, dark berries, spices, pepper,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gentian. Full-bodied, dense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it's concentrated and layered, 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multidimen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sional core of fruit and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ample..."(98+pts)</w:t>
      </w:r>
    </w:p>
    <w:p w14:paraId="5D391A1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2A9BF23" w14:textId="27C562F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75168E0F" w14:textId="5DDC2CA2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Marie Beurrier, H. Bonneau</w:t>
      </w:r>
    </w:p>
    <w:p w14:paraId="7D54C87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9B502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95FAB2F" w14:textId="49C8185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263705F0" w14:textId="10CF1529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Marie Beurrier, H. Bonneau</w:t>
      </w:r>
    </w:p>
    <w:p w14:paraId="27EB963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ED8CA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B3994A6" w14:textId="0C2D002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2018</w:t>
      </w:r>
    </w:p>
    <w:p w14:paraId="0B085DB4" w14:textId="7DB17C75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Marie Beurrier, H. Bonneau</w:t>
      </w:r>
    </w:p>
    <w:p w14:paraId="5AFF7B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22CE4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04FF286" w14:textId="04D44C2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2617E722" w14:textId="36EBDCD1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Marie Beurrier, H. Bonneau</w:t>
      </w:r>
    </w:p>
    <w:p w14:paraId="7E0ABEC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4566F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A8C75B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2022</w:t>
      </w:r>
    </w:p>
    <w:p w14:paraId="298DA350" w14:textId="6C33B762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R, T. Allemand</w:t>
      </w:r>
    </w:p>
    <w:p w14:paraId="39BEEAC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41053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573038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2016</w:t>
      </w:r>
    </w:p>
    <w:p w14:paraId="785B0A0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Reynard, T. Allemand</w:t>
      </w:r>
    </w:p>
    <w:p w14:paraId="579C093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bsvl (Wines Located in Delaware)</w:t>
      </w:r>
    </w:p>
    <w:p w14:paraId="55D2D6A2" w14:textId="18EEEE5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purple. A hugely aromatic bouquet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evokes ripe black and blue fruits, candied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Indian spices and a hint of olive. Silky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focused on the palate, offering sweet, deeply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dark berry liqueur, floral pastille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cola flavors, plus a hint of smoky minerality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building spiciness. Finishes smooth, sappy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extremely long, with sneaky tannins lending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shape and discreet grip to the intense dark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floral flavors."(96-98pts VM)</w:t>
      </w:r>
    </w:p>
    <w:p w14:paraId="1480F5F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269F5C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Alexandre Chaillon Champagne - Vintage NV</w:t>
      </w:r>
    </w:p>
    <w:p w14:paraId="2605B6D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Stellaire de Breux</w:t>
      </w:r>
    </w:p>
    <w:p w14:paraId="44444C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Jan 2023 (Wines Located in</w:t>
      </w:r>
    </w:p>
    <w:p w14:paraId="0B28F7F7" w14:textId="69BEEAD5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BD62C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5830792" w14:textId="08130B2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Alexandre Chaillon Vintage Champagne - Vintage 2018</w:t>
      </w:r>
    </w:p>
    <w:p w14:paraId="2EC6240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Duo de Breux</w:t>
      </w:r>
    </w:p>
    <w:p w14:paraId="026054D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Jan 2023 (Wines Located in</w:t>
      </w:r>
    </w:p>
    <w:p w14:paraId="44A490F4" w14:textId="30C28F8F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59C55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6F4B69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29064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Alexandre Chaillon Vintage Champagne - Vintage 2018</w:t>
      </w:r>
    </w:p>
    <w:p w14:paraId="150E390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Lamier des Renards</w:t>
      </w:r>
    </w:p>
    <w:p w14:paraId="5DAF219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3lstl, disgorged in Jan 2023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</w:t>
      </w:r>
    </w:p>
    <w:p w14:paraId="22A808A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60B90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0A5EFA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Alexandre Chaillon Vintage Champagne - Vintage 2018</w:t>
      </w:r>
    </w:p>
    <w:p w14:paraId="08E8559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Solo</w:t>
      </w:r>
    </w:p>
    <w:p w14:paraId="5427DC2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Jan 2023 (Wines Located in</w:t>
      </w:r>
    </w:p>
    <w:p w14:paraId="18362974" w14:textId="278A2B12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E0F3B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0F2DCF9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29066-29067</w:t>
      </w:r>
    </w:p>
    <w:p w14:paraId="0013EB2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Charles Heidsieck Champagne - Vintage NV</w:t>
      </w:r>
    </w:p>
    <w:p w14:paraId="17307DC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Champagne Charlie</w:t>
      </w:r>
    </w:p>
    <w:p w14:paraId="3A55F5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cellared in 2017, disgorged in Nov 2011,</w:t>
      </w:r>
    </w:p>
    <w:p w14:paraId="0EA5BD98" w14:textId="5C65CC37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07672C6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1EA65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EDFF8F2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15E559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cellared in 2017, disgorged </w:t>
      </w:r>
    </w:p>
    <w:p w14:paraId="2B06A7D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Nov 2011, 1x1 bottle owc </w:t>
      </w:r>
    </w:p>
    <w:p w14:paraId="396109F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C7368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84641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Charles Heidsieck Vintage Champagne - Vintage 1982</w:t>
      </w:r>
    </w:p>
    <w:p w14:paraId="1D0087E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des Millenaires</w:t>
      </w:r>
    </w:p>
    <w:p w14:paraId="386B19B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1991 (Wines Located in </w:t>
      </w:r>
    </w:p>
    <w:p w14:paraId="7FC7398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F7EAE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9FAA1F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Charles Heidsieck Vintage Champagne - Vintage 1983</w:t>
      </w:r>
    </w:p>
    <w:p w14:paraId="1F244D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des Millenaires</w:t>
      </w:r>
    </w:p>
    <w:p w14:paraId="4EC21B3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1994 (Wines Located in </w:t>
      </w:r>
    </w:p>
    <w:p w14:paraId="079BA4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F5B12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49A137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Charles Heidsieck Vintage Champagne - Vintage 2007</w:t>
      </w:r>
    </w:p>
    <w:p w14:paraId="25E97E1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des Millenaires</w:t>
      </w:r>
    </w:p>
    <w:p w14:paraId="09972B9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2021 (Wines Located in </w:t>
      </w:r>
    </w:p>
    <w:p w14:paraId="07704E0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174D62" w14:textId="7CA5A6B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"...exhales aromas of candied lemon, lemon oil,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flowers, ripe orchard fruits and hints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pastry. The palate is coated and fleshy, rich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with racy acids and a chalky, penetrating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"(95+ pts)</w:t>
      </w:r>
    </w:p>
    <w:p w14:paraId="460066A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86E8AB5" w14:textId="5D9FD68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Charles Heidsieck Vintage Champagne - Vintage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1990</w:t>
      </w:r>
    </w:p>
    <w:p w14:paraId="63CBEF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Collection Crayeres</w:t>
      </w:r>
    </w:p>
    <w:p w14:paraId="21A2D49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1999 (Wines Located in </w:t>
      </w:r>
    </w:p>
    <w:p w14:paraId="7EC2260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3ABD5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D7E1C0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David Leclapart Vintage Champagne - Vintage 2017</w:t>
      </w:r>
    </w:p>
    <w:p w14:paraId="4A07052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L'Aphrodisiaque</w:t>
      </w:r>
    </w:p>
    <w:p w14:paraId="0A5D684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3C75839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345387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David Leclapart Vintage Champagne - Vintage 2006</w:t>
      </w:r>
    </w:p>
    <w:p w14:paraId="119482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L'Apotre</w:t>
      </w:r>
    </w:p>
    <w:p w14:paraId="0955BA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38E47F4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0F2F49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29074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Deutz Vintage Champagne - Vintage 1982</w:t>
      </w:r>
    </w:p>
    <w:p w14:paraId="739E617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1E0D911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9849D4B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29075-29077</w:t>
      </w:r>
    </w:p>
    <w:p w14:paraId="3F92E99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Deutz Vintage Champagne - Vintage 1989</w:t>
      </w:r>
    </w:p>
    <w:p w14:paraId="0218FB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lbsl, 1x1 bottle owc (Wines Located in </w:t>
      </w:r>
    </w:p>
    <w:p w14:paraId="137C45A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London)</w:t>
      </w:r>
    </w:p>
    <w:p w14:paraId="218848A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456D468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21F48B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5534568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E8B45D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15C318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68E49E1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9101D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29078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Deutz Vintage Champagne - Vintage 1995</w:t>
      </w:r>
    </w:p>
    <w:p w14:paraId="46FF6A4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owc (Wines Located in </w:t>
      </w:r>
    </w:p>
    <w:p w14:paraId="4F9CAD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B9494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73C84E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Deutz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1988</w:t>
      </w:r>
    </w:p>
    <w:p w14:paraId="37C36B8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Berceau 4</w:t>
      </w:r>
    </w:p>
    <w:p w14:paraId="5F0123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BD248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82EF5C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29080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Deutz Vintage Champagne - Vintage 1989</w:t>
      </w:r>
    </w:p>
    <w:p w14:paraId="3C97CFF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Berceau 4</w:t>
      </w:r>
    </w:p>
    <w:p w14:paraId="271266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01EDB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D09DB8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Deutz Vintage Champagne - Vintage 1990</w:t>
      </w:r>
    </w:p>
    <w:p w14:paraId="0E38880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Berceau 4</w:t>
      </w:r>
    </w:p>
    <w:p w14:paraId="29C7BCF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A9986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B47F86F" w14:textId="57F68A9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29082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Deutz Vintage Champagne - Vintage 1993</w:t>
      </w:r>
    </w:p>
    <w:p w14:paraId="1312BEE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Berceau 4</w:t>
      </w:r>
    </w:p>
    <w:p w14:paraId="513157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EE896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619EDE4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29083-29084</w:t>
      </w:r>
    </w:p>
    <w:p w14:paraId="7BC8039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Deutz Vintage Champagne - Vintage 1995</w:t>
      </w:r>
    </w:p>
    <w:p w14:paraId="433EA7C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</w:t>
      </w:r>
    </w:p>
    <w:p w14:paraId="55B8255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147D211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6C63A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C38AD48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55C56E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027FD60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41D3A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Deutz Vintage Champagne - Vintage 1996</w:t>
      </w:r>
    </w:p>
    <w:p w14:paraId="6160BD9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</w:t>
      </w:r>
    </w:p>
    <w:p w14:paraId="5755AB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0CA184C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73E3DB" w14:textId="7CC2047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unexpectedly fat and approachable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big, soft fruit and impressive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taste-layers. Every now and then you come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across a '96 that seizes upon the high sugar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content instead of the usual biting acidity.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one of the best examples of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phenomenon."(93pts RJ)</w:t>
      </w:r>
    </w:p>
    <w:p w14:paraId="41F91F6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D3679E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Deutz Vintage Champagne - Vintage 1988</w:t>
      </w:r>
    </w:p>
    <w:p w14:paraId="7DEF515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Blancs, Berceau 6</w:t>
      </w:r>
    </w:p>
    <w:p w14:paraId="61100F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2EC73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D9D412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Deutz Vintage Champagne - Vintage 1996</w:t>
      </w:r>
    </w:p>
    <w:p w14:paraId="74DA3E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Blancs, Berceau 6</w:t>
      </w:r>
    </w:p>
    <w:p w14:paraId="738A74D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B18EA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3BABD8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Deutz Vintage Champagne - Vintage 1990</w:t>
      </w:r>
    </w:p>
    <w:p w14:paraId="1E06304D" w14:textId="3951F062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William Deutz</w:t>
      </w:r>
    </w:p>
    <w:p w14:paraId="6E77B3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1261C5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F3E0E9" w14:textId="4EC3D0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"...fabulously elegant lime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 with a deep,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chocolaty Pinot aroma. This is the height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among Pinot-dominated Champagnes,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though the nose is rather bound. An evolved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bouquet of mint-chocolate appeared..."(93pts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RJ)</w:t>
      </w:r>
    </w:p>
    <w:p w14:paraId="4308313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C5524BC" w14:textId="28303CA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2008</w:t>
      </w:r>
    </w:p>
    <w:p w14:paraId="596F0FA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BEF00A" w14:textId="54123CB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"What I admire most about the 2008 is the way it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shows all the focus, translucence and energy that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such a signature of the year, and yet it is also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remarkably deep and vertical. In other words,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2008 is a Champagne that plays in three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dimensions."(98+pts VM)</w:t>
      </w:r>
    </w:p>
    <w:p w14:paraId="190B8E0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B5510BD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9700D3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AB78F7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084ABD" w14:textId="0D9F7A9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29091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2010</w:t>
      </w:r>
    </w:p>
    <w:p w14:paraId="4C27DB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0ECB7B0C" w14:textId="1AC5E95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Dom Pérignon is already expressive,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wafting from the glass with aromas of crisp green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apple, peach, iodine, freshly baked bread,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orange oil and smoke. Medium to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pillowy and charming, it's soft and round,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acids, a moderately concentrated core of fruit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pearly mousse, concluding with a saline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Open-knit and pretty, this is a giving Dom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Pérignon..."(92pts)</w:t>
      </w:r>
    </w:p>
    <w:p w14:paraId="2F3C3B2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4B50435" w14:textId="022CAF2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2012</w:t>
      </w:r>
    </w:p>
    <w:p w14:paraId="1F6F26F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FE565B" w14:textId="0C31582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"...dense, powerful wine. I am almost shocked by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vinous intensity and raw, unbridled power.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2012 reminds me of the 2003, but with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 and not quite as pushed. Mildew, rain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frost were challenges and resulted in low yields,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mething that was further compounded by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warm, dry weather that concentrated the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more."(97pts VM)</w:t>
      </w:r>
    </w:p>
    <w:p w14:paraId="6B43B81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FFB8004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E6ACB9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1lstl, 1noc (Wines Located </w:t>
      </w:r>
    </w:p>
    <w:p w14:paraId="3210DA7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B99B7B5" w14:textId="038D87A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2003</w:t>
      </w:r>
    </w:p>
    <w:p w14:paraId="6329889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Jeff Koons, Rose</w:t>
      </w:r>
    </w:p>
    <w:p w14:paraId="4B6A3A5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4DC10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2F2E8B5" w14:textId="41AB839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2006</w:t>
      </w:r>
    </w:p>
    <w:p w14:paraId="4BD6465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Michael Riedel Limited Edition</w:t>
      </w:r>
    </w:p>
    <w:p w14:paraId="76544DB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2x1 bottle ogb (Wines Located in </w:t>
      </w:r>
    </w:p>
    <w:p w14:paraId="1B37545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AB005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F39040A" w14:textId="5D94363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1998</w:t>
      </w:r>
    </w:p>
    <w:p w14:paraId="695CC5D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P2</w:t>
      </w:r>
    </w:p>
    <w:p w14:paraId="271E39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4D9D050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36792D" w14:textId="6C63805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"...quite open at this stage. Hints of apricot,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almond, white flowers and chamomile add texture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fleshy, resonant finish. The added time 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lees has given the P2 an added dimension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texture."(95pts VM)</w:t>
      </w:r>
    </w:p>
    <w:p w14:paraId="5FD3864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0D3C802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29097-29098</w:t>
      </w:r>
    </w:p>
    <w:p w14:paraId="67ACC99E" w14:textId="3449EE9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2003</w:t>
      </w:r>
    </w:p>
    <w:p w14:paraId="6ABFAAE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P2</w:t>
      </w:r>
    </w:p>
    <w:p w14:paraId="560B7CF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11C4DF0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75921A" w14:textId="027123E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"Power, generosity and volume are all exalted.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P2 balances richness with a greater sense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creaminess that comes through extended time 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cork. Readers should expect a ample, heady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that is very much built for the dinner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table."(96pts VM)</w:t>
      </w:r>
    </w:p>
    <w:p w14:paraId="1C72B4E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7792EA5D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5A35F9E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</w:t>
      </w:r>
    </w:p>
    <w:p w14:paraId="63C1FAF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C50DCD" w14:textId="609D9E7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2008</w:t>
      </w:r>
    </w:p>
    <w:p w14:paraId="59AF3CE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</w:t>
      </w:r>
    </w:p>
    <w:p w14:paraId="32C1269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79D31978" w14:textId="2D61284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impeccably balanced and graceful sparkling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rosé, with a plushly creamy mousse.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hard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tell where the firm spine of well-honed acidity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expressive range of pureed raspberry,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 ginger, tangerine and lemon thyme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begin or end."(97pts WS)</w:t>
      </w:r>
    </w:p>
    <w:p w14:paraId="32851C7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7A29FA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Gaspard Brochet Champagne - Vintage NV</w:t>
      </w:r>
    </w:p>
    <w:p w14:paraId="74D4BF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333.c</w:t>
      </w:r>
    </w:p>
    <w:p w14:paraId="20D139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8bsl, 2nl, disgorged in Nov 2022 (Wines </w:t>
      </w:r>
    </w:p>
    <w:p w14:paraId="1588A7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67ECE8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9C5311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Gaspard Brochet Champagne - Vintage NV</w:t>
      </w:r>
    </w:p>
    <w:p w14:paraId="5CF7F2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333.d</w:t>
      </w:r>
    </w:p>
    <w:p w14:paraId="2F1F017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Oct 2023 (Wines Located in</w:t>
      </w:r>
    </w:p>
    <w:p w14:paraId="53886B27" w14:textId="7F40DD7C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839C1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5B08384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Gaspard Brochet Champagne - Vintage NV</w:t>
      </w:r>
    </w:p>
    <w:p w14:paraId="6563194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Assemblage PN+CH Tome III</w:t>
      </w:r>
    </w:p>
    <w:p w14:paraId="25CCFEA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4bsl, disgorged in Jan 2023 (Wines </w:t>
      </w:r>
    </w:p>
    <w:p w14:paraId="445201F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215A0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F86E84D" w14:textId="19F11B33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58AA93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1bsl, disgorged in Jan 2023 </w:t>
      </w:r>
    </w:p>
    <w:p w14:paraId="138980C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D1D890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1E1F9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Gaspard Brochet Champagne - Vintage NV</w:t>
      </w:r>
    </w:p>
    <w:p w14:paraId="4BADD19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Assemblage PN+CH Tome IV</w:t>
      </w:r>
    </w:p>
    <w:p w14:paraId="664E9ED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Jan 2024 (Wines Located in</w:t>
      </w:r>
    </w:p>
    <w:p w14:paraId="71308A26" w14:textId="571CFF7A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30D12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1D4E76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Gaspard Brochet Champagne - Vintage NV</w:t>
      </w:r>
    </w:p>
    <w:p w14:paraId="3FBDA4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Cochon, Tome I</w:t>
      </w:r>
    </w:p>
    <w:p w14:paraId="695E51B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Jan 2023 (Wines Located in</w:t>
      </w:r>
    </w:p>
    <w:p w14:paraId="6270F467" w14:textId="251374F2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5CEBF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1D5F0D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Gaspard Brochet Champagne - Vintage NV</w:t>
      </w:r>
    </w:p>
    <w:p w14:paraId="6785878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Cochon, Tome I.II</w:t>
      </w:r>
    </w:p>
    <w:p w14:paraId="08AE1A7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7lbsl, disgorged in Sep 2023 (Wines </w:t>
      </w:r>
    </w:p>
    <w:p w14:paraId="1A39424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ware)</w:t>
      </w:r>
    </w:p>
    <w:p w14:paraId="21B1A1B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3695111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Gaspard Brochet Champagne - Vintage NV</w:t>
      </w:r>
    </w:p>
    <w:p w14:paraId="0FBC862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 Tome III</w:t>
      </w:r>
    </w:p>
    <w:p w14:paraId="4E72685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Jan 2023 (Wines Located in</w:t>
      </w:r>
    </w:p>
    <w:p w14:paraId="161AC9D3" w14:textId="48763A99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BD57C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26DE3D8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Gaspard Brochet Champagne - Vintage NV</w:t>
      </w:r>
    </w:p>
    <w:p w14:paraId="36EA0BC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Coq Tome I</w:t>
      </w:r>
    </w:p>
    <w:p w14:paraId="4BD389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Nov 2024 (Wines Located </w:t>
      </w:r>
    </w:p>
    <w:p w14:paraId="0D3E49F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London)</w:t>
      </w:r>
    </w:p>
    <w:p w14:paraId="29A834B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4FB1BD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Gaspard Brochet Champagne - Vintage NV</w:t>
      </w:r>
    </w:p>
    <w:p w14:paraId="206896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Lion Tome IV</w:t>
      </w:r>
    </w:p>
    <w:p w14:paraId="675F7C5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2lscl, disgorged on 9 Janvier 2023 </w:t>
      </w:r>
    </w:p>
    <w:p w14:paraId="5532A81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ware)</w:t>
      </w:r>
    </w:p>
    <w:p w14:paraId="13667B6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5D99E9F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Gaspard Brochet Champagne - Vintage NV</w:t>
      </w:r>
    </w:p>
    <w:p w14:paraId="74B1EC7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Mouton Tome I</w:t>
      </w:r>
    </w:p>
    <w:p w14:paraId="68C895F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Jan 2023 (Wines Located in</w:t>
      </w:r>
    </w:p>
    <w:p w14:paraId="722E5316" w14:textId="3CAD3A7D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3666D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013CC5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Gaspard Brochet Champagne - Vintage NV</w:t>
      </w:r>
    </w:p>
    <w:p w14:paraId="329268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 Rose, Tome IV</w:t>
      </w:r>
    </w:p>
    <w:p w14:paraId="35D28D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Jan 2024 (Wines Located in</w:t>
      </w:r>
    </w:p>
    <w:p w14:paraId="6995B2EE" w14:textId="74C4056F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FE31A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68C46BD3" w14:textId="51AD3BF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Gaspard Brochet Champagne - Vintage NV</w:t>
      </w:r>
    </w:p>
    <w:p w14:paraId="52695D6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Renard Tome I</w:t>
      </w:r>
    </w:p>
    <w:p w14:paraId="2F31643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5bsl, disgorged in Jan 2023 (Wines </w:t>
      </w:r>
    </w:p>
    <w:p w14:paraId="14DEF2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FD211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4EAE4B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Gaspard Brochet Champagne - Vintage NV</w:t>
      </w:r>
    </w:p>
    <w:p w14:paraId="5255224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Renard Tome II</w:t>
      </w:r>
    </w:p>
    <w:p w14:paraId="27103FC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Jan 2025 (Wines Located in</w:t>
      </w:r>
    </w:p>
    <w:p w14:paraId="356A99AB" w14:textId="7B4A96A2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London)</w:t>
      </w:r>
    </w:p>
    <w:p w14:paraId="559604B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73EF6C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Guillaume Selosse Cha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mpagne - Vintage NV</w:t>
      </w:r>
    </w:p>
    <w:p w14:paraId="458D3F0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Largillier</w:t>
      </w:r>
    </w:p>
    <w:p w14:paraId="56B6CAA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3lwasl, 4-disgorged in Oct. 2020 (Wines </w:t>
      </w:r>
    </w:p>
    <w:p w14:paraId="3D883DF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London)</w:t>
      </w:r>
    </w:p>
    <w:p w14:paraId="28F84DE5" w14:textId="56CF503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"Wafting from the glass with a deep bouquet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toasted nuts, dried fruit, tangerine zest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it's flamboyant and textural with a tangy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line of acidity and chalky structuring extract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bringing freshness to its generous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profile."(96pts)</w:t>
      </w:r>
    </w:p>
    <w:p w14:paraId="58D11A7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8F0292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066CD2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3lwasl, 4-disgorged in Oct. </w:t>
      </w:r>
    </w:p>
    <w:p w14:paraId="62D915C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2020 (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Located in </w:t>
      </w:r>
    </w:p>
    <w:p w14:paraId="3D26420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London)</w:t>
      </w:r>
    </w:p>
    <w:p w14:paraId="7FBEBC6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Henri Giraud Champagne - Vintage NV</w:t>
      </w:r>
    </w:p>
    <w:p w14:paraId="534DF9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Fut de Chene, MV17</w:t>
      </w:r>
    </w:p>
    <w:p w14:paraId="716023F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51273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459D9A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Henri Giraud Champagne - Vintage NV</w:t>
      </w:r>
    </w:p>
    <w:p w14:paraId="55FE79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Fut de Chene, MV18</w:t>
      </w:r>
    </w:p>
    <w:p w14:paraId="1E894F4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Feb 2023, 1x1 Jeroboam </w:t>
      </w:r>
    </w:p>
    <w:p w14:paraId="14B2BD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owc (Wines Located in Delaware)</w:t>
      </w:r>
    </w:p>
    <w:p w14:paraId="280A301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9E318C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Henri Giraud Champagne - Vintage NV</w:t>
      </w:r>
    </w:p>
    <w:p w14:paraId="083A55E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 18-90</w:t>
      </w:r>
    </w:p>
    <w:p w14:paraId="40FE169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Jan 2022 (Wines Located in</w:t>
      </w:r>
    </w:p>
    <w:p w14:paraId="6EB5AE57" w14:textId="45C27AAB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EE39B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029E47F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29119-29120</w:t>
      </w:r>
    </w:p>
    <w:p w14:paraId="522FB7F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Henri Giraud Vintage Champagne - Vintage 2015</w:t>
      </w:r>
    </w:p>
    <w:p w14:paraId="0BB2A60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Argonne</w:t>
      </w:r>
    </w:p>
    <w:p w14:paraId="5F972B3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Jan 2023, 1x1 bottle owc </w:t>
      </w:r>
    </w:p>
    <w:p w14:paraId="45618EF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6931D5" w14:textId="59047BD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"Tangerine oil, apricot, mango, spice, yellow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and a kiss of sweet French oak lend quite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bit of exotic beauty."(94pts VM)</w:t>
      </w:r>
    </w:p>
    <w:p w14:paraId="42A97DD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B4D6330" w14:textId="7DE2FED2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2E3309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40CB9F9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B741EB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29121-29125</w:t>
      </w:r>
    </w:p>
    <w:p w14:paraId="3768C63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Henriot Champagne - Vintage NV</w:t>
      </w:r>
    </w:p>
    <w:p w14:paraId="4987F5E8" w14:textId="18D7A2CA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38, La Reserve Perpetuelle</w:t>
      </w:r>
    </w:p>
    <w:p w14:paraId="7FF1904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Located in </w:t>
      </w:r>
    </w:p>
    <w:p w14:paraId="7139138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AF78D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7BC8722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698FCD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3627B31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0F73E5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7DDE48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469585D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3D08D5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29124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D88D14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14D0B0D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1BDB4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29125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8B70F3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1CFE9E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4D27D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29126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Henriot Vintage Champagne - Vintage 1981</w:t>
      </w:r>
    </w:p>
    <w:p w14:paraId="2AFE7D0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Located in </w:t>
      </w:r>
    </w:p>
    <w:p w14:paraId="000E93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2AC7C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63F40D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Henriot Vintage Champagne - Vintage 1985</w:t>
      </w:r>
    </w:p>
    <w:p w14:paraId="23A8336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C8DD7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2E42EE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29128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Jacqu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es Selosse Champagne - Vintage NV</w:t>
      </w:r>
    </w:p>
    <w:p w14:paraId="66E7977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Substance</w:t>
      </w:r>
    </w:p>
    <w:p w14:paraId="5DAA009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E4F386" w14:textId="58A2F54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"Better and better!"(95pts RJ)</w:t>
      </w:r>
    </w:p>
    <w:p w14:paraId="335F39A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673319E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Jacques Selosse Champagne - Vintage NV</w:t>
      </w:r>
    </w:p>
    <w:p w14:paraId="2E7483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</w:t>
      </w:r>
    </w:p>
    <w:p w14:paraId="46DD6A5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044603F4" w14:textId="4EFBCF1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aromas and flavors are beautifully defined.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Today, the V.O. is firing on all cylinders. Hints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dried fruits, smoke, tobacco and anise linger 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finish, but ultimately the V.O. is a wine of pure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texture."(97pts VM)</w:t>
      </w:r>
    </w:p>
    <w:p w14:paraId="0D125CC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147D9CB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1F2570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0157A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8C4650" w14:textId="0856BB0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Jacquesson Vintage Champagne - Vintage 2008</w:t>
      </w:r>
    </w:p>
    <w:p w14:paraId="377217B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Corne Bautray</w:t>
      </w:r>
    </w:p>
    <w:p w14:paraId="2F04D19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Apr 2018 (Wines Located </w:t>
      </w:r>
    </w:p>
    <w:p w14:paraId="66E8C52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AE121D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9DC34C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29132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Jacquesson Vintage Champagne - Vintage 2009</w:t>
      </w:r>
    </w:p>
    <w:p w14:paraId="0FE1CA4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Corne Bautray</w:t>
      </w:r>
    </w:p>
    <w:p w14:paraId="6419D5B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29AC9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2FCF238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29133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Jacquesson Vintage Champagne - Vintage 2009</w:t>
      </w:r>
    </w:p>
    <w:p w14:paraId="3891CF0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Vauzelle Terme</w:t>
      </w:r>
    </w:p>
    <w:p w14:paraId="4CBF033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EC765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8846AA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Jerome Prevost Champagne - Vintage NV</w:t>
      </w:r>
    </w:p>
    <w:p w14:paraId="1AFD59D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</w:t>
      </w:r>
    </w:p>
    <w:p w14:paraId="046C9BF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A9480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5A3CE57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29135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rome Prevost Champagne - Vintage NV</w:t>
      </w:r>
    </w:p>
    <w:p w14:paraId="6D3C1DE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 Fac-Simile</w:t>
      </w:r>
    </w:p>
    <w:p w14:paraId="3653598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1bsl (Wines Located in Delaware)</w:t>
      </w:r>
    </w:p>
    <w:p w14:paraId="369E04E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72E031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Jules Brochet Champagne - Vintage NV</w:t>
      </w:r>
    </w:p>
    <w:p w14:paraId="6B39F4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Autochtone</w:t>
      </w:r>
    </w:p>
    <w:p w14:paraId="296D8B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Jul 2022 (Wines Located in </w:t>
      </w:r>
    </w:p>
    <w:p w14:paraId="6A94A0C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E9A55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38792F1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29137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Jules Brochet Vintage Champagne - Vintage 2021</w:t>
      </w:r>
    </w:p>
    <w:p w14:paraId="1C110E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Survivants</w:t>
      </w:r>
    </w:p>
    <w:p w14:paraId="556A041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Jul 2024 (Wines Located in </w:t>
      </w:r>
    </w:p>
    <w:p w14:paraId="5F2B872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ED924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C10975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29138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2002</w:t>
      </w:r>
    </w:p>
    <w:p w14:paraId="538AA24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08801DC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E2F612" w14:textId="24E79A5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"Krug's 2002 Brut has an intense citrus color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opens with a generous, intense yet fine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 bouquet that indicates great depth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elegance. Red fruit flavors on the nose lead to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generously rich yet pure, highly refined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palate, with lots of ripe cherry fruits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 yeasty flavors. This is a highly complex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tensioned but beautifully balanced 2002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charming dosage that gives perfect roundness.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 finish, however, is clear, fresh and well-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if not taut, and very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mineral."(97+pts)</w:t>
      </w:r>
    </w:p>
    <w:p w14:paraId="0907110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F259A2D" w14:textId="02527F79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29139-29140</w:t>
      </w:r>
    </w:p>
    <w:p w14:paraId="10989F9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29139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2004</w:t>
      </w:r>
    </w:p>
    <w:p w14:paraId="4A30403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381BA92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43EDE7" w14:textId="2685C3D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"Combining subtleness with complexity,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coolish Krug 2004 Brut opens with a highly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fascinatingly clear, bright and refreshing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ripe (apple) fruits. Dense and round,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delicate mineral soul, the pure but perfectly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balanced 2004 reveals great finesse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weightless elegance with a long and round finish.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gorgeous Krug vintage that is 14 years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b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ut still on the rise. "(97pts)</w:t>
      </w:r>
    </w:p>
    <w:p w14:paraId="080A9E8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A711C5B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0598B1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</w:t>
      </w:r>
    </w:p>
    <w:p w14:paraId="063944B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0D56F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29141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2014</w:t>
      </w:r>
    </w:p>
    <w:p w14:paraId="40CE95C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505444D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FF579D" w14:textId="07DB4E0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"...feel totally wrapped up in waves of creamy,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resonant fruit to the point the mousse is barely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perceptible, especially with aeration. The flavors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bright and finely sculpted, leaning very much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into the citrus, flo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ral and mineral end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spectrum."(98pts VM)</w:t>
      </w:r>
    </w:p>
    <w:p w14:paraId="46D0CC1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331A48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Nakada-Park Vintage Champagne - Vintage 2020</w:t>
      </w:r>
    </w:p>
    <w:p w14:paraId="3282C9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 de Courteron</w:t>
      </w:r>
    </w:p>
    <w:p w14:paraId="5E7945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Nov 2024 (Wines Located </w:t>
      </w:r>
    </w:p>
    <w:p w14:paraId="6D70532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932E51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08ABE9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Nakada-Park Vintage Champagne - Vintage 2020</w:t>
      </w:r>
    </w:p>
    <w:p w14:paraId="65BE01D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 de Gye-Sur-Seine</w:t>
      </w:r>
    </w:p>
    <w:p w14:paraId="4559794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Nov 2024 (Wines Located </w:t>
      </w:r>
    </w:p>
    <w:p w14:paraId="148EC53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430340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847FB9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Parmantier Vintage Champagne - Vintage 2018</w:t>
      </w:r>
    </w:p>
    <w:p w14:paraId="4C8B483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Caqueray</w:t>
      </w:r>
    </w:p>
    <w:p w14:paraId="165E2B9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3lscl, disgorged in Jul 2023 (Wines </w:t>
      </w:r>
    </w:p>
    <w:p w14:paraId="35BB0FE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cated in Delaware)</w:t>
      </w:r>
    </w:p>
    <w:p w14:paraId="645D044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F79F3F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Parmantier Vintage Champagne - Vintage 2018</w:t>
      </w:r>
    </w:p>
    <w:p w14:paraId="6490C1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Chincres</w:t>
      </w:r>
    </w:p>
    <w:p w14:paraId="205CB1A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Jul 2023 (Wines Located in </w:t>
      </w:r>
    </w:p>
    <w:p w14:paraId="1F193A0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D4D66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131BA1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29146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Perrier Jouet Vintage Champagne - Vintage 2008</w:t>
      </w:r>
    </w:p>
    <w:p w14:paraId="1BBC85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Belle Epoque</w:t>
      </w:r>
    </w:p>
    <w:p w14:paraId="2A67EE5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2E3F0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9354384" w14:textId="31F0FCB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29147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Philipponnat Vintage Champagne - Vintage 1980</w:t>
      </w:r>
    </w:p>
    <w:p w14:paraId="4B6BF38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Goisses</w:t>
      </w:r>
    </w:p>
    <w:p w14:paraId="076B1E7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scc (Wines Located in Delaware)</w:t>
      </w:r>
    </w:p>
    <w:p w14:paraId="337CCEE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61AC15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 Peters Vintage Champagne - Vintage 2015</w:t>
      </w:r>
    </w:p>
    <w:p w14:paraId="5B79359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Chetillons</w:t>
      </w:r>
    </w:p>
    <w:p w14:paraId="540A117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6E6E85" w14:textId="72E2933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turned out well, unwinding in the glass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aromas of freshly baked bread, crisp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orchard fruit, clear honey, warm biscuits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dried white flowers."(94pts)</w:t>
      </w:r>
    </w:p>
    <w:p w14:paraId="6692B0A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4906D7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2013</w:t>
      </w:r>
    </w:p>
    <w:p w14:paraId="53C4EDF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44E9CDE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A28887" w14:textId="0FFF90B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"Rich, sumptuous and explosive, the 2013 soars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of the glass with a captivating mix of tropical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apricot, passion fruit, baked apple tart, mint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yellow flowers. "(98pts VM)</w:t>
      </w:r>
    </w:p>
    <w:p w14:paraId="135C87F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FD928A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Tom Gauditiabois Vintage Champagne - Vintage 2018</w:t>
      </w:r>
    </w:p>
    <w:p w14:paraId="28F8AC2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Exploration 03</w:t>
      </w:r>
    </w:p>
    <w:p w14:paraId="66F09A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Jan 2023 (Wines Located in</w:t>
      </w:r>
    </w:p>
    <w:p w14:paraId="3751B3D1" w14:textId="0BF70449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6C386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56BBF12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Ulysse Collin Champagne - Vintage NV</w:t>
      </w:r>
    </w:p>
    <w:p w14:paraId="0320229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Enfers</w:t>
      </w:r>
    </w:p>
    <w:p w14:paraId="02DAD8A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Feb 2022 (Wines Located </w:t>
      </w:r>
    </w:p>
    <w:p w14:paraId="20B5B5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0F7326EA" w14:textId="3B9CF6A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"Dried pear, chamomile, white flowers and mint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the Enfers lovely aromatic top notes 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sense of brightness that is hugely appealing.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 saline notes add freshness as the Enfers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gains volume and richness in the glass. This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such a compelling and inviting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Champagne."(95pts VM)</w:t>
      </w:r>
    </w:p>
    <w:p w14:paraId="4FA88B2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FEEBD65" w14:textId="75D943F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Champenois - Vintage 2019</w:t>
      </w:r>
    </w:p>
    <w:p w14:paraId="54E492F2" w14:textId="54530F23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Ambonnay,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Grands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Vieilles Vignes, Egly </w:t>
      </w:r>
    </w:p>
    <w:p w14:paraId="5FE6442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Ouriet</w:t>
      </w:r>
    </w:p>
    <w:p w14:paraId="1FD157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London)</w:t>
      </w:r>
    </w:p>
    <w:p w14:paraId="3D2104F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6C8873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du Vaucluse Clairette - Vintage 2020</w:t>
      </w:r>
    </w:p>
    <w:p w14:paraId="45F8431D" w14:textId="54E94421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Tours</w:t>
      </w:r>
    </w:p>
    <w:p w14:paraId="60338C3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9734A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7CB011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du Vaucluse Grenache Blanc - Vintage 2019</w:t>
      </w:r>
    </w:p>
    <w:p w14:paraId="31F5D22E" w14:textId="324B0342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Tours</w:t>
      </w:r>
    </w:p>
    <w:p w14:paraId="3E8D0E1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62915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46DF87E" w14:textId="051B64A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du Vaucluse Grenache Blanc - Vintage 2020</w:t>
      </w:r>
    </w:p>
    <w:p w14:paraId="59E2BD5C" w14:textId="6D3D2BBC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Tours</w:t>
      </w:r>
    </w:p>
    <w:p w14:paraId="6A87461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99C29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FCBF97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Blanc - Vintage 2019</w:t>
      </w:r>
    </w:p>
    <w:p w14:paraId="0F2D6049" w14:textId="1515BC33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 Blanc de Palmer,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Palmer</w:t>
      </w:r>
    </w:p>
    <w:p w14:paraId="5AD38A2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Delaware)</w:t>
      </w:r>
    </w:p>
    <w:p w14:paraId="006754B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7295E2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Pouilly Fume - Vintage 2019</w:t>
      </w:r>
    </w:p>
    <w:p w14:paraId="290CB83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Silex, D. Dagueneau</w:t>
      </w:r>
    </w:p>
    <w:p w14:paraId="6803B58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6E7C5A" w14:textId="7E0A2B0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marked by a varietal expression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in its youth, Silex 2019 will require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ten years to mature its sunny richness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its inimitable note of fresh coriander.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power promises several decad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cellaring."(95pts Revue des Vins de France)</w:t>
      </w:r>
    </w:p>
    <w:p w14:paraId="32A5462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0980847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Pouilly Fume - Vintage 2020</w:t>
      </w:r>
    </w:p>
    <w:p w14:paraId="22664AE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Silex, D. Dagueneau</w:t>
      </w:r>
    </w:p>
    <w:p w14:paraId="495373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8006B3" w14:textId="1D7ADBA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 Revue des Vins de France)</w:t>
      </w:r>
    </w:p>
    <w:p w14:paraId="478DBC4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237D7D1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Blanc - Vintage 2022</w:t>
      </w:r>
    </w:p>
    <w:p w14:paraId="203487C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Noels de Montbenault, R. Leroy</w:t>
      </w:r>
    </w:p>
    <w:p w14:paraId="1A4A1F3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9C116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653FAB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Blanc - Vintage 2022</w:t>
      </w:r>
    </w:p>
    <w:p w14:paraId="5EC588E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Nourrissons, S. Bernaudeau</w:t>
      </w:r>
    </w:p>
    <w:p w14:paraId="5B220A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0C7C8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$320-45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2E12211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Eiswein - Vintage 2016</w:t>
      </w:r>
    </w:p>
    <w:p w14:paraId="088CEF6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Scharzhofberger, Gold Capsule, E. Muller</w:t>
      </w:r>
    </w:p>
    <w:p w14:paraId="21C875F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6360A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97E9B5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Kabinett - Vintage 2021</w:t>
      </w:r>
    </w:p>
    <w:p w14:paraId="691926F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Scharzhofberger, E. Muller</w:t>
      </w:r>
    </w:p>
    <w:p w14:paraId="04F81EC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C1A4B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8D8D3F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Kabinett - Vintage 2022</w:t>
      </w:r>
    </w:p>
    <w:p w14:paraId="4147F87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Scharzhofberger, E. Muller</w:t>
      </w:r>
    </w:p>
    <w:p w14:paraId="0113588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E6E433" w14:textId="6A1632F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very open but tender nose: ripe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greengage is bright and edged with a whisper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chervil. The sweetness on the palate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kicks in first,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lightness takes over with serene lemon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and fine, almost earthy stone."(93pts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0CD71C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4921BC9" w14:textId="06F039C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29164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Kabinett - Vintage 2023</w:t>
      </w:r>
    </w:p>
    <w:p w14:paraId="4440AEA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Scharzhofberger, E. Muller</w:t>
      </w:r>
    </w:p>
    <w:p w14:paraId="007A400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F7ABDD" w14:textId="406A544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"...comes from a completely south-facing gray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slate site, always cooled by the west wind. Tender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 spells tartness on the nose, opening into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tart Reine Claude while remaining on that citrus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track."(94pts VM)</w:t>
      </w:r>
    </w:p>
    <w:p w14:paraId="0089296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90658B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2016</w:t>
      </w:r>
    </w:p>
    <w:p w14:paraId="738742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Scharzhofberger, E. Muller</w:t>
      </w:r>
    </w:p>
    <w:p w14:paraId="27082C3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2lscl, 2lstl, 1sdc (Wines Located in </w:t>
      </w:r>
    </w:p>
    <w:p w14:paraId="7F94920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163810" w14:textId="43C91EE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clear and smoky/stony bouquet as well as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delicate, bright and ripe (yet botrytis-free)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Riesling aroma with floral and almost peppery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slatey notes fascinating! Mouth-fillingly lush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piquant on the palate, with beautifully generous,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 and elegant fruit, remarkable intensity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length, this is a gorgeous Scharzhofberger made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drink for ages."(95pts)</w:t>
      </w:r>
    </w:p>
    <w:p w14:paraId="2171949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D5DD8A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344CF4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Falletto Vigna Le Rocche Riserva, B. Giacosa</w:t>
      </w:r>
    </w:p>
    <w:p w14:paraId="074BD18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aware)</w:t>
      </w:r>
    </w:p>
    <w:p w14:paraId="5D10B709" w14:textId="72C0473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"That textural richness is what stands out most.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primary fruit is bold and very well defined.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point of dark cherry ripeness, but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adds to the generous fiber and softness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mouthfeel."(96pts)</w:t>
      </w:r>
    </w:p>
    <w:p w14:paraId="654AC62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20</w:t>
      </w:r>
    </w:p>
    <w:p w14:paraId="00A0F05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3930B3C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Acclivi, Burlotto</w:t>
      </w:r>
    </w:p>
    <w:p w14:paraId="1C6D133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560EDD0B" w14:textId="508C1F6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bouquet opens to elegant floral intensity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wild rose, violet, orange peel and delicate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berry. This wine feels very alive thanks to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lifted and delicate nature of its aromas."(97pts)</w:t>
      </w:r>
    </w:p>
    <w:p w14:paraId="1342C09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2E359A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66F2BAE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Monvigliero, Burlotto</w:t>
      </w:r>
    </w:p>
    <w:p w14:paraId="08F9E1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26754C" w14:textId="5813B40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"...definitely spoke to me thanks to its im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that transcends wild strawberry,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 herb, white pepper, orange peel,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hazelnut, truffle essence, autumnal leaf, cinnamon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pencil shaving."(100pts)</w:t>
      </w:r>
    </w:p>
    <w:p w14:paraId="006E8F6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C7FE4A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417438D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Boschis, Cavallotto</w:t>
      </w:r>
    </w:p>
    <w:p w14:paraId="22B5180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2spc (Wines Located in Delaware)</w:t>
      </w:r>
    </w:p>
    <w:p w14:paraId="1866F7F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143A682" w14:textId="48E6219F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29170-29172</w:t>
      </w:r>
    </w:p>
    <w:p w14:paraId="5B5792A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49A211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Boschis, San Giuseppe Riserva, Cavallotto</w:t>
      </w:r>
    </w:p>
    <w:p w14:paraId="69798C2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7703168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8408C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0512B3D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4F4631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6E89DEA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2F22C7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D56070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2858967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916E4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0B3FACB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Boschis, San Giuseppe Riserva, Cavallotto</w:t>
      </w:r>
    </w:p>
    <w:p w14:paraId="24D116E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0467BD5D" w14:textId="368D8488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AD8436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59F474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29174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7A7E156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Boschis, San Giuseppe Riserva, Cavallotto</w:t>
      </w:r>
    </w:p>
    <w:p w14:paraId="5207190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704E5E" w14:textId="1BAE80D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fruit, dried cherry, wild plum, rose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iron ore meet a perfect intersection that gives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Barolo a beautiful sense of balance and inner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energy. "(98pts)</w:t>
      </w:r>
    </w:p>
    <w:p w14:paraId="617B245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C2E26A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218D909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Cascina Francia, G. Conterno</w:t>
      </w:r>
    </w:p>
    <w:p w14:paraId="4EF196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A7B3B0" w14:textId="0D44A2C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"Soaring aromatics and seemingly endless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fruit open up in the glass, but there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something about the wine's completeness that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deeply thrilling."(95-98pts VM)</w:t>
      </w:r>
    </w:p>
    <w:p w14:paraId="7CA5356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8FDF79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721174E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Cascina Francia, G. Conterno</w:t>
      </w:r>
    </w:p>
    <w:p w14:paraId="22BE186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92B580" w14:textId="19A78E4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onterno's 2016 Barolo Francia is effusive,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real sense of expansiveness that gives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breadth. Sage, mint, cedar, tobacco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strong mineral accents complement a core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fruit in a Barolo of real gravitas. Just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bottled a few months ago, the 2016 is going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 a very rare period of approachability (in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relative terms)."(97pts VM)</w:t>
      </w:r>
    </w:p>
    <w:p w14:paraId="2149B11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31A8A2E" w14:textId="3FA4BAC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2017</w:t>
      </w:r>
    </w:p>
    <w:p w14:paraId="4C33D8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Cascina Francia, G. Conterno</w:t>
      </w:r>
    </w:p>
    <w:p w14:paraId="7C09A09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16116F" w14:textId="2D7D991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Barolo Francia is dense, rich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 right out of the gate. There is virtually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 feeling of tannin, as the creaminess of the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so expansive. Bright red cherry fruit, blood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orange, kirsch, sage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menthol gradually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 as the 2017 starts to open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glass."(97pts VM)</w:t>
      </w:r>
    </w:p>
    <w:p w14:paraId="47A7C74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A950E0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29178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134788C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Cascina Francia, G. Conterno</w:t>
      </w:r>
    </w:p>
    <w:p w14:paraId="3A56B4D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63D28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9050A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72AE5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974F18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7C21F7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Nebbiolo - Vintage 2021</w:t>
      </w:r>
    </w:p>
    <w:p w14:paraId="1D3EDB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Arione, G. Conterno</w:t>
      </w:r>
    </w:p>
    <w:p w14:paraId="0F681C0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074EF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B6D5C8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29180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2017</w:t>
      </w:r>
    </w:p>
    <w:p w14:paraId="6D8492F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120716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4lscl (Wines Located in Delaware)</w:t>
      </w:r>
    </w:p>
    <w:p w14:paraId="1B7C66A9" w14:textId="13237AF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"Though firm, this has a beam of cherry,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floral and mineral aromas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Linear, elegant and balanced, but will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 more time to fully open and reveal all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facets.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 ripeness, freshness and vibrant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long finish."(97pts WS)</w:t>
      </w:r>
    </w:p>
    <w:p w14:paraId="0E7B1B2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23CDF5D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2018</w:t>
      </w:r>
    </w:p>
    <w:p w14:paraId="2F5C51C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03BA2CF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185CBCC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8C1FF98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29182-29184</w:t>
      </w:r>
    </w:p>
    <w:p w14:paraId="05774F0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29182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4D1E723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241173B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C90057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657443" w14:textId="2731B24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"Vibrant acids and beams of tannin cut through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core of red-toned fruit, orange peel, white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 and flowers."(95+pts VM)</w:t>
      </w:r>
    </w:p>
    <w:p w14:paraId="582A026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EAB4857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C03156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D5934E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4EB6E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0CC0FA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F81D2E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84180B" w14:textId="2D9E8BA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2019</w:t>
      </w:r>
    </w:p>
    <w:p w14:paraId="509B46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6FDC05E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543C65" w14:textId="64F3661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2019 Barbaresco is striking and beautiful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a result, with enormous depth and clarity. This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 generous wine with ample structure, lots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vibrant acidity, sweet tannins and a bright core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primary fruit."(95+pts)</w:t>
      </w:r>
    </w:p>
    <w:p w14:paraId="3E9DE38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A2DAC8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1997</w:t>
      </w:r>
    </w:p>
    <w:p w14:paraId="5540504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Sori San Lorenzo, Gaja</w:t>
      </w:r>
    </w:p>
    <w:p w14:paraId="1F552F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2hbsl (Wines Located in Delaware)</w:t>
      </w:r>
    </w:p>
    <w:p w14:paraId="1BC6C13A" w14:textId="62A011A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an elegant, nuanced, and complex Gaja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offering. It exhibits a striking perfume of lead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pencil, roasted nuts, black fruits, spice box,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leather, cedar, and Ch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inese black tea. Forward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enormously constituted and rich, with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ethereal elegance underpinning its personality,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Sori Lorenzo displays a classic combination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power and finesse."(98pts)</w:t>
      </w:r>
    </w:p>
    <w:p w14:paraId="32EF8A3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2A971A8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2000</w:t>
      </w:r>
    </w:p>
    <w:p w14:paraId="01E19B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Sori San Lorenzo, Gaja</w:t>
      </w:r>
    </w:p>
    <w:p w14:paraId="47087A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343D78CF" w14:textId="31080F4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"Serious dark color, with meaty, earthy aromas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blow off to ultraripe and exotic fruit. Fresh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truffles and porcini. Almost Port-like in the end.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masses of velvety tannins 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long, long, caressing finish. Solid. This was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first of Gaja's single-vineyard Barbarescos to be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vinified separately, in 1967. Best after 2010. 970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cases made."(97pts WS)</w:t>
      </w:r>
    </w:p>
    <w:p w14:paraId="3550629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7E2CF9C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29188-29189</w:t>
      </w:r>
    </w:p>
    <w:p w14:paraId="0343799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2000</w:t>
      </w:r>
    </w:p>
    <w:p w14:paraId="4E9BD77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Sori Tildin, Gaja</w:t>
      </w:r>
    </w:p>
    <w:p w14:paraId="4BA4D82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0F9D99" w14:textId="7638986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Sor  Tild n is like cashmere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palate. Sweet red berries, flowers, mint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pices flow effortlessly from this beautifully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detailed, nuanced wine. The Sor  Tild n shows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attractive freshness and gorgeous balance from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start to finish. It is easily one of the finer wines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vintage."(96pts VM)</w:t>
      </w:r>
    </w:p>
    <w:p w14:paraId="0A1DE81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85DE81D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59E82F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D1417A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DD13AC" w14:textId="36618A2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2001</w:t>
      </w:r>
    </w:p>
    <w:p w14:paraId="1A48A6C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Sperss, Gaja</w:t>
      </w:r>
    </w:p>
    <w:p w14:paraId="7033969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458A6A" w14:textId="5048711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"More muscular than the Conteisa, the dark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brooding 2001 Sperss displays much Serralunga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character in its complex nose of tar, licorice,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underbrush and new oak. Superbly well-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ed, it offers tremendous length and purity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its sweet dark fruit, plum, prune and cassis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closing with a very long, fresh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 VM)</w:t>
      </w:r>
    </w:p>
    <w:p w14:paraId="29DBF00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5942F8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29191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2014</w:t>
      </w:r>
    </w:p>
    <w:p w14:paraId="50F153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R. Voerzio</w:t>
      </w:r>
    </w:p>
    <w:p w14:paraId="5529753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833F6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023827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1D5116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R. Voerzio</w:t>
      </w:r>
    </w:p>
    <w:p w14:paraId="4AE0BA7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5DBD6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938A46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3D092C1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Cerequio, R. Voerzio</w:t>
      </w:r>
    </w:p>
    <w:p w14:paraId="23EE1CB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BC5951" w14:textId="4AED173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"All the elements flesh out in a rich, sumptuous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Barolo endowed with real power and depth, yet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plenty of the nuance that distinguishes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Cerequio...With time in the glass, the intensity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fruit and tannin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simply continues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blossom."(95pts VM)</w:t>
      </w:r>
    </w:p>
    <w:p w14:paraId="1BBB7D8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2CA61C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2915032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Cerequio, R. Voerzio</w:t>
      </w:r>
    </w:p>
    <w:p w14:paraId="2627BBE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61572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A58534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2014</w:t>
      </w:r>
    </w:p>
    <w:p w14:paraId="297F667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Cerequio, R. Voerzio</w:t>
      </w:r>
    </w:p>
    <w:p w14:paraId="1789D7F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2DF8B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4AA645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77D8F0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Cerequio, R. Voerzio</w:t>
      </w:r>
    </w:p>
    <w:p w14:paraId="589E420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56FED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67BA68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50B108E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Cerequio, R. Voerzio</w:t>
      </w:r>
    </w:p>
    <w:p w14:paraId="32B02B3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75A80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BBBFB58" w14:textId="56FE8C6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2017</w:t>
      </w:r>
    </w:p>
    <w:p w14:paraId="55A640E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Cerequio, R. Voerzio</w:t>
      </w:r>
    </w:p>
    <w:p w14:paraId="6614A0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6DA69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99CE58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2006</w:t>
      </w:r>
    </w:p>
    <w:p w14:paraId="231ED48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dell Annunziata, R. Voerzio</w:t>
      </w:r>
    </w:p>
    <w:p w14:paraId="70CCCA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7B82D52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537AB2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23ADF8B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dell Annunziata, R. Voerzio</w:t>
      </w:r>
    </w:p>
    <w:p w14:paraId="642B86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E15B7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47FEC1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2014</w:t>
      </w:r>
    </w:p>
    <w:p w14:paraId="3A91A10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dell Annunziata, R. Voerzio</w:t>
      </w:r>
    </w:p>
    <w:p w14:paraId="7FDC300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2AB71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ABE924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6BFF362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dell Annunziata, R. Voerzio</w:t>
      </w:r>
    </w:p>
    <w:p w14:paraId="38CCD65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47008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FEAF9E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2016</w:t>
      </w:r>
    </w:p>
    <w:p w14:paraId="6480FC3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Asili, Vecchie Viti, Roagna</w:t>
      </w:r>
    </w:p>
    <w:p w14:paraId="43597F4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 Delaware)</w:t>
      </w:r>
    </w:p>
    <w:p w14:paraId="2F1BAAEF" w14:textId="2FAE08B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Asili is beautifully perfumed and ethereal,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also quite deep, in the way only Nebbiolo can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be. Crushed red berry fruit, kirsch, orange peel,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 and cinnamon all linger."(95pts VM)</w:t>
      </w:r>
    </w:p>
    <w:p w14:paraId="5379576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11A37A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2016</w:t>
      </w:r>
    </w:p>
    <w:p w14:paraId="15D6238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Montefico, Vecchie Viti, Roagna</w:t>
      </w:r>
    </w:p>
    <w:p w14:paraId="531D3F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1DC8CD73" w14:textId="1CFAF85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vertical structure of Montefico is evident,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are the intense tannins. Deeply savory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mineral, the Montefico is a wine for readers who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 afford 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 wait for it."(96pts VM)</w:t>
      </w:r>
    </w:p>
    <w:p w14:paraId="3B7E6C6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C10702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2016</w:t>
      </w:r>
    </w:p>
    <w:p w14:paraId="1DAC24E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Paje, Vecchie Viti, Roagna</w:t>
      </w:r>
    </w:p>
    <w:p w14:paraId="701048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Delaware)</w:t>
      </w:r>
    </w:p>
    <w:p w14:paraId="1ADE65A6" w14:textId="1801BEA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an exotic, totally beguiling wine laced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super-classic Nebbiolo notes of rose petal,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peel, cinnamon and macerated cherry.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Aromatic, sensual and constantly changing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glass, the Pajè Vecchie Viti is everything Nebbiolo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Barbaresco are supposed to be."(96pts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0EE608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3F90E7B" w14:textId="7E5D442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Albillo Blanco - Vintage 2017</w:t>
      </w:r>
    </w:p>
    <w:p w14:paraId="74AD417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Vinas Viejas, Dominio del Aguila</w:t>
      </w:r>
    </w:p>
    <w:p w14:paraId="35B4BE8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FE34A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036F54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2019</w:t>
      </w:r>
    </w:p>
    <w:p w14:paraId="176CCCD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Canta la Perdiz, Dominio del Aguila</w:t>
      </w:r>
    </w:p>
    <w:p w14:paraId="43FBD7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elaware)</w:t>
      </w:r>
    </w:p>
    <w:p w14:paraId="2F8769E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8F7587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2020</w:t>
      </w:r>
    </w:p>
    <w:p w14:paraId="44092C3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Canta la Perdiz, Dominio del Aguila</w:t>
      </w:r>
    </w:p>
    <w:p w14:paraId="2EF103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1B873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E1E2C4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2018</w:t>
      </w:r>
    </w:p>
    <w:p w14:paraId="36968D8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Penas Aladas, Gran Reserva, Dominio del Agui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</w:t>
      </w:r>
    </w:p>
    <w:p w14:paraId="48BFF15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9AA87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63EB65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2019</w:t>
      </w:r>
    </w:p>
    <w:p w14:paraId="5EE6669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Penas Aladas, Gran Reserva, Dominio del Aguila</w:t>
      </w:r>
    </w:p>
    <w:p w14:paraId="47FAD5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E021A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D77AE7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2006</w:t>
      </w:r>
    </w:p>
    <w:p w14:paraId="336C673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Madrona Ranch</w:t>
      </w:r>
    </w:p>
    <w:p w14:paraId="60BF8E7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sdc (Wines Located in Delaware)</w:t>
      </w:r>
    </w:p>
    <w:p w14:paraId="39DB7DCF" w14:textId="55D873E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dense purple-colored 2006 Madrona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Ranch (55% Cabernet Sauvignon, 40% Cabernet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Franc, and 5% Petit Verdot) is extraordinary. Its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 of charcoal, esp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resso roast, blackberries,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crushed rocks, and white chocolate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ripe, pure wine with a fabulous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mid-palate texture (a characteristic of all these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wines), and good balance as well 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length."(96+pts)</w:t>
      </w:r>
    </w:p>
    <w:p w14:paraId="3476401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-240</w:t>
      </w:r>
    </w:p>
    <w:p w14:paraId="3785C70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</w:t>
      </w:r>
    </w:p>
    <w:p w14:paraId="2230A65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3F693E4D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Thorevilos bsl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87F7C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52384A2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5482A0D9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Madrona Ranch bsl, nl, sdc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61926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(97pts)</w:t>
      </w:r>
    </w:p>
    <w:p w14:paraId="64395C24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790C72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Red - Vintage 2007</w:t>
      </w:r>
    </w:p>
    <w:p w14:paraId="58357A4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Cappella</w:t>
      </w:r>
    </w:p>
    <w:p w14:paraId="16A12F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sdc (Wines Located in Delaware)</w:t>
      </w:r>
    </w:p>
    <w:p w14:paraId="409B46A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FF18FAB" w14:textId="5B0B715D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29214-29215</w:t>
      </w:r>
    </w:p>
    <w:p w14:paraId="11214C4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Red - Vintage 2008</w:t>
      </w:r>
    </w:p>
    <w:p w14:paraId="4578A3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Cappella</w:t>
      </w:r>
    </w:p>
    <w:p w14:paraId="40225FB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 (Wines Located in Delaware)</w:t>
      </w:r>
    </w:p>
    <w:p w14:paraId="01BDF40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F4670A6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C5C898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sdc (Wines Located in </w:t>
      </w:r>
    </w:p>
    <w:p w14:paraId="0515600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10DD5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2003</w:t>
      </w:r>
    </w:p>
    <w:p w14:paraId="4208C17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Melbury</w:t>
      </w:r>
    </w:p>
    <w:p w14:paraId="64F341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D1AC12" w14:textId="53D1CD0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2003 Melbury comes from a slopeside site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northern side of Lake Hennessey, opposite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Rutherford valley floor. Winemaker Bob Levy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compares the 2003 to the 2006 because of the wet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winter and spring and the summer's heat spikes.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brilliant effort from sedimentary soil with rocks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compacted clay,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is a gorgeous wine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raspberry, black currant, spring flower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blueberry characteristics along with a dense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color, a full-bodied, multilayered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and sweet tannin. This stunningly rich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hillside Cabernet Sauvignon should reach full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maturity in 4-5 years and keep for 15-20 years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thereafter."(97pts)</w:t>
      </w:r>
    </w:p>
    <w:p w14:paraId="6BC30AB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47E5EE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2005</w:t>
      </w:r>
    </w:p>
    <w:p w14:paraId="6F0B90B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Melbury</w:t>
      </w:r>
    </w:p>
    <w:p w14:paraId="29BBC3A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01AF8CC8" w14:textId="1C3538F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Cabernet Sauvignon Melbury, which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comes from the hills east of Rutherford just north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Lake Hennessey and Pritchard Hill,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absolutely spectacular. This is a 7-acre parcel,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planted in sedimentary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clay soils on steep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slopes. Deep purple, with blueberry,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and graphite notes, a gracious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generous, full-bodied mouthfeel, soft, but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noticeable tannin, a refreshing finish and loads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complexity, this is a compelling 2005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be coming close to its plateau of maturity,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where it should last for 20-25 years."(95pts)</w:t>
      </w:r>
    </w:p>
    <w:p w14:paraId="46B87D3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EA7A4E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2006</w:t>
      </w:r>
    </w:p>
    <w:p w14:paraId="706E3C8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Melbury</w:t>
      </w:r>
    </w:p>
    <w:p w14:paraId="50152EF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B74917" w14:textId="1F22F57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2D7BDA4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3710D3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2009</w:t>
      </w:r>
    </w:p>
    <w:p w14:paraId="2313C3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Melbury</w:t>
      </w:r>
    </w:p>
    <w:p w14:paraId="484F4A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DB022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0EEF7FA" w14:textId="6108F2C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2013</w:t>
      </w:r>
    </w:p>
    <w:p w14:paraId="6AABE8D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Melbury</w:t>
      </w:r>
    </w:p>
    <w:p w14:paraId="600F803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00562B8A" w14:textId="41881C0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an opaque purple color, dense blueberry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liqueur-like notes along with white flowers,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and camphor followed by a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seamless, concentrated,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multidimensional wine."(97pts)</w:t>
      </w:r>
    </w:p>
    <w:p w14:paraId="04D0EC7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E0BF52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2014</w:t>
      </w:r>
    </w:p>
    <w:p w14:paraId="0BC7FD2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Melbury</w:t>
      </w:r>
    </w:p>
    <w:p w14:paraId="1247355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94B156" w14:textId="693CC77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the 2014 Melbury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profoundly scented of crushed plums,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 and cassis with hints of dark chocolate,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pepper, black soil and licorice plus a hint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iron ore. Full-bodied, rich and earthy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it has a lovely fine-grained but firm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with plenty of freshness, finishing long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peppery."(96+pts)</w:t>
      </w:r>
    </w:p>
    <w:p w14:paraId="4A63EBA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6548DC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2006</w:t>
      </w:r>
    </w:p>
    <w:p w14:paraId="24D108C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Pluribus</w:t>
      </w:r>
    </w:p>
    <w:p w14:paraId="0249A3C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1C4CE6" w14:textId="0C841E9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7EBF045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115BCC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2009</w:t>
      </w:r>
    </w:p>
    <w:p w14:paraId="39F88D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Pluribus</w:t>
      </w:r>
    </w:p>
    <w:p w14:paraId="0F4980E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54DE10" w14:textId="1213FB0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"Tar, incense, graphite, plums and grilled herbs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flow from this dark, sumptuous Cabernet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Sauvignon. The balance of fruit, tannin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is masterful. The Pluribus is always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intense of the BOND wines. It can at times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a bit of a brute, but the 2009 is as refined as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gets. 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is no shortage of class and integrity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here. Hints of smoke, tar and juniper berries add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final layers of complexity."(97pts)</w:t>
      </w:r>
    </w:p>
    <w:p w14:paraId="72D7C5B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AC9806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29224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2010</w:t>
      </w:r>
    </w:p>
    <w:p w14:paraId="7F50F2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Pluribus</w:t>
      </w:r>
    </w:p>
    <w:p w14:paraId="5F76B9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5BE282" w14:textId="7461A23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"...reveals classic 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otes of blueberry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mulberry fruit intermixed with hints of violets,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 and licorice. The striking aromatics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full-bodied, dense, supple-textured,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 wine that should drink well for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25-30 years."(97pts)</w:t>
      </w:r>
    </w:p>
    <w:p w14:paraId="5D0D650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5E9822D" w14:textId="2F57592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29225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2013</w:t>
      </w:r>
    </w:p>
    <w:p w14:paraId="4A33E0D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Pluribus</w:t>
      </w:r>
    </w:p>
    <w:p w14:paraId="4346B3C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2E136004" w14:textId="5B44200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the finest wine I've tasted from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to date, capturing the vintage's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purity and richness, 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 mouthfeel and incredible notes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blue and black fruits, charcoal, graphite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flowers."(100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385738C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529A3B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29226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2014</w:t>
      </w:r>
    </w:p>
    <w:p w14:paraId="2979E47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Pluribus</w:t>
      </w:r>
    </w:p>
    <w:p w14:paraId="443E8C4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99F1AD" w14:textId="4247C4D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deep purple-black colored, the 2014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Pluribus offers up notions of crushed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plums, black currant cordial and pencil shavings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a meaty core of chargrill and beef drippings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hints of Chinese five spice and underbrush.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 and firmly framed with chewy tannins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lively backbone, it features plenty of earthy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savory layers, finishing long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minerally."(97+pts)</w:t>
      </w:r>
    </w:p>
    <w:p w14:paraId="47D96CC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B2F4D4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2006</w:t>
      </w:r>
    </w:p>
    <w:p w14:paraId="60B4C3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Quella</w:t>
      </w:r>
    </w:p>
    <w:p w14:paraId="11BA51F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E74600" w14:textId="1414DA0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4A753C9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EA2A82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29228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2007</w:t>
      </w:r>
    </w:p>
    <w:p w14:paraId="111AA41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Quella</w:t>
      </w:r>
    </w:p>
    <w:p w14:paraId="46159C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944C26" w14:textId="0C01CDE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dark brooding wine, the 2009 saturates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with black cherries, plums, smoke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all in a firm, brooding style that is highly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appealing. Vivid and constantly changing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glass, the Quella impress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 for its multi-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dimensional personality and potential. Hints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ash and scorched earth are layered into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powerful, structured finish."(97pts)</w:t>
      </w:r>
    </w:p>
    <w:p w14:paraId="403A2F8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33D890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2008</w:t>
      </w:r>
    </w:p>
    <w:p w14:paraId="3ABEECF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Quella</w:t>
      </w:r>
    </w:p>
    <w:p w14:paraId="4994CF1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CE95DC" w14:textId="77408DA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"...a dark, brooding wine loaded with super-ripe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black fruit, smoke, tar and licorice. It is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seriously intense wine that will require bottle age.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an especially authoritative wine from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Bond."(93pts)</w:t>
      </w:r>
    </w:p>
    <w:p w14:paraId="7757D65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2 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FC78586" w14:textId="4504B76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2009</w:t>
      </w:r>
    </w:p>
    <w:p w14:paraId="245A5A7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Quella</w:t>
      </w:r>
    </w:p>
    <w:p w14:paraId="394E74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D1C191" w14:textId="084CB78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dark brooding wine, the 2009 saturates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with black cherries, plums, smoke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all in a firm, brooding style that is highly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appealing. Vivid and constantly changing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glass, the Quella impresses for its multi-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dimensional personality and potential. Hints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ash and scorched earth are layered into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powerful, structured finish."(96pts)</w:t>
      </w:r>
    </w:p>
    <w:p w14:paraId="7DFB8E1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68643C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2010</w:t>
      </w:r>
    </w:p>
    <w:p w14:paraId="57E3BB4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Quella</w:t>
      </w:r>
    </w:p>
    <w:p w14:paraId="5695832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D4D3D2" w14:textId="0A7FAF0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(98pts)</w:t>
      </w:r>
    </w:p>
    <w:p w14:paraId="3FCEEDA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0806C7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29232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2013</w:t>
      </w:r>
    </w:p>
    <w:p w14:paraId="59CD3B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Quella</w:t>
      </w:r>
    </w:p>
    <w:p w14:paraId="3170F23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6A8961E6" w14:textId="1E6C484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blackberry notes, licorice, some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truffle, graphite and damp earth, huge fruit,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muscular, full-bodied mouthfeel, and a long,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moderately tannic finish."(96+pts)</w:t>
      </w:r>
    </w:p>
    <w:p w14:paraId="337DAA9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er lot $240-320</w:t>
      </w:r>
    </w:p>
    <w:p w14:paraId="770559B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29233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2014</w:t>
      </w:r>
    </w:p>
    <w:p w14:paraId="2350721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Quella</w:t>
      </w:r>
    </w:p>
    <w:p w14:paraId="6034B7E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2454DF" w14:textId="49BEF94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the 2014 Quella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of blackberry preserves, fruitcake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rocks with hints of cigar box, dried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Provence herbs and Indian spices. Medium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it has a firm backbone of grainy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great freshness lifting the black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earth layers, finishing on a lingering mineral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note."(96pts)</w:t>
      </w:r>
    </w:p>
    <w:p w14:paraId="5AD8C2E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8BB0F1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2003</w:t>
      </w:r>
    </w:p>
    <w:p w14:paraId="4B3E84A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Eden</w:t>
      </w:r>
    </w:p>
    <w:p w14:paraId="3874B7D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900DC5" w14:textId="46AB0E8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full-bodied, sweet cigar tobacco, spice,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and meaty characteristics,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good richness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fatness, and huge concentration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intensity. Performing even better from bottle than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did from barrel, it is a strong candidate for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top wine of the vintage."(95pts)</w:t>
      </w:r>
    </w:p>
    <w:p w14:paraId="6B6CFA2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EC4D3B4" w14:textId="60FC38F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29235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2005</w:t>
      </w:r>
    </w:p>
    <w:p w14:paraId="6FFA79C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Eden</w:t>
      </w:r>
    </w:p>
    <w:p w14:paraId="771EBBE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lwisl (Wines Located in Delaware)</w:t>
      </w:r>
    </w:p>
    <w:p w14:paraId="1FE2C9B9" w14:textId="414E78F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Cabernet Sauvignon St. Eden is from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11-acre vineyard on the foothills north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crossroad that has the classic red, rocky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soil of this area, essentially in 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foothills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Vaca Mountains that define the eastern edges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Valley. This wine, which shows notes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saddle leather, Christmas fruitcake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spice, is broad and savory, with a classic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mouthfeel, stunning purity and sens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ational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flavors of wild forest mixed with blackberry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fruit. This blend can be drunk now, 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cellared for at least another two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decades."(97pts)</w:t>
      </w:r>
    </w:p>
    <w:p w14:paraId="5A618DE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B8EC77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2009</w:t>
      </w:r>
    </w:p>
    <w:p w14:paraId="5F87F30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Eden</w:t>
      </w:r>
    </w:p>
    <w:p w14:paraId="7D8448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270337C0" w14:textId="551BA0D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rich, resonant bouquet melds seamlessly into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fruit as the 2009 shows off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breathtaking pedigree and sheer class. There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virtually no perception of tannin in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voluptuous, beautifully balanced 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Sauvignon. Freshly cut roses and a hint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 add complexity on the finish, but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ultimately the St. Eden is first and foremost a wine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textural brilliance and spherical palate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presence."(97pts)</w:t>
      </w:r>
    </w:p>
    <w:p w14:paraId="417E94E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022EE5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29237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2013</w:t>
      </w:r>
    </w:p>
    <w:p w14:paraId="471EF8B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Eden</w:t>
      </w:r>
    </w:p>
    <w:p w14:paraId="0A39692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7DBA7B2C" w14:textId="1233F73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absolutely mind-blowing, with notes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liqueur and licorice as well as hints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Asian soy and lead pencil. Wonderful fruit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hits the pala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 with a cascade of glycerin, silky but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noticeable tannins, and a big, earthy, rich,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throttle, majestic finish of close to a minute add to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wine's compelling personality."(99pts)</w:t>
      </w:r>
    </w:p>
    <w:p w14:paraId="761435F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066ABE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29238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2014</w:t>
      </w:r>
    </w:p>
    <w:p w14:paraId="7DDE9EA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Eden</w:t>
      </w:r>
    </w:p>
    <w:p w14:paraId="60795AA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DB8809" w14:textId="4E56F31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Loads of cedar wood, Christmas fruitcake,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blackcurrants, licorice and underbrush all jump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glass of this deep, rich, concentrated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complex wine that is already showing secondar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and silky tannins."(96pts)</w:t>
      </w:r>
    </w:p>
    <w:p w14:paraId="7BFEA28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2ADE60A" w14:textId="47223A1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29239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2004</w:t>
      </w:r>
    </w:p>
    <w:p w14:paraId="145EF51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Vecina</w:t>
      </w:r>
    </w:p>
    <w:p w14:paraId="19EE07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787715" w14:textId="2EAE69E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"...shares an opaque ruby/purple color, smells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wet steel, crushed rocks, spring flowers, forest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floor, and plenty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cedar and chocolatey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and blackberry notes. A huge, spicy,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nose is followed by a wine of impressive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ripeness, full-bodied power, and a multi-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dimensional mouthfeel with huge amounts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glycerin, fruit, and thickness."(96+pts)</w:t>
      </w:r>
    </w:p>
    <w:p w14:paraId="3E7D2A0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2C35B9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2006</w:t>
      </w:r>
    </w:p>
    <w:p w14:paraId="7B9D770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Vecina</w:t>
      </w:r>
    </w:p>
    <w:p w14:paraId="62EC83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2E5B54E9" w14:textId="253432A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2006 Vecina has turned out even better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I expected last yea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r. Graphite/lead pencil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intermixed with hints of burning embers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charcoal, an opaque purple color, and sweet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roasted espresso notes are all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 in this wine, which is masculine,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muscular, tannic, but incredibly well-endowed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potential candidate for 30 years of aging.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wine needs 4-5 years of cellaring and should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last three decades."(95+pts)</w:t>
      </w:r>
    </w:p>
    <w:p w14:paraId="00D5477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122508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29241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2009</w:t>
      </w:r>
    </w:p>
    <w:p w14:paraId="6C7837C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Vecina</w:t>
      </w:r>
    </w:p>
    <w:p w14:paraId="5B002EA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FEF310" w14:textId="1E69FBF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Vecina is all about linear power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structure. Endowed with tremendous length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persistence, the Vecina presents endless layers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fruit and expressive aromatics supported by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considerable tension and en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ergy."(98+pts)</w:t>
      </w:r>
    </w:p>
    <w:p w14:paraId="4ABF83C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0304B4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2010</w:t>
      </w:r>
    </w:p>
    <w:p w14:paraId="47C3D92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Vecina</w:t>
      </w:r>
    </w:p>
    <w:p w14:paraId="3F6E6D2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62E228" w14:textId="73427CF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Graves-like effort, it displays notes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burning embers, scorched earth, creme de cassis,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charcoal. Primordial, dense, rich,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masculine and backward, this is another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 of a wine built for half a century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cellaring."(99pts)</w:t>
      </w:r>
    </w:p>
    <w:p w14:paraId="548AD41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CF7AC6E" w14:textId="071A6BF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2014</w:t>
      </w:r>
    </w:p>
    <w:p w14:paraId="749EE0A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Vecina</w:t>
      </w:r>
    </w:p>
    <w:p w14:paraId="0E1C9D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22812C" w14:textId="7BBFCC6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Vecina displays a deep garnet-purple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and has a broody, baked blueberries,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and anise-laced nose with suggestions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garrigue, dusty earth and bay leaves.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rich, spicy and powerful in the mouth,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a lot of latent layers and promises great,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things to come with an incredibly long,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finish. It needs a bit of time but should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for a good 25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years+."(98+pts)</w:t>
      </w:r>
    </w:p>
    <w:p w14:paraId="10C2459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7F5363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2003</w:t>
      </w:r>
    </w:p>
    <w:p w14:paraId="652E56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3DCC14C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51913263" w14:textId="4FDBE21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2003 IX Estate Proprietary Red is a blend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64% Cabernet Sauvignon, 31% Merlot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rest Cabernet Franc and Petit Verdot from their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steep hillside vineyards. The youngest, tightest,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masculine wine of this quartet, it will benefit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another 5-6 years of cellaring and should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25 years of life ahead of it. This impressive,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blue/purple-colored 2003 behaves more like a 4-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5-year-old wine than one that is a decade old.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just beginning to strut its full potential. There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 roasted meaty character to this beaut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y, along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plenty of cassis, blackberries, blueberries,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 and spring flower notes. It admirably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the great terroir Ann Colgin and her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husband, Joe Wender, have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unlocked high above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Lake Hennessey."(96+pts)</w:t>
      </w:r>
    </w:p>
    <w:p w14:paraId="4A46DDB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-500</w:t>
      </w:r>
    </w:p>
    <w:p w14:paraId="1BB3FEC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2012</w:t>
      </w:r>
    </w:p>
    <w:p w14:paraId="634227E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7C02B72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0D288CAC" w14:textId="612662C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"Absolutely spectacular aromatics of spring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blueberry, blackberry and blackcurrant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intermixed with creosote, graphite and floral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are followed by a wine of great depth,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elegance, richness and purity."(99pts)</w:t>
      </w:r>
    </w:p>
    <w:p w14:paraId="67A95E5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795818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29246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2011</w:t>
      </w:r>
    </w:p>
    <w:p w14:paraId="6D97FC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B68A46" w14:textId="0F1D716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"Its plum/purple color is followed by a sweet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of camphor, blackcurrants, lead pencil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shavings, Christmas fruitcake and hints of forest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floor and underbrush. Deep, round and generous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silky tannins and a for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ward, evolved style,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beauty should drink well for 15-18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years."(93pts)</w:t>
      </w:r>
    </w:p>
    <w:p w14:paraId="5EE3AC3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F52C5DF" w14:textId="1BAC37F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29247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2014</w:t>
      </w:r>
    </w:p>
    <w:p w14:paraId="057DDA9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0249E0" w14:textId="2FD9176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deep garnet-purple colored 2014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Proprietary Red Wine offers up subtle cassis,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 and crushed blackberries notes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tons of savory and earthy layers: forest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floor, black soil, charcoal and dried herbs, plus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wafts of violets and rare beef. Full-bodied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built like a brick house in the mouth, it has loads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tense, muscular fruit with many layers of earth,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savory and spice nuances emerging, finishing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epic length. Around 2,100 cases were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bottled."(98pts)</w:t>
      </w:r>
    </w:p>
    <w:p w14:paraId="5BD9135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1C8630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2013</w:t>
      </w:r>
    </w:p>
    <w:p w14:paraId="6F8AC1C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3938D3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0EFDAA37" w14:textId="6F0C072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"More serious and concentrated, bigger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denser, the 2013 The Maiden is one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strongest efforts, and possibly the best Maiden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 to da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te. Deep, with mulberry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fruit, some cedarwood, and terrific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opulence, this is a stunner and a wine to drink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the next 20 or more years."(95pts)</w:t>
      </w:r>
    </w:p>
    <w:p w14:paraId="3477B76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FC4BA5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Matriarch Red - Vintage 2014</w:t>
      </w:r>
    </w:p>
    <w:p w14:paraId="692CC0F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35B24B" w14:textId="2EA6568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core of crushed blackcurrants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 with lovely herb and floral nuances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an earthy/damp soil waft."(93pts)</w:t>
      </w:r>
    </w:p>
    <w:p w14:paraId="0705C70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3B0507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 Togni Cabernet Sauvignon - Vintage 2009</w:t>
      </w:r>
    </w:p>
    <w:p w14:paraId="1E0B12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5E5FF8" w14:textId="138F6B9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Cabernet Sauvignon is stunningly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and seductive in its red fruit, mint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tobacco. This is a surprisingly accessible vintage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the Cabernet Sauvignon.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Today it looks like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excellent choice for readers who want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explore the wines of this iconic producer – 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as it doesn’t close down in bottle.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Togni’s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2009 is notable for its exceptional elegance,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 and pedigree. There is plenty of Spring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Mountain structure, but today the 2009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disarmingly sexy and radiant for such a young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 "(95+ pts)</w:t>
      </w:r>
    </w:p>
    <w:p w14:paraId="5A949CE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2538A9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 Togni Cabernet Sauvignon - Vintage 2019</w:t>
      </w:r>
    </w:p>
    <w:p w14:paraId="29F9237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 in Delaware)</w:t>
      </w:r>
    </w:p>
    <w:p w14:paraId="0E70F7DB" w14:textId="22BD515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"Black cherry, plum, graphite, spice and incense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build into the palate-staining finish."(96-99pts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EE152D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533EA7B" w14:textId="38EB239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2013</w:t>
      </w:r>
    </w:p>
    <w:p w14:paraId="73B74B7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CCS</w:t>
      </w:r>
    </w:p>
    <w:p w14:paraId="59D826A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2bsl, 1lscl, 2sdc (Wines Located in </w:t>
      </w:r>
    </w:p>
    <w:p w14:paraId="54505EB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575AAF" w14:textId="30CF424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something ethereal about the 2013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CCS, a wine that I tend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more perfect scores to than of the other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Schrader offerings. This is clone 4 from a special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 of 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Beckstoffer To Kalon Vineyard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Oakville, and it always seems to have these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incredible, explosive aromatics ranging from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to blackberry to cassis to spring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and lead pencil shavings. It's always one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more seductive wines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early on, with sweet,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velvety tannins, a plush, succulent mouthfeel,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splendor and majesti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xture. This is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killer effort of great intensity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presence."(100pts)</w:t>
      </w:r>
    </w:p>
    <w:p w14:paraId="393EC15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78D0C2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2009</w:t>
      </w:r>
    </w:p>
    <w:p w14:paraId="3918790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GIII</w:t>
      </w:r>
    </w:p>
    <w:p w14:paraId="7AE6FBB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53B251" w14:textId="2395CB0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47EC734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50EC72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2013</w:t>
      </w:r>
    </w:p>
    <w:p w14:paraId="32FA052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LPV</w:t>
      </w:r>
    </w:p>
    <w:p w14:paraId="3CA4333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42272047" w14:textId="7C6D3A6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Cabernet Sauvignon Beckstoffer Las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edras Vineyard Lpv comes from clone 337.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rather earthy style for a Schrader wine,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less drama and flamboyance, but great fruit,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more meaty, dusty style with underbrush as well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blackcurrants, with spicy oak. It's dense,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ied and promises to age nicely for 20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years."(94pts)</w:t>
      </w:r>
    </w:p>
    <w:p w14:paraId="720E129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0ED148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2017</w:t>
      </w:r>
    </w:p>
    <w:p w14:paraId="42399D3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375131D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14E7C5" w14:textId="32D7C89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from 100% Cabernet Sauvignon,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2017 Cabernet Sauvignon Hillside Select displays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deep garnet-purple color, bursting from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scents of blueberry pie,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black cherry compote and chocolate box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plus nuances of ce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 chest, clove oil, lavender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menthol. The richly fruited, full-bodied palate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 lively skip in its step, featuring gorgeous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velvety tannins and fantastic freshness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 all the spicy black fruit layers, finishing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and perfumed. An absolute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triumph!"(98+pts)</w:t>
      </w:r>
    </w:p>
    <w:p w14:paraId="2E0C373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5AF6A90" w14:textId="2FC2430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2016</w:t>
      </w:r>
    </w:p>
    <w:p w14:paraId="5597DC8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Dirt Vernacular</w:t>
      </w:r>
    </w:p>
    <w:p w14:paraId="3DF3BBB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6E0290D7" w14:textId="37C5BB5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label of the 2016 Dirt Venacular is based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a picture of a stone imbedded in another stone.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 is composed of 78% Grenache, 11.5%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Mourvèdre, 7% Touriga Nacional and 3.5%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Petite Sirah, fermented using 43% whole cluster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whole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cluster mostly used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component. The vineyard sources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42% Eleven Confessions Estate, 25% The Third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Twin Estate, 22% Cumulus Estate, 9% Bien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Nacido and 2% Molly Aida Estate. It was aged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around 23 months in 38% new French oak,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53% used French oak and 9%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concrete."(98+pts)</w:t>
      </w:r>
    </w:p>
    <w:p w14:paraId="737B72F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1F5EC4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2013</w:t>
      </w:r>
    </w:p>
    <w:p w14:paraId="32775B4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Jusqu'a l'os</w:t>
      </w:r>
    </w:p>
    <w:p w14:paraId="27F6998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254E6A" w14:textId="4C55912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"...displays a medium to deep garnet color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 star vibrant red currant and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scents with hints of licorice, mocha,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Indian spices and peppered salami plus oh-so-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fragrant and seductive touches of potpourri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chargrill."(100pts)</w:t>
      </w:r>
    </w:p>
    <w:p w14:paraId="7D3E01B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ED48EB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2015</w:t>
      </w:r>
    </w:p>
    <w:p w14:paraId="4B73D6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Chemin Vers L'Heresie</w:t>
      </w:r>
    </w:p>
    <w:p w14:paraId="35E6925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2429D3" w14:textId="6FB7FBF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deep garnet-purple color and fragrant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violets, kirsch, blueberry compote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chocolate with hints of lavender, smoky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bacon, Provence herbs and menthol. Full-bodied,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rich, concentrated and bold, the wines bursts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energy, superbly framed by velvety tannins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seamless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freshness, finishing with lingering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sautéed herbs and black pepper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notions."(98+pts)</w:t>
      </w:r>
    </w:p>
    <w:p w14:paraId="15655C7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C983E4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2012</w:t>
      </w:r>
    </w:p>
    <w:p w14:paraId="2799305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Rattrapante</w:t>
      </w:r>
    </w:p>
    <w:p w14:paraId="3AE01C4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1FCC9268" w14:textId="24E16A7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"Giving up tons of black raspberries, peppery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licorice, dried flowers and cured meats,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a massively concentrated, rich and layered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that somehow manages to stay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graceful, lively and fresh on the palate."(100pts)</w:t>
      </w:r>
    </w:p>
    <w:p w14:paraId="06195CB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6060C5B" w14:textId="4A92738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2006</w:t>
      </w:r>
    </w:p>
    <w:p w14:paraId="0114C3E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Raven Series, No. 9</w:t>
      </w:r>
    </w:p>
    <w:p w14:paraId="14ACE57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3ACAD8" w14:textId="28CEB97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has loads of meat, licorice, smoke,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 and graphite, as well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huge peppery,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black cherry notes.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great acidity, nicely integrated tannin,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admirable mouthfeel and tremendous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length..."(98pts)</w:t>
      </w:r>
    </w:p>
    <w:p w14:paraId="3584982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ACD3E1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2007</w:t>
      </w:r>
    </w:p>
    <w:p w14:paraId="6ED509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Labels</w:t>
      </w:r>
    </w:p>
    <w:p w14:paraId="7DC9E14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6A774B" w14:textId="1A4DF78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recently released 2007 Syrah Labels (89%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7% Grenache, and 4% Viognier) comes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11 Confessions Estate Vineyard (57%),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small amount from the home estate vineyard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View called Cumulus, and the rest from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purchased fruit grown in the White Hawk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in Los Alamos and the Bien Nacido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in Santa Maria.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sensational effort,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performing even better out of bottle than it did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barrel. An opaque purple color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accompanied by beautiful notes of charcoal,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acacia flowers, blueberries, blackberries,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graphite, and subtle smoke. With great fruit,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tremendous texture, and full-bodied power, it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locked and loaded. This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should provide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drinking in addition to some provocative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discussions over the next 10-15 years."(98+pts)</w:t>
      </w:r>
    </w:p>
    <w:p w14:paraId="366F6C1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er lot $200-280</w:t>
      </w:r>
    </w:p>
    <w:p w14:paraId="6B925AC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2013</w:t>
      </w:r>
    </w:p>
    <w:p w14:paraId="68B1C63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Male</w:t>
      </w:r>
    </w:p>
    <w:p w14:paraId="070DBC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7A793F" w14:textId="035C6D2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Syrah Male is an elegant, seamless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that exudes class in its creme de cassis,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raspberry, smoked meats, graphite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asphalt-laced bouquet. This is a blend of 80%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Syrah, 7% Petite Sirah, 6% Mourvèdre, 3.5%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Touriga National and 3.5% Viognier, fermented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28% whole clusters and aged 25 months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65% new French oak. It's full-bodied, beautifully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layered, silky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seamless, with no hard edges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 freshness in both the aromatics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palate."(98pts)</w:t>
      </w:r>
    </w:p>
    <w:p w14:paraId="658A3B8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31A9B7D" w14:textId="6F67ECC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2016</w:t>
      </w:r>
    </w:p>
    <w:p w14:paraId="2ECBBE0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Ratsel</w:t>
      </w:r>
    </w:p>
    <w:p w14:paraId="59463EE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40EF8F" w14:textId="37A7D6C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garnet-purple in color, this Syrah fr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relatively effortless, beautifully harmonious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2016 vintage comes blasting from the glass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notions of baked plums, black cherries,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compote, licorice, spice cake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 plus sparks of cedar chest, lilacs, menthol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pencil lead. Big, full-bodied and opulently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fruited, the mouth is completely coated with firm,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unabashedly super plush tannins and seamless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finishing with bags of bright fruit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antastic energy. If a wine can be electric, this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 the charts high-voltage!"(99pts)</w:t>
      </w:r>
    </w:p>
    <w:p w14:paraId="0C33047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C3EEF9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29264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57A740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lbsl, nl (Wines Located in </w:t>
      </w:r>
    </w:p>
    <w:p w14:paraId="35C3351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D9BFA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2012</w:t>
      </w:r>
    </w:p>
    <w:p w14:paraId="689A37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Touche</w:t>
      </w:r>
    </w:p>
    <w:p w14:paraId="7F5F17F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82E0AC" w14:textId="3D4EAA1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concentrated, full-bodied and layered,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multidimensional texture and to-die-for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camphor, cured meats, violets, smoke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assorted dark fruits, this beauty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fine,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ripe tannin and blockbuster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length."(100pts)</w:t>
      </w:r>
    </w:p>
    <w:p w14:paraId="49F1F77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2B0111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2015</w:t>
      </w:r>
    </w:p>
    <w:p w14:paraId="178C45F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Trouver L'Arene</w:t>
      </w:r>
    </w:p>
    <w:p w14:paraId="7B641D4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548E84" w14:textId="5FD64C5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"...deep purple-black color with intense cassis,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plums and black cherries scents plus hints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anise, violets, sage and tar, with wafts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savory/smoked meat suggestions.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voluptuous beauty is seriously singing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belting out vibrant red and black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 layers, all framed by very fine, rounded,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tannins and a wonderful freshness, finishing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persistent perfumed fruit and a spring in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step."(100pts)</w:t>
      </w:r>
    </w:p>
    <w:p w14:paraId="07EC218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8CF7ED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Henschke Shiraz - Vintage 1995</w:t>
      </w:r>
    </w:p>
    <w:p w14:paraId="1B4160B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 of Grace</w:t>
      </w:r>
    </w:p>
    <w:p w14:paraId="3628DE5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59618D55" w14:textId="70C12A7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garnet-brick in color, the 1995 Hill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Grace has a slightly leathered, dried fruit nose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is a little tir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though highlighted by notes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sandalwood, tree bark and earth, hints of leather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meat. There's a touch of barnyard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and it is a bit past its peak, fading slightly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crisp acid and firm, chewy tannins through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 finish."(91pts)</w:t>
      </w:r>
    </w:p>
    <w:p w14:paraId="0E77D43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6150FC2" w14:textId="78D8FE3E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10A4DC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2011</w:t>
      </w:r>
    </w:p>
    <w:p w14:paraId="5356D65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456A660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6E5F7A05" w14:textId="4B6D9FB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"Mild reduction removes the top no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tes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otherwise complex and distinctly earthy mix of red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dark fruit aromas. There is excellent power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punch to the lightly mineral-tinged middle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plus flavors that possess plenty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tension before culminating in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markedly animale finish."(91-93pts BH)</w:t>
      </w:r>
    </w:p>
    <w:p w14:paraId="5FD8FA9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2211641F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29269-29271</w:t>
      </w:r>
    </w:p>
    <w:p w14:paraId="103AABC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2018</w:t>
      </w:r>
    </w:p>
    <w:p w14:paraId="35DC4204" w14:textId="4323DB0A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5DDD55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0F2D30A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0A82C8" w14:textId="6B20EA2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"...an attractive bouquet of brambly red fruit,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and scents of crushed stone, all nicely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detailed. The palate is taut on the entry with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chalky texture and notes of bitter cherries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currants. Fine symmetry toward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finish."(92-94pts VM)</w:t>
      </w:r>
    </w:p>
    <w:p w14:paraId="6448064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$1800-2600</w:t>
      </w:r>
    </w:p>
    <w:p w14:paraId="3A25A08B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$1800-2600</w:t>
      </w:r>
    </w:p>
    <w:p w14:paraId="508CCAA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4447B14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67C7C2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$1800-2600</w:t>
      </w:r>
    </w:p>
    <w:p w14:paraId="6167195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4B4423D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1F5436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29272-29274</w:t>
      </w:r>
    </w:p>
    <w:p w14:paraId="1CEE4714" w14:textId="2BE4FD4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7C298B3A" w14:textId="25475CCB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60CF1C6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1x2 bottle banded owc (Wines Located in</w:t>
      </w:r>
    </w:p>
    <w:p w14:paraId="04820187" w14:textId="2D287BD7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F9A869" w14:textId="3AB40A7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"Subtle but perceptible wood toast frames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ripe yet again quite fresh aromas of poached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plum, dark currant and a broad array of spice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elements. There is fine density to the bold medium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weight plus flavors that brim with dry extract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buffers the beautifully long and youthfully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austere finish that flashes a touch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sweetness."(94pts BH)</w:t>
      </w:r>
    </w:p>
    <w:p w14:paraId="06BEAB0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$4500-6500</w:t>
      </w:r>
    </w:p>
    <w:p w14:paraId="5BB3C7C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$4500-6500</w:t>
      </w:r>
    </w:p>
    <w:p w14:paraId="1B047C9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bottle banded owc </w:t>
      </w:r>
    </w:p>
    <w:p w14:paraId="162C1EB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A25FD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439864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29274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$4500-6500</w:t>
      </w:r>
    </w:p>
    <w:p w14:paraId="093A13A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bottle banded owc </w:t>
      </w:r>
    </w:p>
    <w:p w14:paraId="14102FD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C089DA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94F93F" w14:textId="0B49811E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29275-29277</w:t>
      </w:r>
    </w:p>
    <w:p w14:paraId="4B2A96BD" w14:textId="31884ED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3BE5BAFC" w14:textId="7DCA7C23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7743312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1x2 bottle banded owc (Wines Located in</w:t>
      </w:r>
    </w:p>
    <w:p w14:paraId="67C2B788" w14:textId="4677638E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D75980" w14:textId="1AC141D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aromas of black cherry liqueur, violet,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lavender, exoti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and sandalwood. The rich,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muscular flavors also brim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sappy dry extract that poss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 a seductive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before culminating in a hugely long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 BH)</w:t>
      </w:r>
    </w:p>
    <w:p w14:paraId="5491252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$4800-6500</w:t>
      </w:r>
    </w:p>
    <w:p w14:paraId="5F4AD0C4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$4800-6500</w:t>
      </w:r>
    </w:p>
    <w:p w14:paraId="5437E55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bottle banded owc </w:t>
      </w:r>
    </w:p>
    <w:p w14:paraId="7F670BC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3BE02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142D8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$4800-6500</w:t>
      </w:r>
    </w:p>
    <w:p w14:paraId="4C23BF0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bottle banded owc </w:t>
      </w:r>
    </w:p>
    <w:p w14:paraId="12645CB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45A4E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D43C9D" w14:textId="35E6A21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29278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Tâche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72260ED3" w14:textId="686FAF04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3913B2E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43C34AAB" w14:textId="59E13A6D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208A05" w14:textId="6565BE8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typical in 2018 with its restrained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layered nose of rose petal, violet,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lilac, sandalwood and soy nuances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add incredible breadth to the mostly red berry-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suffused aromas, all of which is trimmed in very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subtle oak influence. There is outstanding volume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big, muscular and robust flavors that also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focused power where the intensity does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slow build from the mid-palate to the explosively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and decidedly austere finish that just lasts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lasts."(99pts BH)</w:t>
      </w:r>
    </w:p>
    <w:p w14:paraId="2B5BE59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$26000-35000</w:t>
      </w:r>
    </w:p>
    <w:p w14:paraId="7F84A55A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29279-29284</w:t>
      </w:r>
    </w:p>
    <w:p w14:paraId="1EC86E6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2018</w:t>
      </w:r>
    </w:p>
    <w:p w14:paraId="0A41017A" w14:textId="738E55CD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7AE249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5628164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2DBFBF" w14:textId="57ED372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dark berries mixed with crushed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limestone, pressed flowers and oyster shell,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becoming more intense with aeration.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extremely cohesive with unerring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symmetry, filigreed tannins (perhaps more like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Romanée-Saint-Vivant) and immense depth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endowed upon its arching, cathedral-like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structure."(96-98pts VM)</w:t>
      </w:r>
    </w:p>
    <w:p w14:paraId="5F21FA0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$3200-4200</w:t>
      </w:r>
    </w:p>
    <w:p w14:paraId="35827B5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29280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 lot $3200-4200</w:t>
      </w:r>
    </w:p>
    <w:p w14:paraId="69C2C8C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709CF35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2F951D" w14:textId="1DEB197E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$3200-4200</w:t>
      </w:r>
    </w:p>
    <w:p w14:paraId="4C784AF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3DE16A0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AD8F80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29282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$3200-4200</w:t>
      </w:r>
    </w:p>
    <w:p w14:paraId="1C66C5C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2DBDC6B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7E5F5B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$3200-4200</w:t>
      </w:r>
    </w:p>
    <w:p w14:paraId="5F1D1B5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7AADFCE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CBAA70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$3200-4200</w:t>
      </w:r>
    </w:p>
    <w:p w14:paraId="4356956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6BAD8C7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F2B673" w14:textId="32502E3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Conti - Vintage 2011</w:t>
      </w:r>
    </w:p>
    <w:p w14:paraId="294E587C" w14:textId="1B853C4C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3DA5468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088F1C0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39BF31" w14:textId="078B3C5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"Discreet wood sets off a wonderfully elegant,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airy and ultra-pure dark pinot fruit nose that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perhaps even more reticent and shut down than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 Tâche and only seriously aggressive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swirling can reveal stubborn notes of rose petal,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and menthol influence. The ultra-silky but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 medium-scaled flavors are also blessed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impressive abundance of dry extract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buffers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prominent but ripe supporting tannins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moderately austere, deep and palate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coating finish. The length here is genuinely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amazing, indeed even at this early juncture this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already the longest wine in the range. As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virtually always is at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point in its development,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is an exercise in understatement, poise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controlled power with an unrivaled purity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expression. In sum, this is Zen-like. As to whether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will ultimately be better than the La Tâche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2011 remains to be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seen but for now the two seem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be neck and neck from a purely qualitative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perspective."(96pts BH)</w:t>
      </w:r>
    </w:p>
    <w:p w14:paraId="6F686CA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$15000-20000</w:t>
      </w:r>
    </w:p>
    <w:p w14:paraId="141C2E50" w14:textId="5F3DC196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29286-29287</w:t>
      </w:r>
    </w:p>
    <w:p w14:paraId="18297407" w14:textId="4261FD5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Conti - Vintage 2018</w:t>
      </w:r>
    </w:p>
    <w:p w14:paraId="0954F688" w14:textId="74C1DD71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1B82658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747E70C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273129" w14:textId="4879175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"This is arguably the most floral-inflected nose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range and, somewhat unusually, it's just 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as the La Tâche despite being as cool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restrained as it always is at this early stage.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focused, intense and beautifully well-delineated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are an exercise in refined and focused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all wrapped in intensely mineral-inflected,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youthfully austere and superbly persistent finish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where a hint of warmth slowly emerges. In much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same fashion as the La Tâche, this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compact, backward and very tightly coiled yet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Zen-like sense of harmony is very much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present."(99+pts BH)</w:t>
      </w:r>
    </w:p>
    <w:p w14:paraId="4D95D38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$16000-22000</w:t>
      </w:r>
    </w:p>
    <w:p w14:paraId="07E0AF9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$16000-22000</w:t>
      </w:r>
    </w:p>
    <w:p w14:paraId="51BD33F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6280154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6BC15C2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29288-29290</w:t>
      </w:r>
    </w:p>
    <w:p w14:paraId="589BA7B0" w14:textId="1490D5A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2018</w:t>
      </w:r>
    </w:p>
    <w:p w14:paraId="667D0093" w14:textId="035A565E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648BE7F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1x2 bottle banded owc (Wines Located in</w:t>
      </w:r>
    </w:p>
    <w:p w14:paraId="664F8D8E" w14:textId="6C7F1325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DE6CA0" w14:textId="3857124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"...a detailed bouquet of dark cherries, blueberry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pressed iris, an undertow of sea spray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petrichor emerging with time. Less floral than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previous vintages, it is nevertheless extremely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focused. The palate is medium-bodied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 ar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immediately struck by the harmony of this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wine. Elegant and discreetly spiced toward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finish."(94-96pts VM)</w:t>
      </w:r>
    </w:p>
    <w:p w14:paraId="3AFA220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$4800-6500</w:t>
      </w:r>
    </w:p>
    <w:p w14:paraId="28F8093D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$4800-6500</w:t>
      </w:r>
    </w:p>
    <w:p w14:paraId="4E87207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bottle banded owc </w:t>
      </w:r>
    </w:p>
    <w:p w14:paraId="30F5044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B2784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BD1D20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$4800-6500</w:t>
      </w:r>
    </w:p>
    <w:p w14:paraId="19132C9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bottle banded owc </w:t>
      </w:r>
    </w:p>
    <w:p w14:paraId="0FA2802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81A8C0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7B46DB" w14:textId="5F3892A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29291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2018</w:t>
      </w:r>
    </w:p>
    <w:p w14:paraId="5D5A16A0" w14:textId="6A1BC290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6422D4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lscl, 1x1 bottle owc (Wines Located in </w:t>
      </w:r>
    </w:p>
    <w:p w14:paraId="273F7E0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FF4D34" w14:textId="11F1DE0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"Discreet wood is present on the exuberantly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and markedly exotic nose of passion fruit,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dried peach, apricot, fennel, jasmine tea and hints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clove. The incredibly rich broad-shouldered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coat the palate with an abundance of dry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ract that imparts a thick and textured, indeed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chewy, character to the lavish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 finish that is at once fantastically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yet impeccably well-balanced, compact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youthfully austere finale that just goes on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on. "(97pts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2641A9D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$8000-11000</w:t>
      </w:r>
    </w:p>
    <w:p w14:paraId="401E8BA8" w14:textId="379E918D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EE075F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2020</w:t>
      </w:r>
    </w:p>
    <w:p w14:paraId="341B291A" w14:textId="2351DF4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11049B4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75B8F6" w14:textId="2164607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notably ripe nose speaks mostly of poached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warm earth and an array of spice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nuances that are trimmed in smoky wood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hints. "(94pts BH)</w:t>
      </w:r>
    </w:p>
    <w:p w14:paraId="3845959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60880AEE" w14:textId="4069AB6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5E184731" w14:textId="7752BBA4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647010D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728AB237" w14:textId="236F8CC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is both rip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 and spicier yet the dark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aromas are quite cool, indeed even airy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hints of Asian-style tea, sandalwood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 lurking in the background."(92-95pts BH)</w:t>
      </w:r>
    </w:p>
    <w:p w14:paraId="4DE3D99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$5500-7500</w:t>
      </w:r>
    </w:p>
    <w:p w14:paraId="391E9DF7" w14:textId="34F060A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Tâche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669EE418" w14:textId="5328B5AD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78A164F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8F83AD" w14:textId="770D2A1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typical in 2018 with its restrained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layered nose of rose petal, violet,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lilac, sandalwood and soy nuances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add incredible breadth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mostly red berry-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suffused aromas, all of which is trimmed in very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subtle oak influence. There is outstanding volume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big, muscular and robust flavors that also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focused power where the intensity does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slow build from the mid-palate to the explosively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and decidedly austere finish that just lasts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lasts."(99pts BH)</w:t>
      </w:r>
    </w:p>
    <w:p w14:paraId="51BB5DF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$4000-6000</w:t>
      </w:r>
    </w:p>
    <w:p w14:paraId="1C117A18" w14:textId="185E520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Tâche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6585B39F" w14:textId="20E43252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5548D0D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76E08A" w14:textId="36FC48B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overtly floral in character with a beautifully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layered array of hoisin, soy, clove, anise,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 coulis, sandalwood and exotic jasmine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pekoe tea sce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nts."(99pts BH)</w:t>
      </w:r>
    </w:p>
    <w:p w14:paraId="2F90C74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$4500-6000</w:t>
      </w:r>
    </w:p>
    <w:p w14:paraId="603AC583" w14:textId="5215533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Tâche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2022</w:t>
      </w:r>
    </w:p>
    <w:p w14:paraId="49B82C0C" w14:textId="47C1D458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397EB30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B6320E" w14:textId="6670891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offers a mélange of red and black fruit,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pressed iris flower, and light sea spray scents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remain just off-stage. This, at the moment,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very nuanced La Tâche. The palate is medium-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filigree tannins. Very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harmonious..."(98-100pts VM)</w:t>
      </w:r>
    </w:p>
    <w:p w14:paraId="62AB142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$8000-11000</w:t>
      </w:r>
    </w:p>
    <w:p w14:paraId="583130E6" w14:textId="6B77293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2929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Conti - Vintage 2018</w:t>
      </w:r>
    </w:p>
    <w:p w14:paraId="722DD6BF" w14:textId="0A1890B9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63944C8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ll, cuc (Wines Located in Delaware)</w:t>
      </w:r>
    </w:p>
    <w:p w14:paraId="28CCB425" w14:textId="17C481D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arguably the most floral-inflected nose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range and, somewhat unusually, it's just 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as the La Tâche despite being as cool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trained as it always is at this early stage.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focused, intense and beautifully well-delineated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are an exercise in refined and focused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all wrapped in intensely mineral-inflected,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youthfully austere and superbly persistent finish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where a hint of warmth slowly emerges. In much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same fashion as the La Tâche, this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compact, backward and very tightly coiled yet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Zen-like sense of harmony is very much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present."(99+pts B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H)</w:t>
      </w:r>
    </w:p>
    <w:p w14:paraId="5027C3B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$14000-18000</w:t>
      </w:r>
    </w:p>
    <w:p w14:paraId="208CEA67" w14:textId="761E924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Conti - Vintage 2020</w:t>
      </w:r>
    </w:p>
    <w:p w14:paraId="5909227F" w14:textId="29D00896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4E7D3B0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A8A4D9" w14:textId="2304299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ripe yet still cool nose is exuberantly floral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gloriously spicy on the aromas of essence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poached plum, cassis and exoti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a."(99pts BH)</w:t>
      </w:r>
    </w:p>
    <w:p w14:paraId="2DC8EC1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$14000-18000</w:t>
      </w:r>
    </w:p>
    <w:p w14:paraId="10158D8A" w14:textId="170741A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Conti - Vintage 2021</w:t>
      </w:r>
    </w:p>
    <w:p w14:paraId="25E3AB8B" w14:textId="1678961C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2A38C7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EBB849" w14:textId="140739F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"Wafting from the glass with scents of sweet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exotic spices, espresso roast, rose petals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violets, with only subtle hints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coniferous bass-notes ..."(98pts)</w:t>
      </w:r>
    </w:p>
    <w:p w14:paraId="1809846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$13000-17000</w:t>
      </w:r>
    </w:p>
    <w:p w14:paraId="4028A8D3" w14:textId="757DB61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72E17ED7" w14:textId="4281DD39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Duvault Blochet, 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4FCBF6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0E6573" w14:textId="57C598B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"Rose petal, mint, crushed flowers and dried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 open first, leading to a chiseled core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fruit."(94pts VM)</w:t>
      </w:r>
    </w:p>
    <w:p w14:paraId="6D56B1B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31EC712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2022</w:t>
      </w:r>
    </w:p>
    <w:p w14:paraId="56BDBD82" w14:textId="5E8A5408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481C03F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AA07BB" w14:textId="43CBD8C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quite powerful and explosive in the glass.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marmalade, marzipan, white pepper,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tangerine oil and a kiss of French oak fill out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layers."(96pts VM)</w:t>
      </w:r>
    </w:p>
    <w:p w14:paraId="05F74C5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$7000-9000</w:t>
      </w:r>
    </w:p>
    <w:p w14:paraId="7B38F41B" w14:textId="59429FF8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2F9A0BA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29302-29304</w:t>
      </w:r>
    </w:p>
    <w:p w14:paraId="4D97CF38" w14:textId="564915E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1982</w:t>
      </w:r>
    </w:p>
    <w:p w14:paraId="53F5746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A7F843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3bsl, 3scl, 1scc (Wines Located in </w:t>
      </w:r>
    </w:p>
    <w:p w14:paraId="58FEE71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5AD912" w14:textId="2B85B8E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"We began wit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the 1982 Haut Brion, which had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sexy aromas of nuts, caramel, pencil and gravel.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showed the gravelly Graves side of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big time, but it also had loads of cassis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fruit. It was very spiny and dry and truly a classy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wine, underrate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by 1982 First Growth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standards."(96pts JK)</w:t>
      </w:r>
    </w:p>
    <w:p w14:paraId="2946477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083004A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352F80D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3bn, 3bsl, 1nl (Wines </w:t>
      </w:r>
    </w:p>
    <w:p w14:paraId="7A6F845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34C038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39BEEA4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3ts, 3bsl, 2scl (Wines </w:t>
      </w:r>
    </w:p>
    <w:p w14:paraId="6C2D852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59CBDD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29305-29307</w:t>
      </w:r>
    </w:p>
    <w:p w14:paraId="74EE94A7" w14:textId="0085AA2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1982</w:t>
      </w:r>
    </w:p>
    <w:p w14:paraId="7FC9D3C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CCEAF7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 (Wines Located in Delaware)</w:t>
      </w:r>
    </w:p>
    <w:p w14:paraId="0BD38FB2" w14:textId="3D8F1B5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1982 Lafite possesses a dark, dense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 with only a subtle lightening 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rim. Spectacular aromatics offer jammy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and black fruits intertwined with lead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pencil, mineral, and smoky wood scents.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for a Lafite, this wine unfolds to reveal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extraordinary 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ichness, purity, and overall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symmetry in addition to stunning flavor depth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persistence. The finish lasts for nearly a minute.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modern day equivalent of Lafite-Rothschild's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immortal 1959 An amazing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achievement!..."(100pts)</w:t>
      </w:r>
    </w:p>
    <w:p w14:paraId="4E3C484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79AD9080" w14:textId="72BEE771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128D6DF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2lbsl (Wines Located in </w:t>
      </w:r>
    </w:p>
    <w:p w14:paraId="56C18DE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6DAE95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3CCF77E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1vhs, 1sdc, 1cuc </w:t>
      </w:r>
    </w:p>
    <w:p w14:paraId="7E37905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4AA298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074573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29308-29310</w:t>
      </w:r>
    </w:p>
    <w:p w14:paraId="55005C30" w14:textId="34FA872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1986</w:t>
      </w:r>
    </w:p>
    <w:p w14:paraId="09DD90C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407047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vhs, lbsl, nl (Wines Located in Delaware)</w:t>
      </w:r>
    </w:p>
    <w:p w14:paraId="4C4E837A" w14:textId="449595E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"Clearly the youngest looking, most opaque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 of the group, it tastes as if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not budged in development since I first tasted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out of barrel in March, 1987. An enormously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massive Mouton-Rothschild,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comparable in quality, but not style, to the 1982,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1959,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1945, this impeccably made wine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in its infancy I suspect the 1986 Mouton-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Rothschild requires a minimum of 15-20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of cellaring; it has the potential to last for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50-100 years!..."(100pts)</w:t>
      </w:r>
    </w:p>
    <w:p w14:paraId="7B16BE4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328DA2C6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7EAA53C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lbsl (Wines Located in </w:t>
      </w:r>
    </w:p>
    <w:p w14:paraId="675CEEE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47013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0605A1C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hs, bsl, nl (Wines Located in</w:t>
      </w:r>
    </w:p>
    <w:p w14:paraId="211AFA6D" w14:textId="5ECCBBA3" w:rsidR="00000000" w:rsidRDefault="00715F3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05D981" w14:textId="3D7C434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Tâche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1997</w:t>
      </w:r>
    </w:p>
    <w:p w14:paraId="3275DC4B" w14:textId="0CF9320F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6E90E61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43E140" w14:textId="5ECEC4C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"Dark-colored, the aromatically tight 1997 La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Tache reveals Asian spices, pepper, cherries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currants. This is a velvety-textured,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expansive, and massively ripe wine boasting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reminiscent of licorice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blackberry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jam. It has superb depth of fruit (particularly for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sometimes "simple" vintage), medium-to-full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body, and admirable length to its supple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finish."(93pts)</w:t>
      </w:r>
    </w:p>
    <w:p w14:paraId="4425197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$3800-5000</w:t>
      </w:r>
    </w:p>
    <w:p w14:paraId="5E4F7D9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2012</w:t>
      </w:r>
    </w:p>
    <w:p w14:paraId="2A91F80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3CE3F2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sos (Wines Located in Delaware)</w:t>
      </w:r>
    </w:p>
    <w:p w14:paraId="4B844E7C" w14:textId="106F149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highly perfumed bouquet very floral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rose and and violet petals infusing the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fruit. One sniff and you'll be hooked.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is medium-bodied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succulent ripe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tannin..."(97pts)</w:t>
      </w:r>
    </w:p>
    <w:p w14:paraId="2DC3D72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4D228195" w14:textId="20C1D3A9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29313-29315</w:t>
      </w:r>
    </w:p>
    <w:p w14:paraId="3FD21FB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2009</w:t>
      </w:r>
    </w:p>
    <w:p w14:paraId="7B17D9F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 Le Coste, G. Rinaldi</w:t>
      </w:r>
    </w:p>
    <w:p w14:paraId="5D10D54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D6AFC5" w14:textId="08C67FB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"...shows immense beauty with a delicate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 embroidery of dried tobacco leaf, cigar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box, dried cherry, laurel leaf and licorice.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these descriptors, tobacco remains by far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noticeable. The wine glides smoothly over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thanks to its integrated tannins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 silkiness."(93pts)</w:t>
      </w:r>
    </w:p>
    <w:p w14:paraId="3621DB1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BDF59AC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280048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43AC89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2D69D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F42776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 (Wines Located in </w:t>
      </w:r>
    </w:p>
    <w:p w14:paraId="53EAC45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7C14D9" w14:textId="6BFFCD73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338CCB4" w14:textId="6626F16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Cheval Blanc - Vintage 2000</w:t>
      </w:r>
    </w:p>
    <w:p w14:paraId="151209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0074E9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EACD5A" w14:textId="5847C38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"...saturated purple color along with a reticent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striking bouquet of blackberries, blueberries,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truffles, and mocha. In spite of its tightness,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aeration reveals scents of licorice, menthol,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saddle leather. Opulent and full-bodied, with low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sweet tannin, and a 60-second finish, it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unquestionably as profound as the 1990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1982. I still believe the 2000 has the potential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the most compelling Cheval Blanc since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mythical 1947 and 1949..."(100pts)</w:t>
      </w:r>
    </w:p>
    <w:p w14:paraId="64D4EAA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 lot $1600-2000</w:t>
      </w:r>
    </w:p>
    <w:p w14:paraId="573B1DA0" w14:textId="5D9A5A8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Cheval Blanc - Vintage 2009</w:t>
      </w:r>
    </w:p>
    <w:p w14:paraId="11EC60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44CBAA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EA268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63DA99" w14:textId="7438F4E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 colored, the 2009 Cheval Blanc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up profound notions of baked blueberries,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compote and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chocolate mint, new leather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cloves plus a waft of candied violets. Medium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the palate is an exercise in elegance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v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ery classy, super fine-grained tannins,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freshness and layer upon layer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mineral-laced blue and black fruits, finishing long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perfumed."(100pts)</w:t>
      </w:r>
    </w:p>
    <w:p w14:paraId="4EC5FDF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$4800-6000</w:t>
      </w:r>
    </w:p>
    <w:p w14:paraId="1CADCE05" w14:textId="46E1CCB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2022</w:t>
      </w:r>
    </w:p>
    <w:p w14:paraId="52C55A0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781A971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F22B56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F45182" w14:textId="634CEF8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an entrancing, beautifully defined bouquet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mineral-rich black fruit, becoming ever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floral in the glass: rose bush and iris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petals. The palate is medium-bodied wi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 crunchy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fruit laced with orange sorbet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allspice..."(95-97pts VM)</w:t>
      </w:r>
    </w:p>
    <w:p w14:paraId="49E7C45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B6313F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Lambrays - Vintage 2020</w:t>
      </w:r>
    </w:p>
    <w:p w14:paraId="0301E1F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Lambrays</w:t>
      </w:r>
    </w:p>
    <w:p w14:paraId="7A45B40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ED1B29" w14:textId="71DE297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"Restrained, cool and elegant aromas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comprised of ripe poached plum, dark currant,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anise, rose petal and a hint of earth.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succulent, concentrated and relatively powerful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larger-scaled flavors exude evident salinity on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firm, serious, complex and beautifully persistent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finale."(95pts)</w:t>
      </w:r>
    </w:p>
    <w:p w14:paraId="1A37D9F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BB101E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2005</w:t>
      </w:r>
    </w:p>
    <w:p w14:paraId="00A24DA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Trapet</w:t>
      </w:r>
    </w:p>
    <w:p w14:paraId="6D8A31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3BE22D" w14:textId="6C81225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exceptio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nally fresh nose of beautiful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 and mineral hints trimmed in a subtle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wood spice introduces absolutely lovely,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classy and pure moderately sized flavors that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built on a base of minerality, all wrapped in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vibrant and firmly structured finish where there 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 almost palpable sense of the underlying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tension and energy."(94pts BH)</w:t>
      </w:r>
    </w:p>
    <w:p w14:paraId="41609C3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256730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2020</w:t>
      </w:r>
    </w:p>
    <w:p w14:paraId="3986B29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Fourrier</w:t>
      </w:r>
    </w:p>
    <w:p w14:paraId="7F7E6B2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Direct from the cellars of the Domaine </w:t>
      </w:r>
    </w:p>
    <w:p w14:paraId="2FE098C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9C6383" w14:textId="7AC6B17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Griottes Chambertin is one of the smallest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Crus of Côte de Nuits, but surprisingly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and refined compared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its neighboring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appellation. - "... has a vivacious bouquet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delineation, fragrant rose petal and peony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infuse the mixture of red and black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intensify with aeration, almost sorbet like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touches of squeezed orange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zest. " - 1260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bottles produced(95-97pts VM)</w:t>
      </w:r>
    </w:p>
    <w:p w14:paraId="5AA262B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22B112CB" w14:textId="5F78606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2010</w:t>
      </w:r>
    </w:p>
    <w:p w14:paraId="7E2ABE3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J.F. Mugnier</w:t>
      </w:r>
    </w:p>
    <w:p w14:paraId="48CF9D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1C7086" w14:textId="42DAAC3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restrained and cool but superbly elegant nose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features notes of spice, red currant, plum,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herbs and rose petal along with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hallmark mineral nuances. There is equally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focus to the refined, delineated and lacy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medium-bodied fl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avors that are shaped by dense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exceptionally fine tannins that are impeccably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well-integrated on the energetic and explosive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The sense of underlying tension and poise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are impressive and the hugely long finale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breathtaking. Buy this brilliantly classy effort if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 can find it."(95pts BH)</w:t>
      </w:r>
    </w:p>
    <w:p w14:paraId="4615818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4216B80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2019</w:t>
      </w:r>
    </w:p>
    <w:p w14:paraId="7C9F20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7FB2FDB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03B1E9" w14:textId="10991BF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typically aristocratic nose with layers of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fruit infused with shaved black truffle,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stone and pressed iris petals. The palate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medium-bodied with grippy saturated tannins,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voluminous Clos des Ducs that fills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outh."(96-98pts VM)</w:t>
      </w:r>
    </w:p>
    <w:p w14:paraId="53CD041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B220AD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29324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2014</w:t>
      </w:r>
    </w:p>
    <w:p w14:paraId="6407C8C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Feusselottes, Mugneret-Gibourg</w:t>
      </w:r>
    </w:p>
    <w:p w14:paraId="19AF5EE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BE40FC" w14:textId="130045D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"...which saw 50% new oak, has a crisp, tensile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with more volume that the Nuits Saint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Georges Chaignots. There is real transparency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here: fabulous definition and focus. The palate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fine tannins, tensile like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Chaignots but there is a touch of more fruit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ms a little darker and denser. The finish just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skips along with joy. This is superb."(91-93pts)</w:t>
      </w:r>
    </w:p>
    <w:p w14:paraId="26CFD5E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E4D7D9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29325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Ruchottes Chambertin - Vintage 2015</w:t>
      </w:r>
    </w:p>
    <w:p w14:paraId="4DD7198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Mugneret-Gibourg</w:t>
      </w:r>
    </w:p>
    <w:p w14:paraId="4FFB924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87EF64" w14:textId="5197ADB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wonderful 2015 Ruchottes-Chambertin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Cru opens in the glass with aromas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wild berries, spicy coniferous forest floor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judicious framing of new oak.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the wine is full-bodied, tight-knit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reserved, with a large-scaled chassis of fine,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chalky tannins, a deep core of cool fruit 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stony, almost saline quality on the finish."(96pts)</w:t>
      </w:r>
    </w:p>
    <w:p w14:paraId="48F7970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5D6A0797" w14:textId="28171EE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29326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het - Vintage 2022</w:t>
      </w:r>
    </w:p>
    <w:p w14:paraId="47B2051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Pucelles, A. Pernot</w:t>
      </w:r>
    </w:p>
    <w:p w14:paraId="137A506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66A208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CF2BA0" w14:textId="508281C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a spicy top note to the layered aromas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honeysuckle, acacia blossom, apple compote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Asian-style tea. The racy, intense and utterly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 medium-bodied flavors possess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seductive mouthfeel..."(94pts BH)</w:t>
      </w:r>
    </w:p>
    <w:p w14:paraId="7FC95AF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6AB468C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2018</w:t>
      </w:r>
    </w:p>
    <w:p w14:paraId="2624CEF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6D23F14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bottle owc (Wines Loc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ated in </w:t>
      </w:r>
    </w:p>
    <w:p w14:paraId="16EC290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066240" w14:textId="5379C50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 A discreet whisper of the exotic adds breadth to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aromas of petrol, white flower, green apple,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reduction and lovely spice nuances.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excellent richness to the big-bodied,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and concentrated flavors 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hat possess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evident minerality on the complex, highly complex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strikingly persistent finish. This is presently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block of stone that will require at least a few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to unwind while amply rewarding 12 to 15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upside development."(95pts BH)</w:t>
      </w:r>
    </w:p>
    <w:p w14:paraId="72F4129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879B61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29328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2016</w:t>
      </w:r>
    </w:p>
    <w:p w14:paraId="104B9A2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3F657F1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6DD346" w14:textId="4480E3E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2016 Sassicaia is one of the most powerful,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imposing young Sassicaias I can remember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Explosive and vibrant with stunning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depth, the 2016 possesses off-the-charts aromatic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intensity, richness and structure, all in a mid-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style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is so distinctive. Plum, lavender,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petal, spice and mint all build into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explosive, deep finish in this potent wine."(97pts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294F0DA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8CAB43A" w14:textId="4F79A53E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370EDA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2007</w:t>
      </w:r>
    </w:p>
    <w:p w14:paraId="4E59548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Prince Florent de Merode</w:t>
      </w:r>
    </w:p>
    <w:p w14:paraId="540C1EB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0047A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6DF368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6C3C1D94" w14:textId="08C52E18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947A1B0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29330-29331</w:t>
      </w:r>
    </w:p>
    <w:p w14:paraId="2C12BE92" w14:textId="110B7B0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Blanc - Vintage 2016</w:t>
      </w:r>
    </w:p>
    <w:p w14:paraId="6625B4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F8AFEC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225BDA9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F3FA8C" w14:textId="796D3D5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little closed to begin, the nose slowly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revealing notes of orange blossoms, fresh ginger,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lime zest and wet pebbles over a core of white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peaches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pink grapefruit and lemon curd."(96+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1FDFCD5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7D6300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EFDE5D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0D68679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5BD670" w14:textId="0F85F7C8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33E6FD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29332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2003</w:t>
      </w:r>
    </w:p>
    <w:p w14:paraId="1D54526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Trimbach</w:t>
      </w:r>
    </w:p>
    <w:p w14:paraId="46EA43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3sdc, 3sos (Wines Located in Delaware)</w:t>
      </w:r>
    </w:p>
    <w:p w14:paraId="1AA7C480" w14:textId="08AFA1A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a difficult, very hot year, the 2003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Trimbach Riesling Clos Ste. Hune acquits itself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this day: layered and complex, 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generosity and a strong inflection of soil that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typical of Clos Ste. Hune in this vintage. Mellow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quite round, but with enough acidity still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providing adequate lift, the wine is drinking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well now, but is unlikely to improve 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last much more."(91pts VM)</w:t>
      </w:r>
    </w:p>
    <w:p w14:paraId="312A262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906CD8F" w14:textId="217F7BD0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508B88C" w14:textId="3FC2F5D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29333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Gruaud Larose - Vintage 1982</w:t>
      </w:r>
    </w:p>
    <w:p w14:paraId="4A9CA54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67D8D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3ts, 1lscl, 1sdc (Wines Located in </w:t>
      </w:r>
    </w:p>
    <w:p w14:paraId="49AA593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D9CA5D" w14:textId="1494EDA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massive wine that is clearly of first-growth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quality in this vintage, the 1982 Gruaud Larose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remains a youngster. A broodingly dense, thick,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unctuously textured, inky/plum/garnet/purple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offe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rs up scents of beef blood, steak tartare,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cassis, herbs, tobacco, and underbrush. One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concentrated wines of the vintage (as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as one of the most concentrated Bordeaux's 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ever tasted), it is a huge,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weighty, rich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whose tannins are getting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silkier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silkier. It appears set for another 30-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 years of life. This behemoth is a singularly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example of Gruaud Larose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continues to justify its legendary status."(98pts)</w:t>
      </w:r>
    </w:p>
    <w:p w14:paraId="5035377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49D965E" w14:textId="09C296C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1990</w:t>
      </w:r>
    </w:p>
    <w:p w14:paraId="4C9E483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6F4595C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lbsvl, bsl, lscl (Wines Located in </w:t>
      </w:r>
    </w:p>
    <w:p w14:paraId="5B8F389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8C584F" w14:textId="016CE3E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is the sweetest and most open-knit, with layer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upon layer of fruit, huge body, yet a sense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precision to its lavish richness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huge, perfumed personality. "(96pts)</w:t>
      </w:r>
    </w:p>
    <w:p w14:paraId="4A24AC4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BF2415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29335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1993</w:t>
      </w:r>
    </w:p>
    <w:p w14:paraId="17C171C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733600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lstvl, lbsl (Wines Located in Delaware)</w:t>
      </w:r>
    </w:p>
    <w:p w14:paraId="79BE5DAE" w14:textId="67465AA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171CD02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769357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1990</w:t>
      </w:r>
    </w:p>
    <w:p w14:paraId="2A34E7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Folatieres, D'Auvenay (Leroy)</w:t>
      </w:r>
    </w:p>
    <w:p w14:paraId="4AB1624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lbsl, nl, crc, ssos (Wines </w:t>
      </w:r>
    </w:p>
    <w:p w14:paraId="12153EE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B5CF0DE" w14:textId="0688D58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made in an elegant, ripe, stylish manner,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excellent fruit and definition and a long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finish."(90pts)</w:t>
      </w:r>
    </w:p>
    <w:p w14:paraId="7791492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$3200-4200</w:t>
      </w:r>
    </w:p>
    <w:p w14:paraId="1BB0CC4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29337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2000</w:t>
      </w:r>
    </w:p>
    <w:p w14:paraId="689917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Blanchot, Raveneau</w:t>
      </w:r>
    </w:p>
    <w:p w14:paraId="54350D8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8B0A81" w14:textId="63F16E4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highly complex effort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evolved perfectly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delicate and mature nose that makes one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think of the sea shore with background hints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 and citrus. The precise and pure medium-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are equally delicate and fine while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brimming with an intense minerality and beautiful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acid/fruit balance. This is crafted in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understated style with simply wonderful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transparency and the mouth feel is pure silk.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sum, this is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classic Blanchot that has arrived 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apogee though it should be capable of holding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for another decade if perfectly stored. Note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 have had consistent notes over the years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save for one bottle that was clearly affected by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premox."(94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 BH)</w:t>
      </w:r>
    </w:p>
    <w:p w14:paraId="711E9CD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E74348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29338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2002</w:t>
      </w:r>
    </w:p>
    <w:p w14:paraId="0B111D6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Slide Ridge Vineyard</w:t>
      </w:r>
    </w:p>
    <w:p w14:paraId="2AA1CEE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4A5A4527" w14:textId="586FFA4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"...superb. It offers black raspberry, blueberry,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violet, and subt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damp forest floor notes,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acidity that buttresses its superb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intensity, and ripeness, medium to full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body, and a stunning finish. This Pinot has done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complete turnabout in bottle and is showing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fabulously well."(95pts)</w:t>
      </w:r>
    </w:p>
    <w:p w14:paraId="041BB4E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5F8A4B7" w14:textId="091F5DE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29339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1999</w:t>
      </w:r>
    </w:p>
    <w:p w14:paraId="1ED3D84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Vineyard</w:t>
      </w:r>
    </w:p>
    <w:p w14:paraId="401DB0F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21545E15" w14:textId="746EDEF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1999 Pinot Noir Marcassin Vineyard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less flamboyant than the ostentatious Blue Slide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It exhibits more animal, plum, raspberry,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earthy characteristics (meaty porchinis come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mind) in its broodingly backward, mineral-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dominated personality. Additionally, there is great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structure and purity, as well as layers of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intensity."(95pts)</w:t>
      </w:r>
    </w:p>
    <w:p w14:paraId="3CAA20A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5B4468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2001</w:t>
      </w:r>
    </w:p>
    <w:p w14:paraId="500317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Vineyard</w:t>
      </w:r>
    </w:p>
    <w:p w14:paraId="2199A9F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2821D6" w14:textId="47B4046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"Incr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edible richness, density and concentration,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tight backbone. The core black cherry,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berry and raspberry are ripe and effusive,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hints of rose petal and cranberry,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touches of hazelnut and nutmeg."(97pts WS)</w:t>
      </w:r>
    </w:p>
    <w:p w14:paraId="4AA6C1D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A6750A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29341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2002</w:t>
      </w:r>
    </w:p>
    <w:p w14:paraId="688E516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Vineyard</w:t>
      </w:r>
    </w:p>
    <w:p w14:paraId="36D535A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scl, lstl (Wines Located in Delaware)</w:t>
      </w:r>
    </w:p>
    <w:p w14:paraId="2B7F631B" w14:textId="309C196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have always felt that top vintages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Marcassin Pinot Noir have a resemblance to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Ponsot Clos de la Roche from a great vintage.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some may say that-s impossible, I have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bought and drunk enough of Ponsot-s Clos de la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Roche and Marcassin-s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Pinot Noir to have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confidence in making that observation.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Moreover, the rumor from numerous top Pinot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producers about the origin of the Dijon clones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being Ponsot old vine material adds to my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convictions. The 2002 Marcassin Estate Pinot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Noir exhibits a dense plum/purple color to the rim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addition to a compelling bouquet of raspberry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jam, black cherries, Asian spice and the tell-tale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floor note which is clearly a characteristic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Burgundian clones used at Marcassin.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opulent, multilayered and built like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skyscraper with a silky texture, this profound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 is one of the greatest Pinot Noirs ever made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the New World. It should continue to drink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for another 10-15 years, but there is no need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defer your gratification."(100pts)</w:t>
      </w:r>
    </w:p>
    <w:p w14:paraId="5109D12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0AAD1C4" w14:textId="136272A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2003</w:t>
      </w:r>
    </w:p>
    <w:p w14:paraId="343E0FF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Vineyard</w:t>
      </w:r>
    </w:p>
    <w:p w14:paraId="4BF64B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3lbsl, 1hstl (Wines Located in Delaware)</w:t>
      </w:r>
    </w:p>
    <w:p w14:paraId="486D67BA" w14:textId="54864AD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"...borders on perfection. Gorgeous floral notes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steak tartare, black raspberry,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cherry, plum, earth, and spice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 almost overwhelm the olfactory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senses. Full-bodied with good acidity, sweet but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present tannin,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long, 50-second finish,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 magnificent Pinot Noir. It s hard to choose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this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the Blue Slide Ridge 2003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Pinot. Bottom line ... life is too short not to have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both."(99pts)</w:t>
      </w:r>
    </w:p>
    <w:p w14:paraId="28312B3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154360D" w14:textId="32BDB155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6AA4C5E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29343-29344</w:t>
      </w:r>
    </w:p>
    <w:p w14:paraId="1E407C1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2AE5E18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5008CAD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7C5AB2C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E89201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DA1A56B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D53CC2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02CB6BD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0F55DD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701CE9A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203D7F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Located in </w:t>
      </w:r>
    </w:p>
    <w:p w14:paraId="723EAF5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09E2C2D" w14:textId="111EF17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3F11773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C165929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29346-29347</w:t>
      </w:r>
    </w:p>
    <w:p w14:paraId="206742E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29346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347D6211" w14:textId="6B1C9D5F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4928061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1F7E40A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67A1421" w14:textId="4D4CBC6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7463153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832006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29347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145469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ma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gnum ocb (Wines </w:t>
      </w:r>
    </w:p>
    <w:p w14:paraId="69B2791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EDBED1F" w14:textId="3248CA65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624BDF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2013</w:t>
      </w:r>
    </w:p>
    <w:p w14:paraId="5A978DC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Dugat-Py</w:t>
      </w:r>
    </w:p>
    <w:p w14:paraId="03280E1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2B0BA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CD7F89" w14:textId="61236B6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Mazoyères-Chambertin Grand Cru,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which includes about 80% whole-bunch fruit, has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very expressive and well-defined bouquet,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mineral-rich black and red fruit that are very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focused. The palate has more delineation than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Charmes-C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hambertin, fine structure 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linear and focused finish. This is one of my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favorites from the domaine this year -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ebullient and tense than many of its peers."(94-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96pts)</w:t>
      </w:r>
    </w:p>
    <w:p w14:paraId="41A26C7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F288FFD" w14:textId="2D89473B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228A691" w14:textId="59D7008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1986</w:t>
      </w:r>
    </w:p>
    <w:p w14:paraId="0C8AD15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48E713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BCDD49" w14:textId="3976BAB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late Michel Delon always thought that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the greatest vintage he had produced. We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often tasted it side by side with the 1982, because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 always preferred the latter vintage. Of course,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two vintages are quite different in style,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1986 a monument to classicism, with great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extraordinary delineation, and a huge,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nose of sweet, ripe cassis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vanilla, melon, fruitcake, 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multitude of spices. The wine has always been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phenomenally concentrated, yet wonderfully fresh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vigorous. The wine still seems young, yet it 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to believe it is not close to full maturity." - -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 - - -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limited-edition collectors' case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contains two bottles of the 1986 Château Léoville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 Cases Grand Vin, plus one bottle of each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single grape varieties used in the blend: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rnet Sauvignon, Cabernet Franc, Merlot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Petit Verdot with two château branded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glasses, cylinder, funnel and drop stop. A true,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one-of-a-kind, historical experience!(100pts)</w:t>
      </w:r>
    </w:p>
    <w:p w14:paraId="7081EF7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3CCA00A" w14:textId="7F67B8F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2000</w:t>
      </w:r>
    </w:p>
    <w:p w14:paraId="1C248A8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ilion</w:t>
      </w:r>
    </w:p>
    <w:p w14:paraId="40E44B2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22AAA6" w14:textId="7D9C478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color is an opaque purple, and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offers up notes of liquid minerals,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cherries, and cassis intermixed with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 box, cedar, and white flowers.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it exhibits a massive display of richness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extract, yet with pinpoint delineation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vibrancy as well as a 60+ second finish, this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kind of phenomenal wine that Perse's critics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were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fraid he might produce - a no-compromise,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immortal wonder that represents the essence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Bordeaux's greatest terroirs. Life is too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short not to own and consume the 2000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Pavie.."(100pts)</w:t>
      </w:r>
    </w:p>
    <w:p w14:paraId="7EF979A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3BD8D62" w14:textId="15B61A6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Clos Erasmus - 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Vintage 1998</w:t>
      </w:r>
    </w:p>
    <w:p w14:paraId="59E5B0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84C19B" w14:textId="665132C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spectacular 1998 flirts with perfection.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saturated opaque blue/purple color is not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dissimilar from ink. Dazzling aromas of ripe,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blackberries, violets, blueberries, wet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stones, and smoky, toasty oak soar from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Powerful, with an unctuous texture,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super-extracted, rich, concentrated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flavors..."(99pts)</w:t>
      </w:r>
    </w:p>
    <w:p w14:paraId="010444B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BCC8EB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1993</w:t>
      </w:r>
    </w:p>
    <w:p w14:paraId="118C272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48C7B1C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FB882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5FA411F1" w14:textId="067E614D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451447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Beaune, Meursault Genevrieres - Vintage 2019</w:t>
      </w:r>
    </w:p>
    <w:p w14:paraId="2CBC2AA6" w14:textId="1ABBFB93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Baudot, A. Bichot</w:t>
      </w:r>
    </w:p>
    <w:p w14:paraId="49BCFC9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7233285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F9F524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E23F19E" w14:textId="396789A9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3F8F7F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514E8A9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4D2788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0BF2C5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15356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5ADF5C0" w14:textId="5418E532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B9A36F" w14:textId="6807CF9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Beausejour Duffau Lagarrosse - Vintage 2015</w:t>
      </w:r>
    </w:p>
    <w:p w14:paraId="35BFCD9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A3FD64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F4733E" w14:textId="4F454B7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pliant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a crisp line of acidity, gentle grip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tension."(94pts VM)</w:t>
      </w:r>
    </w:p>
    <w:p w14:paraId="2CF5ECD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18C9DDE" w14:textId="32E407F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Beausejour Duffau Lagarrosse - Vintage 2016</w:t>
      </w:r>
    </w:p>
    <w:p w14:paraId="3A9147B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278C0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7F93E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4258CA1F" w14:textId="59E0976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2016</w:t>
      </w:r>
    </w:p>
    <w:p w14:paraId="634EE7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651888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41DB1C" w14:textId="4B82B0B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"Sweet floral, spice and minty notes add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 intensity to a core of sweet red cherry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plum fruit. There is plenty of underlying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structure, but the tannins are sweet, silky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perfectly ripe."(97pts VM)</w:t>
      </w:r>
    </w:p>
    <w:p w14:paraId="137FBF2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6D4156E" w14:textId="061EB66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- Vintage 2018</w:t>
      </w:r>
    </w:p>
    <w:p w14:paraId="3146D88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5ED9C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B48A08" w14:textId="16E8090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"Vertical and explosive in the glass, Canon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sizzles with tension and vibrancy. Readers will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find a majestic, soaring Grand Cru Classé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captures all the magic of Saint-Émilio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limestone plateau. Canon exudes mind-blowing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precision and deliciousness."(98pts VM)</w:t>
      </w:r>
    </w:p>
    <w:p w14:paraId="562020F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299D3EDB" w14:textId="19EAFBE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- Vintage 2019</w:t>
      </w:r>
    </w:p>
    <w:p w14:paraId="108127F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5E6B8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5E079E" w14:textId="7059DEB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"...a fine, detailed nose of blackberry, raspberry,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scorched earth and just a touch of crushed stone.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 is medium-bodied with fine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delineation, poised and focused, yet serious.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"(97pts VM)</w:t>
      </w:r>
    </w:p>
    <w:p w14:paraId="1857025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D021B3F" w14:textId="77C78B7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2016</w:t>
      </w:r>
    </w:p>
    <w:p w14:paraId="34DC36F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F34D3C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E5F383" w14:textId="7A89558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"...starts off a little closed and reticent, opening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slowly and seductively to reveal beautiful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lilacs, rose hip tea, crushed stones and camphor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over a cor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of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kirsch,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blueberries and mocha plus wafts of incense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wood smoke. The palate is simply electric,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charged with an energy and depth of flavors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 to defy the elegance and ethereal nature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medium-bodied weight, featuring super ripe,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densely pixelated tannins that firmly frame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myriad of fruit and floral sparks, finishing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epic length."(100pts)</w:t>
      </w:r>
    </w:p>
    <w:p w14:paraId="7FBBCC2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2948DD2" w14:textId="2D59675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2018</w:t>
      </w:r>
    </w:p>
    <w:p w14:paraId="7811A9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589C8E6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EB8B45" w14:textId="21F0F3A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"Sporting a deep purple-black color, it needs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lot of swirling to begin to unlock a powerful nose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stewed plums, wild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blueberries and chocola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te-covered cherries,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nuances of Sichuan pepper, star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anise, tree and clove oil, plus a waft of charcoal.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full-bodied palate is densely packed with taut,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muscular black fruits and earthy layers, framed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super firm, ripe, grainy tannins and seamless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finishing very long and wonderfully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earthy."(98pts)</w:t>
      </w:r>
    </w:p>
    <w:p w14:paraId="4A4AA19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2C2621A8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4DE5F0E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958146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1393A1" w14:textId="634986D4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29363-29364</w:t>
      </w:r>
    </w:p>
    <w:p w14:paraId="711343A7" w14:textId="3F40AAE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2018</w:t>
      </w:r>
    </w:p>
    <w:p w14:paraId="0B17586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9A72F4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CEAFCE" w14:textId="60CBBDE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blackberries, blackcurrants, new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bark follow through to a full body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dense, deep palate that goes on and on, but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still shy and reserved. Large amount of ultra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fine, cashmere-like tannins that are silky, sleek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wonderfully integrated. Extremely long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cused. Needs at least four to five years to start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opening. A beautiful wine for the cellar. Try after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2027."(99pts JS)</w:t>
      </w:r>
    </w:p>
    <w:p w14:paraId="523B436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4696CBBF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29364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221330B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54167A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332759" w14:textId="63DE4E2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2019</w:t>
      </w:r>
    </w:p>
    <w:p w14:paraId="4A79507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B106B2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9EC12E" w14:textId="06EE074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a glorious bouquet of cigar humidor,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cedar, black fruit and a touch of black truffle,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complex and quite compelling. The palate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very Pauillac-in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spired in style, and finely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proportioned, with chiseled tannins. Displaying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clarity and salinity on the finish, this feels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persistent and utterly charming."(98pts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A65BC0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BEA5857" w14:textId="5284558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Figeac - Vintage 2019</w:t>
      </w:r>
    </w:p>
    <w:p w14:paraId="284BE39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267C7F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CB66CF" w14:textId="0549F80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very fresh from the first moment,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very well structured, delivering layers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 struck through by a fine bead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acidity. The tannins are very fine,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that crucial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saline element appears toward the persistent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finish."(98pts VM)</w:t>
      </w:r>
    </w:p>
    <w:p w14:paraId="5134038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377C395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49702C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53138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208CC4" w14:textId="6ED483F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Figeac - Vintage 2021</w:t>
      </w:r>
    </w:p>
    <w:p w14:paraId="31C4FE9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D66BF7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Delaware)</w:t>
      </w:r>
    </w:p>
    <w:p w14:paraId="195E5E9F" w14:textId="6FCDE30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"...imparting subtle pencil lead notes, blackberry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briar, almost understated at first but gaining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vigor with aeration. The palate is medium-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supple tannins, a fine bead of acidity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just the right amount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sapidity."(95-97pts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460A9C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B5E94C9" w14:textId="16C6704C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67E93C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0F8DC7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2E9587" w14:textId="27C5DB7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2019</w:t>
      </w:r>
    </w:p>
    <w:p w14:paraId="342B1CC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4FBFC1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462C5D" w14:textId="252C3CE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very good, wafting from the glass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cherries, sweet berries, warm spices,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 and loamy soil, framed by a nicely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integrated patina of new oak..."(94pts)</w:t>
      </w:r>
    </w:p>
    <w:p w14:paraId="7020904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C4BB8E1" w14:textId="3E2FC2E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Conseillante - Vintage 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2016</w:t>
      </w:r>
    </w:p>
    <w:p w14:paraId="7000557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7DCC71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6ACC28" w14:textId="78F13DE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"Bottled in June of 2018, the 2016 Château La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Conseillante is a beautifully seamless yet powerful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version of this cuvée that has the hallmark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fragrance and elegance of the estate front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center. Complex blackberries, cassis, flowers,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forest floor, and floral notes all soar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this full-bodied, pure, and polished Pomerol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has an undeniable class as well 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 pur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ity of fruit, perfect integration of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acidity, and a blockbuster finish. It's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incredibly complete wine that flirts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perfection and will keep for 30-40 years.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is 80% Merlot, 20% Cabernet Franc, aged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70% new Frenc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oak, with the balance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once-used barrels. There are less than 4,000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cases made, but this is a wine you want in your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cellar."(99pts JD)</w:t>
      </w:r>
    </w:p>
    <w:p w14:paraId="3F2725A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BDD1D29" w14:textId="3938B3D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1975</w:t>
      </w:r>
    </w:p>
    <w:p w14:paraId="4CB49A6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793C8C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nl, lbsl (Wines Located in Delaware)</w:t>
      </w:r>
    </w:p>
    <w:p w14:paraId="42264CF7" w14:textId="521C075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1975 La Mission-Haut-Brion has been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most consistent wine of the vintage. Super-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and now beginning to shed enough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so that it can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fully appreciated,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enormously constituted La Mission-Haut-Brion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developed that fabulous Graves set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- tobacco, black fruits, minerals,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herbs, and cedar. Huge, massive, thick,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succulent, with moderate tannin, an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some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notes at the edge... it comes closest in style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resembling the 1945, with a hint of the sweet,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1959."(100pts)</w:t>
      </w:r>
    </w:p>
    <w:p w14:paraId="5263767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CC5CD03" w14:textId="55CEE20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1990</w:t>
      </w:r>
    </w:p>
    <w:p w14:paraId="5B56D4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D35D32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vlbsl (Wines Located in Delaware)</w:t>
      </w:r>
    </w:p>
    <w:p w14:paraId="417A71D7" w14:textId="4D6C7F7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 never thought it would come close to being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riveting and magnetic as its older sibling,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1989. However, it has proven to be nearly 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prodigious. One of the hottest years in Bordeaux,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1990, a vintage of enormous yields, even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dwarfing yields in 1985 and 1982, produced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fabulously open-knit, seemingly fast track La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Mission that, at ag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22, shows no signs of fading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losing its grip. The color is slightly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mature and evolved than the 1989's, exhibiting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lighter rim and a less dark blue/ruby/purple hue.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La Mission-Haut-Brion aromatics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camphor, licorice, scorche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earth, hot bricks,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barbecue, cassis, blueberry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kirsch are well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displayed."(99pts)</w:t>
      </w:r>
    </w:p>
    <w:p w14:paraId="116E257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49A01056" w14:textId="1C04CB6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29374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Dome - Vintage 2015</w:t>
      </w:r>
    </w:p>
    <w:p w14:paraId="1C9F7F5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DE627F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DC0984" w14:textId="0C122BD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drop dead gorgeous perfume of violets,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forest cake, rose hip and red jelly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lavender, spice cake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earth."(98+pts)</w:t>
      </w:r>
    </w:p>
    <w:p w14:paraId="1465CCC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206E584C" w14:textId="44B39A2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2016</w:t>
      </w:r>
    </w:p>
    <w:p w14:paraId="443E24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F12DB5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cated in Delaware)</w:t>
      </w:r>
    </w:p>
    <w:p w14:paraId="2A1BBD46" w14:textId="501F2AC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deep purple-black colored, the 2016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Léoville Las Cases (composed of 75% Cabernet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14% Merlot and 11% Cabernet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Franc) is quite closed to begin, yet with patient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 it unfurls beautifully to reveal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ripe blackcurrants,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warm redcurrants and wild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followed by touches of unsmoked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cigars, tilled red soil, cast iron pan, fallen leaves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lavender plus wonderfu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lly fragrant wafts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lilacs and baking spices. Medium to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packed with tightly knit, very subtle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minerals, floral notions and black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berries, all framed by exquisitely ripe, silt-like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tannins and fantastic freshness, finishing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epic length and depth. Simply captivating even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youth, give it at least a decade in the cellar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then enjoy it over the next 50+ years."(100pts)</w:t>
      </w:r>
    </w:p>
    <w:p w14:paraId="0538EED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42E66DE" w14:textId="7CC33A1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2016</w:t>
      </w:r>
    </w:p>
    <w:p w14:paraId="332D538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CEA25B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3ll (Wines Located in Delaware)</w:t>
      </w:r>
    </w:p>
    <w:p w14:paraId="2E841226" w14:textId="77D9DC1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the 2016 Lynch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Bages comes charging out of the gate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pronounced cassis, chocolate-covered cherries,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mulberries and menthol notions, backe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up by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garrigue, tilled soil and a waft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tapenade. Medium to full-bodied, rich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fantastically concentrated, the generous fruit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superbly framed by firm, ripe, grainy tannins with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tons of pepper, cinnamon and cloves layers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through on the finish. Truly, a legendary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Lynch Bages!"(97+pts)</w:t>
      </w:r>
    </w:p>
    <w:p w14:paraId="1BB91A4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7326499" w14:textId="5704D81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2018</w:t>
      </w:r>
    </w:p>
    <w:p w14:paraId="534A01A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92DFC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DF14DE" w14:textId="1668D95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a wonderful bouquet of supremely well-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defined blackberry, briar, crushed rock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 lead aromas that develop more floral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with continued aeration (the samples were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monitored over 6 8 hours). The palate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balanced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fine-grained tannins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superb acidity. Fresh and focused with a touch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graphite toward the finish."(94pts VM)</w:t>
      </w:r>
    </w:p>
    <w:p w14:paraId="2D30740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6DFC8E5" w14:textId="0DE3615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29378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1982</w:t>
      </w:r>
    </w:p>
    <w:p w14:paraId="422AD44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01F896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hs, scc (Wines Located in Delaware)</w:t>
      </w:r>
    </w:p>
    <w:p w14:paraId="51D051BC" w14:textId="77C6788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...bursting from the glass with aromas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blackcurrants, blackberries, burning embers,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loamy soil, dried flowers and subtle hints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cedar. Medium to full-bodied, seamless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complete, it's deep and concentrated..."(98pts)</w:t>
      </w:r>
    </w:p>
    <w:p w14:paraId="3FDC778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07E36FC3" w14:textId="6CC3B07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1983</w:t>
      </w:r>
    </w:p>
    <w:p w14:paraId="3B4331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BDE4F4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scc (Wines Located in Delaware)</w:t>
      </w:r>
    </w:p>
    <w:p w14:paraId="17AA46BE" w14:textId="7280E83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"Wine of the vintage. Massive, with exuberant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cassis, lead pencil and fruit which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 through on the palate. Full-bodied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 velvety. Long, long finish."(98pts WS)</w:t>
      </w:r>
    </w:p>
    <w:p w14:paraId="7A68AB8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C8874D1" w14:textId="689903C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29380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2018</w:t>
      </w:r>
    </w:p>
    <w:p w14:paraId="39F640A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71A3E0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16ABBB" w14:textId="10B4554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2018 Château Margaux is composed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90% Cabernet Sauvignon, 4% Merlot, 4%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 and 2% Petit Verdot,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representing 36% of the crop this year. The wine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a pH of 3.8 and 14% alcohol. Deep purple-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in color, it slowly unfurls to reveal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tantalizing scents of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wild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 and Black Forest cake with hints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 jelly, rose oil, dark chocolate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chest plus a touch of star anise.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 palate bursts with opulent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fruit, 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ragrant earth and floral layers,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supported by a rock-solid structure of exquisitely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finely grained tannins and seamless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of freshness, finishing with fantastic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length. This is classic Margaux at its most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seductive, although it is, rather amazingly,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approachable and absolutely delicious right now.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But, to enjoy its full glory, you will want to cellar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for at least 6-8 years and then watch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metamorphi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 over the next 40+ years"(100pts)</w:t>
      </w:r>
    </w:p>
    <w:p w14:paraId="52C711E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A05C2C6" w14:textId="6E4E7E5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1970</w:t>
      </w:r>
    </w:p>
    <w:p w14:paraId="0A0DFE3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55DD9CF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2lbsl, 2sdc (Wines Located in </w:t>
      </w:r>
    </w:p>
    <w:p w14:paraId="31DB1FD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EAE482" w14:textId="55FB94D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one 1970 that appears to possess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necessary components to develop into something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special. It remains youthfully hard and astringent,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there is no doubting the high levels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intensity. Moreover, the wine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a classy, complex bouquet, offering up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cedar, black fruits, minerals,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leather."(92pts)</w:t>
      </w:r>
    </w:p>
    <w:p w14:paraId="544D2E2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FF0BA0E" w14:textId="0D2394A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29382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2020</w:t>
      </w:r>
    </w:p>
    <w:p w14:paraId="411E78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490C9EB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0ACA4F" w14:textId="423DD8B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"Wafting from the glass with aromas of violets,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berries, licorice, loamy soil,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truffle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subtle spices, it's full-bodied, deep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layered, with a seamless, elegantly muscular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profile, terrific purity and energy, beautifully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powdery tannins..."(100pts)</w:t>
      </w:r>
    </w:p>
    <w:p w14:paraId="20FFEA3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4C98F63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38E740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B06DB3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145AD8" w14:textId="5133181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1982</w:t>
      </w:r>
    </w:p>
    <w:p w14:paraId="74EDDB1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3FB249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nl, vlstl, sdc, tc (Wines Located in </w:t>
      </w:r>
    </w:p>
    <w:p w14:paraId="34B8E02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7E84BA" w14:textId="1A278C9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"...phenomenally dense and muscular It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immune to oxidation! Moreover, it has a level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that represents the essence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Mouton terroir as well as the high percentage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it contains. Cassis, cedar,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box, minerals, and vanillin are all present,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 this opaque black/purple Pauillac has yet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 secondary nuances given its youthfulness.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exhibits huge tannin, unreal levels of glycerin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concentration, and spectacular sweetness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opulence. Nevertheless, it demands another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 of cellaring, and should age effortlessly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another seven or eight decades. I have always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felt the 1982 Mouton was perfect, yet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immortal effort might be capable of lasting for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100 years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! The fact that it resists oxidation is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testament to just how youthful it remains,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 long it will last."(100pts)</w:t>
      </w:r>
    </w:p>
    <w:p w14:paraId="19B6A43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EC5D6BA" w14:textId="0255346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1986</w:t>
      </w:r>
    </w:p>
    <w:p w14:paraId="56CB58C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2191DB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7B5200F9" w14:textId="4DA2CB8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"Clearly the youngest looking, most opaque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 of the group, it tastes as if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not budged in development since I first tasted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out of barrel in March, 1987. An enormously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concentrated, massi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 Mouton-Rothschild,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comparable in quality, but not style, to the 1982,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1959, and 1945, this impeccably made wine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in its infancy I suspect the 1986 Mouton-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Rothschild requires a minimum of 15-20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of cellaring; it has the potential to last for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50-100 years!..."(100pts)</w:t>
      </w:r>
    </w:p>
    <w:p w14:paraId="13FC4AA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50C93F7D" w14:textId="06B2047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1995</w:t>
      </w:r>
    </w:p>
    <w:p w14:paraId="53956F2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6D730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286F2A5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90F3CF" w14:textId="6CFDC14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"In the mouth, the wine is great stuff, with superb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density, a full-bodied personality, rich mid-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and a layered, profound finish that lasts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40+ seconds outstanding purity..."(95pts)</w:t>
      </w:r>
    </w:p>
    <w:p w14:paraId="3AE60EF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6D8C724" w14:textId="554BF58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2018</w:t>
      </w:r>
    </w:p>
    <w:p w14:paraId="655C66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4D14B5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4D4D0D" w14:textId="209F25B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"Eventually it unfolds with the same aromatics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 observed out of barrel: extraordinarily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blackberry, blueberry, pressed violet petals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potpourri. It still has the alluring Margaux-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florality. The palate is medium-bodied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filigreed tannins, disarmingly satin-like texture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wonderful cohesion."(97pts VM)</w:t>
      </w:r>
    </w:p>
    <w:p w14:paraId="69919B1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1F72051" w14:textId="30306E5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2018</w:t>
      </w:r>
    </w:p>
    <w:p w14:paraId="509F72E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008F47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B5514C" w14:textId="051E4EB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2018 Palmer is even more impressive from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bottle than it was from barrel, and that is saying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something. Ri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ch, exotic and beautifully layered,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Palmer is a real head-turner in 2018. Inky dark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chocolate, licorice, espresso and sweet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notes build over time, but it is the wine's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depth and textural voluptuousness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elevate it into the realm of the truly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sublime."(100pts VM)</w:t>
      </w:r>
    </w:p>
    <w:p w14:paraId="04FCB1D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6D4062A5" w14:textId="101918D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2021</w:t>
      </w:r>
    </w:p>
    <w:p w14:paraId="5A153B5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B926B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43051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528155C" w14:textId="6769B7F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1983</w:t>
      </w:r>
    </w:p>
    <w:p w14:paraId="3DC82C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360590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643EAF" w14:textId="2EB1E19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"...one of the great wines of the vintage.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is an impressive opaque dark ruby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only a hint of amber at the edge. The powerful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jammy blackcurrants, cedar, and roasted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 is followed by a broad-shoulderedstyle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Pichon, with superb concentration, soft tannins,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below average acidity, and a spectacularly rich,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explosive finish."(94pts)</w:t>
      </w:r>
    </w:p>
    <w:p w14:paraId="2EC5AC7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70756854" w14:textId="082F720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29391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2018</w:t>
      </w:r>
    </w:p>
    <w:p w14:paraId="6330535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FF99E3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BD520E" w14:textId="5EA767A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2018 Pichon-Longueville Comtesse 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Lalande dazzles from the very first taste. A heady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concoction of inky dark fruit, graphite, new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leather, licorice, lavender, spice and grilled herbs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soars out of the glass. The 2018 is rich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expansive yet retains a super-classic vertical feel.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Plush, silky tannins add to its immeasurable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pedigree."(97+pts VM)</w:t>
      </w:r>
    </w:p>
    <w:p w14:paraId="1801BFD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629BCBB" w14:textId="247A00E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Smith Haut Lafitte - Vintage 2019</w:t>
      </w:r>
    </w:p>
    <w:p w14:paraId="5A39FDB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DC64C2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E83B06" w14:textId="6949C01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a Burgundian like purity on the nose: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 and wild 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trawberry fruit, touches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pressed rose petal emerging with time. The oak 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little prominent at the moment. The palate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fine tannins, a fine bead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fresh and focused, building all the time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a structured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complex and engaging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finish."(96pts VM)</w:t>
      </w:r>
    </w:p>
    <w:p w14:paraId="182D3DE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AADAAE8" w14:textId="4D06EC9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Trotanoy - Vintage 1970</w:t>
      </w:r>
    </w:p>
    <w:p w14:paraId="138238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5C93AD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ll, lbsl, cc (Wines Located in </w:t>
      </w:r>
    </w:p>
    <w:p w14:paraId="13E2BF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412238" w14:textId="522B293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"More backward, and possibly even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than the 1970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Pétrus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(as well 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tannic), this huge, old style, massive, thick,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wine is crammed with concentrated,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chocolatey, berry fruit, with a hint of leather,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meat, and licorice the most concentrated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Trotanoy ma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in the post-World War II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era."(96pts)</w:t>
      </w:r>
    </w:p>
    <w:p w14:paraId="0BCA717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06EF79B" w14:textId="3F017E1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Trotanoy - Vintage 1971</w:t>
      </w:r>
    </w:p>
    <w:p w14:paraId="6C1DE34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1A5F3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lbsl (Wines Located in Delaware)</w:t>
      </w:r>
    </w:p>
    <w:p w14:paraId="3537E3E0" w14:textId="6ABC5CB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"...rich, creamy and coconutty, more classical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every which way. This was a perfect Trot,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 and tender leathery supplements, along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citrusy ones and a succulent, plummy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core"(96pts JK)</w:t>
      </w:r>
    </w:p>
    <w:p w14:paraId="3C2DDCB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67A5318" w14:textId="54C64D5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Trotanoy - Vintage 1975</w:t>
      </w:r>
    </w:p>
    <w:p w14:paraId="5DD2930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25FBFD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bsl, sdc (Wines Located in </w:t>
      </w:r>
    </w:p>
    <w:p w14:paraId="5E50B4A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432AC1" w14:textId="0A64749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1975 Trotanoy can be an extraordinary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on the right day. This was the right day.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Served blind from a magnum, unaware of its age,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 was struck by the depth of its color.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is almost ineffably complex, a mixture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fruit, black truffle (indicating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Pomerol origins), sage and dried rose petals.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delineation and sheer confidence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that leaves you spellbound. The palate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beautifully structured, very Left Bank in style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thanks to its tertiary nature, yet bridled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disarming tension and energy from start to finish.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 is a twist of sour cherry right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aftertaste, completing a stunning Trotanoy. I very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much doubt I will ever encounter an example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outstanding Pomerol as good as this again.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 October 2016."(97pts)</w:t>
      </w:r>
    </w:p>
    <w:p w14:paraId="08CBD03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DFF4D89" w14:textId="6544A46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Blanc - Vintage 2020</w:t>
      </w:r>
    </w:p>
    <w:p w14:paraId="164E3C4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26C28A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608C9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4FE26AB" w14:textId="2CFF05C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2018</w:t>
      </w:r>
    </w:p>
    <w:p w14:paraId="251E2F3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Reserve, Domaine de la Vieille Julienne</w:t>
      </w:r>
    </w:p>
    <w:p w14:paraId="1206E4B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812B1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F5F707E" w14:textId="1DAEE13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Agrapart &amp; Fils Vintage Champagne - Vintage 2015</w:t>
      </w:r>
    </w:p>
    <w:p w14:paraId="1B6B68C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Avizoise</w:t>
      </w:r>
    </w:p>
    <w:p w14:paraId="029EFCA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February 2022 (Wines </w:t>
      </w:r>
    </w:p>
    <w:p w14:paraId="284E3C4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6C15F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99373D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Agrapart &amp; Fils Vintage Champagne - Vintage 2015</w:t>
      </w:r>
    </w:p>
    <w:p w14:paraId="68D06B3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Venus</w:t>
      </w:r>
    </w:p>
    <w:p w14:paraId="1EAD912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February 2022 (Wines </w:t>
      </w:r>
    </w:p>
    <w:p w14:paraId="03A5F77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13142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3F7FA8D" w14:textId="318A4AE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2008</w:t>
      </w:r>
    </w:p>
    <w:p w14:paraId="7B53AE6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68E700" w14:textId="7CB17AF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"What I admire most about the 2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008 is the way it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shows all the focus, translucence and energy that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such a signature of the year, and yet it is also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remarkably deep and vertical. In other words,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2008 is a Champagne that plays in three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dimensions."(98+pts VM)</w:t>
      </w:r>
    </w:p>
    <w:p w14:paraId="4872ED1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7BFDD853" w14:textId="44D38B3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2010</w:t>
      </w:r>
    </w:p>
    <w:p w14:paraId="5460F3F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ocb (Wines Located in </w:t>
      </w:r>
    </w:p>
    <w:p w14:paraId="267C48D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0DDFF4" w14:textId="618C0AE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Dom Pérignon is already expressive,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waft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ing from the glass with aromas of crisp green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apple, peach, iodine, freshly baked bread,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oil and smoke. Medium to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pillowy and charming, it's soft and round,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acids, a moderately concentrated core of fruit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pearly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mousse, concluding with a saline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Open-knit and pretty, this is a giving Dom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Pérignon..."(92pts)</w:t>
      </w:r>
    </w:p>
    <w:p w14:paraId="315577E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6E56761" w14:textId="099ED8B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2013</w:t>
      </w:r>
    </w:p>
    <w:p w14:paraId="19BBD0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49FEBB" w14:textId="4EFCE3D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charming and elegant vintage for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cuvée. It reveals complex aromas of buttery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pastry, spices, citrus oil, almonds, honey and,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aeration, a touch of smoke. "(95pts)</w:t>
      </w:r>
    </w:p>
    <w:p w14:paraId="74BE01C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8582CAE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29403-29405</w:t>
      </w:r>
    </w:p>
    <w:p w14:paraId="29B6D7F8" w14:textId="1447C31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2008</w:t>
      </w:r>
    </w:p>
    <w:p w14:paraId="668806E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Chef de Cave, Legacy Limited Edition</w:t>
      </w:r>
    </w:p>
    <w:p w14:paraId="0B7CD20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ocb (Wines Located in </w:t>
      </w:r>
    </w:p>
    <w:p w14:paraId="4E91829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4CFD2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799AB60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D50374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ocb (Wines </w:t>
      </w:r>
    </w:p>
    <w:p w14:paraId="79664C0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7EA3B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695ABBB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ocb (Wines </w:t>
      </w:r>
    </w:p>
    <w:p w14:paraId="58DFD2A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A0A6C9" w14:textId="59024FE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2007</w:t>
      </w:r>
    </w:p>
    <w:p w14:paraId="372B32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0F33BB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841FC0" w14:textId="3986B86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aromatics alone are captivating, but then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wine opens on the palate, revealing layer after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layer of flavor to match a multi-dimensional,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kaleidoscopic personality that will leave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lovers weak at the knees."(97+pts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EC2DA1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436BB2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2009</w:t>
      </w:r>
    </w:p>
    <w:p w14:paraId="52B632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32C739A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0B071B" w14:textId="4D8542C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"...captures all of the natural generosity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while also retaining a good bit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 and aromatic intensity. Immediate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totally sensual in its allure, the 2009 will drink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with minimal cellaring. All things considered,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at this stage, the 2009 comes across as relatively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restrained for a wine from a warm year."(96pts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21C820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AB5440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270063C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550117A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788C6C9E" w14:textId="473E8B6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Barolo Monprivato is utterly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magnificent in its freshness, nuance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delineation. Sweet floral notes meld effortlessly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into hard candy, wild flowers, rose petal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pomegranate, all supported by super-fine tannins.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 very much admire the sense of energy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here."(96pts VM)</w:t>
      </w:r>
    </w:p>
    <w:p w14:paraId="3E2FE48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E5E137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2007</w:t>
      </w:r>
    </w:p>
    <w:p w14:paraId="0A1E68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4B8C37B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5CAF710F" w14:textId="6857282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stunningly beautiful. Monprivato is seldom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rich when it is young. It is most often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aromatic, mid-weight and frequently out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balance, especially right after bottling.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2007 is none of those things. It is a rich, dramatic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endowed with tons of fruit and a sweeping,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enveloping personality."(97pts)</w:t>
      </w:r>
    </w:p>
    <w:p w14:paraId="5191240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 lot $320-400</w:t>
      </w:r>
    </w:p>
    <w:p w14:paraId="48207A6F" w14:textId="48BFF36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Blankiet Cabernet Sauvignon - Vintage 2002</w:t>
      </w:r>
    </w:p>
    <w:p w14:paraId="2105D64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Paradise Hills Vineyard</w:t>
      </w:r>
    </w:p>
    <w:p w14:paraId="77F964F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0B6158" w14:textId="2B77880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beautiful hillside vineyard is situated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behind the Dominus Estate in Yountville.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2002 Cabernet Sauvignon Paradise Hills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 (100% Cabernet Sauvignon) has turned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out even better than I predicted seven years ago.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by Helen Turley when she was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consultant at Blankiet from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tightly spaced, steep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hillside vineyards planted by her husband, John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Wetlaufer, it exhibits a beautiful nose of flowers,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 quality unsmoked cigar tobacco, creme 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chocolate, espresso and blueberries.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Extraordinarily young, fresh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this wine still impresses with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complexity and youthfulness. It will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probably not peak in quality for a decade,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20-30 years of further aging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potential."(98pts)</w:t>
      </w:r>
    </w:p>
    <w:p w14:paraId="17A25A3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4A6BC36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Blankiet Cabernet Sauvignon - Vintage 2005</w:t>
      </w:r>
    </w:p>
    <w:p w14:paraId="23331A1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Paradise Hills Vineyard</w:t>
      </w:r>
    </w:p>
    <w:p w14:paraId="7A7C7A2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0501BF" w14:textId="715873B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bright ruby. Aromas of blackberry,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and licorice. Tightly wound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backward, with superb lift to its sappy, intense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fruit and mineral flavors. Here the wine's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 acids combine with its serious tannic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 to give this extremely promising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a youthfully tough finish, but this boasts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exciting lo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ng-term potential."(93-96pts VM)</w:t>
      </w:r>
    </w:p>
    <w:p w14:paraId="6820FD4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54A0DD5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2016</w:t>
      </w:r>
    </w:p>
    <w:p w14:paraId="3A59137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064BF46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EAD94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E9F0AF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2015</w:t>
      </w:r>
    </w:p>
    <w:p w14:paraId="0674246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Ark</w:t>
      </w:r>
    </w:p>
    <w:p w14:paraId="30A4931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bottle owc (Wines Located in </w:t>
      </w:r>
    </w:p>
    <w:p w14:paraId="34AC1B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5F7D49" w14:textId="732EBD3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"...medium to deep garnet-purple colored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perfumed with black cherries, violets,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rose hip tea plus wafts of oolong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nnamon stick with a touch of underbrush.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full-bodied, firm and velvety with great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freshness?so seamless with all the aromas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so beautifully married, finishing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long."(99pts)</w:t>
      </w:r>
    </w:p>
    <w:p w14:paraId="3556364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76D3D0D" w14:textId="06E8E5B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2016</w:t>
      </w:r>
    </w:p>
    <w:p w14:paraId="44CBEDD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Morgan Vineyard</w:t>
      </w:r>
    </w:p>
    <w:p w14:paraId="5E70544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437706" w14:textId="5C74674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"...free-flowing, flamboyant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 pie and boysenberry preserves scents,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followed by fragrant earth, wet rocks, dried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roses and tobacco leaf hints. The full-bodied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has a stunningly plush texture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harmony, featuring achingly beautiful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fruit preserves layers with loads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accents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very long finish."(99pts)</w:t>
      </w:r>
    </w:p>
    <w:p w14:paraId="2639E34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5D0897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2016</w:t>
      </w:r>
    </w:p>
    <w:p w14:paraId="7C37357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Wraith</w:t>
      </w:r>
    </w:p>
    <w:p w14:paraId="6D0ABA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F9E90E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EF744E" w14:textId="4682122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soars out of the glass with Black Forest cake,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Indian spices, tobacco leaf, dried Provence herbs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smoked meats notes, with touches of damp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soil, black truffles and fragrant earth."(100pts)</w:t>
      </w:r>
    </w:p>
    <w:p w14:paraId="574DA58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58D534E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Stag's Leap Wine Cellars Cabernet Sauvignon - Vintage 1975</w:t>
      </w:r>
    </w:p>
    <w:p w14:paraId="065AF5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SLV</w:t>
      </w:r>
    </w:p>
    <w:p w14:paraId="6A93C3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2stl, 1tl, 2sdc (Wines Located in </w:t>
      </w:r>
    </w:p>
    <w:p w14:paraId="41B2DD0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D5326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EFC48E0" w14:textId="5C574CA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Pinot Noir - Vintage 2021</w:t>
      </w:r>
    </w:p>
    <w:p w14:paraId="0F84ABF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Bloom's Field</w:t>
      </w:r>
    </w:p>
    <w:p w14:paraId="6FC50BF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693DF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17B76A9" w14:textId="600E79B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Pinot Noir - Vintage 2021</w:t>
      </w:r>
    </w:p>
    <w:p w14:paraId="58841F50" w14:textId="479382F0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B22BCF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Memorious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4785AE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3FE04A1D" w14:textId="5087152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Domaine de la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Pinot 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Noir - Vintage 2021</w:t>
      </w:r>
    </w:p>
    <w:p w14:paraId="1A88159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Sous le Chene</w:t>
      </w:r>
    </w:p>
    <w:p w14:paraId="71B0767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BE0A8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AA5A4C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2022</w:t>
      </w:r>
    </w:p>
    <w:p w14:paraId="2FAFE6D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37EA4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E23584C" w14:textId="5A1D8FF8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CFF1F6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2002</w:t>
      </w:r>
    </w:p>
    <w:p w14:paraId="7265347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Intra-Muros, D. Laurent</w:t>
      </w:r>
    </w:p>
    <w:p w14:paraId="2F9ACF5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stl, wrl, nl (Wines Located in Delaware)</w:t>
      </w:r>
    </w:p>
    <w:p w14:paraId="716B573E" w14:textId="2970DF6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red. Deep, exotic aromas of cherry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skin, cocoa powder, brown spices, humus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faded rose; this smells like dessert!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Superconcentrated, velvety and sweet, 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roasted ripeness and flavors bordering on exotic.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Gives a slightly oxidative impression initially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yet this amazingly silky, creamy wine was fresher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48 hours la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 from the recorked bottle.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feminine and distinctly voluptuous wine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acidity and underlying structure. Like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liqueur of Clos de la Roche."(93pts VM)</w:t>
      </w:r>
    </w:p>
    <w:p w14:paraId="3DFEDA5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50AF5F9" w14:textId="691AD84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2003</w:t>
      </w:r>
    </w:p>
    <w:p w14:paraId="408B3E6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38E5D37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3scl (Wines Located in Delaware)</w:t>
      </w:r>
    </w:p>
    <w:p w14:paraId="7DB6119B" w14:textId="03E16B5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aromas run much more towards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 spectrum with gorgeous and seductive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notes nuanced by floral under tones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fresh, chewy and firmly structured,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robust full-bodied and densely concentrated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offer excellent depth of material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first rate complexity. A powerful, structured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muscular wine..."(90-93pts IWC)</w:t>
      </w:r>
    </w:p>
    <w:p w14:paraId="4CCE728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ot $900-1200</w:t>
      </w:r>
    </w:p>
    <w:p w14:paraId="270C6B6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2003</w:t>
      </w:r>
    </w:p>
    <w:p w14:paraId="228117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4D6B7AB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4stl, 4scl (Wines Located in Delaware)</w:t>
      </w:r>
    </w:p>
    <w:p w14:paraId="2F50D14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A7A1744" w14:textId="73E2FEA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29424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48DB708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2579E4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5DDD1F" w14:textId="584D75E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elegant and highly spiced black fruit nose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nuanced by earth, anise and underbrush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with supple, rich and full-bodied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sweet, mouth coating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all wrapped in a powerful, detailed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impressively concentrate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finish that is strikingly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long."(91-94pts BH)</w:t>
      </w:r>
    </w:p>
    <w:p w14:paraId="14F8DB6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A06FDD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29425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2003</w:t>
      </w:r>
    </w:p>
    <w:p w14:paraId="694472F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Grands Epenots, M. Gaunoux</w:t>
      </w:r>
    </w:p>
    <w:p w14:paraId="01FAB25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977F5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3FC9250" w14:textId="33F01B8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29426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2003</w:t>
      </w:r>
    </w:p>
    <w:p w14:paraId="5B85B4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Lavaux St. Jacques, Maume</w:t>
      </w:r>
    </w:p>
    <w:p w14:paraId="336BC02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ED9D1D" w14:textId="4196A89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 nose runs almost completely to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high-toned red fruit side of the spectrum with airy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notes of very ripe cherry and raspberry nuanced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stoniness and hints of crushed herbs.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seems a bit fresher and brighter than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preceding wines with plenty of mineral verve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gives real lift and a sense of texture to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backend.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dense tannins are firm but fine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very pure. In short, really lovely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juice."(88-91pts BH)</w:t>
      </w:r>
    </w:p>
    <w:p w14:paraId="46B13BE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853C2A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2003</w:t>
      </w:r>
    </w:p>
    <w:p w14:paraId="605EF0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Maume</w:t>
      </w:r>
    </w:p>
    <w:p w14:paraId="353C95E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68E8D2" w14:textId="69E7C2A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"An absolutely gorgeous nose of black fruit,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anise, violet and cassis coupled with a smoked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 and wild herb notes introduce big, intense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explosive flavors that are sappy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seductive. There is a deeply buried but steely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tannic spine that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will take its time resolving but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I'd like to see this wine at age 15 or so. This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really a stunner as it's very fresh for the vintage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absolutely one to buy."(93pts BH)</w:t>
      </w:r>
    </w:p>
    <w:p w14:paraId="4AB8BA7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BD77DC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29428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2005</w:t>
      </w:r>
    </w:p>
    <w:p w14:paraId="05019E8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V. Girardin</w:t>
      </w:r>
    </w:p>
    <w:p w14:paraId="2A2C5DD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6ABDCD" w14:textId="643C3AE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 contrast to several of the prior wines, there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no reduction here but the nose was decidedly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backward, tight and almost closed, revealing only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grudging notes of earth and iron-infused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 that complements well the rich, full,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and generous flavors that are delicious,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and concentrated. This won't win any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award for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elegance but there is plenty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 and punch."(90-93pts BH)</w:t>
      </w:r>
    </w:p>
    <w:p w14:paraId="6C00552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3CFF11D" w14:textId="4A298E3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3B61E30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E. Guigal</w:t>
      </w:r>
    </w:p>
    <w:p w14:paraId="354FD9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 (Wines Located in Delaware)</w:t>
      </w:r>
    </w:p>
    <w:p w14:paraId="3693CF3F" w14:textId="1F8930B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"Another wine that's drinking beautifully today 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2000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Landonne. An upfront,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perfumed, complex and ready-to-drink beauty,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sexy notes of smoked meats, olive, game,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truffle and graphite. These give way to a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elegant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has no hard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edges, a soft, forward feel and a great finish.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doesn't have the sheer weight of density of a top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year, but excels on its drinkability. It's a beautiful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wine."(95pts)</w:t>
      </w:r>
    </w:p>
    <w:p w14:paraId="5F82772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B2125A0" w14:textId="1D5D8F6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31AD2F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Turque, E. Guigal</w:t>
      </w:r>
    </w:p>
    <w:p w14:paraId="5C056E6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49D1BD" w14:textId="73E4949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"Smelling like a raspberry and Port reduction,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manages to let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enormous core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bittersweet chocolate, plum compote, chocolate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ganache and exotic spice flavors glide across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palate. Its obvious muscularity strides in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and the flavors echo almost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endlessly..."(97pts WS)</w:t>
      </w:r>
    </w:p>
    <w:p w14:paraId="6FFFF90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A026D2B" w14:textId="3B291102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22F7C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0A88F32D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la Barre, Comte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E5C35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Lafon (Wines Located in </w:t>
      </w:r>
    </w:p>
    <w:p w14:paraId="0382B63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Hong Kong) (90-92pts </w:t>
      </w:r>
    </w:p>
    <w:p w14:paraId="48955A3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24B38C1C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Merus Cabernet Sauvignon</w:t>
      </w:r>
    </w:p>
    <w:p w14:paraId="1712DF9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199B3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 (90pts)</w:t>
      </w:r>
    </w:p>
    <w:p w14:paraId="53659A79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BE404F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29432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1989</w:t>
      </w:r>
    </w:p>
    <w:p w14:paraId="759EB4D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Prieur</w:t>
      </w:r>
    </w:p>
    <w:p w14:paraId="648BAE5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DABEF2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803C50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29433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Amuse Bouche Red - Vintage 2009</w:t>
      </w:r>
    </w:p>
    <w:p w14:paraId="33AA670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 Perdu</w:t>
      </w:r>
    </w:p>
    <w:p w14:paraId="2B40187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4F776A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48FD45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Arietta Red - Vintage 2008</w:t>
      </w:r>
    </w:p>
    <w:p w14:paraId="0CD0CD4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 Block Hudson Vineyards</w:t>
      </w:r>
    </w:p>
    <w:p w14:paraId="415F792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6B6AF2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969F53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29435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Barnett Cabernet Sauvignon - Vintage 2005</w:t>
      </w:r>
    </w:p>
    <w:p w14:paraId="60F0D92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Rattlesnake Hill</w:t>
      </w:r>
    </w:p>
    <w:p w14:paraId="12C6AF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in Hong Kong)</w:t>
      </w:r>
    </w:p>
    <w:p w14:paraId="6B567CB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FFA7B5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Cardinale Red - Vintage 2005</w:t>
      </w:r>
    </w:p>
    <w:p w14:paraId="775AF8A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6E9B3CD" w14:textId="1A152AF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ruby/purple to the rim, with notes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graphite, black cherry and black currant liqueur,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and spice box, the wine has silky tannins,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 body, a gorgeously layered, rich mouthfeel,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long finish with moderately high tannins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refreshing acidity. It’s a big wine for sure,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 has uncanny elegance, purity,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length."(95pts)</w:t>
      </w:r>
    </w:p>
    <w:p w14:paraId="7EA3BC2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A760798" w14:textId="2952DEC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29437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Red - Vintage 2007</w:t>
      </w:r>
    </w:p>
    <w:p w14:paraId="4D0E53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Maya</w:t>
      </w:r>
    </w:p>
    <w:p w14:paraId="39B648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1271FF0" w14:textId="1010E0B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"...borders on perfection. Its dense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plum/ruby/purple color is followed by abundant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graphite, blueberry liqueur, hoisin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sauce, smoked meats and red and black fruits.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extraordinary aromatics give way to a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stunningly concentrated wine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everything in bala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nce, fabulous density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a finish that lasts nearly 60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seconds."(98pts)</w:t>
      </w:r>
    </w:p>
    <w:p w14:paraId="65012AE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8D6DAC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29438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David Arthur Cabernet Sauvignon - Vintage 2008</w:t>
      </w:r>
    </w:p>
    <w:p w14:paraId="65939A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Elevation 1147</w:t>
      </w:r>
    </w:p>
    <w:p w14:paraId="6A88A5B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770BABA" w14:textId="71BCBB3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"Arthur's flagship offering,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2008 Cabernet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Elevation 1147, boasts a gorgeous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blueberry pie, creme de cassis, graphite,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 and spice. It is a rich, full-bodied yet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well-proportioned, pure, dense,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wine. While approachable, it will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benefit from 5-6 years of cellaring and will keep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20-25 years."(94+pts)</w:t>
      </w:r>
    </w:p>
    <w:p w14:paraId="2AB83B3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8C4E8B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29439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2007</w:t>
      </w:r>
    </w:p>
    <w:p w14:paraId="3521EEE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</w:t>
      </w:r>
    </w:p>
    <w:p w14:paraId="71D810E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1ssos, 1x2 bottle owc (Wines Located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</w:t>
      </w:r>
    </w:p>
    <w:p w14:paraId="090E469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3B6D751" w14:textId="3B36C16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(98pts)</w:t>
      </w:r>
    </w:p>
    <w:p w14:paraId="186EE45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13AB3F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Cabernet Sauvignon - Vintage 2014</w:t>
      </w:r>
    </w:p>
    <w:p w14:paraId="7418280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State Lane Vineyard</w:t>
      </w:r>
    </w:p>
    <w:p w14:paraId="5DC4B86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BBBF569" w14:textId="32FA24C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"Always an exceptional cuvée, there are 900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cases of the 2014 Cabernet Sauvignon Grand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Vin, which is 95% Cabernet Sauvignon and 5%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Merlot. In 2015 there were 700 cases. This wine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even softer than the 2015, perhaps slightly less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but still at the top of the qualitative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hierarchy in Napa Valley, with its terrific purity,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licorice, camphor, forest floor,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and cedar wood. It is gorgeously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ruited, full-bodied, but super-well-balanced. This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 beauty that can be drunk early, or cellared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another 25-30 years."(96pts)</w:t>
      </w:r>
    </w:p>
    <w:p w14:paraId="64C2824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50DB6E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29441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Sirena Cabernet Sauvignon</w:t>
      </w:r>
    </w:p>
    <w:p w14:paraId="4A2EFAE9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5C969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608C498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</w:t>
      </w:r>
    </w:p>
    <w:p w14:paraId="196AAA20" w14:textId="2D6E1EF3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 Daniel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0D5C3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797E54E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94498B5" w14:textId="6B38230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Lokoya Cabernet Sauvignon - Vintage 1999</w:t>
      </w:r>
    </w:p>
    <w:p w14:paraId="17A33A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6C0876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68C06F5" w14:textId="58147A7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ruby. Knockout musky nose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cassis, redcurrant, Cuban tobacco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mocha. Suave and dense in the mouth,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bright, harmonious acidity framing the primary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berry flavors. Still extremely young but deep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very long. A cabernet with impressive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potential."(91-94 pts)</w:t>
      </w:r>
    </w:p>
    <w:p w14:paraId="74F3D87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9C449F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ountain Cabernet Sauvignon - Vintage 2006</w:t>
      </w:r>
    </w:p>
    <w:p w14:paraId="0A5733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509C350" w14:textId="7F65EE3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top end offerings include the 2006 Cabernet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Sauvignon. Last year I reviewed the 2005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(although it was listed as the 2006), which did not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turn out nearly as well as the 2006. The deep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ruby/purple-hued 2006 exhibits notes of cassis,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tar, crushed rocks, chocolate, and berry fruit in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full-bodied, fleshy format. It should drink nicely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 decade."(90pts)</w:t>
      </w:r>
    </w:p>
    <w:p w14:paraId="62967EB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2875A1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Claret - Vintage 2005</w:t>
      </w:r>
    </w:p>
    <w:p w14:paraId="5D970B2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5802603" w14:textId="6C9FD49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winery, sitting high atop Spring Mountain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traversing both 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Napa and Sonoma counties,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offered their two top cuvées in 2005 for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retrospective. The 2005 Proprietary Red Reserve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Claret, sourced from both Napa and Sonoma,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blend of 67% Merlot and 33% Cabernet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Sauvignon. It offers a moonless, b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lack-of-night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and notes of black truffle and burning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embers, whiffs of charcoal, blackberry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and touches of chocolate and coffee.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stunningly complex, opulent, full-bodied wine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seems to have approached its peak of maturity,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where it should easily rest for another decade 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more. With perfect concentration 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skyscraper-like palate feel with no heaviness, this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(14.8% natural alcohol) is simply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compelling in all 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enses. It is a fabulous effort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tribute to Napa/Sonoma viticulture.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 it over the next decade."(98pts)</w:t>
      </w:r>
    </w:p>
    <w:p w14:paraId="303F281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1F2D76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Quintessa Red - Vintage 1995</w:t>
      </w:r>
    </w:p>
    <w:p w14:paraId="5C3D347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313D5F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B0334F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29446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Red - Vintage 2005</w:t>
      </w:r>
    </w:p>
    <w:p w14:paraId="651323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2A3921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CB7E5A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5F1C6CD" w14:textId="63A55F2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29447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Tor Kenward Family Wines Cabernet Sauvignon - Vintage </w:t>
      </w:r>
    </w:p>
    <w:p w14:paraId="07649AFD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1"/>
          <w:szCs w:val="21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2007</w:t>
      </w:r>
    </w:p>
    <w:p w14:paraId="399AA0B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Cimarossa Vineyard</w:t>
      </w:r>
    </w:p>
    <w:p w14:paraId="7C139CC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771C55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2ACBF6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Tor Kenward Family Wines Cabernet Sauvignon - Vintage </w:t>
      </w:r>
    </w:p>
    <w:p w14:paraId="383689C3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1"/>
          <w:szCs w:val="21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</w:t>
      </w:r>
    </w:p>
    <w:p w14:paraId="1F4FC70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Clone 4</w:t>
      </w:r>
    </w:p>
    <w:p w14:paraId="5293F39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0F4FF1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1E9D16C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213D01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Hong</w:t>
      </w:r>
    </w:p>
    <w:p w14:paraId="6D22AA24" w14:textId="1A956164" w:rsidR="00000000" w:rsidRDefault="00715F3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5E6123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Verite Red - Vintage 2004</w:t>
      </w:r>
    </w:p>
    <w:p w14:paraId="46560B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Joie</w:t>
      </w:r>
    </w:p>
    <w:p w14:paraId="6DFD10D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nl, lstl (Wines Located in Hong Kong)</w:t>
      </w:r>
    </w:p>
    <w:p w14:paraId="06083208" w14:textId="21785CE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great showing for a wine from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vintage, the 2004 La Joie is a blend of 65%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Sauvignon, 20% Merlot, 10% Cabernet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Franc and 5% Petit Verdot. The majority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came from the Alexander Mountain Estate,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Knight's Valley, Bennett Valley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Chalk Hill. Full-bodied, powerful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it is richer than either the 2003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2001, and comes closer to the 2002's personality.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notes of caramels, espresso roast, forest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floor, camphor, plums, chocolate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 emerge 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rom this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unctuously textured, chewy, fleshy 2004.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requires another 3-5 years of bottle age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keep for two decades or more."(99pts)</w:t>
      </w:r>
    </w:p>
    <w:p w14:paraId="03741BB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8575DB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Kenward Family Wines Red - Vintage 2007</w:t>
      </w:r>
    </w:p>
    <w:p w14:paraId="6AB4394F" w14:textId="23298F69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Susan</w:t>
      </w:r>
    </w:p>
    <w:p w14:paraId="1F076C2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ACC256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4C48E9C" w14:textId="317E537E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39F9938" w14:textId="256DCE5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Branon - Vintage 2009</w:t>
      </w:r>
    </w:p>
    <w:p w14:paraId="1CC5A2B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4FFB7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05FCE7" w14:textId="26EAF96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magnificent, dense plum/purple-colored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Pessac-Leognan reveals notes of scorched eart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burning embers, blackberries and truffles.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Composed of Merlot and Cabernet Franc from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gorgeously situated between Malartic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Lagraviere and Haut-Bailly, it possesses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power, a stunningly intense, voluptuous,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mouthfeel and abundant levels of fruit,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glycerin and tannin. The 2009 ranks alongside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magnificent 2000, which is aging at a glacial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pace. Unfortunately, proprietress Helene Garcin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only p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roduces around 500 cases of this somewhat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cult-ish Pessac-Leognan. Anticipated maturity: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2018-2040."(98pts)</w:t>
      </w:r>
    </w:p>
    <w:p w14:paraId="62C409A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5B410EF" w14:textId="1A74849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Kirwan - Vintage 2005</w:t>
      </w:r>
    </w:p>
    <w:p w14:paraId="37FA678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C639E6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B973F7" w14:textId="42CA58C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"Has loads of coffee, blackberry and cigar box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aromas, turning to crushed blackberry.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big, chewy tannins and an aftertaste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vanilla, blackberry and espresso.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Mouthpuckering. Very concentrated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for this wine."(93pts WS)</w:t>
      </w:r>
    </w:p>
    <w:p w14:paraId="70A272E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31E7C75" w14:textId="5BBB399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2005</w:t>
      </w:r>
    </w:p>
    <w:p w14:paraId="639950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BA1AB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6F1097" w14:textId="407282C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"Delivers breathtaking aromas of blackberry,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currant, licor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ice and flowers. Full-bodied, 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core of fruit and supersilky tannins. Dark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currant, berry and licorice follow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through. This is racy and beautiful."(96pts WS)</w:t>
      </w:r>
    </w:p>
    <w:p w14:paraId="2DDC3D6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52D9739" w14:textId="2595D59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 - Vintage 2005</w:t>
      </w:r>
    </w:p>
    <w:p w14:paraId="710F65F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6C84D2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2089BB" w14:textId="40D0710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"..should be sought out by readers looking for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combined with superb richness,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fascinating elegance, and a surreal concoction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and red fruits, a silky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texture, and a delicate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powerful wine that builds incrementally, never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becoming overwrought. This dense purple-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colored, medium to full-bodied tour de force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winemaking is already displaying remarkable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complexity."(97pts)</w:t>
      </w:r>
    </w:p>
    <w:p w14:paraId="0E509AB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t $120-160</w:t>
      </w:r>
    </w:p>
    <w:p w14:paraId="454CE2EE" w14:textId="63B001F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Macquin - Vintage 2009</w:t>
      </w:r>
    </w:p>
    <w:p w14:paraId="31AAAC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BBB284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347E34" w14:textId="7D49CA3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"Hyperlush, with very creamy fig, blackberry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boysenberry flavors that stay well-defined, as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charred apple wood, black tea and singed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 bean notes stride in behind. The long,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authoritative finish drips with fruit and toasted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spice, offering grip for balance. Very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 WS)</w:t>
      </w:r>
    </w:p>
    <w:p w14:paraId="57DA857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53F8B6F" w14:textId="5BB4DF6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plong Mondot - Vintage 2005</w:t>
      </w:r>
    </w:p>
    <w:p w14:paraId="21D513A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66041C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85723F" w14:textId="0786914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Troplong Mondot is a blend of 90%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 rest Cabernet Franc. It was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emotional tasting this wine, thinking of the late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Christine Valette, who made this compelling wine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battling with considerable courage against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insidious disease. It is a great effort 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superstar of the vintage. Dense purple, it offers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white chocolate, blackberry, cassis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as well as a hint of truffle and some subtle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background oak. Full-bodied, multi-layered,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spectacularly pure and rich, it is a tour de force,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great tribute to an incredible woman.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 youthful, this wine probably needs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4-8 years of bottle age, and should keep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20 or more years. Kudos to the late Christine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Valette!"(100pts)</w:t>
      </w:r>
    </w:p>
    <w:p w14:paraId="577CC2B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8479D0E" w14:textId="6F71DDE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2005</w:t>
      </w:r>
    </w:p>
    <w:p w14:paraId="1E611E7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EDAA92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EC3729" w14:textId="7EF1143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Rieussec is a blend of 90% Semillon,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8% Sauvignon Blanc and 2% Muscadelle picked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23 September and 27 October. It has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bouquet that is mineral-rich and tensile.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repeats its performance from last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year: focused, tense, laden with botrytis-rich 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crystalline and sorbet-fresh finish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 the deal. One of the best releases from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in recent years. Tasted April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2016."(97pts)</w:t>
      </w:r>
    </w:p>
    <w:p w14:paraId="200CDEC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8CAA18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2010</w:t>
      </w:r>
    </w:p>
    <w:p w14:paraId="00A384D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Dominode, Domaine Pavelot</w:t>
      </w:r>
    </w:p>
    <w:p w14:paraId="1C2C334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B7F85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ABF2D3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533730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F. Mugnier</w:t>
      </w:r>
    </w:p>
    <w:p w14:paraId="073D8FC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C22E9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783555D" w14:textId="724774C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Beaune, Mazis Chambertin - Vintage 2000</w:t>
      </w:r>
    </w:p>
    <w:p w14:paraId="446EB530" w14:textId="2D9680D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Madeleine Collignon, H. Boillot</w:t>
      </w:r>
    </w:p>
    <w:p w14:paraId="6629DB8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ltl, lwrl,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spc, sos (Wines Located in </w:t>
      </w:r>
    </w:p>
    <w:p w14:paraId="6ED8F71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8BBD5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FEA9A6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1979</w:t>
      </w:r>
    </w:p>
    <w:p w14:paraId="763324C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Ponnelle</w:t>
      </w:r>
    </w:p>
    <w:p w14:paraId="2317F1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scl, dc, scc, excellent color (Wines </w:t>
      </w:r>
    </w:p>
    <w:p w14:paraId="689A1AF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095BC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112F0A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3EA63CC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Boudots, Pierre-Yves Colin Morey</w:t>
      </w:r>
    </w:p>
    <w:p w14:paraId="0A75CA6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63E18DE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F0EC11F" w14:textId="222A5E9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29464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54139E0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Pierre-Yves Colin Morey</w:t>
      </w:r>
    </w:p>
    <w:p w14:paraId="0FA31FC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06107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3B1BD6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2002</w:t>
      </w:r>
    </w:p>
    <w:p w14:paraId="54BB158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Ponsot</w:t>
      </w:r>
    </w:p>
    <w:p w14:paraId="28356A4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1B3904" w14:textId="70FE42F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even more aromatic complexity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similar and brilliant red and black fruit notes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though not th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spice with superbly sappy,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very pure flavors that display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flat out incredible length and impeccable balance.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will join the ranks of some of the best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vintages of Ponsot's Clos de la Roche, which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saying something. It is 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owever built for the very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patient."(93pts BH)</w:t>
      </w:r>
    </w:p>
    <w:p w14:paraId="4566F6D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A186C4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2014</w:t>
      </w:r>
    </w:p>
    <w:p w14:paraId="35FE8EE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Genevrieres, Boyer-Martenot</w:t>
      </w:r>
    </w:p>
    <w:p w14:paraId="01BDD73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F7216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5C8D83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2014</w:t>
      </w:r>
    </w:p>
    <w:p w14:paraId="251A98B5" w14:textId="59397B45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Boyer-Martenot</w:t>
      </w:r>
    </w:p>
    <w:p w14:paraId="086127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34575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D07DDFA" w14:textId="3A571A2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2015</w:t>
      </w:r>
    </w:p>
    <w:p w14:paraId="31DBA83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Mouchere, H. Boillot</w:t>
      </w:r>
    </w:p>
    <w:p w14:paraId="52D0610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2F501D" w14:textId="1DC7154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Puligny-Montrachet 1er Cru Clos 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Mouchère, Boillot'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emblematic cuvée, is one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highlights of the range in 2015, opening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 with notes of struck flint, white peach,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nutmeg and crushed chalk. On the palate,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full-bodied, powerful and intense,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energy and tension at the core, its long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concluding with chalky grip. More vertical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expansive Pucelles, this is the most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tensile premier cru in the cellar in 2015."(94pts)</w:t>
      </w:r>
    </w:p>
    <w:p w14:paraId="2A21495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A078285" w14:textId="7B5F5BA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6D27021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0C87AA5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DA60C7" w14:textId="6D4FF0B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"Its inky/purple color is followed by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 nose of spring flowers, creme 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blackberries, boysenberries, licorice,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truffles,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spice. Displaying massive body,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freshness, laser-like focus from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acids, and a finish that goes on well past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minute, this prodigious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 du Pape 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most extraordinary wine yet made at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estate. "(100pts)</w:t>
      </w:r>
    </w:p>
    <w:p w14:paraId="02BF5C2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24018CC" w14:textId="655BB1E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7003F3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62A31D7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9C490D" w14:textId="223D3E2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has a dense ruby/purple-tinged color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wonderf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ully sweet nose of framboise,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and kirsch liqueur intermixed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Chinese black tea and licorice. The wine is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voluptuous, but once past all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 and beautiful, dense fruit of this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wine, there is striking purity, elegance,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finesse, and surprising freshness. Still primary,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looks set to have a long life of 20-25 or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years."(97pts)</w:t>
      </w:r>
    </w:p>
    <w:p w14:paraId="15AB4BF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78D3CA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2002</w:t>
      </w:r>
    </w:p>
    <w:p w14:paraId="305DE12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Niederhauser Hermannshohle, Donnhoff</w:t>
      </w:r>
    </w:p>
    <w:p w14:paraId="1C92D43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0468BA5F" w14:textId="4F730C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"...hovering in that zone bordering perfection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wines touch the soul. Profound aromas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liquid slate and pepper 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manate from the it has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reminiscent of spices awash in pear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syrup. A barely perceptible dip in intensity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mid-palate is the reason this extraordinarily pure,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concentrated, and persistent wine earned one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less point than some of its pe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ers..."(96pts)</w:t>
      </w:r>
    </w:p>
    <w:p w14:paraId="40C28A7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24669F9" w14:textId="3A92544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2009</w:t>
      </w:r>
    </w:p>
    <w:p w14:paraId="625C23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Niederhauser Hermannshohle, Donnhoff</w:t>
      </w:r>
    </w:p>
    <w:p w14:paraId="03BDD47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248C60F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87018F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2005</w:t>
      </w:r>
    </w:p>
    <w:p w14:paraId="3F7A17D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49F16CB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scc (Wines Located in Delaware)</w:t>
      </w:r>
    </w:p>
    <w:p w14:paraId="5D120BCE" w14:textId="53436F5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Wehlener Sonnenuhr Auslese, unlike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Himmelreich counterpart, was relatively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shrouded in fermentative aromas on the occasion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my tasting, but site- and vintage-typical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uggestions of baked apple and vanilla were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clearly in evidence, and even more so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where dripping florality, vanilla cream,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nut paste add considerable allure. The finish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is formidably long and polished,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complexities of flowers, spices, and mineral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already very clearly in evidence. This is another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sure bet for at least three decades of bottle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maturation from an impeccably consistent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source."(92-94pts)</w:t>
      </w:r>
    </w:p>
    <w:p w14:paraId="185BC15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31508D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29474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Terra di Lavoro - Vintage 2007</w:t>
      </w:r>
    </w:p>
    <w:p w14:paraId="2900D89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Galardi</w:t>
      </w:r>
    </w:p>
    <w:p w14:paraId="2082642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28E58E" w14:textId="302EC9B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Terra di Lavoro emerges from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an array of floral red fruit, spices,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 and minerals. It is an especially forward,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Terra di Lavoro bursting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exuberance. There is something viscerally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thrilling about the 2007, perhaps because Terra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Lavoro is typically so reticent when it is young.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 here. This is an open, wonderfully expressive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vintage. The on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 thing left to wonder is if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will ever shut down in bottle. For now,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readers who want to understand what makes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Terra di Lavoro such a pedigreed wine may want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start here. Readers who prefer a firmer style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likely gravitate towards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2006 or 2008,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this is a flat-out great bottle of wine with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 personality that carries through to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long, intensely satisfying finish. In 2007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weather was consistently hot, but the 2007 doesn't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show the jamminess of the 2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003 nor the sheer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 of the 2001. Anticipated maturity: 2017-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2032."(97pts)</w:t>
      </w:r>
    </w:p>
    <w:p w14:paraId="01FB7B1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7AECB3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1978</w:t>
      </w:r>
    </w:p>
    <w:p w14:paraId="77B617D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Reserva, Bodegas Muga</w:t>
      </w:r>
    </w:p>
    <w:p w14:paraId="1FBD08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vhs, htal, sdc, scc, excellent color (Wines</w:t>
      </w:r>
    </w:p>
    <w:p w14:paraId="32005EC1" w14:textId="1656F54E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3FE54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54BECD2" w14:textId="1AB918E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2006</w:t>
      </w:r>
    </w:p>
    <w:p w14:paraId="5CC9232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2B5795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689495" w14:textId="4A5E640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the noble sweetness of tannin,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rich, intense mouthfeel,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 aromas of flowers, burning embers,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blueberr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ies, spice box, and cedar.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extraordinary intensity, beautiful purity,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 and flavors that build incrementally on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palate, and a significantly long finish, this is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perfect wine."(100pts)</w:t>
      </w:r>
    </w:p>
    <w:p w14:paraId="4C18F37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44111A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2007</w:t>
      </w:r>
    </w:p>
    <w:p w14:paraId="7F4EB2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092742E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264DA9" w14:textId="50A26E8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staggeringly rich, complex, harmonious,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impeccably well-balanced 2007 IX Proprietary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Estate (1,400 case produced) exhibits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spring flowers, cedarwood, Asian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licorice, blueberries, and blackberries.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distinct liqueur of minerals buttresses the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massive concentration, giving an overall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impression of elegance, purity,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harmony."(100pts)</w:t>
      </w:r>
    </w:p>
    <w:p w14:paraId="767E152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DFE3AF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29478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2008</w:t>
      </w:r>
    </w:p>
    <w:p w14:paraId="7D288F0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18052C4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036BDA" w14:textId="20EE8E3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"...takes things to another level, as hard as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may seem to believe. This was another difficult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for Dunn. Yields were down a full 50%.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exchange, nature rewarded Dunn with the fruit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make an epic wine that could very well turn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to be a modern-day legend. The 2008 is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huge, towering wine packed with dark fruit,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tar,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asphalt and licorice."(98+pts)</w:t>
      </w:r>
    </w:p>
    <w:p w14:paraId="694D624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8C161E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Maybach Cabernet Sauvignon - Vintage 2021</w:t>
      </w:r>
    </w:p>
    <w:p w14:paraId="0DD6397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Amoenus</w:t>
      </w:r>
    </w:p>
    <w:p w14:paraId="6E6703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EF3F9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5662A7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29480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2014</w:t>
      </w:r>
    </w:p>
    <w:p w14:paraId="6B78D9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Eleven Confessions</w:t>
      </w:r>
    </w:p>
    <w:p w14:paraId="163FAB7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A14CE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E0FB92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2014</w:t>
      </w:r>
    </w:p>
    <w:p w14:paraId="3C3F878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Eleven Confessions</w:t>
      </w:r>
    </w:p>
    <w:p w14:paraId="6C3E347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6F491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D54CADB" w14:textId="49FCB38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29482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Musar - Vintage 1998</w:t>
      </w:r>
    </w:p>
    <w:p w14:paraId="28F70DE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D6E873" w14:textId="57FC88F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1998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Musar is a rather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prototypical Musar   lots of acidity, some brett,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structure. It reveals a more gentle style 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opening, but aeration proves how much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power it actually has. (That is, a lot.)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good analogy here to the 1994,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concerning both how they showed early on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later. There is plenty of power, tannin and acidity,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there is also some balance. I loved the silky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emphasized in this vintage. It finishes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controlled bang. This greatly benefitted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some air, showing layers that I did not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initially think it had, but it does seem a bit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lighter side. Drink now-2030."(90pts)</w:t>
      </w:r>
    </w:p>
    <w:p w14:paraId="71A02D5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t $90-120</w:t>
      </w:r>
    </w:p>
    <w:p w14:paraId="28F91B5C" w14:textId="5655D37A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79B527D" w14:textId="7A4A77C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Barde Haut</w:t>
      </w:r>
    </w:p>
    <w:p w14:paraId="1CB87CD9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9A58F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854B8AD" w14:textId="7AF8B15F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Behere Courtin</w:t>
      </w:r>
    </w:p>
    <w:p w14:paraId="653DABD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sdc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F780ED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19C1B0" w14:textId="35E2236F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Cantenac Brown</w:t>
      </w:r>
    </w:p>
    <w:p w14:paraId="3228629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Margaux (Wines Located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5C0D9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082D4B7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6274F6B" w14:textId="317967C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Beausejour Becot - Vintage 2018</w:t>
      </w:r>
    </w:p>
    <w:p w14:paraId="4D1E74A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46E91D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40DD0CF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B482EBB" w14:textId="7D80434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Bel-Air Lagrave - Vintage 1989</w:t>
      </w:r>
    </w:p>
    <w:p w14:paraId="1B35C08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7828F4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4842A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D31902E" w14:textId="0541C5F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Bel-Air Lagrave - Vintage 1995</w:t>
      </w:r>
    </w:p>
    <w:p w14:paraId="6174FF3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606EC36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4B46F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26EF72CA" w14:textId="7C030DE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Branaire Ducru - Vintage 20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</w:t>
      </w:r>
    </w:p>
    <w:p w14:paraId="4B1374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45C65B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90DE8C" w14:textId="5F0CBF5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"Rose petal, lavender, mint, sweet red berry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gently spiced notes give the wine much of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gracious, lilting personality."(95pts VM)</w:t>
      </w:r>
    </w:p>
    <w:p w14:paraId="7CB66A1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D0FD368" w14:textId="7E800D9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Branaire Ducru</w:t>
      </w:r>
    </w:p>
    <w:p w14:paraId="632E36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EF4EC27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149BC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A9658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A8E16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VM)</w:t>
      </w:r>
    </w:p>
    <w:p w14:paraId="34DB3150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7FF9331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29489-29490</w:t>
      </w:r>
    </w:p>
    <w:p w14:paraId="02BEA36F" w14:textId="57C8F9D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Branaire Ducru - Vintage 2016</w:t>
      </w:r>
    </w:p>
    <w:p w14:paraId="66908AA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22309E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3F8B0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1C48606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B5653C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D974C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60DA12" w14:textId="489B31A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29491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Brane Cantenac - Vintage 2016</w:t>
      </w:r>
    </w:p>
    <w:p w14:paraId="6C9AA2C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36490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3888C7" w14:textId="149C20A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beautifully defined, very detailed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with mineral-rich black fruit laced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and graphite notes, living up to its nom 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plume as the "Pauillac of Margaux." The palate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simply the best that I have ever tasted at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estate, without question. This has presence, but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weightlessness, filigree tannin and perfectly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pitched acidity, with real intensity and drive.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tension here is outstanding and the persistenc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long. It is not the showiest of all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2016s by a long stretch, and yet it is everything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 could possibly want from a Margaux. "(96-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98pts)</w:t>
      </w:r>
    </w:p>
    <w:p w14:paraId="5DE428F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5044A13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09A732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4148A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8C4D0A" w14:textId="376BF0F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Cantenac Brown - Vintage 2015</w:t>
      </w:r>
    </w:p>
    <w:p w14:paraId="3874387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DA74A8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E21AD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E2BA99A" w14:textId="259BDB9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D'Issan</w:t>
      </w:r>
    </w:p>
    <w:p w14:paraId="6C16658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2415A70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373A4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31C47DF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21D02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5E3AB34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FC2EC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9AE0BB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DAC435E" w14:textId="1195777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D'Issan</w:t>
      </w:r>
    </w:p>
    <w:p w14:paraId="04A15A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D15A83D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E3F3F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7E123ED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01933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79EFCF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0F1CCF0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29496-29497</w:t>
      </w:r>
    </w:p>
    <w:p w14:paraId="174FECE1" w14:textId="57E197A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D'Issan - Vintage 2019</w:t>
      </w:r>
    </w:p>
    <w:p w14:paraId="703F377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43FFE9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16B46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013D38C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3A76C9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8FCADD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A54582" w14:textId="704142D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D'Issan - Vintage 2022</w:t>
      </w:r>
    </w:p>
    <w:p w14:paraId="5F68352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BCB604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3A2E1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706B9BD" w14:textId="3B46667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2022</w:t>
      </w:r>
    </w:p>
    <w:p w14:paraId="681066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84833D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64FA628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4A1B1B2" w14:textId="44DCAD6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Sarpe - Vintage 2019</w:t>
      </w:r>
    </w:p>
    <w:p w14:paraId="7A2AFAC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DE309D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FD78C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C109922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29501-29502</w:t>
      </w:r>
    </w:p>
    <w:p w14:paraId="63CF7176" w14:textId="5D4938D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 - Vintage 2000</w:t>
      </w:r>
    </w:p>
    <w:p w14:paraId="284099F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15FEB0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BFD3E8" w14:textId="524CADF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outstanding Duhart, certainly one of the best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produced at this estate since the 1996, 1986,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1982, this blend of 80.5% Cabernet Sauvignon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19.5% Merlot reveals a deep ruby/purple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as well as notes of lea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pencil intermixed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wet stones, black currants, and a certain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leafiness. Medium to full-bodied, ripe, and dense,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tightly-knit, with considerable tannin, it will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require patience. For those willing to wait, it will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a sleeper of the vintage."(90pts)</w:t>
      </w:r>
    </w:p>
    <w:p w14:paraId="0E314D8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4777974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467B08F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</w:p>
    <w:p w14:paraId="7913E3E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1B6F56" w14:textId="2E154A4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Fleur Cardinale</w:t>
      </w:r>
    </w:p>
    <w:p w14:paraId="368AFC4D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lscl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FDE97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3F17B3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62113E7A" w14:textId="43ADE9A9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Fonbadet</w:t>
      </w:r>
    </w:p>
    <w:p w14:paraId="4A96C96D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(Wines Located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BA452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5FB8186" w14:textId="016142EA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Larrivet Haut Brion</w:t>
      </w:r>
    </w:p>
    <w:p w14:paraId="3CA4A66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(Wines Located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3919F0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48DC96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E7508D4" w14:textId="32AE6EF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Giscours - Vintage 2015</w:t>
      </w:r>
    </w:p>
    <w:p w14:paraId="4AE089A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30CAC7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3058E2" w14:textId="134C303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Giscours has a beautiful, clean, pure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 of generous ripe black cherry, raspberry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crushed violet aromas that could only come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Margaux. The medium-bodied palate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dense but wonderfully poised, offering sappy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fruit and very fine tannin and delivering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detail on the bay leaf and tea leaf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Alexandre van Beek oversaw one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best Giscours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recent years."(95pts VM)</w:t>
      </w:r>
    </w:p>
    <w:p w14:paraId="65CEE2E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CE32A5B" w14:textId="0AAA1A1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2015</w:t>
      </w:r>
    </w:p>
    <w:p w14:paraId="41DCC3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D49671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D05E6E" w14:textId="733F8C8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Grand-Puy-Lacoste is medium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garnet-purple colored with a nose of red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currants, cedar chest and roses 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dusty earth. The medium-bodied mouth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chewy, with lively fruit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good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balance."(91+pts)</w:t>
      </w:r>
    </w:p>
    <w:p w14:paraId="51C3705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1B96CEE" w14:textId="0883222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oste - Vintage 2016</w:t>
      </w:r>
    </w:p>
    <w:p w14:paraId="5194D08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511DF9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95B354" w14:textId="52865BC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Grand-Puy-Lacoste is a powerful,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exciting wine. That is the good news. But readers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going to have to be patient, as the 2016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shows very little of the upfront appeal that was so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evident when it was in barrel. In the glass,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2016 is sumptuous, vivid and incredibly detailed,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generous super-ripe red fruit and floral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that develop with time. The wine's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ation and vibrancy lead me to think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enjoy a very long life. Wow!"(95+pts VM)</w:t>
      </w:r>
    </w:p>
    <w:p w14:paraId="410D6A9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AC005B7" w14:textId="01CF602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2001</w:t>
      </w:r>
    </w:p>
    <w:p w14:paraId="73A820E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40365E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1lscl, 1scl (Wines Located in Delaware)</w:t>
      </w:r>
    </w:p>
    <w:p w14:paraId="176BB1C4" w14:textId="02A5B54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"Intense aromas of violets, berries and spices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 through to a full-bodied palate, with layers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supersilky tannins and a long, long finish. Very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classic in style. All in elegance and length."(95pts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WS)</w:t>
      </w:r>
    </w:p>
    <w:p w14:paraId="198F611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2C8D056D" w14:textId="1DB83A9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2003</w:t>
      </w:r>
    </w:p>
    <w:p w14:paraId="3915FE6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BCDFD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103989D3" w14:textId="44FDAA9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"Gravelly, smoky, scorched earth, and sweet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 (black currants and blueberries)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 as well as surprisingly delicate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are followed b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a layered, medium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wine with sweet fruit, low acidity, fine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power, and a luscious..."(94pts)</w:t>
      </w:r>
    </w:p>
    <w:p w14:paraId="0A690E1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B4D4E4E" w14:textId="4F77CF3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2014</w:t>
      </w:r>
    </w:p>
    <w:p w14:paraId="5FC2060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16D8EB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78E322F4" w14:textId="4E9E9A5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La Mission Haut Brion is a blend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54% Merlot, 1% Cabernet Franc and 45%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picked between 15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September and 8 October and raised in 55% new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oak. It has retained that engagingly fresh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vibrant bouquet, the bashful 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ature that it showed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barrel replaced by a more outgoing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This is an exquisite bouquet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pure black fruit, cold stone, a touch of black olive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later a suggestion of boysenberry preserve.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still structured and considering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majority is Merlot, quite masculine. There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remains some new oak to be fully assimilated,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there is clearly the fruit to soak that up.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comes more alive on the second half 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love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 spiciness and impressive persistence.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have more to give down the line and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strictness implies that this La Mission Haut Brion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should be afforded a decade in the cellar before it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will show what it can do."(95pts)</w:t>
      </w:r>
    </w:p>
    <w:p w14:paraId="3CC0D9C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D6ECFB4" w14:textId="0BB1D3C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1975</w:t>
      </w:r>
    </w:p>
    <w:p w14:paraId="2F22F94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BC18D7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stl, cuc, excellent color (Wines </w:t>
      </w:r>
    </w:p>
    <w:p w14:paraId="7B5D71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F059C0" w14:textId="3AC80AC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scents of sweet red berries, camphor,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cigar box and loamy soil. Medium to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ample and enveloping, with a generous core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melting tannins and succulent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acids..."(93pts)</w:t>
      </w:r>
    </w:p>
    <w:p w14:paraId="7FB003D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E917C26" w14:textId="0BA8BA9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1999</w:t>
      </w:r>
    </w:p>
    <w:p w14:paraId="4E54744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8FDA3A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 (Wines Located in Delaware)</w:t>
      </w:r>
    </w:p>
    <w:p w14:paraId="35195C64" w14:textId="6A428F6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"...both elegant and intensely flavored,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diaphanous in its layers that unfold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 heaviness. An opaque ruby/purple color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accompanied by a complex bouquet of lead pencil,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graphite, cedar, creme de cassis, toast,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vanilla.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medium-bodied, with extravagant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richness yet little weight, and a finish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is all sweetness, ripeness, and harmony. This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extraordinary Lafite increasingly appears to be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modern day clone of the majestic 1953. A mere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one-third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crop made it into the grand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vin!"(95pts)</w:t>
      </w:r>
    </w:p>
    <w:p w14:paraId="28FA4AD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516AE4B" w14:textId="1E28038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Lagrange</w:t>
      </w:r>
    </w:p>
    <w:p w14:paraId="72293AF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2C775F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05379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48331BF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C4805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WS)</w:t>
      </w:r>
    </w:p>
    <w:p w14:paraId="6C7D3B03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B4DCA05" w14:textId="4BE4A9D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Lanessan</w:t>
      </w:r>
    </w:p>
    <w:p w14:paraId="124BD2E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01E6740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FF274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5791F79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5D3C91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D76142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9BB0740" w14:textId="0A6C26A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1974</w:t>
      </w:r>
    </w:p>
    <w:p w14:paraId="1712203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D6A51C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(Wines Located in Delaware)</w:t>
      </w:r>
    </w:p>
    <w:p w14:paraId="62CFB51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5638BAC" w14:textId="78DDFA1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Gay - Vintage 1990</w:t>
      </w:r>
    </w:p>
    <w:p w14:paraId="66F22E8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3F00A9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wisl, sdc (Wines Located in Delaware)</w:t>
      </w:r>
    </w:p>
    <w:p w14:paraId="3943B8A9" w14:textId="0394F3D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medium red. Somewhat rustic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prunes, cooked spinach, cola,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mossy, damp earth. Thick, rich and currently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monolithic, with the cooked fruit quality carrying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 on the palate. Lacks primary-fruit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freshness. Finishes wit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tongue-coating,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somewhat tough tannins."(90pts VM)</w:t>
      </w:r>
    </w:p>
    <w:p w14:paraId="760FECA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BF6CAE3" w14:textId="3E5641B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1996</w:t>
      </w:r>
    </w:p>
    <w:p w14:paraId="25D248F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F47330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7BC72F" w14:textId="1E27599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"...more powerful, as it typically is, with a touch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game and exotic boysenberry in there."(93pts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1995167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78AA1A7" w14:textId="630C224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2004</w:t>
      </w:r>
    </w:p>
    <w:p w14:paraId="6C684A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809763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2dc (Wines Located in Delaware)</w:t>
      </w:r>
    </w:p>
    <w:p w14:paraId="296B11CA" w14:textId="12B48E6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"Concentrated, with loads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smoke, creme 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cassis, forest floor, and earthy notes emerge from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impressive, but oh, so backward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wine."(92+pts)</w:t>
      </w:r>
    </w:p>
    <w:p w14:paraId="0B96334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C39C372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F0BBD0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</w:p>
    <w:p w14:paraId="305FED3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1B526E" w14:textId="664B383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2015</w:t>
      </w:r>
    </w:p>
    <w:p w14:paraId="123639C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55440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Delaware)</w:t>
      </w:r>
    </w:p>
    <w:p w14:paraId="600C4D82" w14:textId="1756964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going to need quite a bit of time to come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together, as it is massively tannic and structured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this stage."(96+pts VM)</w:t>
      </w:r>
    </w:p>
    <w:p w14:paraId="5306511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$65-85</w:t>
      </w:r>
    </w:p>
    <w:p w14:paraId="3460AEAD" w14:textId="446A676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2000</w:t>
      </w:r>
    </w:p>
    <w:p w14:paraId="7C19F0D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A39920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3DC6C3" w14:textId="4D2E79B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plushest, most ostentatious and dramatic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all the Leovilles in 2000, this wine is already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sumptuous, displaying some nuances in its huge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vanilla bean, black chocolate, jammy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cassis, and graphite in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flamboyant style. Opulent, savory, rich, and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it is a head-turning, prodigious wine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complete 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ontrast to the extracted behemoth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Leoville Barton and the backward, classic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Leoville Las Cases. The Poyferre's low acidity,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 and an already gorgeous mouthfeel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make it a wine to drink now as well as over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25 or more years."(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97pts)</w:t>
      </w:r>
    </w:p>
    <w:p w14:paraId="4CFEE57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9B673D3" w14:textId="2FC7172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2005</w:t>
      </w:r>
    </w:p>
    <w:p w14:paraId="1786652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9E475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079322" w14:textId="4674A6A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most seductive, approachable,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charming of the three Leovilles, it exhibits a dense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 as well as a sweet bouquet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mocha, black chocolate, creme de cassis, licorice,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toasty oak."(93pts)</w:t>
      </w:r>
    </w:p>
    <w:p w14:paraId="21A4594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9015E58" w14:textId="3A65437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</w:t>
      </w:r>
    </w:p>
    <w:p w14:paraId="048D2B3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6C091C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A4AE1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(89-90pts </w:t>
      </w:r>
    </w:p>
    <w:p w14:paraId="0CB6C64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AE14E2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814A5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4B0E1A0A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709C613" w14:textId="638CF22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2015</w:t>
      </w:r>
    </w:p>
    <w:p w14:paraId="4D00BBF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036DB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38ADD2" w14:textId="7DDCD55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2015 Leoville Poyferre is deep garnet-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colored with a nose of grilled meats,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baked plums,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and baker's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with nuances of dusty soil and iron 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a hint of bay leaves. Medium to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firm and muscular in the mouth, it is built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a brick house 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mineral-tinged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finish."(94pts)</w:t>
      </w:r>
    </w:p>
    <w:p w14:paraId="3171385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F8A4BF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29524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791736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20568D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932CCA" w14:textId="6DAC638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29525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</w:t>
      </w:r>
    </w:p>
    <w:p w14:paraId="3D29F57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DBA8391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56010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497261F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24A38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A19236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D72EF3E" w14:textId="2C57052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29526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2019</w:t>
      </w:r>
    </w:p>
    <w:p w14:paraId="6D50FE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736F0A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BA5BC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55FD4D6" w14:textId="1F5C7AF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2021</w:t>
      </w:r>
    </w:p>
    <w:p w14:paraId="1874CCD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3E234C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10BC9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51FF36E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29528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5CA7F2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47BE95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B43621" w14:textId="21EBA9D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Lestruelle - Vintage 2016</w:t>
      </w:r>
    </w:p>
    <w:p w14:paraId="0C8D635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2727A6F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373C2BD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$10-15</w:t>
      </w:r>
    </w:p>
    <w:p w14:paraId="1A6AAB1A" w14:textId="6F75E03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 - Vintage 2005</w:t>
      </w:r>
    </w:p>
    <w:p w14:paraId="0932CFA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D55E16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Delaware)</w:t>
      </w:r>
    </w:p>
    <w:p w14:paraId="4FDA4F6D" w14:textId="1996586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"..should be sought out by readers looking for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combined with superb richness,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fascinating elegance, and a surreal concoction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and red fruits,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 texture, and a delicate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powerful wine that builds incrementally, never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becoming overwrought. This dense purple-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colored, medium to full-bodied tour de force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inemaking is already displaying remarkable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complexity."(97pts)</w:t>
      </w:r>
    </w:p>
    <w:p w14:paraId="0525E9A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A80A7F2" w14:textId="31338FD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1981</w:t>
      </w:r>
    </w:p>
    <w:p w14:paraId="54B7BC5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7C03B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vhs, hstl, (Wines Located in Delaware)</w:t>
      </w:r>
    </w:p>
    <w:p w14:paraId="0EE24FE9" w14:textId="27B562E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"Gorgeous nose - lots of perfumy sexiness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wine, optimumly stored nice, delicate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around a plummy, cassisy core good cedar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mineral components has a fig-like ripeness,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hearty finish, good grip and decent length. Justin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kicked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that the wine was like good service you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don't have to notice it's there, and it just gets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job done. This is the essence of claret smooth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balanced."(93pts JK)</w:t>
      </w:r>
    </w:p>
    <w:p w14:paraId="1B20573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2BDD076" w14:textId="1C1F4A4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29532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Malartic La Graviere</w:t>
      </w:r>
    </w:p>
    <w:p w14:paraId="06F31AA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sdc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52661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6F22552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13294469" w14:textId="52E7819A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Monbousquet</w:t>
      </w:r>
    </w:p>
    <w:p w14:paraId="31322D3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FD4BE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C54D9B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6E313FBB" w14:textId="0DA0D01C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</w:t>
      </w:r>
    </w:p>
    <w:p w14:paraId="7266EB9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lscl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69911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F116D1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10557EC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29533-29534</w:t>
      </w:r>
    </w:p>
    <w:p w14:paraId="350AC649" w14:textId="0E2E7D9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29533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2004</w:t>
      </w:r>
    </w:p>
    <w:p w14:paraId="7965B84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E5B933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8B0C45" w14:textId="72079A5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an inky/ruby/purple color,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soft, forward style for this hallowed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terroir, full-bodied, and concentrated creme 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flavors intermixed with cherries, truffles,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subtle smoky wood notes. Beautifully-textured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expansive, this may be the most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developed and forward Pavie made by Perse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since his acquisition of the property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1998."(95+pts)</w:t>
      </w:r>
    </w:p>
    <w:p w14:paraId="566287F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D06BA7E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62D2A4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DBA8EC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0329C0" w14:textId="6645873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29535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Phelan Segur</w:t>
      </w:r>
    </w:p>
    <w:p w14:paraId="396587F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71DC0B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dc (Wines Located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76BF8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59DE3AD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342A9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(90+pts)</w:t>
      </w:r>
    </w:p>
    <w:p w14:paraId="3D525B97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B9071F2" w14:textId="2221659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Phelan Segur - Vintage 2015</w:t>
      </w:r>
    </w:p>
    <w:p w14:paraId="0F700C5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5895F4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F8FF74" w14:textId="500D782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garnet-purple in color,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2015 Phélan Ségur has a nose of red and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 with earthy notes of fungi, dried herbs,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damp soil and tapenade. The pa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late is medium-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a good fruit core, firm and chewy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nice freshness."(90+pts)</w:t>
      </w:r>
    </w:p>
    <w:p w14:paraId="606D0DE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2BA83F9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29537-29538</w:t>
      </w:r>
    </w:p>
    <w:p w14:paraId="5865BE5F" w14:textId="38CEAA6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29537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2005</w:t>
      </w:r>
    </w:p>
    <w:p w14:paraId="5245375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4684BC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2B9EBAC2" w14:textId="4562471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the Pontet-Canet vertical in London,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2005 Château Pontet-Canet has long been one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stars of the vintage and this might well be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best of over a dozen showings of this wine.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However, do not exp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ect ostentation on the nose.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2005 and like many wines of this vintage,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with considerable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decanting, it remained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broody and introspective on the nose, as if it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checking you out and seeing if you are worthy.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Once you have been accep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ted, then it swings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doors open to reveal gorgeous scents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briary and cassis fruit, perhaps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more sous-bois than I have noticed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compared to previous bottles. The palate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medium-bodied, but dense and structured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certain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 a more masculine Pontet-Canet built for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long-term ageing. Yet it retains marvelous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and vitality all the way through to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pencil-lead, quite saline finish. I suspect that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2009 Pontet-Canet is more approachable than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2005, so heeding Robert Parker's sage advice,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afford this up to ten years in your cellar and then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reap the rewards of patience."(97pts)</w:t>
      </w:r>
    </w:p>
    <w:p w14:paraId="036F706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5371326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29538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CE697D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l, sdc (Wines Located in </w:t>
      </w:r>
    </w:p>
    <w:p w14:paraId="055AB57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F08B33" w14:textId="2CA2218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29539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2019</w:t>
      </w:r>
    </w:p>
    <w:p w14:paraId="3E18C5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75991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A522B2" w14:textId="035F3C3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2019 Pontet-Canet is plush, dense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explosive, with tremendous richness and pure,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soaring intensity that strengthens in all directions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time in the glass. A wine of gravitas,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2019 is statuesque in build. As always, Pontet-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Canet offers a very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personal, idiosyncratic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expression of Pauillac. A range of lifted floral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savory notes ring out on the finish."(95-97pts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C30D42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8473BE0" w14:textId="76427CA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Prieure Lichine - Vintage 2016</w:t>
      </w:r>
    </w:p>
    <w:p w14:paraId="4FD0CF4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8AC94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CB190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D8BB913" w14:textId="733A27A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29541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Rauzan Segla - Vintage 2016</w:t>
      </w:r>
    </w:p>
    <w:p w14:paraId="1447C2B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006359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07285B37" w14:textId="25336F4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Rauzan-Ségla is simply stunning.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Ample and generous in the glass, the 2016 is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positively stellar wine that will leave reader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weak at the knees. The flavors and textures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 as this sublime Margaux shows off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alluring personality. Sweet red cherry, plum,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pomegranate, blood orange, spice and rose petal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some of the many notes that run through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absolutely exquisite wine."(97+pts VM)</w:t>
      </w:r>
    </w:p>
    <w:p w14:paraId="323FFB8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BA0A2B6" w14:textId="2A22F65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Smith Haut Lafitte - Vintage 2000</w:t>
      </w:r>
    </w:p>
    <w:p w14:paraId="3C8EFCF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48AF8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094793" w14:textId="67DD08A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can't say enough about this winery, which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may still fly under the radar of most consumers.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fully mature 2000 displays gorgeous aromas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camphor, lead pencil shavings, unsmoked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tobacco, plums, and black currants. With full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body, a velve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 texture, and beautiful weight,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length, this superb wine should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evolve, possibly improve for another 15 years.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It's a beauty!"(95pts)</w:t>
      </w:r>
    </w:p>
    <w:p w14:paraId="5A0B877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7584333" w14:textId="275CFE0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Smith Haut Lafitte</w:t>
      </w:r>
    </w:p>
    <w:p w14:paraId="6016B3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1EE2367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D1193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7BC0EA9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F4384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 VM)</w:t>
      </w:r>
    </w:p>
    <w:p w14:paraId="5E20208F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18DF833" w14:textId="688EAD2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Sociando Mallet - Vintage 2003</w:t>
      </w:r>
    </w:p>
    <w:p w14:paraId="0E7785B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1A5242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1lscl, 3sdc (Wines Located in Delaware)</w:t>
      </w:r>
    </w:p>
    <w:p w14:paraId="168E9031" w14:textId="4E93099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"Sociando-Mallet is the poster child for what cru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bourgeois estates can achieve spectacularly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inky blue/purple-colored wine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nose of blackberries,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some white flowers, and a hint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lead pencil shavings."(94pts)</w:t>
      </w:r>
    </w:p>
    <w:p w14:paraId="763E5E6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1B93F08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AB4020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 (Wines Located in </w:t>
      </w:r>
    </w:p>
    <w:p w14:paraId="76BEA48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B9BA2A" w14:textId="6FB54B7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29546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Sociando Mallet</w:t>
      </w:r>
    </w:p>
    <w:p w14:paraId="122793E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1361088A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C915BE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3F7F17CA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9C071A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D5FD1F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A5C711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29547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du Clocher - Vintage 2018</w:t>
      </w:r>
    </w:p>
    <w:p w14:paraId="576B6F9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FA51E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832C7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F4CB63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2022</w:t>
      </w:r>
    </w:p>
    <w:p w14:paraId="5CF6C9D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2AA655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FDCC4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C93E484" w14:textId="029F8A5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 - Vintage 2007</w:t>
      </w:r>
    </w:p>
    <w:p w14:paraId="00B289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C4EDC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0ACDA9" w14:textId="245FB06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endowed with a lovely bouquet: very pure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 honey, a touch of orange-blossom 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quince. The palate is very well-balanced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great purity and a dash of spice as well as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viscous, botrytis-laden finish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awesome weight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persistency."(98pts)</w:t>
      </w:r>
    </w:p>
    <w:p w14:paraId="7780C2E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8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1C30BF0" w14:textId="0856FC2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2001</w:t>
      </w:r>
    </w:p>
    <w:p w14:paraId="52ADCA2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032384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C2986A" w14:textId="27DE3E7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airing, it offers up honeyed tropical fruit,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marmalade, pineapple, sweet creme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brulee, and buttered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nut-like scents. In the mouth,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full-bodied with gorgeously refreshing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as well as massive concentration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unctuosity. Everything is uplifted and given laser-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like focus by refreshing acidity. This large-scaled,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youthful Yquem appear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set to take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place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among the most legendary vintages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past..."(100pts)</w:t>
      </w:r>
    </w:p>
    <w:p w14:paraId="3F5DECC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1517912" w14:textId="76A2EBB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2003</w:t>
      </w:r>
    </w:p>
    <w:p w14:paraId="7D9E54C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E27E4D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551306" w14:textId="438F6CE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"Subtle and racy, with lemon rind, vanilla cream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dried pineapple. Very spicy and intense.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great length and flavor.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Electrified yet refined, with medium sweetness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wonderful finish. I love the class of this,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len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gth. Has afterburners."(98pts WS)</w:t>
      </w:r>
    </w:p>
    <w:p w14:paraId="40C7A0E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5738718" w14:textId="191C053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Doisy Vedrines</w:t>
      </w:r>
    </w:p>
    <w:p w14:paraId="7C1275C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6B3CB612" w14:textId="1B963D94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(90?pts)</w:t>
      </w:r>
    </w:p>
    <w:p w14:paraId="1321B0AD" w14:textId="7660D663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</w:t>
      </w:r>
    </w:p>
    <w:p w14:paraId="0E839220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68898EB8" w14:textId="3EF2527C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(98pts)</w:t>
      </w:r>
    </w:p>
    <w:p w14:paraId="0035126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0F106A17" w14:textId="3110DAC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Blanche - Vintage 2001</w:t>
      </w:r>
    </w:p>
    <w:p w14:paraId="03C2B8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025D9F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3C3D65" w14:textId="319A02F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"...boasts a light to medium gold color as well as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big, exotic nose of tropical fruits, honeysuckle,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marmalade, and creme brulee.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notions of peaches, lychees,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caramelized citrus give way to a weighty,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conc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entrated yet incredibly precise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well-delineated sweet white. It is a tour de force in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Sauternes!..."(97pts)</w:t>
      </w:r>
    </w:p>
    <w:p w14:paraId="3A0C3D5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29ABB08" w14:textId="4190FBF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Lafaurie Peyraguey - Vintage 2001</w:t>
      </w:r>
    </w:p>
    <w:p w14:paraId="0505D5C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BE641A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897623" w14:textId="6417A4F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superb, light to medium gold/green-hued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is a full-bodied, opulent, enormously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endowed, moderately sweet offering with plenty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pineapple, peach, caramel, and smoky new oak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characteristics. With great viscosity as well 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good underlying acidity providing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vibrancy and definition..."(96pts)</w:t>
      </w:r>
    </w:p>
    <w:p w14:paraId="7585F61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F3F380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7557D0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ines Located in </w:t>
      </w:r>
    </w:p>
    <w:p w14:paraId="15AA1B2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E0AE6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Blanc - Vintage 2020</w:t>
      </w:r>
    </w:p>
    <w:p w14:paraId="7B8FED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B84FB2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17A52B9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68620D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</w:t>
      </w:r>
    </w:p>
    <w:p w14:paraId="52A5A70D" w14:textId="41091EAF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Cras,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8066F3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Chorey (Wines Located in</w:t>
      </w:r>
    </w:p>
    <w:p w14:paraId="69E68F56" w14:textId="1EE2C359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15D312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</w:t>
      </w:r>
    </w:p>
    <w:p w14:paraId="594F4AE8" w14:textId="12BB02D9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Tante Berthe,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F9794D" w14:textId="703BC28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Chorey </w:t>
      </w:r>
    </w:p>
    <w:p w14:paraId="6AAF62B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6A642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9171C1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FC5D26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2019</w:t>
      </w:r>
    </w:p>
    <w:p w14:paraId="33268D38" w14:textId="2715E45E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du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</w:t>
      </w:r>
    </w:p>
    <w:p w14:paraId="69046D3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Delaware)</w:t>
      </w:r>
    </w:p>
    <w:p w14:paraId="69DEC8F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2CFD052" w14:textId="63000C3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Givry</w:t>
      </w:r>
    </w:p>
    <w:p w14:paraId="19779C8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du Cellier Aux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CBDA0F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Moines, Clos du Moulin </w:t>
      </w:r>
    </w:p>
    <w:p w14:paraId="31D60CF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Moines 3lscl (Wines </w:t>
      </w:r>
    </w:p>
    <w:p w14:paraId="7BBC074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709E7C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</w:t>
      </w:r>
    </w:p>
    <w:p w14:paraId="367CFDF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Orgelot, Clos du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27135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Moulin aux Moines lscl </w:t>
      </w:r>
    </w:p>
    <w:p w14:paraId="1A1DD61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A9D53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64872D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EA2A30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30557A5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Bousselots, D.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4449C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Laurent sdc (Wines </w:t>
      </w:r>
    </w:p>
    <w:p w14:paraId="08CF4B2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822A26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</w:t>
      </w:r>
    </w:p>
    <w:p w14:paraId="0397C2A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Epenots, Domaine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012779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Debray 1ltl, 1lscl (Wines </w:t>
      </w:r>
    </w:p>
    <w:p w14:paraId="0F84068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FA1A2A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3CAA9E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Tart - Vintage 2007</w:t>
      </w:r>
    </w:p>
    <w:p w14:paraId="20E4EB4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Clos de Tart</w:t>
      </w:r>
    </w:p>
    <w:p w14:paraId="0923771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B73268" w14:textId="2A54084E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"...fresh juiciness of cassis and black raspberry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saliva-stimulating salinity lend this lift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enticement so that it doesn't become another too-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familiar modern-day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exercise in mere dark berry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 on a new oaken shingle. Sandalwood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tea contribute further interest."(93pts)</w:t>
      </w:r>
    </w:p>
    <w:p w14:paraId="6C156F3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D5843A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2004</w:t>
      </w:r>
    </w:p>
    <w:p w14:paraId="0E2786A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Leroy</w:t>
      </w:r>
    </w:p>
    <w:p w14:paraId="1D6679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scl, crc, ssos (Wines Located in </w:t>
      </w:r>
    </w:p>
    <w:p w14:paraId="7F40EDF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8DE0DD" w14:textId="6D35609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"Again, the aromatic profile is completely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different with a much deeper emphasis on iron-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infused earth, underbrush and an understated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sauvage quality that leads to stylish, powerful and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almost implausibly complex flavors that exude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sense of raw power yet the overall impression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control and near perfect balance.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stunner of a wine that has complexity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burn."(95pts BH)</w:t>
      </w:r>
    </w:p>
    <w:p w14:paraId="5EF869E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$3000-4000</w:t>
      </w:r>
    </w:p>
    <w:p w14:paraId="7B02D6A5" w14:textId="7C3D2B6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2007</w:t>
      </w:r>
    </w:p>
    <w:p w14:paraId="36F1661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Dujac</w:t>
      </w:r>
    </w:p>
    <w:p w14:paraId="65E6346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54827486" w14:textId="7FB2F52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red. Oriental spices and pepper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nose. At once lush and precise in the mouth,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showy flavors of raspberry and blood orange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omplicated by spices and rose petal."(91pts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2BBD092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E151129" w14:textId="13E20EB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29564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1996</w:t>
      </w:r>
    </w:p>
    <w:p w14:paraId="59400C4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Combe Aux Moines, Vieilles Vignes, Fourrier</w:t>
      </w:r>
    </w:p>
    <w:p w14:paraId="092353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6CDAA85D" w14:textId="026BBD5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deep red. Gamey, complex aromas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gibier and smoke. Highly aromatic wild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 and blackberry fruit in the mouth.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Sharply focused and penetrating, with a powerful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of acids and tannins. Finishes 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 of carame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oak. "My Combe aux Moines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needs to be served with food," says Fourrier,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who recommends pairing it with game or coq au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vin."(90+pts VM)</w:t>
      </w:r>
    </w:p>
    <w:p w14:paraId="1B79F04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00363E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2003</w:t>
      </w:r>
    </w:p>
    <w:p w14:paraId="0D1C70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Fourrier</w:t>
      </w:r>
    </w:p>
    <w:p w14:paraId="171F76A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094192" w14:textId="7F45949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"Red-ruby. Deeply fruity aromas of blackberry,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violet and bitter chocolate.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precise and penetrating,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uncanny definition and detail for a 2003.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violet flavors are lifted by a minty,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medicinal element on the back end. Impressively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vibrant wine, finishing with noble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outstanding persistence."(93+?pts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54256EF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B1E7C9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1996</w:t>
      </w:r>
    </w:p>
    <w:p w14:paraId="1B9E0FD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19D3397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5D64D7F7" w14:textId="4F1CD9A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deep ruby/purple-colored wine offers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strongly spiced black cherries dusted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earth. This rich, concentrated, dense,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and thick wine is crammed w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cherries, cassis, stones, Asian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spices, and toasted oak."(89-92pts)</w:t>
      </w:r>
    </w:p>
    <w:p w14:paraId="00BDFF2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3F2BF5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2018</w:t>
      </w:r>
    </w:p>
    <w:p w14:paraId="62A2E7E2" w14:textId="754F9BEC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Alexis, J.M. Guillon</w:t>
      </w:r>
    </w:p>
    <w:p w14:paraId="1EA6C3C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7EB2407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$45-65</w:t>
      </w:r>
    </w:p>
    <w:p w14:paraId="17605A3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2007</w:t>
      </w:r>
    </w:p>
    <w:p w14:paraId="6671DE5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L. Jadot</w:t>
      </w:r>
    </w:p>
    <w:p w14:paraId="396BEB8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7C3762C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3D6144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</w:t>
      </w:r>
    </w:p>
    <w:p w14:paraId="76D4146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Petite Chapelle, L. Jadot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1F609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BC9BBCD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3688BB" w14:textId="524BDF0A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</w:p>
    <w:p w14:paraId="08283F1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Beaux Monts, L.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08D79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Jadot sdc (Wines Located</w:t>
      </w:r>
    </w:p>
    <w:p w14:paraId="6D441A04" w14:textId="7B7A0E85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8A6FAF2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8F5FA8A" w14:textId="625AA5A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2006</w:t>
      </w:r>
    </w:p>
    <w:p w14:paraId="3F997E2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7E89D8A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0949CF9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FACD76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2006</w:t>
      </w:r>
    </w:p>
    <w:p w14:paraId="54D0493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N. Potel</w:t>
      </w:r>
    </w:p>
    <w:p w14:paraId="5595587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Delaware)</w:t>
      </w:r>
    </w:p>
    <w:p w14:paraId="6E076BE3" w14:textId="0716EF7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"...offers a similarly gripping but more texturally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refined and pure-fruited experience than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corresponding Clos St.-Denis. Smoked meat,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berry concentrate, black 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ea, and roasted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 fill the mouth, leading to a lingering,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saliva-inducing finish."(91pts)</w:t>
      </w:r>
    </w:p>
    <w:p w14:paraId="2DC2CED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585CCD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2011</w:t>
      </w:r>
    </w:p>
    <w:p w14:paraId="190F6F6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Santenots, N. Rossignol</w:t>
      </w:r>
    </w:p>
    <w:p w14:paraId="0031977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098C69E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AC87DB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2008</w:t>
      </w:r>
    </w:p>
    <w:p w14:paraId="288ADA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Charmes, O. Guyot</w:t>
      </w:r>
    </w:p>
    <w:p w14:paraId="71E5224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60A5A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CBFE9C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29574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2008</w:t>
      </w:r>
    </w:p>
    <w:p w14:paraId="497890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Champeaux, O. Guyot</w:t>
      </w:r>
    </w:p>
    <w:p w14:paraId="313BEA6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9BCEB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E568B9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2935E76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60 Ouvrees, Pousse d'Or</w:t>
      </w:r>
    </w:p>
    <w:p w14:paraId="13FB92E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9396E9" w14:textId="5F5A336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more aromatically complex still with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floral nose of rose petal, violet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as well as liqueur of red currant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cherry. The hallmark minerality of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very much in evidence on the palate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staining flavors that possess a silky and highly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sophisticated mouth feel while culminating in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dusty, explo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sive and gorgeously long finish.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does that wonderful slow build from the mid-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to the finale and this should age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exceptionally well."(93pts BH)</w:t>
      </w:r>
    </w:p>
    <w:p w14:paraId="5A11334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0E8DAF8" w14:textId="4A9182C2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29576-29577</w:t>
      </w:r>
    </w:p>
    <w:p w14:paraId="6025546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1324CE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Roncieres, R. Chevillon</w:t>
      </w:r>
    </w:p>
    <w:p w14:paraId="0620B20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60100B0D" w14:textId="03CB3BC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Nuits-St.-Georges Les Roncieres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a fascinating Cabernet Franc-like hint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machine oil along with ripe red cherry, tobacco,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cedar, and wood smoke in the nose. Clean, sweet,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bright fruit makes for an intense and refreshing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impression and the finish introduces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carnal notes, faint bitterness of herbal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concentrate, p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ersistent ripe red fruit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invigorating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tart fruit skin notes, and a hint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wood that Chevillon says is there because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 was so late to go through malo and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racked out of its initial one-third new wood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into older barrels."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(91-92pts)</w:t>
      </w:r>
    </w:p>
    <w:p w14:paraId="6284E8E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FE8F24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6A3D61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65884E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EF37E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29578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2018</w:t>
      </w:r>
    </w:p>
    <w:p w14:paraId="60409CA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Prieur, R. LeClerc</w:t>
      </w:r>
    </w:p>
    <w:p w14:paraId="29C625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A71A1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2A02AB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2006</w:t>
      </w:r>
    </w:p>
    <w:p w14:paraId="0594545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Vergelesses, S. Bize</w:t>
      </w:r>
    </w:p>
    <w:p w14:paraId="2674C37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1lscl, 1sdc (Wines Located in Delaware)</w:t>
      </w:r>
    </w:p>
    <w:p w14:paraId="687B334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96AE11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29580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2010</w:t>
      </w:r>
    </w:p>
    <w:p w14:paraId="744B09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Vergelesses, S. Bize</w:t>
      </w:r>
    </w:p>
    <w:p w14:paraId="7DC4B9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7F1C62B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F045FF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2002</w:t>
      </w:r>
    </w:p>
    <w:p w14:paraId="65E39F2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S. Esmonin</w:t>
      </w:r>
    </w:p>
    <w:p w14:paraId="685DEC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1scl, 2sdc (Wines Located in Delaware)</w:t>
      </w:r>
    </w:p>
    <w:p w14:paraId="3C5000E8" w14:textId="3902394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not far behind the '03 in terms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ripeness but there is much better acidity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with mocha, blackberry and blueberry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on the nose that lead to plumy, delicious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sappy flavors that are easy to like but clearly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 clas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sic in style. I like the wine but know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stylistically particular."(90pts BH)</w:t>
      </w:r>
    </w:p>
    <w:p w14:paraId="643F8A3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4A53F5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29582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2017</w:t>
      </w:r>
    </w:p>
    <w:p w14:paraId="027B8F4D" w14:textId="66CECB8A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</w:t>
      </w:r>
    </w:p>
    <w:p w14:paraId="5935345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25F6B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077177B" w14:textId="4B5221D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2017</w:t>
      </w:r>
    </w:p>
    <w:p w14:paraId="23CCC8B0" w14:textId="4DCB4068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Morgeot, Vignes Blanche,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</w:t>
      </w:r>
    </w:p>
    <w:p w14:paraId="023BDD4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A4E8B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A80EBA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2014</w:t>
      </w:r>
    </w:p>
    <w:p w14:paraId="4EDE675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Bougros, Dampt</w:t>
      </w:r>
    </w:p>
    <w:p w14:paraId="452EB1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556C4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727E9A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2019</w:t>
      </w:r>
    </w:p>
    <w:p w14:paraId="213BDAA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Fourchaume, L'Homme Mort, Domaine des Hates</w:t>
      </w:r>
    </w:p>
    <w:p w14:paraId="103F0A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5D953DB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16E4D7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2017</w:t>
      </w:r>
    </w:p>
    <w:p w14:paraId="3F9F4F0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Boudriotte, Fontaine-Gagnard</w:t>
      </w:r>
    </w:p>
    <w:p w14:paraId="5DA6EC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Delaware)</w:t>
      </w:r>
    </w:p>
    <w:p w14:paraId="67BB616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A9497B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</w:t>
      </w:r>
    </w:p>
    <w:p w14:paraId="518D258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J. Collet (Wines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E51138" w14:textId="5793D6B9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4D26A23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373E7D8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Charmes, Latour-Giraud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639D4E" w14:textId="1072ADC0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</w:p>
    <w:p w14:paraId="4F96A8A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D1F20D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4E3FCA9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2018</w:t>
      </w:r>
    </w:p>
    <w:p w14:paraId="004B017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Pernot</w:t>
      </w:r>
    </w:p>
    <w:p w14:paraId="5883A4B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53F28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88CF82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431967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Charmes, Potinet-Ampeau</w:t>
      </w:r>
    </w:p>
    <w:p w14:paraId="40A4B08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16189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BB47D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C069F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ADCE31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4CC271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27053A0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Charmes, Potinet-Ampeau</w:t>
      </w:r>
    </w:p>
    <w:p w14:paraId="0E8F3A9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C780D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A72EC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BA13E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9A8B0A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D4DDB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4AA293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A4BCD3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29591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2010</w:t>
      </w:r>
    </w:p>
    <w:p w14:paraId="390CEC2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Cailleret, Pousse d'Or</w:t>
      </w:r>
    </w:p>
    <w:p w14:paraId="3FCC9C5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95847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E0806E0" w14:textId="28E84AD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2017</w:t>
      </w:r>
    </w:p>
    <w:p w14:paraId="04FC8EF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R. Collet</w:t>
      </w:r>
    </w:p>
    <w:p w14:paraId="6804D65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1CA0C90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F4D45E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327F440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576262BD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Charmes, Rougeot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72D97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0D2D7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15958DCA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Monatine, Rougeot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56D3F5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23FF50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F0692ED" w14:textId="11CAC14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1989</w:t>
      </w:r>
    </w:p>
    <w:p w14:paraId="1A3F7979" w14:textId="2107F601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1023D59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168AD42D" w14:textId="733B235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"Perhaps the greatest Beaucastel ever produced.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the class and structure of a great vintage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Mouton-Rothschild. Deep, inky in color,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herb, plum, game and spice aromas,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wine has an explosion of fruit and 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iron backbone."(97pts WS)</w:t>
      </w:r>
    </w:p>
    <w:p w14:paraId="66FA8EE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549F181" w14:textId="3214177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70C2A419" w14:textId="47008FAF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Jacques Perrin,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761E42C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11046F1B" w14:textId="19D65E2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"Black purple to the 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im, with an extraordinary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smoke, camphor, blackberry, cassis,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cherry, white flowers, licorice, and Chinese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tea, the wine has superb richness, huge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massive concentration, and a monster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finish."(95pts)</w:t>
      </w:r>
    </w:p>
    <w:p w14:paraId="72271FC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ot $160-220</w:t>
      </w:r>
    </w:p>
    <w:p w14:paraId="61FAB4E9" w14:textId="2029766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69FB41A8" w14:textId="2D1640AA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Felix, Bois de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12C34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Boursan sdc (Wines </w:t>
      </w:r>
    </w:p>
    <w:p w14:paraId="55D9DD7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2132A2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(97pts)</w:t>
      </w:r>
    </w:p>
    <w:p w14:paraId="5444EBEA" w14:textId="1A9A8DFF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Blanc</w:t>
      </w:r>
    </w:p>
    <w:p w14:paraId="731B505D" w14:textId="3CBAD5D4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E6F04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9BB9D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34566E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2E462B9" w14:textId="201D250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4EAC25DA" w14:textId="3BF0C29F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Nerthe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35037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35D211CB" w14:textId="736A7304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Cadettes,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Nerthe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01695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tal, sdc (Wines Located in Delaware) </w:t>
      </w:r>
    </w:p>
    <w:p w14:paraId="6C3426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27A56219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EB11FBE" w14:textId="728C9E0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3C1B7A8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Deus Ex Machina, Clos St. Jean</w:t>
      </w:r>
    </w:p>
    <w:p w14:paraId="0537E02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0C1B5C" w14:textId="0792ACC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2003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Deus ex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Machina is a wine that can hit perfection on any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given day. In this lineup, it seems just slightly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behind the off-the-charts, 2010, 2007 and 2005.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now starting to show hints of maturity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(bottles from my cellar show more evolution than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ne), it's an incredible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textbook kirsch, licorice, graphite,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 and spice to go with a full-bodied,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layered and voluptuously-styled feel on the palate.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Like the other 2003 from this estate, it shows no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signs ove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 ripeness, possesses sweet tannin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purity. I'd drink it over the coming 3-5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years, but it will evolve for longer."(99pts)</w:t>
      </w:r>
    </w:p>
    <w:p w14:paraId="3B8249A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0504C1C" w14:textId="199EE71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738489B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Combe des Fous, Clos St. Jean</w:t>
      </w:r>
    </w:p>
    <w:p w14:paraId="3EA5010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1lscl, 1sdc (Wines Located in Delaware)</w:t>
      </w:r>
    </w:p>
    <w:p w14:paraId="151BB072" w14:textId="41AF18D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big, ripe and voluptuous effort, the 2003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 du Pape Combe des Fous is thrilling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stuff that's drinking beautifully. Incense, exotic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pepper, cedar and spice are al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supported by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core of sweet kirsch and blackberry fruit. It's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full-bodied, rich, textured and voluptuous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palate. Showing no signs of over-ripeness 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astringency, with polished tannin and excellent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mid-palate depth, it pumps out lo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ads of fruit 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finish, and should be consumed over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coming handful of years."(97pts)</w:t>
      </w:r>
    </w:p>
    <w:p w14:paraId="624CD1E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81DE94E" w14:textId="7C559F5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6E8C335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Combe des Fous, Clos St. Jean</w:t>
      </w:r>
    </w:p>
    <w:p w14:paraId="139B9BC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55D19B" w14:textId="43F5EB9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"Up there with the '07, yet in a different style,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Combe des Fous is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blockbuster that tops out on my scale. Exotic,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perfumed and layered, with incredible kirsch,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ground herbs, pepper and hints of olive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tapenade-like aromas and flavors, this beauty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 and flawless on the palate, with ultra-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tannin structure, building richness 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that j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ust won't quit. Given its depth of fruit,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a sheer joy to drink even today, yet will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 to knock it out of the park over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coming decade or more."(100pts)</w:t>
      </w:r>
    </w:p>
    <w:p w14:paraId="3557017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5DF5FF5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571294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49322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15E633" w14:textId="1797770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332CF8D0" w14:textId="33131E4F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5F52059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ACB33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4464248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D9A62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48C7397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F3B51D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 WS)</w:t>
      </w:r>
    </w:p>
    <w:p w14:paraId="2977E630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7C6924E" w14:textId="2AFD410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17E7B67F" w14:textId="349332A1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2F50D8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sdc, nc (Wines Located in Delaware)</w:t>
      </w:r>
    </w:p>
    <w:p w14:paraId="63769D9A" w14:textId="0F2144A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"...stands out as one of the all-time great wines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by Laurence Feraud and her father, Paul. I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remember first tasting it from a large tank as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still fermenting and it was already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impressive! It is a full-bodied, powerful wine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must tip the scales at close to 15.5% natural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alcohol. I don't think this big, chewy,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voluptuously textured wine will ever close down.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plum/garnet with the classic Provencal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 of garr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igue, lavender, pepper, kirsch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Asian plum sauce, this full-throttle wine has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splendid concentration, silky tannins, and a very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voluptuous texture."(98pts)</w:t>
      </w:r>
    </w:p>
    <w:p w14:paraId="5889012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AFCFCD9" w14:textId="230ACB2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767CCA99" w14:textId="32046B86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2C7551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Delaware)</w:t>
      </w:r>
    </w:p>
    <w:p w14:paraId="55148A19" w14:textId="407C416A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clear standouts in the vintage,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Feraud's 2004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Reservee (which includes a splash of Grenache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in the blend) offers both stunning aromat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paired with a voluptuous, supple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downright sexy profile on the palate. Loaded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Pegau spice, tobacco leaf, saddle leather,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cured meats and lavender aromas and flavors,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beauty has no hard edges, full-bodied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weight, and a seamless finish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keeps you coming back to the glass. A wine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hasn't shut down since bottling, it should continue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evolve gracefully for another decade at least.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one of those wines you don't want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miss."(95pts)</w:t>
      </w:r>
    </w:p>
    <w:p w14:paraId="1002B5D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3064A33" w14:textId="35410C7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33596B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0881F46D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 Boutin, "Bonnevaux", S. Vedeau 1lstl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C8AA84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668BD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6F0FFEF0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Triotes, Domaine Garon 2nl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3B427C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681C52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21353C0" w14:textId="28BDB3B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4A80BE0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4807AF4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sdc, di (Wines Located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9DBCCE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(95pts)</w:t>
      </w:r>
    </w:p>
    <w:p w14:paraId="30505D6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1D48E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7C82E776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44F68B6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</w:t>
      </w:r>
    </w:p>
    <w:p w14:paraId="414E0FA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Saint Pierre,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ABA9C4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P. Jaboulet (Wines </w:t>
      </w:r>
    </w:p>
    <w:p w14:paraId="140B501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0CC147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Crozes Hermitage</w:t>
      </w:r>
    </w:p>
    <w:p w14:paraId="315F6D60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Thalabert, P.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4F3D8A3" w14:textId="49469C94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Jaboulet (Wines Located </w:t>
      </w:r>
    </w:p>
    <w:p w14:paraId="09CABA1D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152964B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85C981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Crozes Hermitage - Vintage 2015</w:t>
      </w:r>
    </w:p>
    <w:p w14:paraId="3343397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Thalabert, P. Jaboulet</w:t>
      </w:r>
    </w:p>
    <w:p w14:paraId="350164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83DD2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AC7866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1998</w:t>
      </w:r>
    </w:p>
    <w:p w14:paraId="237C96A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7DAB7D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Delaware)</w:t>
      </w:r>
    </w:p>
    <w:p w14:paraId="5EA69342" w14:textId="1779345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"What a great wine. Full-bodied, with crushed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berry, smoke and grilled aromas, all presented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subtly. Stands out for its natural, down-to-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taste of clean, pure, shining fruit.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pleasure to drink. Tempting now. Best from 2003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 2015."(96pts WS)</w:t>
      </w:r>
    </w:p>
    <w:p w14:paraId="376C40E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F03271A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29610-29611</w:t>
      </w:r>
    </w:p>
    <w:p w14:paraId="46FFDEF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2016</w:t>
      </w:r>
    </w:p>
    <w:p w14:paraId="6119B7B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Maison Bleue, P. Jaboulet</w:t>
      </w:r>
    </w:p>
    <w:p w14:paraId="32A9EF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2sdc (Wines Located in Delaware)</w:t>
      </w:r>
    </w:p>
    <w:p w14:paraId="3C5D886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B46EA93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AA1FFB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 (Wines Located in </w:t>
      </w:r>
    </w:p>
    <w:p w14:paraId="53DBE22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7ECCE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2018</w:t>
      </w:r>
    </w:p>
    <w:p w14:paraId="5C8692C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Maison Bleue, P. Jaboulet</w:t>
      </w:r>
    </w:p>
    <w:p w14:paraId="31B8C6B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AD053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0AE16E7" w14:textId="10A33B9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71B1626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3D19C684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Saint Cosme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0E1846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06A14414" w14:textId="44C900B0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de Bassenon, Y. Cuilleron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BD72E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ED03BF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Madiniere, Y. Cuilleron lscl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B5805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E096E29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AD3EB99" w14:textId="71E4454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7F01F1B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Crau, Vieux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A409D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Telegraphe nl, sdc (Wines</w:t>
      </w:r>
    </w:p>
    <w:p w14:paraId="1819AA9D" w14:textId="34FD5014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B2FD09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</w:t>
      </w:r>
    </w:p>
    <w:p w14:paraId="0CA21E5C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Tardieu-Laurent lscl, sdc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736BF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101B39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19530E3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255C2A1" w14:textId="47592C9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4F1862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Crau, Vieux Telegraphe</w:t>
      </w:r>
    </w:p>
    <w:p w14:paraId="75790B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06739A" w14:textId="21AB352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"...may be the greatest wine made at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property since the 2005 and 1998. Dense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ruby/purple-tinged with an exquisite nose of salty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 breezes, licorice, ground pepper, jammy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black currants, figs, and plums,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full-bodied, rich, Provencal-styled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with lots of sweet, ripe tannin. It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accessible for a Vieux Telegraphe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(this wine normally shuts down several years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after bottling), but it should have great longevity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(25+ yea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rs) given its power, full-bodied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and enormous length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richness."(96+pts)</w:t>
      </w:r>
    </w:p>
    <w:p w14:paraId="728DD64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6623AE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Alfred Gratien Vintage Champagne</w:t>
      </w:r>
    </w:p>
    <w:p w14:paraId="4179C8E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1CB60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803DA2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Tarlant Vintage Champagne</w:t>
      </w:r>
    </w:p>
    <w:p w14:paraId="52C9128B" w14:textId="52575EC1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Louis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6D93C2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E5B1C8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4E22B0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Cedric Bouchard Vintage Champagne - Vintage 2010</w:t>
      </w:r>
    </w:p>
    <w:p w14:paraId="3399C8E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Noirs, Inflorescence</w:t>
      </w:r>
    </w:p>
    <w:p w14:paraId="2DBCBDC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 4/12 (Wines Located in Delaware)</w:t>
      </w:r>
    </w:p>
    <w:p w14:paraId="3CC8504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BBDAD3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Cedric Bouchard Vintage Champagne - Vintage 2012</w:t>
      </w:r>
    </w:p>
    <w:p w14:paraId="66AAA1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Noirs, Inflorescence, La Parcelle</w:t>
      </w:r>
    </w:p>
    <w:p w14:paraId="3AF5E3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 4/12 (Wines Located in Delaware)</w:t>
      </w:r>
    </w:p>
    <w:p w14:paraId="0622F9F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6DCF82A" w14:textId="61328CE3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29619-29620</w:t>
      </w:r>
    </w:p>
    <w:p w14:paraId="66291EE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Cedric Bouchard Vintage Champagne - Vintage 2008</w:t>
      </w:r>
    </w:p>
    <w:p w14:paraId="52934DDF" w14:textId="34073E11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Roses de Jeanne,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Bechalin</w:t>
      </w:r>
    </w:p>
    <w:p w14:paraId="781F489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nl, disg 4/15 (Wines Located in </w:t>
      </w:r>
    </w:p>
    <w:p w14:paraId="632FB35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01357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16D6DB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E173B5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 4/15 (Wines Located in </w:t>
      </w:r>
    </w:p>
    <w:p w14:paraId="5C4BFFA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9B602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Cedric Bouchard Vintage Champagne - Vintage 2019</w:t>
      </w:r>
    </w:p>
    <w:p w14:paraId="65C420F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Roses de Jeanne, VV/R19</w:t>
      </w:r>
    </w:p>
    <w:p w14:paraId="30308B8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 2021 (Wines Located in Delaware)</w:t>
      </w:r>
    </w:p>
    <w:p w14:paraId="51667D6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3E6E3A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BB8D08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nl, disg 2021 (Wines </w:t>
      </w:r>
    </w:p>
    <w:p w14:paraId="6C24370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60415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Henriot Vintage Champagne - Vintage 2008</w:t>
      </w:r>
    </w:p>
    <w:p w14:paraId="3BB8789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F7BAC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0C4864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29624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Jerome Prevost Vintage Champagne - Vintage 2008</w:t>
      </w:r>
    </w:p>
    <w:p w14:paraId="3E5F6D6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Closerie, Les Beguines</w:t>
      </w:r>
    </w:p>
    <w:p w14:paraId="6DF45FE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530F30A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lot $260-350</w:t>
      </w:r>
    </w:p>
    <w:p w14:paraId="08CB331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29625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Union Vintage Champagne de Saint Gall - Vintage 2004</w:t>
      </w:r>
    </w:p>
    <w:p w14:paraId="7673D5D0" w14:textId="762A7AD8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Orpale</w:t>
      </w:r>
    </w:p>
    <w:p w14:paraId="54DE924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9FC36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117428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29626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Quarts de Chaume</w:t>
      </w:r>
    </w:p>
    <w:p w14:paraId="7460B4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Baumard</w:t>
      </w:r>
    </w:p>
    <w:p w14:paraId="3CF2A839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2C707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E281C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1wisl (Wines Located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(3)</w:t>
      </w:r>
    </w:p>
    <w:p w14:paraId="479AA51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Delaware) (98pts </w:t>
      </w:r>
    </w:p>
    <w:p w14:paraId="12BD04F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7873E00D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106743A5" w14:textId="19E55802" w:rsidR="00000000" w:rsidRDefault="00715F3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649ABA3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- Vintage 2014</w:t>
      </w:r>
    </w:p>
    <w:p w14:paraId="1EE7202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Comtesse, G. Boulay</w:t>
      </w:r>
    </w:p>
    <w:p w14:paraId="23C882C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5E4D0E1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D234CD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29628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</w:t>
      </w:r>
    </w:p>
    <w:p w14:paraId="5E48D4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2B1811B1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Monts Damnes, G. Boulay (Wines Located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6B71A4" w14:textId="2D81216C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5F37F3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39642444" w14:textId="2B39BE68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G. Boulay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1D022E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D744AB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$65-95</w:t>
      </w:r>
    </w:p>
    <w:p w14:paraId="357224AC" w14:textId="6B53C9A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- Vintage 2018</w:t>
      </w:r>
    </w:p>
    <w:p w14:paraId="76F5981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Monts Damnes, G. Boulay</w:t>
      </w:r>
    </w:p>
    <w:p w14:paraId="46D7F69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1B785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6E45CA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</w:t>
      </w:r>
    </w:p>
    <w:p w14:paraId="41C32B3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775EA251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Haut Lieu, Sec, Huet (Wines Located in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85F17E" w14:textId="7336129F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8E3030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Mont, Sec, Huet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DB6AD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9FA0CA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Moelleux, Clos du Bourg, Huet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E82C9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027F9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70E546DA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Mont Demi Sec, Huet (Wines Located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DBFD3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(91pts)</w:t>
      </w:r>
    </w:p>
    <w:p w14:paraId="608E606D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11624F1" w14:textId="7CAC932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du Layon</w:t>
      </w:r>
    </w:p>
    <w:p w14:paraId="5994083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Moulin Touchais excellent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0D126F" w14:textId="3DE79B60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5388F2F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DE6C09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Moulin Touchais 1lstl,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AE381D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 (Wines Located in </w:t>
      </w:r>
    </w:p>
    <w:p w14:paraId="44F8F68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1E15DE87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</w:t>
      </w:r>
    </w:p>
    <w:p w14:paraId="480699D7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Baudoin, Prince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489AC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Poniatowski lstl, nvl </w:t>
      </w:r>
    </w:p>
    <w:p w14:paraId="3C67B88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21F489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30CD7B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C47AEA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29632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Gruner Veltliner Smaragd</w:t>
      </w:r>
    </w:p>
    <w:p w14:paraId="5503A3F1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Ried Kellerberg, F.X.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B530A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Pichler (Wines Located in</w:t>
      </w:r>
    </w:p>
    <w:p w14:paraId="4D17C01F" w14:textId="39E6D80E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32361D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Smaragd</w:t>
      </w:r>
    </w:p>
    <w:p w14:paraId="5852A9A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Durnsteiner Hollerin,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42A76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F.X. Pichler (Wines </w:t>
      </w:r>
    </w:p>
    <w:p w14:paraId="761D2EC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9854A5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6F41B6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29633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Smaragd - Vintage 2009</w:t>
      </w:r>
    </w:p>
    <w:p w14:paraId="3DCB1F1F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Loibner Berg, F.X. Pichler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75BBA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ACFC3E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Loibner Steinertal, F.X. Pichler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5592B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E964AB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BC7E23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</w:t>
      </w:r>
    </w:p>
    <w:p w14:paraId="1E3D453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Hermannshohle, Grosses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946F60" w14:textId="2F7083BE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Gewachs, Donnhoff </w:t>
      </w:r>
    </w:p>
    <w:p w14:paraId="6C81720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D00E45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45B201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</w:t>
      </w:r>
    </w:p>
    <w:p w14:paraId="1ACAB19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Norheimer Kirschheck,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0CF1C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Donnhoff (Wines Located</w:t>
      </w:r>
    </w:p>
    <w:p w14:paraId="24A386E1" w14:textId="259BF54A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07A32B1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AF778AE" w14:textId="086C598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29635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</w:t>
      </w:r>
    </w:p>
    <w:p w14:paraId="62DD96E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Eitelsbacher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F2369D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Karhtauserhofberg, #13, </w:t>
      </w:r>
    </w:p>
    <w:p w14:paraId="0C260F1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Karthauserhof (Wines </w:t>
      </w:r>
    </w:p>
    <w:p w14:paraId="2B1C8D1D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5E632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Brauneberger Juffer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1D0DE1C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Sonnenuhr, F. Haag </w:t>
      </w:r>
    </w:p>
    <w:p w14:paraId="389B3B4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63DE9A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3A4999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Erdener Treppchen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262B7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Herzlay **, J.J. </w:t>
      </w:r>
    </w:p>
    <w:p w14:paraId="6E5DD5C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Christoffel dc (Wines </w:t>
      </w:r>
    </w:p>
    <w:p w14:paraId="20E0582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A327BC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</w:t>
      </w:r>
    </w:p>
    <w:p w14:paraId="6338476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Bernkasteler Badstube,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1796F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J.J. Prum sdc, ssos </w:t>
      </w:r>
    </w:p>
    <w:p w14:paraId="0107D1E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0B958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73695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59DEAC4" w14:textId="75E92239" w:rsidR="00000000" w:rsidRDefault="00715F3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noProof/>
          <w:color w:val="000000"/>
          <w:sz w:val="19"/>
          <w:szCs w:val="18"/>
        </w:rPr>
        <w:t>and 3 bottles</w:t>
      </w:r>
    </w:p>
    <w:p w14:paraId="5644387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Eiswein - Vintage 2001</w:t>
      </w:r>
    </w:p>
    <w:p w14:paraId="12382B1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Trittenheimer Apotheke, Milz Laurentiushof</w:t>
      </w:r>
    </w:p>
    <w:p w14:paraId="0FD8F73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1lll (Wines Located in Delaware)</w:t>
      </w:r>
    </w:p>
    <w:p w14:paraId="119153E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half-bottles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F4D552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29637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2011</w:t>
      </w:r>
    </w:p>
    <w:p w14:paraId="24C7CF5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Bockenauer Felseneck, Grosses Gewachs, Schafer-</w:t>
      </w:r>
    </w:p>
    <w:p w14:paraId="206B37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Frohlich</w:t>
      </w:r>
    </w:p>
    <w:p w14:paraId="4C2C72E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41A93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20588E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29638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2011</w:t>
      </w:r>
    </w:p>
    <w:p w14:paraId="39612124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Monzinger Halenberg, Grosses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41302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Gewachs, Schafer-Frohlich nl, dc (Wines </w:t>
      </w:r>
    </w:p>
    <w:p w14:paraId="05E12C5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6F268E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Schlossbockelheimer Felsenberg,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26CF5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Grosses Gewachs, Schafer-Frohlich </w:t>
      </w:r>
    </w:p>
    <w:p w14:paraId="3CEDB19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C3F942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</w:t>
      </w:r>
    </w:p>
    <w:p w14:paraId="4A3DF9F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Bockenauer Felseneck,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6AA8FC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Schafer-Frohlich (Wines </w:t>
      </w:r>
    </w:p>
    <w:p w14:paraId="1859CCF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18B7C8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74F5942" w14:textId="32432BCF" w:rsidR="00000000" w:rsidRDefault="00715F3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3A201E8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29639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1990</w:t>
      </w:r>
    </w:p>
    <w:p w14:paraId="7D3F197F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Erbacher Marcobrunn, Schloss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8C206C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Schonborn (Wines Located in Delaware)</w:t>
      </w:r>
    </w:p>
    <w:p w14:paraId="468B2B5B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Hattenheimer Nussbrunnen, Schloss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40B0FE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Schonborn (Wines Located in Delaware)</w:t>
      </w:r>
    </w:p>
    <w:p w14:paraId="176E2CE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8BE13F3" w14:textId="1F40BB0F" w:rsidR="00000000" w:rsidRDefault="00715F3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noProof/>
          <w:color w:val="000000"/>
          <w:sz w:val="19"/>
          <w:szCs w:val="18"/>
        </w:rPr>
        <w:t>and 2 500mls</w:t>
      </w:r>
    </w:p>
    <w:p w14:paraId="2F1056A7" w14:textId="3FB235C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1990</w:t>
      </w:r>
    </w:p>
    <w:p w14:paraId="20D9046F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Hattenheimer Nussbrunnen, Schloss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08BDF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Schonborn (Wines Located in Delaware)</w:t>
      </w:r>
    </w:p>
    <w:p w14:paraId="511988FE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Hattenheimer Pfaffenberg, Schloss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BA95D9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Schonborn (Wines Located in Delaware)</w:t>
      </w:r>
    </w:p>
    <w:p w14:paraId="0B77C06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C1DB7EB" w14:textId="01046BEB" w:rsidR="00000000" w:rsidRDefault="00715F3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noProof/>
          <w:color w:val="000000"/>
          <w:sz w:val="19"/>
          <w:szCs w:val="18"/>
        </w:rPr>
        <w:t>and 2 500mls</w:t>
      </w:r>
    </w:p>
    <w:p w14:paraId="6B256D3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29641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1990</w:t>
      </w:r>
    </w:p>
    <w:p w14:paraId="15DABAD5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Hochheimer Holle, Schloss Schonborn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33E42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068B74B7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Winkeler Hasensprung, Schloss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F0936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Schonborn (Wines Located in Delaware)</w:t>
      </w:r>
    </w:p>
    <w:p w14:paraId="0F6A4EBA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C5AF5E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</w:t>
      </w:r>
    </w:p>
    <w:p w14:paraId="48983CDA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Erdener Treppchen,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363539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Schwaab-Kiebel 4sdc </w:t>
      </w:r>
    </w:p>
    <w:p w14:paraId="648A538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B3E23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FA7FAB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</w:t>
      </w:r>
    </w:p>
    <w:p w14:paraId="4900B097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Rudesheimer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A83793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Bischofsberg, Schloss </w:t>
      </w:r>
    </w:p>
    <w:p w14:paraId="60CEA73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Schonborn (Wines </w:t>
      </w:r>
    </w:p>
    <w:p w14:paraId="72F2FB6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A42869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Geisenheimer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AAF3DC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Schlossgarten, Schloss </w:t>
      </w:r>
    </w:p>
    <w:p w14:paraId="1FE0E77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Schonborn 1wrl (Wines </w:t>
      </w:r>
    </w:p>
    <w:p w14:paraId="121C654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664F162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98D321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</w:t>
      </w:r>
    </w:p>
    <w:p w14:paraId="48C76F00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Zeltinger Sonnenuhr *,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5FA3A4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Selbach-Oster (Wines </w:t>
      </w:r>
    </w:p>
    <w:p w14:paraId="0B998EA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D01871D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5EA9281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Wehlener Sonnenuhr,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74024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Selbach-Oster (Wines </w:t>
      </w:r>
    </w:p>
    <w:p w14:paraId="6F88244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E574E3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</w:t>
      </w:r>
    </w:p>
    <w:p w14:paraId="01C21D4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Erdener Treppchen,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EA0D7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Schwaab-Kiebel (Wines </w:t>
      </w:r>
    </w:p>
    <w:p w14:paraId="4412DAC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5F1720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506E78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</w:t>
      </w:r>
    </w:p>
    <w:p w14:paraId="64EC71F7" w14:textId="5DCE2194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Frederic Emile,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DD07B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Trimbach (Wines Located</w:t>
      </w:r>
    </w:p>
    <w:p w14:paraId="037DE268" w14:textId="7E7A67F9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(91pts WS)</w:t>
      </w:r>
    </w:p>
    <w:p w14:paraId="0F636AFA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Kabinett</w:t>
      </w:r>
    </w:p>
    <w:p w14:paraId="740BBF5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Ockfener Bockstein,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B7D07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Zilliken (Wines Located </w:t>
      </w:r>
    </w:p>
    <w:p w14:paraId="03C400C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15E8C98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3445376" w14:textId="32C5E89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1F42C5E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Villa, A. &amp; R. Seghesio</w:t>
      </w:r>
    </w:p>
    <w:p w14:paraId="5FAFCE1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83378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F52B3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2872D8D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EB54E4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D245A1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29646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1995</w:t>
      </w:r>
    </w:p>
    <w:p w14:paraId="469FEA3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Montosoli, Altesino</w:t>
      </w:r>
    </w:p>
    <w:p w14:paraId="7FE9D22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spc (Wines Located in Delaware)</w:t>
      </w:r>
    </w:p>
    <w:p w14:paraId="700ADB91" w14:textId="602082A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"Extremely evolved and precocious is the 1995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Brunello di Montalcino Montosoli. A dark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ruby/plum color is followed by a sweet, complex,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jammy nose of spice box, vanilla, cedar,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intensely ripe strawberry and bla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ck cherry fruit.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it hits the palate, it reveals superb richness, an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easy-going, open-knit texture, reasonable levels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acidity, soft tannin, and a nicely-layered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finish."(93pts)</w:t>
      </w:r>
    </w:p>
    <w:p w14:paraId="6B964EA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$65-85</w:t>
      </w:r>
    </w:p>
    <w:p w14:paraId="0055063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29647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Solaia - Vintage 2004</w:t>
      </w:r>
    </w:p>
    <w:p w14:paraId="58DC04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0BA4CBB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B84EE5" w14:textId="44F54C3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highlights in the evening, the 2004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Solaia (magnum) is the first wine that represents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move towards more finesse and elegance.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plenty of explosive richness, but the 2004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incredibly nuanced. Graphite, licorice,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layers of dark fruit build in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yet incredibly refined Solaia. The 2004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such a beautiful wine."(97pts VM)</w:t>
      </w:r>
    </w:p>
    <w:p w14:paraId="36B76FC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648BF5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1998</w:t>
      </w:r>
    </w:p>
    <w:p w14:paraId="1FE0A14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Giaco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</w:t>
      </w:r>
    </w:p>
    <w:p w14:paraId="0798F22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118D5F5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7902CE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2001</w:t>
      </w:r>
    </w:p>
    <w:p w14:paraId="71187E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Asili, B. Giacosa</w:t>
      </w:r>
    </w:p>
    <w:p w14:paraId="53B9DED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1lstl, sdc (Wines Located in Delaware)</w:t>
      </w:r>
    </w:p>
    <w:p w14:paraId="688C3655" w14:textId="146D538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"...impresses for its gorgeous inner sweetness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inviting, round fruit. The 2001 is pure Asili,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 has begun to shut down mightily over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last 1-2 years. Still, it is impossible to miss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pedigree of what is in the glass."(95+pts)</w:t>
      </w:r>
    </w:p>
    <w:p w14:paraId="660D43A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5E84EC8" w14:textId="6D77AAE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5C23199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Bertani sdc, excellent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995B8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1B59CB5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DAE5B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Bertani 3.5cm bc,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AC0CF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</w:t>
      </w:r>
    </w:p>
    <w:p w14:paraId="7979B43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02CDE9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Recioto della Valpolicella</w:t>
      </w:r>
    </w:p>
    <w:p w14:paraId="7FA2454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Bertani 3.5cm bc,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48824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</w:t>
      </w:r>
    </w:p>
    <w:p w14:paraId="6BBA640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89BA3D9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5E9B73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Sammarco - Vintage 2016</w:t>
      </w:r>
    </w:p>
    <w:p w14:paraId="62277F3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Castello Dei Rampolla</w:t>
      </w:r>
    </w:p>
    <w:p w14:paraId="20485BF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FBE2C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438996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2016</w:t>
      </w:r>
    </w:p>
    <w:p w14:paraId="6A62EB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Filo di Seta, Castello Romitorio</w:t>
      </w:r>
    </w:p>
    <w:p w14:paraId="6FEAAB3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B8261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B992B0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6E145EA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Boschis, Cavallotto</w:t>
      </w:r>
    </w:p>
    <w:p w14:paraId="1E7FB5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1BDED9A5" w14:textId="08E3140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2010 Barolo Bricco Boschis 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flagship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from this historic estate in Castiglione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Falletto. The personality here is dark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brooding with savory aromas of cured meat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bacon in a leading role. The intensity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 and vibrant and the longer you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contemplate the wine, the more it offers.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Following a few swirls of the glass, you encounter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cherry, white almond skin, licorice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pressed rose. Still young, the wine shows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enormous complexity. Its ba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lanced structure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would pair next to succulent lamb chops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any number of sophisticated meat recipes.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"(96pts)</w:t>
      </w:r>
    </w:p>
    <w:p w14:paraId="4F50563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807B26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2001</w:t>
      </w:r>
    </w:p>
    <w:p w14:paraId="3A53E5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Boschis, San Giuseppe Riserva, Cavallotto</w:t>
      </w:r>
    </w:p>
    <w:p w14:paraId="3F85D53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0C51AE7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49F055D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39D9D7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AEF8E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8ECC5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1979</w:t>
      </w:r>
    </w:p>
    <w:p w14:paraId="084228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Asili, Ceretto</w:t>
      </w:r>
    </w:p>
    <w:p w14:paraId="6D15E35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dc, excellent color (Wines Located in </w:t>
      </w:r>
    </w:p>
    <w:p w14:paraId="7BBF89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0DA7B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CE8E7AE" w14:textId="22E49B3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2015</w:t>
      </w:r>
    </w:p>
    <w:p w14:paraId="3E0CFF5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Nastagio, Col D' Orcia</w:t>
      </w:r>
    </w:p>
    <w:p w14:paraId="13AB78B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4266A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2692FF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486311D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D. Clerico lscl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BB14F6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3F455B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22549D5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Antico Lamole, Fattoria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324A7A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 Lamole (Wines </w:t>
      </w:r>
    </w:p>
    <w:p w14:paraId="5040D9C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2F0A4C0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4ED4FB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5F16E90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Chiara Boschis, E. Pira</w:t>
      </w:r>
    </w:p>
    <w:p w14:paraId="0CF6A6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60296973" w14:textId="5C4AE95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Barolo Cannubi possesses superb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depth, clarity and inner perfume, with layers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sweet spices and menthol that develop in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glass as this magical wine gradually reveals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sublime personality and remarkable texture.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Well-integrated oak, ripe, silky tannins and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lasts forever round out this beautiful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wine, which was simply stunning on both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occasions I ta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sted it. Anticipated maturity: 2009-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2022."(95pts)</w:t>
      </w:r>
    </w:p>
    <w:p w14:paraId="2FBF5A1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AEFDAC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3EA7F30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</w:p>
    <w:p w14:paraId="4C2265D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AA12A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3D9B05F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F. Rinaldi</w:t>
      </w:r>
    </w:p>
    <w:p w14:paraId="7F4162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6E721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A1AF4E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07313B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</w:p>
    <w:p w14:paraId="06C45639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Riserva, Felsina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52C8F7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87A78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</w:p>
    <w:p w14:paraId="34320EAD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Rancia Riserva, Felsina (Wines Located in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69E4A0" w14:textId="79D63FA4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 VM)</w:t>
      </w:r>
    </w:p>
    <w:p w14:paraId="1C74CFE7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8589B7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1995</w:t>
      </w:r>
    </w:p>
    <w:p w14:paraId="0A51408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Felsina</w:t>
      </w:r>
    </w:p>
    <w:p w14:paraId="6A25777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2ts (Wines Located in Delaware)</w:t>
      </w:r>
    </w:p>
    <w:p w14:paraId="3A66380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$45-65</w:t>
      </w:r>
    </w:p>
    <w:p w14:paraId="7E8025C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29664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Fontalloro - Vintage 1994</w:t>
      </w:r>
    </w:p>
    <w:p w14:paraId="153731B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Felsina</w:t>
      </w:r>
    </w:p>
    <w:p w14:paraId="017A35D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7000B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BD98D76" w14:textId="372450E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Fontalloro</w:t>
      </w:r>
    </w:p>
    <w:p w14:paraId="3414A0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Felsina</w:t>
      </w:r>
    </w:p>
    <w:p w14:paraId="1656081C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81C9B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25B1B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C1F100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 VM)</w:t>
      </w:r>
    </w:p>
    <w:p w14:paraId="4EB7651D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AEF1C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 VM)</w:t>
      </w:r>
    </w:p>
    <w:p w14:paraId="0E7D92B8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2725E69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29666-29667</w:t>
      </w:r>
    </w:p>
    <w:p w14:paraId="789C932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Flaccianello Della Pieve - Vintage 2015</w:t>
      </w:r>
    </w:p>
    <w:p w14:paraId="29C5EAB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Fontodi</w:t>
      </w:r>
    </w:p>
    <w:p w14:paraId="28C9DA5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1690A8" w14:textId="6218A3B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 and ample on the palate, Flaccianello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captures all of the best qualities of this radiant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The blend of sites, all in higher altitude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spots near the center of town, yields a gorgeous,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riveting wine of the very highest level. Dense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brooding, with magnificent energy as well 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nuance, the 2015 Flaccianello is positively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ning."(99pts VM)</w:t>
      </w:r>
    </w:p>
    <w:p w14:paraId="1CB834B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1CAB5A8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8A7C6D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83497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A7537F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83AF81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94D6D9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7219C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1993</w:t>
      </w:r>
    </w:p>
    <w:p w14:paraId="56533AD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Cascina Francia, G. Conterno</w:t>
      </w:r>
    </w:p>
    <w:p w14:paraId="5205EE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5CAE0CFE" w14:textId="5F0D0AF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 dark ruby color with purple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nuances, in addition to aromas of roasted herbs,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tobacco, tar, kirsch, and dried cherries as well as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some volatile acidity. In the mouth,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dense,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with good concentration,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dusty tannin in the finish."(91pts)</w:t>
      </w:r>
    </w:p>
    <w:p w14:paraId="1C35551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50E7E58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5811BCC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B83EAB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D0792C" w14:textId="074043F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2EC56F2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Rabaja, G. Cortese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458FF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2B0F96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5CDC3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Pelissero 1sdc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77987F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62FCD4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d'Alba</w:t>
      </w:r>
    </w:p>
    <w:p w14:paraId="7C8A3DE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Cascina Francia, G.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75047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Conterno (Wines Located</w:t>
      </w:r>
    </w:p>
    <w:p w14:paraId="4A38D1FF" w14:textId="5EC2F1FD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(93pts)</w:t>
      </w:r>
    </w:p>
    <w:p w14:paraId="00DD0725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3A67D24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Gorelli bn, ll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FBFF8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87F49A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3BFA81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1995</w:t>
      </w:r>
    </w:p>
    <w:p w14:paraId="1AA1372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Ca d'Morissio Riserva, G. Mascarello</w:t>
      </w:r>
    </w:p>
    <w:p w14:paraId="35CDAC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5078F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03CE6C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1B6D6A3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delle Viole, G.D. Vajra</w:t>
      </w:r>
    </w:p>
    <w:p w14:paraId="4F9042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3lscl, 2spc (Wines Located in Delaware)</w:t>
      </w:r>
    </w:p>
    <w:p w14:paraId="6C6374F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E8B8B9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29674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Taurasi - Vintage 2019</w:t>
      </w:r>
    </w:p>
    <w:p w14:paraId="0A76E1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Primum, Guastaferro</w:t>
      </w:r>
    </w:p>
    <w:p w14:paraId="0DB85CF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74D3D2D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120</w:t>
      </w:r>
    </w:p>
    <w:p w14:paraId="7D4C4AC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2004</w:t>
      </w:r>
    </w:p>
    <w:p w14:paraId="72DDE25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Poggione</w:t>
      </w:r>
    </w:p>
    <w:p w14:paraId="45416EB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861081" w14:textId="0C0C978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2004 Brunello di Montalcino is awesome.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finessed, regal Brunello flows onto the palate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seamless layers of perfumed fruit framed by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silky, finessed tannins. The wine remains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primary at this stage, and its full range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aromas and flavors have yet to emerge, but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sheer pedigree of this Brunello is unmistakable.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elegant, refined finish lasts an eternity,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notes of menthol, spices, licorice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add final notes of complexity. The estate's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2004 Brunello is a wine to buy and bury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deepest corner of the cellar.(95pts)</w:t>
      </w:r>
    </w:p>
    <w:p w14:paraId="4533EA9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3BCB3B8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947918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A5DED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6314A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2015</w:t>
      </w:r>
    </w:p>
    <w:p w14:paraId="131B509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Poggione</w:t>
      </w:r>
    </w:p>
    <w:p w14:paraId="19F04EA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056E2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25F84B7" w14:textId="477B843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29678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5573434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Serena</w:t>
      </w:r>
    </w:p>
    <w:p w14:paraId="41EA1E0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C0EE86" w14:textId="4C3A78A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 am absolutely impressed by the 2010 Brunello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 Montalcino from La Serena. The style is bold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far-reaching (the alcohol clocks in at 15%)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the volume is never turned up so high as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drown out the delicate layers of cassis, balsam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herb, rosemary and dried tobacco that flutter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weightlessly at the back. In addition to the high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quality of fruit, the wine exhibits seductive notes of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spice, tobacco and dried jerky. This excellent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Brunello has not yet started its bottle evolution.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prime drinking window won't open for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other six to ten years so you'll need to be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extremely patient."(94+pts)</w:t>
      </w:r>
    </w:p>
    <w:p w14:paraId="3B8B61D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D3498A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15D0C63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0551D2FA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Chiuse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1778DE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Gode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84B1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279633E1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Ragnaie lscl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50FD7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182640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78060A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29680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2308ED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Lisini</w:t>
      </w:r>
    </w:p>
    <w:p w14:paraId="287C5FF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79C9E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942F6C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29025763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Marchesi di Barolo ll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DF26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DC10D7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Brunate, Marcarini lscl (Wines Located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7EFF5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(90pts)</w:t>
      </w:r>
    </w:p>
    <w:p w14:paraId="24159FE4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CA3C32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29682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Ornellaia - Vintage 2004</w:t>
      </w:r>
    </w:p>
    <w:p w14:paraId="6183448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Ornellaia</w:t>
      </w:r>
    </w:p>
    <w:p w14:paraId="03E9BFD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D8C892" w14:textId="4CBB307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ruby-purple in color, with complex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dark chocolate, cola, vanilla, cedar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currant. Full-bodied yet ultrarefined,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seamless, caressing tannins. Everything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right proportion. Superb. Cabernet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Merlot, Cabernet Franc and Petit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Verdot."(97pts WS)</w:t>
      </w:r>
    </w:p>
    <w:p w14:paraId="2D93501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773A3E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2016</w:t>
      </w:r>
    </w:p>
    <w:p w14:paraId="7A6279F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Pertimali (Livio Sassetti)</w:t>
      </w:r>
    </w:p>
    <w:p w14:paraId="2EEE4F1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5D65D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51901A9" w14:textId="688B072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1993</w:t>
      </w:r>
    </w:p>
    <w:p w14:paraId="4B61835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Nervo, Pertinace (Cantina Vignaioli)</w:t>
      </w:r>
    </w:p>
    <w:p w14:paraId="76F87D5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1-4cm bc, 2ssos (Wines </w:t>
      </w:r>
    </w:p>
    <w:p w14:paraId="35EE540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1AFC3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D49C79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2008</w:t>
      </w:r>
    </w:p>
    <w:p w14:paraId="627B5D0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Pian Dell'Orino</w:t>
      </w:r>
    </w:p>
    <w:p w14:paraId="31AD8A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97BAC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CE501A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2015</w:t>
      </w:r>
    </w:p>
    <w:p w14:paraId="787DB86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Altero, Poggio Antico</w:t>
      </w:r>
    </w:p>
    <w:p w14:paraId="0A17A1E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AA0E9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1FE157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6B89431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Querce Bettina</w:t>
      </w:r>
    </w:p>
    <w:p w14:paraId="0BDF247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A87C18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18240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1ts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A2AB4B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630B8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9BECF8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282B52F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2119C1B1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Querce Bettina (Wines Located in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286A7B" w14:textId="2C541034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89DFF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3D616371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Querce Bettina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30AAA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10E4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6D0B7BD4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Querce Bettina 1sdc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C9A71A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079E7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B57F48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Montevetrano - Vintage 1995</w:t>
      </w:r>
    </w:p>
    <w:p w14:paraId="084BE3A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Imparato</w:t>
      </w:r>
    </w:p>
    <w:p w14:paraId="6268B7D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2ts, 1lscl (Wines Located in Delaware)</w:t>
      </w:r>
    </w:p>
    <w:p w14:paraId="66615B7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FFFC6F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527FE10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Schiavenza</w:t>
      </w:r>
    </w:p>
    <w:p w14:paraId="0EE9468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1wrl, 2ll (Wines Located in Delaware)</w:t>
      </w:r>
    </w:p>
    <w:p w14:paraId="4AAAAD12" w14:textId="6F07203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"Beginning to mellow, this features aromas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truffle, licorice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fruitcake, followed by flavors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licorice, tar, tobacco and spice. The tannins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carry a big stick, yet are beginning to melt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into the sweet fruit and ample flesh. Offers a fine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menthol and mineral aftertaste."(92pts WS)</w:t>
      </w:r>
    </w:p>
    <w:p w14:paraId="10BE580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14462ED" w14:textId="389DEAE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29691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1998</w:t>
      </w:r>
    </w:p>
    <w:p w14:paraId="6794227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Case Basse, Soldera</w:t>
      </w:r>
    </w:p>
    <w:p w14:paraId="38FC3A7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670D736D" w14:textId="71B5DDC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relatively accessible wine from this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producer. It offers excellent length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balance..."(92pts)</w:t>
      </w:r>
    </w:p>
    <w:p w14:paraId="0A12086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$2200-3000</w:t>
      </w:r>
    </w:p>
    <w:p w14:paraId="70D9D952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073009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E9BC8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F258A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1F3F5E0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Terreno</w:t>
      </w:r>
    </w:p>
    <w:p w14:paraId="5D05F85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91539B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53CA9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F90DE8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B58D5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FB907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E284BE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4C0B407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66B608F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Buon Padre, Viberti</w:t>
      </w:r>
    </w:p>
    <w:p w14:paraId="708230A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4D92A4A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DC491D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2012</w:t>
      </w:r>
    </w:p>
    <w:p w14:paraId="491B84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Imperial, Gran Reserva, CVNE</w:t>
      </w:r>
    </w:p>
    <w:p w14:paraId="3FB4209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3scl, 1spc (Wines Located in Delaware)</w:t>
      </w:r>
    </w:p>
    <w:p w14:paraId="7C53164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A8A57F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Anderson's Conn Valley Reserve Cabernet Sauvignon - </w:t>
      </w:r>
    </w:p>
    <w:p w14:paraId="485D8528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1"/>
          <w:szCs w:val="21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Vintage 2014</w:t>
      </w:r>
    </w:p>
    <w:p w14:paraId="46CA34F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5F7F2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89D488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Antica Cabernet Sauvignon</w:t>
      </w:r>
    </w:p>
    <w:p w14:paraId="34F3D1E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Townsend Vineyard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8C7B47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062887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199A78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Bella Union Cabernet Sauvignon</w:t>
      </w:r>
    </w:p>
    <w:p w14:paraId="64479647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5D13D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CEBDC0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05253C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Beta Cabernet Sauvignon - Vintage 2016</w:t>
      </w:r>
    </w:p>
    <w:p w14:paraId="7163E7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Montecillo Vineyard</w:t>
      </w:r>
    </w:p>
    <w:p w14:paraId="20ABA82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5E5B2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2DB942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Beta Cabernet Sauvignon - Vintage 2017</w:t>
      </w:r>
    </w:p>
    <w:p w14:paraId="1CCE68D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Montecillo Vineyard</w:t>
      </w:r>
    </w:p>
    <w:p w14:paraId="3599CCF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57E72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F4CC14E" w14:textId="1D48D524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1994</w:t>
      </w:r>
    </w:p>
    <w:p w14:paraId="0EA08EE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4096E4E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crc (Wines Located in Delaware)</w:t>
      </w:r>
    </w:p>
    <w:p w14:paraId="4F0517FA" w14:textId="19DEFEE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black/purple-colored win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adds a few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nuances (minerals, licorice, and floral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scents) to the lavish display of creme 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cassis."(96pts)</w:t>
      </w:r>
    </w:p>
    <w:p w14:paraId="1175B99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C5DEC0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1994</w:t>
      </w:r>
    </w:p>
    <w:p w14:paraId="6A34093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6952E3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0E14E457" w14:textId="7866A3A4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"This fruit bomb displays considerable breadth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expansiveness on the palate, in essence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revealing only two dimensions - fruit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tannin."(94pts)</w:t>
      </w:r>
    </w:p>
    <w:p w14:paraId="52888B0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B49CEC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1995</w:t>
      </w:r>
    </w:p>
    <w:p w14:paraId="398E763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295A189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5B6276C9" w14:textId="173BB58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mammoth offering displays extraordinary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purity, as well as a thick,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unctuous texture with high tannin levels."(94pts)</w:t>
      </w:r>
    </w:p>
    <w:p w14:paraId="6B73E3D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7F9413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1997</w:t>
      </w:r>
    </w:p>
    <w:p w14:paraId="1046DFB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0A019DC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06CEB8" w14:textId="02218ED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an opaque purple color as well as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nose of pure cassis and blackberries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flinty notions in the back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ground."(92pts)</w:t>
      </w:r>
    </w:p>
    <w:p w14:paraId="0135498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451997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Forman Cabernet Sauvignon</w:t>
      </w:r>
    </w:p>
    <w:p w14:paraId="7979BF5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lstl, sdc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ADCF0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EB634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4D908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53AEB28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002FDDD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D202EB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CC6C01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1996</w:t>
      </w:r>
    </w:p>
    <w:p w14:paraId="2FC53B6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5C848F54" w14:textId="754CAFD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opaque purple-colored 1996 Harlan Estate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reveals extraordinary intensity, a spicy,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tobacco, cedar, and fruit cake-scented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bouquet, full body, a texture oozing with glycerin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concentrated fruit, and moderate tannin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blockbuster finish. It is one of the most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ntrated and complete red wines one could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hope to taste."(98pts)</w:t>
      </w:r>
    </w:p>
    <w:p w14:paraId="647B6B4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DD01E05" w14:textId="0E25954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Inglenook Cabernet Sauvignon</w:t>
      </w:r>
    </w:p>
    <w:p w14:paraId="641C96B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3sdc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7CF79F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8615FA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</w:t>
      </w:r>
    </w:p>
    <w:p w14:paraId="0C05E23A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Clone 4 (Wines Located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C48CB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756DA18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9F9722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2002</w:t>
      </w:r>
    </w:p>
    <w:p w14:paraId="619C4AA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43E8F3B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C25284" w14:textId="7C1170E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2002 boasts an inky/purple color along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notes of graphite, violets, blackberries,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creme de cassis and hints of charcoal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barbecue in addition to a full-bodied, multilayered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mouthfeel that builds incrementally with great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purity, staggering fruit concentration, and a long,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velvet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y, 50+-second finish. This prodigious effort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should continue to drink well for 20+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years."(100pts)</w:t>
      </w:r>
    </w:p>
    <w:p w14:paraId="10E4703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6B1B4C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Rudius Cabernet Sauvignon</w:t>
      </w:r>
    </w:p>
    <w:p w14:paraId="0A7175D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3DC16A87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Panek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209F3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883F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0BF5C830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Kaley Elizabeth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F0D848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A1CD29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E489EF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Snowden Cabernet Sauvignon - Vintage 2014</w:t>
      </w:r>
    </w:p>
    <w:p w14:paraId="4308754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Brothers Vineyard</w:t>
      </w:r>
    </w:p>
    <w:p w14:paraId="3687FA2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93E64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9F642A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Cabernet Sauvignon</w:t>
      </w:r>
    </w:p>
    <w:p w14:paraId="5766F89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245BE4D1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65FA9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4B7CCD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5FF8761" w14:textId="4AC375CD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F99C4E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0EE572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Calera Pinot Noir</w:t>
      </w:r>
    </w:p>
    <w:p w14:paraId="2291F51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Jensen Vineyard lscl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754F1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3684BB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2CCECB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du Val Red</w:t>
      </w:r>
    </w:p>
    <w:p w14:paraId="29062780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 Graces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26269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A3B844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39E0C5C5" w14:textId="52DC9E6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Pinot Noir - Vintage 2005</w:t>
      </w:r>
    </w:p>
    <w:p w14:paraId="7F0FF1D3" w14:textId="1F67111C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Catherine</w:t>
      </w:r>
    </w:p>
    <w:p w14:paraId="21BD350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0A8425" w14:textId="27DC2959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dark ruby/purple-tinged color as well as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aromas reminiscent of a DRC Grands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Spring flower, blueberry, raspberry,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and forest floor aromas soar from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 of this medium to full-bodi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Pinot.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finesse, elegance, and the grace of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ballerina,..."(96pts)</w:t>
      </w:r>
    </w:p>
    <w:p w14:paraId="6E7C516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24C1E6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Zinfandel</w:t>
      </w:r>
    </w:p>
    <w:p w14:paraId="2D375FF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Lytton Springs sdc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69349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F133EA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565BB0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</w:t>
      </w:r>
    </w:p>
    <w:p w14:paraId="4C08476D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dc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A90E4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14962A17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FD97BE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2020</w:t>
      </w:r>
    </w:p>
    <w:p w14:paraId="3573856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Bone Rock, James Berry Vineyard</w:t>
      </w:r>
    </w:p>
    <w:p w14:paraId="2BD12ED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FDA11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271A3D7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Petite Sirah</w:t>
      </w:r>
    </w:p>
    <w:p w14:paraId="34B58C2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</w:p>
    <w:p w14:paraId="33CD6571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Hayne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B9744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(93-95pts)</w:t>
      </w:r>
    </w:p>
    <w:p w14:paraId="0AAE5B3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5DED8F17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Hayne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973DD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(93-95pts)</w:t>
      </w:r>
    </w:p>
    <w:p w14:paraId="2E2C752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7A97A319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Rattlesnake Ridge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58E3E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(91-93+?pts)</w:t>
      </w:r>
    </w:p>
    <w:p w14:paraId="3B2CE007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39B39B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Zinfandel - Vintage 2014</w:t>
      </w:r>
    </w:p>
    <w:p w14:paraId="35022521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Cedarman Vineyard sdc (Wines Located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57424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(94pts)</w:t>
      </w:r>
    </w:p>
    <w:p w14:paraId="6497393F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Duarte Vineyard wisl, sos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7C055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(91+pts)</w:t>
      </w:r>
    </w:p>
    <w:p w14:paraId="68E5EA8A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Dusi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63ADB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260C0971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Fredericks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D3043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5855E62F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26C6CFE" w14:textId="74B5DEE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Zinfandel</w:t>
      </w:r>
    </w:p>
    <w:p w14:paraId="449E36E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04ACDB51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dge Bell (Wines Located in Delaware)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666A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51FE397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20EFDA4F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Juvenile (Wines Located in Delaware)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96CC2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30222079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Mead Ranch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449FEB" w14:textId="3F53A002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6BB7CBAA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Vines (Wines Located in Delaware)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0D3C0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67C4E1BC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Pesenti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14D9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45EA60B8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Rattlesnake Ridge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8D47A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06030FEA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Ueberroth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863E9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3F1C756F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1D1F4D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Antica Chardonnay</w:t>
      </w:r>
    </w:p>
    <w:p w14:paraId="2EAAF449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A26 lscl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6A6AF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9736E9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A26 2lscl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422821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AE60A24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 Bon Climat Chardonnay</w:t>
      </w:r>
    </w:p>
    <w:p w14:paraId="461FFA1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Nuits Blanches au Bouge,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CA3D97" w14:textId="37FFBE3A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Singular (Wines Located </w:t>
      </w:r>
    </w:p>
    <w:p w14:paraId="10A99FA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65E7C52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 Bon Climat White</w:t>
      </w:r>
    </w:p>
    <w:p w14:paraId="01D4278A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Hildegard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FD932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5022319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E0932D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2004</w:t>
      </w:r>
    </w:p>
    <w:p w14:paraId="11F0949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McCrea Vineyard</w:t>
      </w:r>
    </w:p>
    <w:p w14:paraId="55810B9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94DE4B" w14:textId="5F98686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"Its evolved light gold color is accompanied by 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provocative nose of crushed rocks interwoven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orange liqueur, hazelnuts, and earth. Given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steely core of fruit, it is the most Chablisean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2004 Chardonnays. It should drink well for 5-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7 years..."(92-94pts)</w:t>
      </w:r>
    </w:p>
    <w:p w14:paraId="2320927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39F304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Chardonnay - Vintage 2004</w:t>
      </w:r>
    </w:p>
    <w:p w14:paraId="7D0AE55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Sisters</w:t>
      </w:r>
    </w:p>
    <w:p w14:paraId="260DD9A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63D6C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D33547B" w14:textId="0035766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Chardonnay</w:t>
      </w:r>
    </w:p>
    <w:p w14:paraId="553CB18C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sdc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7430E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85277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472139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Ramey Chardonnay</w:t>
      </w:r>
    </w:p>
    <w:p w14:paraId="3ED2554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1lscl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61D9EB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5FA9BA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White</w:t>
      </w:r>
    </w:p>
    <w:p w14:paraId="45FF221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White Coat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7CB4D7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6836F4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211359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Beaux Freres Pinot Noir</w:t>
      </w:r>
    </w:p>
    <w:p w14:paraId="09419A9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Beaux Freres Vineyard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D3E68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3E81F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0C7C74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Long Shadows Red</w:t>
      </w:r>
    </w:p>
    <w:p w14:paraId="2F0F4FEC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Pirouette lscl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79EC2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565385B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Walls Syrah</w:t>
      </w:r>
    </w:p>
    <w:p w14:paraId="272FF11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Gaspard lscl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401C9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960A5A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217E06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Kelley Fox Wines Pinot Noir - Vintage 2022</w:t>
      </w:r>
    </w:p>
    <w:p w14:paraId="3908DB1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Weber Vineyard</w:t>
      </w:r>
    </w:p>
    <w:p w14:paraId="23C9A4A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BE3CF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23670B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29724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 Wright Cellars Pinot Noir</w:t>
      </w:r>
    </w:p>
    <w:p w14:paraId="5D8F7FF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652CEBE3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Savoya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62566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999FAF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Tanager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8FD67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24520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7B6C91FD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Bryce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298BE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E7D8AE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Canary Hill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706F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8242A5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Carter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43773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41CA42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Hirschy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F905D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60F37A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McCrone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694CE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re)</w:t>
      </w:r>
    </w:p>
    <w:p w14:paraId="25B86C53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F20724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29725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Passing Time Cabernet Sauvignon - Vintage 2015</w:t>
      </w:r>
    </w:p>
    <w:p w14:paraId="0ACD34F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 Heaven Hills</w:t>
      </w:r>
    </w:p>
    <w:p w14:paraId="7D757E0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71E43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F4DA317" w14:textId="1E0BF44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29726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2005</w:t>
      </w:r>
    </w:p>
    <w:p w14:paraId="1076ACA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E0DEEF" w14:textId="45ABA23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"Opaque purple-colored, it has a splendid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of violets, wood smoke, truffle, Asian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black cherry, and black currant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preserves. Opulent and mouth-coating,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layers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complex flavors nearly hide enough tannin to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 8-10 years of additional cellaring.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oak, tannin, and acidity are beautifully integrated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the lengthy finish lasts for well over a minute.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Purchasers no doubt will want to try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bottle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immediately but this towering effort will not reach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peak until 2015 at the earliest and provide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pleasure through 2040."(100pts)</w:t>
      </w:r>
    </w:p>
    <w:p w14:paraId="61D545F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DE94DE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</w:t>
      </w:r>
    </w:p>
    <w:p w14:paraId="0A5F3DFD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D9D1E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(99pts)</w:t>
      </w:r>
    </w:p>
    <w:p w14:paraId="795741B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3811AC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(100pts)</w:t>
      </w:r>
    </w:p>
    <w:p w14:paraId="2AECC9C4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590521A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29728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Leeuwin Cabernet Sauvignon</w:t>
      </w:r>
    </w:p>
    <w:p w14:paraId="34E88EA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Art Series (Wines Located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B69DF3" w14:textId="2EC77E5A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0D64CF7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Leeuwin Chardonnay</w:t>
      </w:r>
    </w:p>
    <w:p w14:paraId="685389D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Art Series (Wines Located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DB6BA5" w14:textId="5D97EE0C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7BD8CC7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DCEA77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Leeuwin Chardonnay - Vintage 2017</w:t>
      </w:r>
    </w:p>
    <w:p w14:paraId="2BFADBF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Art Series</w:t>
      </w:r>
    </w:p>
    <w:p w14:paraId="51D56FD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31690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696C8B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Leeuwin Chardonnay - Vintage 2018</w:t>
      </w:r>
    </w:p>
    <w:p w14:paraId="119E336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Art Series</w:t>
      </w:r>
    </w:p>
    <w:p w14:paraId="7D25B42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7C300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94C497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Almaviva - Vintage 2019</w:t>
      </w:r>
    </w:p>
    <w:p w14:paraId="7EAA9BB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258F4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5F68D1B" w14:textId="359ECCD5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901773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29732-29733</w:t>
      </w:r>
    </w:p>
    <w:p w14:paraId="78E0A46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29732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Petit Mouton de Mouton Rothschild - Vintage 2017</w:t>
      </w:r>
    </w:p>
    <w:p w14:paraId="5D0F75D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529313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8510E7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194817" w14:textId="1D1332BD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noticeably deep in colour. The bouquet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my favourites among the range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ebullient blackberry, raspberry, orange rind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Cuban cigar aromas that burst from the glass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wonderful detail."(93+ pts VM)</w:t>
      </w:r>
    </w:p>
    <w:p w14:paraId="37EF86E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B181393" w14:textId="4BA8389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29733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5B3FAA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4A44D2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30EBF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Aeris Red</w:t>
      </w:r>
    </w:p>
    <w:p w14:paraId="65D96D4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Bricco Rosso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141EAB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D6A24F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Red</w:t>
      </w:r>
    </w:p>
    <w:p w14:paraId="1D1D882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Mixed Black, Peugh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0FCA5F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4776F8B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A30B9CF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A55038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29735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Brion Cabernet Sauvignon - Vintage 2015</w:t>
      </w:r>
    </w:p>
    <w:p w14:paraId="2A7631C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Caldwell Vineyard</w:t>
      </w:r>
    </w:p>
    <w:p w14:paraId="135FAAE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2D42E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B6D6F7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Brion Cabernet Sauvignon - Vintage 2013</w:t>
      </w:r>
    </w:p>
    <w:p w14:paraId="1059FB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Rosso</w:t>
      </w:r>
    </w:p>
    <w:p w14:paraId="6708A9F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6DD2F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A42D38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29737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Brion Cabernet Sauvignon - Vintage 2013</w:t>
      </w:r>
    </w:p>
    <w:p w14:paraId="50B8AED0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Caldwell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174F2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458DF3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 Rosso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636EE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A19224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270583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29738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Brion Cabernet Sauvignon - Vintage 2013</w:t>
      </w:r>
    </w:p>
    <w:p w14:paraId="2AF496A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Moon Mountain District</w:t>
      </w:r>
    </w:p>
    <w:p w14:paraId="0444AE1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D7408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1D47B2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29739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Brion Cabernet Sauvignon - Vintage 2013</w:t>
      </w:r>
    </w:p>
    <w:p w14:paraId="3F8457E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532D64F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86C04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F8B434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D.R. Stephens Cabernet Sauvignon - Vintage 2012</w:t>
      </w:r>
    </w:p>
    <w:p w14:paraId="5C9FD7D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Moose Valley</w:t>
      </w:r>
    </w:p>
    <w:p w14:paraId="7B2790D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ED7EF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D2CE6B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29741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 Wise Vineyards Cabernet Sauvignon</w:t>
      </w:r>
    </w:p>
    <w:p w14:paraId="2E9B75D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Moon Mountain District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1D04628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C45332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C76184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Davies Vineyards Cabernet Sauvignon</w:t>
      </w:r>
    </w:p>
    <w:p w14:paraId="1CF4C75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902BE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F0E17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2071E19" w14:textId="592C729B" w:rsidR="00000000" w:rsidRDefault="00715F3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61A8CEE" w14:textId="0F8FE26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Kata Cabernet Sauvignon - Vintage 2017</w:t>
      </w:r>
    </w:p>
    <w:p w14:paraId="739D7D3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Bourn</w:t>
      </w:r>
    </w:p>
    <w:p w14:paraId="7BD9C9C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1F8C1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E4D7D35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2DC93F0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C83FB9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576FA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Larkmead Cabernet Sauvignon - Vintage 2014</w:t>
      </w:r>
    </w:p>
    <w:p w14:paraId="4B62279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533D03" w14:textId="2E4DD78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"White Label" red wines include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2014 Cabernet Sauvignon Napa, which is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ty. An elegant, Pauillac-style wine with notes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chocolate, cedar wood, fruitcake, unsmoked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cigar tobacco and underbrush, it is dense,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rich. It is a blend of 93% Cabernet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and 7% Petit Verdot aged 19 months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75% new French oak. There are 2,705 cases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this wine, which finished at 14.7% natural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alcohol. It should drink well for 20-25 years, but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there's no reason to defer your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gratification."(93pts)</w:t>
      </w:r>
    </w:p>
    <w:p w14:paraId="4B5872E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 xml:space="preserve">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1B3E024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Larkmead Cabernet Sauvignon - Vintage 2016</w:t>
      </w:r>
    </w:p>
    <w:p w14:paraId="34EB4F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46F12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69DB13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29746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Larkmead Cabernet Sauvignon - Vintage 2018</w:t>
      </w:r>
    </w:p>
    <w:p w14:paraId="5AA5761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AFE65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F23470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29747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Larkmead Cabernet Sauvignon - Vintage 2016</w:t>
      </w:r>
    </w:p>
    <w:p w14:paraId="7767D73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Dr. Olmo</w:t>
      </w:r>
    </w:p>
    <w:p w14:paraId="65B746D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C17E2F" w14:textId="3D1D6B3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Cabernet Sauvignon Dr. Olmo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retains much of the youthful intensity and raw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it showed as a barrel sample. Savory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herbs, gravel, game, wild cherry, leat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her, spice,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 and dried flowers give the 2016 its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distinctive aromatic signatures."(94pts VM)</w:t>
      </w:r>
    </w:p>
    <w:p w14:paraId="3B12901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22E92F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Larkmead Cabernet Sauvignon - Vintage 2018</w:t>
      </w:r>
    </w:p>
    <w:p w14:paraId="5FC96BB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Dr. Olmo</w:t>
      </w:r>
    </w:p>
    <w:p w14:paraId="4D37399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A8CFA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932772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Larkmead Cabernet Sauvignon - Vintage 2016</w:t>
      </w:r>
    </w:p>
    <w:p w14:paraId="401121C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Solari</w:t>
      </w:r>
    </w:p>
    <w:p w14:paraId="6C4A962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6E55F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7E4C6D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Larkmead Cabernet Sauvignon - Vintage 2018</w:t>
      </w:r>
    </w:p>
    <w:p w14:paraId="3EABEA7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Solari</w:t>
      </w:r>
    </w:p>
    <w:p w14:paraId="644F777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A77AC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F1D2C7B" w14:textId="1DEE6D2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arkmead Red - Vintage 2016</w:t>
      </w:r>
    </w:p>
    <w:p w14:paraId="2D4059E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Firebelle</w:t>
      </w:r>
    </w:p>
    <w:p w14:paraId="18C4D57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3F2AE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C5E8C0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Larkmead Red - Vintage 2018</w:t>
      </w:r>
    </w:p>
    <w:p w14:paraId="322DEE4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Firebelle</w:t>
      </w:r>
    </w:p>
    <w:p w14:paraId="271A49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7E855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ECEA97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Larkmead Red - Vintage 2016</w:t>
      </w:r>
    </w:p>
    <w:p w14:paraId="4948C11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LMV Salon</w:t>
      </w:r>
    </w:p>
    <w:p w14:paraId="0723FD9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C4AE8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669142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Larkmead Red - Vintage 2018</w:t>
      </w:r>
    </w:p>
    <w:p w14:paraId="7836766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LMV Salon</w:t>
      </w:r>
    </w:p>
    <w:p w14:paraId="5C6938A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AEC2B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A70F03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Cabernet Sauvignon - Vintage 2016</w:t>
      </w:r>
    </w:p>
    <w:p w14:paraId="29BBA8D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48676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7B33EC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Cabernet Sauvignon</w:t>
      </w:r>
    </w:p>
    <w:p w14:paraId="727BE46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F73A2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7E1307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Red</w:t>
      </w:r>
    </w:p>
    <w:p w14:paraId="27ACC3D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Helen's Gate Vineyard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E2EAB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52A0B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EC04C3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E7F91D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Mending Wall Cabernet Franc - Vintage 2021</w:t>
      </w:r>
    </w:p>
    <w:p w14:paraId="0F0AEB1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Ranch</w:t>
      </w:r>
    </w:p>
    <w:p w14:paraId="30E92F6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CCC47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569A8DC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Mending Wall Cabernet Sauvignon - Vintage 2021</w:t>
      </w:r>
    </w:p>
    <w:p w14:paraId="023D14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4F42C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7C2D2C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Mending Wall Cabernet Sauvignon</w:t>
      </w:r>
    </w:p>
    <w:p w14:paraId="581BC8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Godward Vineyard</w:t>
      </w:r>
    </w:p>
    <w:p w14:paraId="3CDB113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2FF43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B8091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428D6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378986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5A3C31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Mending Wall Cabernet Sauvignon</w:t>
      </w:r>
    </w:p>
    <w:p w14:paraId="6680AC1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Ranch</w:t>
      </w:r>
    </w:p>
    <w:p w14:paraId="7156BA8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3FCF6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035E0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3B2FA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A0C05D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1007252" w14:textId="5EDF41A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Mending Wall Cabernet Sauvignon</w:t>
      </w:r>
    </w:p>
    <w:p w14:paraId="192E99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Tournahu Vineyard</w:t>
      </w:r>
    </w:p>
    <w:p w14:paraId="2BB11781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DF7CA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BE6690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71963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9D08E8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96BA46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Red - Vintage 2019</w:t>
      </w:r>
    </w:p>
    <w:p w14:paraId="618E70C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Bard</w:t>
      </w:r>
    </w:p>
    <w:p w14:paraId="3088B9E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510E0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893784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Cabernet Sauvignon - Vintage 2019</w:t>
      </w:r>
    </w:p>
    <w:p w14:paraId="3C7A514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Calistoga</w:t>
      </w:r>
    </w:p>
    <w:p w14:paraId="3B8CD29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77640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345992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29764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Cabernet Sauvignon - Vintage 2022</w:t>
      </w:r>
    </w:p>
    <w:p w14:paraId="7011CFA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Calistoga</w:t>
      </w:r>
    </w:p>
    <w:p w14:paraId="7658FD8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02402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464604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Cabernet Sauvignon</w:t>
      </w:r>
    </w:p>
    <w:p w14:paraId="39CF4A0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Terraces</w:t>
      </w:r>
    </w:p>
    <w:p w14:paraId="6057E980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A5B01D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620F7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F92F2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922DC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AF3F46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Grenache - Vintage 2020</w:t>
      </w:r>
    </w:p>
    <w:p w14:paraId="1BF2FE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0A6B7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EC93CB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 - Vintage 2018</w:t>
      </w:r>
    </w:p>
    <w:p w14:paraId="792A66A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Lorraine Vineyard</w:t>
      </w:r>
    </w:p>
    <w:p w14:paraId="6AB12DB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34D5D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7FBC68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 - Vintage 2016</w:t>
      </w:r>
    </w:p>
    <w:p w14:paraId="20FC49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Reva</w:t>
      </w:r>
    </w:p>
    <w:p w14:paraId="098FB07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71A7C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B3DB83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 - Vintage 2019</w:t>
      </w:r>
    </w:p>
    <w:p w14:paraId="39D0B75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Reva</w:t>
      </w:r>
    </w:p>
    <w:p w14:paraId="1715BE8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3BE11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C362BB4" w14:textId="35E733A9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7537931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Abbey Harris Vi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neyard</w:t>
      </w:r>
    </w:p>
    <w:p w14:paraId="7013FA7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97D220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8ECB7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1218B0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DF2E62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303513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214EE51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6AB6D1AE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Anderson Valley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29700D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08F36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506E9D72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Abbey Harris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E9B05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3DCFB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4A57BD02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Abbey Harris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2FAE1C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B43FED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705162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792FB2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Anderson Valley</w:t>
      </w:r>
    </w:p>
    <w:p w14:paraId="35E789B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E9C1CA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0442A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C7EEB6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1967E4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5B38CB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 - Vintage 2018</w:t>
      </w:r>
    </w:p>
    <w:p w14:paraId="742B12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Anderson Valley</w:t>
      </w:r>
    </w:p>
    <w:p w14:paraId="3378D69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CCFAA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BB8C16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29774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79E0FD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Anderson Valley</w:t>
      </w:r>
    </w:p>
    <w:p w14:paraId="475CFF4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5B9806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810D0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9DD6BD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7E9D40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A63760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 - Vintage 2016</w:t>
      </w:r>
    </w:p>
    <w:p w14:paraId="14B45D0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Baker Ranch</w:t>
      </w:r>
    </w:p>
    <w:p w14:paraId="66610DD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5CAB1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21CCE8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 - Vintage 2018</w:t>
      </w:r>
    </w:p>
    <w:p w14:paraId="062CC35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Baker Ranch</w:t>
      </w:r>
    </w:p>
    <w:p w14:paraId="7E4F1C2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F7D07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D047BF5" w14:textId="01B59B8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201437F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Baker Ranch</w:t>
      </w:r>
    </w:p>
    <w:p w14:paraId="42B440B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823B6F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2E558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594004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DC3ECB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161F42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29778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 - Vintage 2016</w:t>
      </w:r>
    </w:p>
    <w:p w14:paraId="75DF253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Balinard Vineyard</w:t>
      </w:r>
    </w:p>
    <w:p w14:paraId="0CA2EA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0AE36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79C1C08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1903CF0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422A7DF0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Comptche Ridge Vineyard (Wines Located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2E28B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CDCEE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52A6BAB3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Campbell Ranch Vineyard (Wines Located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15556C4" w14:textId="36D5EB37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1EE9311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88CC24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29780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 - Vintage 2014</w:t>
      </w:r>
    </w:p>
    <w:p w14:paraId="2B06D69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Comptche Ridge Vineyard</w:t>
      </w:r>
    </w:p>
    <w:p w14:paraId="406452A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C38FA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606BFD3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29DD52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Comptche Ridge Vineyard</w:t>
      </w:r>
    </w:p>
    <w:p w14:paraId="2AA2F78D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FFA2B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12B6D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2FD97A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AF759A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373F54B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29782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 - Vintage 2018</w:t>
      </w:r>
    </w:p>
    <w:p w14:paraId="13A193B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Comptche Ridge Vineyard</w:t>
      </w:r>
    </w:p>
    <w:p w14:paraId="38ABFBB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E566F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3ABDB6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030C2DA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Comptche Ridge Vineyard</w:t>
      </w:r>
    </w:p>
    <w:p w14:paraId="053FF421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18539A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01BE2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0E9EBB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03C2E4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058534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 - Vintage 2016</w:t>
      </w:r>
    </w:p>
    <w:p w14:paraId="177FE2A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Demuth Vineyard</w:t>
      </w:r>
    </w:p>
    <w:p w14:paraId="2027C17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34E78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8A36AA7" w14:textId="2F1B9E2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303F7A7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0E4ABD98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Hawk Hill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4581BD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3062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124F8F1D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 Lane 1tl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3218C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EDBB46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036479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 - Vintage 2018</w:t>
      </w:r>
    </w:p>
    <w:p w14:paraId="7D66546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Hawk Hill Vineyard</w:t>
      </w:r>
    </w:p>
    <w:p w14:paraId="59C11C1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5F26A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D5B748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7892CD1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32D2C7F8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Peters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4E3C0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62991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5897BD14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Hawk Hill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03D8B2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10E7D5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779AAFD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0458C6A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Peters Vineyard</w:t>
      </w:r>
    </w:p>
    <w:p w14:paraId="5CCA2F7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38BBB8D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A6E977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8573A8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6CD44F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B19CC4A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29789-29790</w:t>
      </w:r>
    </w:p>
    <w:p w14:paraId="37BF1AC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 - Vintage 2018</w:t>
      </w:r>
    </w:p>
    <w:p w14:paraId="39744E9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Peters Vineyard</w:t>
      </w:r>
    </w:p>
    <w:p w14:paraId="3DF6E29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5EE95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B2A4A1B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069BAB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32BB35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8C4D1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29791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67779EC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Peters Vineyard</w:t>
      </w:r>
    </w:p>
    <w:p w14:paraId="73128C7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9A35AB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DCF6C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9F3FC4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21C419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A6CD58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1C48DCB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3246FF57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BE774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F3EF3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422CB878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Peters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8ADA2F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50DF1A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618BC355" w14:textId="518EDC11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49D17A6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0450C7AA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A0871D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051277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AA2174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63D38A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BB7195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 - Vintage 2018</w:t>
      </w:r>
    </w:p>
    <w:p w14:paraId="6A531D8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119FB90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8B03B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B1B1F3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0A8A15C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6E71D971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0AFAAB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348F8A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7353F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67D783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AC36E5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 - Vintage 2015</w:t>
      </w:r>
    </w:p>
    <w:p w14:paraId="366CF0D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Tina Marie Vineyard</w:t>
      </w:r>
    </w:p>
    <w:p w14:paraId="0C5F93D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B65F24" w14:textId="54DFB61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 VM)</w:t>
      </w:r>
    </w:p>
    <w:p w14:paraId="746CB3F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09417E1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 - Vintage 2016</w:t>
      </w:r>
    </w:p>
    <w:p w14:paraId="308F5DB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Tina Marie Vineyard</w:t>
      </w:r>
    </w:p>
    <w:p w14:paraId="070B57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27B1E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62E172F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Carlisle Zinfandel - Vintage 2013</w:t>
      </w:r>
    </w:p>
    <w:p w14:paraId="7E044B76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Creek Valley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CFF6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430AF9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Montafi Ranch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08BBB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(92-94pts)</w:t>
      </w:r>
    </w:p>
    <w:p w14:paraId="5B170DDC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Copain Pinot Noir</w:t>
      </w:r>
    </w:p>
    <w:p w14:paraId="1E7BA6B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Monument Tree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8B75C4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5BC031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3E9250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Copain Pin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ot Noir - Vintage 2013</w:t>
      </w:r>
    </w:p>
    <w:p w14:paraId="623ED9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Wendling Vineyard</w:t>
      </w:r>
    </w:p>
    <w:p w14:paraId="202EFB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7368C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$20-30</w:t>
      </w:r>
    </w:p>
    <w:p w14:paraId="778800E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D.R. Stephens Grenache - Vintage 2019</w:t>
      </w:r>
    </w:p>
    <w:p w14:paraId="37983B0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Collateral</w:t>
      </w:r>
    </w:p>
    <w:p w14:paraId="661D0E3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B69D2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FB6FCB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Downstream Red - Vintage 2018</w:t>
      </w:r>
    </w:p>
    <w:p w14:paraId="7A08D5E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02392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057AFB0" w14:textId="709D54DC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Downstream Red - Vintage 2019</w:t>
      </w:r>
    </w:p>
    <w:p w14:paraId="2EFBCBF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CC216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E29B35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Law Estate Wine Grenache</w:t>
      </w:r>
    </w:p>
    <w:p w14:paraId="70D14141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Nines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6C14D1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B7CD43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Law Estate Wine Mourvedre</w:t>
      </w:r>
    </w:p>
    <w:p w14:paraId="064A75FC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19CF49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5F95CD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702B09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Law Estate Wine Red - Vintage 2016</w:t>
      </w:r>
    </w:p>
    <w:p w14:paraId="4D3E5A64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Aspire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C1E829F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Audacious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985F4D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30F99B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Law Estate Wine Red - Vintage 2016</w:t>
      </w:r>
    </w:p>
    <w:p w14:paraId="18894D70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Beguiling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66C857F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First Tracks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C4A41B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7C8B90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Law Estate Wine Syrah</w:t>
      </w:r>
    </w:p>
    <w:p w14:paraId="6A6EA1B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Intrepid</w:t>
      </w:r>
    </w:p>
    <w:p w14:paraId="313E2260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B9884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ACF51C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D4428A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D8AE0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999CF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274F5A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C1BFC3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Syrah - Vintage 2016</w:t>
      </w:r>
    </w:p>
    <w:p w14:paraId="48A6F57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238DE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707AF3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Syrah - Vintage 2016</w:t>
      </w:r>
    </w:p>
    <w:p w14:paraId="1CD876DE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 Series No. 5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54DF7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0EAB21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 Series No. 6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C8005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C19392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F4727F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Syrah - Vintage 2018</w:t>
      </w:r>
    </w:p>
    <w:p w14:paraId="67D45BE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Gold Series No. 7</w:t>
      </w:r>
    </w:p>
    <w:p w14:paraId="58D7C4C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A3ED4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3D30D2A" w14:textId="5ECD703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Cabernet Franc</w:t>
      </w:r>
    </w:p>
    <w:p w14:paraId="02AD09E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62CB1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165D8B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Carignan</w:t>
      </w:r>
    </w:p>
    <w:p w14:paraId="350F77B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Windmill Vineyard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704F4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9DCED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15514B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Merlot</w:t>
      </w:r>
    </w:p>
    <w:p w14:paraId="71DC8AC0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C3E62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61507D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6259C1F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Merlot</w:t>
      </w:r>
    </w:p>
    <w:p w14:paraId="2872486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434FF83F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A&amp;D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F373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A32E4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22330A93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Cressida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B2966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4A04FD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8AE1EA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Pinot Meunier</w:t>
      </w:r>
    </w:p>
    <w:p w14:paraId="6ADA9DB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Yount Mill Vineyard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E2814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855E9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89FD94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Refosco</w:t>
      </w:r>
    </w:p>
    <w:p w14:paraId="6AD1D7E0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Matthiasson Vineyard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53A6A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2D65A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A1A3B7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Zinfandel</w:t>
      </w:r>
    </w:p>
    <w:p w14:paraId="2B127A79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Limerick Lane Vineyard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F1495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998C46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B3D692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23B847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Peay Pinot Noir - Vintage 2013</w:t>
      </w:r>
    </w:p>
    <w:p w14:paraId="0056AD5E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Ama Estate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845AF97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Savoy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6DEF6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86F9F3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</w:t>
      </w:r>
    </w:p>
    <w:p w14:paraId="7D2FCB0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8C86A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16E76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(94+pts)</w:t>
      </w:r>
    </w:p>
    <w:p w14:paraId="20B70985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8F4FD46" w14:textId="0A569DD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Radio-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 Pinot Noir</w:t>
      </w:r>
    </w:p>
    <w:p w14:paraId="59A53B9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Alberigi (Wines Located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2ED30C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0744ED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Belay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00F86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456127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Dierke Vineyard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ACECA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00D56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Alberigi (Wines Located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07DCD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9AFC05B" w14:textId="02CD9978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Radio-</w:t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 Syrah</w:t>
      </w:r>
    </w:p>
    <w:p w14:paraId="367328E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Harrison Grade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F497C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46EBAA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Dusty Lane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FB761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EEB0B1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AFD49D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</w:t>
      </w:r>
    </w:p>
    <w:p w14:paraId="3206D19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Bearwallow Vineyard</w:t>
      </w:r>
    </w:p>
    <w:p w14:paraId="4AA44E5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5D9B4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1A8D1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A3A23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920EC9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14E1EE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 - Vintage 2021</w:t>
      </w:r>
    </w:p>
    <w:p w14:paraId="4D0403F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Bodega Thieriot Vineyard</w:t>
      </w:r>
    </w:p>
    <w:p w14:paraId="2E1A081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B4DB2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0494D7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 - Vintage 2021</w:t>
      </w:r>
    </w:p>
    <w:p w14:paraId="072E0C0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Joy Road Vineyard</w:t>
      </w:r>
    </w:p>
    <w:p w14:paraId="0C901FB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1C972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3DF827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</w:t>
      </w:r>
    </w:p>
    <w:p w14:paraId="209C09A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1D2A6ADD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Occidental Ridge Vineyard (Wines Located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52600C" w14:textId="63D9B1CA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63B9C4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07E81E34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Joy Road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DB576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B4F231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BBC31A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</w:t>
      </w:r>
    </w:p>
    <w:p w14:paraId="4DCA4E4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Occidental Ridge Vineyard</w:t>
      </w:r>
    </w:p>
    <w:p w14:paraId="652AD05D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886B4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898247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57A9B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15EB94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1FB656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</w:t>
      </w:r>
    </w:p>
    <w:p w14:paraId="446E1C0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Occidental Ridge Vineyard</w:t>
      </w:r>
    </w:p>
    <w:p w14:paraId="4F36ED5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3B516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ADFA5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69980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F8FAE9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7BE9E5A" w14:textId="37F2DD6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 - Vintage 2018</w:t>
      </w:r>
    </w:p>
    <w:p w14:paraId="56CDB72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Platt Vineyard</w:t>
      </w:r>
    </w:p>
    <w:p w14:paraId="2CF7AEC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F7F150" w14:textId="10BCD505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100 VM</w:t>
      </w:r>
    </w:p>
    <w:p w14:paraId="26F163A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589C6F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</w:t>
      </w:r>
    </w:p>
    <w:p w14:paraId="61A34A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Platt Vineyard</w:t>
      </w:r>
    </w:p>
    <w:p w14:paraId="5070B681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16492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024D2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56395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E2A197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35DCF5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</w:t>
      </w:r>
    </w:p>
    <w:p w14:paraId="40E6DF0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Silver Eagle Vineyard</w:t>
      </w:r>
    </w:p>
    <w:p w14:paraId="74077E90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8F44C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4EB13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F0FE1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50AF45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460A7A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29824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 - Vintage 2021</w:t>
      </w:r>
    </w:p>
    <w:p w14:paraId="3B0CBDB6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Silver Eagle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D6B55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F7128F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8FD6E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337B43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50C873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29825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 - Vintage 2018</w:t>
      </w:r>
    </w:p>
    <w:p w14:paraId="1CAB321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Summa Vine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yard</w:t>
      </w:r>
    </w:p>
    <w:p w14:paraId="6EACE37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9FEB0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7095E3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29826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</w:t>
      </w:r>
    </w:p>
    <w:p w14:paraId="0D702DA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Summa Vineyard</w:t>
      </w:r>
    </w:p>
    <w:p w14:paraId="23938EE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DDC85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5CD4E7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608D7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1EF4A0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A9B908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</w:t>
      </w:r>
    </w:p>
    <w:p w14:paraId="4D04E60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4FFAA4D1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Summa Vineyard, Old Vines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91B7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45E19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25EBF95B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Summa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C9E4E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608C9A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6FEB960" w14:textId="7B23D7F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29828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</w:t>
      </w:r>
    </w:p>
    <w:p w14:paraId="151A720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Summa Vineyard, Old Vines</w:t>
      </w:r>
    </w:p>
    <w:p w14:paraId="3294CAA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2E982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8EACFC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8F239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54AB0D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C32D3B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 - Vintage 2024</w:t>
      </w:r>
    </w:p>
    <w:p w14:paraId="14F1AE1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Summa Vineyard, Old Vines</w:t>
      </w:r>
    </w:p>
    <w:p w14:paraId="16B147B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18B4E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0E207E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2016</w:t>
      </w:r>
    </w:p>
    <w:p w14:paraId="4A56AD1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Bone Rock</w:t>
      </w:r>
    </w:p>
    <w:p w14:paraId="7A3A583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89EEF6" w14:textId="31F44C1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violet color. Highly expressive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blue fruit liqueur, cherry-cola, exotic spic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potpourri scents show excellent clarity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pick up vanilla and licorice accents with air.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Deeply concentrated, mineral-driven blueberry,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bitter cherry and fruitcake flavors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complemented by a hint of candied flowers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builds on the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back half. Broad and velvety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texture, finishing with emphatic, floral- and spice-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dominated persistence and polished tannins that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lend subtle grip."(98pts VM)</w:t>
      </w:r>
    </w:p>
    <w:p w14:paraId="30A13A2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441658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2018</w:t>
      </w:r>
    </w:p>
    <w:p w14:paraId="4BE1BB9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Bone Rock</w:t>
      </w:r>
    </w:p>
    <w:p w14:paraId="2DE5B8B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EC14C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BE6F1E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29832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2019</w:t>
      </w:r>
    </w:p>
    <w:p w14:paraId="45DA5D2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Bone Rock</w:t>
      </w:r>
    </w:p>
    <w:p w14:paraId="6534197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C135C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1390DC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29833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2020</w:t>
      </w:r>
    </w:p>
    <w:p w14:paraId="04D34AA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Bone Rock</w:t>
      </w:r>
    </w:p>
    <w:p w14:paraId="38E32EE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8B112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81E7085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2CF665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99546F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D0FA4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29835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2016</w:t>
      </w:r>
    </w:p>
    <w:p w14:paraId="521F5B2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Booker Vineyard</w:t>
      </w:r>
    </w:p>
    <w:p w14:paraId="17F7BDD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3A5AB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7B7CDA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2018</w:t>
      </w:r>
    </w:p>
    <w:p w14:paraId="4158E34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Booker Vineyard</w:t>
      </w:r>
    </w:p>
    <w:p w14:paraId="0A13ADF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06167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4992B2C" w14:textId="2921C12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29837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31A238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D2E01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EAD21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29838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</w:t>
      </w:r>
    </w:p>
    <w:p w14:paraId="1B8A244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1D9F926A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Broken Stones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C0AA5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3353065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13284AA6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Booker Vineyard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C477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29685B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E95326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29839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2016</w:t>
      </w:r>
    </w:p>
    <w:p w14:paraId="4CBAFD2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Broken Stones</w:t>
      </w:r>
    </w:p>
    <w:p w14:paraId="3C8F487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9A06E9" w14:textId="40719F8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"Opaque purple. Expansive aromas of dark fruit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liqueur, incense, vanilla, violet and spicecake are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joined by olive and cola nuances that build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background. Fleshy and broad in the mouth,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deeply concentrated yet lively black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fruit preserve, star anise and violet pastille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brightened by a vibrant mineral flourish.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and appealingly sweet on the extremely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long, floral-dominated finish, which is shaped by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smooth, steadily building tannins."(95-97pts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9080FA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54C7E6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29A63B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7EFB6E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486C7A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29841-29842</w:t>
      </w:r>
    </w:p>
    <w:p w14:paraId="2F762C6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29841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2018</w:t>
      </w:r>
    </w:p>
    <w:p w14:paraId="639272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Broken Stones</w:t>
      </w:r>
    </w:p>
    <w:p w14:paraId="043D2FA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5A8C1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EBC0C97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F3BE15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74069F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2E451C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31DF9D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007AA6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218C8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2019</w:t>
      </w:r>
    </w:p>
    <w:p w14:paraId="2F18359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Broken Stones</w:t>
      </w:r>
    </w:p>
    <w:p w14:paraId="4ECBA32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3F518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927AEFE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270FEF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3F3435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6C58F9" w14:textId="0EFBD082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29846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2020</w:t>
      </w:r>
    </w:p>
    <w:p w14:paraId="059E0A8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Broken Stones</w:t>
      </w:r>
    </w:p>
    <w:p w14:paraId="1B07584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D2773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C33F6CF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29847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09032C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F8AC0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EC30B5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C15510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D1E84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CA013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2021</w:t>
      </w:r>
    </w:p>
    <w:p w14:paraId="6B9E08C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Broken Stones</w:t>
      </w:r>
    </w:p>
    <w:p w14:paraId="28C48E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9D3DE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65C340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2016</w:t>
      </w:r>
    </w:p>
    <w:p w14:paraId="1A451FC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Four Hearts</w:t>
      </w:r>
    </w:p>
    <w:p w14:paraId="68E1CFD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EF592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E3CE6A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</w:t>
      </w:r>
    </w:p>
    <w:p w14:paraId="716A075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Four Hearts</w:t>
      </w:r>
    </w:p>
    <w:p w14:paraId="0BA93B1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4C1C0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DCD186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5EE18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FE44A4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19C308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</w:t>
      </w:r>
    </w:p>
    <w:p w14:paraId="7FFF7D6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Four Hearts</w:t>
      </w:r>
    </w:p>
    <w:p w14:paraId="077B56C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BDC3B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0A7477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22AE0F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7C2B1A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38E3A0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</w:t>
      </w:r>
    </w:p>
    <w:p w14:paraId="6254A6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Four Hearts</w:t>
      </w:r>
    </w:p>
    <w:p w14:paraId="648F461B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8178E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0778B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AE5BD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0742C5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F99415A" w14:textId="6D7ACEC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2015</w:t>
      </w:r>
    </w:p>
    <w:p w14:paraId="156D05F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G2 Vineyard</w:t>
      </w:r>
    </w:p>
    <w:p w14:paraId="128AC0A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5F9F20" w14:textId="699FF89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newest vineyard in the Saxum lineup,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2015 G2 Vineyard contains 56% Grenache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44% Mourvèdre. Sporting a medium to deep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garnet-purple color, it leaps from the glass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exuberant red currant and Bing cherry nose,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complemented by notes of dried Provence herbs,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lavender, orange peel and black pepper.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a firm, grainy texture and tons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has lovely spice and herbal layers on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very long finish."(96pts)</w:t>
      </w:r>
    </w:p>
    <w:p w14:paraId="78683D6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207994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2016</w:t>
      </w:r>
    </w:p>
    <w:p w14:paraId="088F964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G2 Vineyard</w:t>
      </w:r>
    </w:p>
    <w:p w14:paraId="0783F93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BF0BB9" w14:textId="7DD8193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"Saturated ruby. Wild, spice- and mineral-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accented cherry and dark berry aromas, along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sexy floral topnote and a subtle touch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earthiness. Broad and alluringly sweet, offering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palate-staining black and blue fruit, candied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violet, spicecake and cola flavors that deliver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blend of richness and energy. Puts 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with air while maintaining vivacity,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extremely long and chewy, featuring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 tannic grip and an emphatic echo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blu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fruit."(96pts VM)</w:t>
      </w:r>
    </w:p>
    <w:p w14:paraId="7C31868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301FBF3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29856-29857</w:t>
      </w:r>
    </w:p>
    <w:p w14:paraId="4E2B612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2018</w:t>
      </w:r>
    </w:p>
    <w:p w14:paraId="713A369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G2 Vineyard</w:t>
      </w:r>
    </w:p>
    <w:p w14:paraId="614DCFA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24BA9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9175380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EEB402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207DCE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B326A6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DDE6AC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B2F7C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D99DC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2019</w:t>
      </w:r>
    </w:p>
    <w:p w14:paraId="2B86FCE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G2 Vineyard</w:t>
      </w:r>
    </w:p>
    <w:p w14:paraId="74A16F2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3121D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7EB7797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F57B0E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22A479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0A26A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2020</w:t>
      </w:r>
    </w:p>
    <w:p w14:paraId="6F78CB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G2 Vineyard</w:t>
      </w:r>
    </w:p>
    <w:p w14:paraId="08146B6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6928D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7513C9D" w14:textId="1B5CD543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28F31D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A77168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A7758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2021</w:t>
      </w:r>
    </w:p>
    <w:p w14:paraId="0454C95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G2 Vineyard</w:t>
      </w:r>
    </w:p>
    <w:p w14:paraId="43BD97E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7A403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BFDF45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29864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2022</w:t>
      </w:r>
    </w:p>
    <w:p w14:paraId="589290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G2 Vineyard</w:t>
      </w:r>
    </w:p>
    <w:p w14:paraId="09C63C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FCB52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DBF18E6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72B071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BB1D5F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62AB9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2015</w:t>
      </w:r>
    </w:p>
    <w:p w14:paraId="0D5C9C7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Heart Stone Vineyard</w:t>
      </w:r>
    </w:p>
    <w:p w14:paraId="34EA487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FD0186" w14:textId="7FC5DBE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"Brilliant purple. Exotically perfumed aromas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and blue fruit preserves, potpourri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along with woodsmoke, vanilla and pipe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 overtones. Silky, se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amless and expansive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palate, offering energetic black raspberry,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boysenberry and fruitcake flavors that put on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with aeration while retaining urgency.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yet lively and incisive, finishing bright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sweet, with supple tannins, lin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gering sweetness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superb persistence."(96pts VM)</w:t>
      </w:r>
    </w:p>
    <w:p w14:paraId="5C30477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332C5F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DE1B33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A4B24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570B5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</w:t>
      </w:r>
    </w:p>
    <w:p w14:paraId="015B6E3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Heart Stone Vineyard</w:t>
      </w:r>
    </w:p>
    <w:p w14:paraId="2B9EEFE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65F07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60C70D7C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5D471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7D3B3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7564CA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2018</w:t>
      </w:r>
    </w:p>
    <w:p w14:paraId="14C6A2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Heart Stone Vineyard</w:t>
      </w:r>
    </w:p>
    <w:p w14:paraId="235671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3E050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452DC4A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29870-29871</w:t>
      </w:r>
    </w:p>
    <w:p w14:paraId="09D9F66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2019</w:t>
      </w:r>
    </w:p>
    <w:p w14:paraId="09CF6A8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Heart Stone Vineyard</w:t>
      </w:r>
    </w:p>
    <w:p w14:paraId="75364F9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9988C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0208061" w14:textId="536E1AC5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9E9AD0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4A0C53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B96ED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2020</w:t>
      </w:r>
    </w:p>
    <w:p w14:paraId="42DF2FD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Heart Stone Vineyard</w:t>
      </w:r>
    </w:p>
    <w:p w14:paraId="073B01E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C3E61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F5FA40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2021</w:t>
      </w:r>
    </w:p>
    <w:p w14:paraId="7325658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Heart Stone Vineyard</w:t>
      </w:r>
    </w:p>
    <w:p w14:paraId="7CB3FD7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0EFAB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9B54BD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29874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2020</w:t>
      </w:r>
    </w:p>
    <w:p w14:paraId="3B2C7A7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James Berry Vineyard</w:t>
      </w:r>
    </w:p>
    <w:p w14:paraId="3463C42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 in Delaware)</w:t>
      </w:r>
    </w:p>
    <w:p w14:paraId="726A107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6A05C94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29875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2016</w:t>
      </w:r>
    </w:p>
    <w:p w14:paraId="7B08210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Paderewski Vineyard</w:t>
      </w:r>
    </w:p>
    <w:p w14:paraId="01E8012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CEC567" w14:textId="5DA807D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"Brilliant purple. A complex, intensely perfumed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displays candied black and blue fruit,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 and musky earth qualities, while violet,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dark chocolate nuances build in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glass. Sweet and expansive on the palate, offering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impressively concentrated, mineral-laced cassis,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herry compote and fruitcake flavors that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given spicy bite by a peppery flourish. Tightens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up slowly on a wonderfully long, chewy, floral-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dominated finish that's framed by talc-y, well-knit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tannins."(97pts VM)</w:t>
      </w:r>
    </w:p>
    <w:p w14:paraId="3D77E77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BF6D0E3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29876-29877</w:t>
      </w:r>
    </w:p>
    <w:p w14:paraId="06B8717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29876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2018</w:t>
      </w:r>
    </w:p>
    <w:p w14:paraId="6CE5329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Paderewski Vineyard</w:t>
      </w:r>
    </w:p>
    <w:p w14:paraId="2FD21D8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C37BB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86DF3BF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29877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D2CBF2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AF048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4E81F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29878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7DBE9E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A8CCE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C8DA03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29879-29880</w:t>
      </w:r>
    </w:p>
    <w:p w14:paraId="3C606BB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29879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2019</w:t>
      </w:r>
    </w:p>
    <w:p w14:paraId="5A12633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Paderewski Vineyard</w:t>
      </w:r>
    </w:p>
    <w:p w14:paraId="0E7607B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13725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216528A" w14:textId="4205D095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29880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D69574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46A5F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591CB1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29881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7AE7BC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D06EF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3CFCF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29882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2020</w:t>
      </w:r>
    </w:p>
    <w:p w14:paraId="1CC1CC1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Paderewski Vineyard</w:t>
      </w:r>
    </w:p>
    <w:p w14:paraId="51BFCDC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46E87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95129DF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29883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9C0278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B945E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BA886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29884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2019</w:t>
      </w:r>
    </w:p>
    <w:p w14:paraId="1810A69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Somnus</w:t>
      </w:r>
    </w:p>
    <w:p w14:paraId="51D31B3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C8B1B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056F9B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29885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</w:t>
      </w:r>
    </w:p>
    <w:p w14:paraId="53B7F1A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Terry Hoage Vineyard</w:t>
      </w:r>
    </w:p>
    <w:p w14:paraId="52BF32D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0F514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AD05F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2CA253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02F5C4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C9B35E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29886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2018</w:t>
      </w:r>
    </w:p>
    <w:p w14:paraId="597087C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Terry Hoage Vineyard</w:t>
      </w:r>
    </w:p>
    <w:p w14:paraId="4D15F6D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AAB71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63F07A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29887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2016</w:t>
      </w:r>
    </w:p>
    <w:p w14:paraId="4B14AB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Hexe</w:t>
      </w:r>
    </w:p>
    <w:p w14:paraId="7308971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999DF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F4D8DDB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29888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D47D9D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87CA0F6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37DC61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29889-29890</w:t>
      </w:r>
    </w:p>
    <w:p w14:paraId="4A0E350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29889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2018</w:t>
      </w:r>
    </w:p>
    <w:p w14:paraId="1E1430F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Hexe</w:t>
      </w:r>
    </w:p>
    <w:p w14:paraId="07A675A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FB606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1AF259E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29890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742E71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CA7CB7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34C4CF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29891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F6EFE5B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20DC0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A4B7E7" w14:textId="741FB5D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29892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2019</w:t>
      </w:r>
    </w:p>
    <w:p w14:paraId="152FF2D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Hexe</w:t>
      </w:r>
    </w:p>
    <w:p w14:paraId="6B83AE0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B7CB1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6F6D9BD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29893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70C243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D5414C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36BDC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29894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2020</w:t>
      </w:r>
    </w:p>
    <w:p w14:paraId="2E1A50F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Hexe</w:t>
      </w:r>
    </w:p>
    <w:p w14:paraId="42A18C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893A0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D851F27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29895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708DC81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A0029B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4C2333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29896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Grenache</w:t>
      </w:r>
    </w:p>
    <w:p w14:paraId="0AEF2257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0509AC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50C97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4D22F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4202B7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Red</w:t>
      </w:r>
    </w:p>
    <w:p w14:paraId="766F02CA" w14:textId="294BE44C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Tablas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CAF73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79FDB9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 de Paille, SacreRouge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670783C3" w14:textId="0DD2CE4B" w:rsidR="00000000" w:rsidRDefault="00715F39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56BCB6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926908" w14:textId="1C26577A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Tablas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D44CB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900F81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Syrah</w:t>
      </w:r>
    </w:p>
    <w:p w14:paraId="3BAF877A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ED3553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23A178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Tannat</w:t>
      </w:r>
    </w:p>
    <w:p w14:paraId="6BF65D25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604B8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3D5F77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F843CA2" w14:textId="32955088" w:rsidR="00000000" w:rsidRDefault="00715F3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6F16FBF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29897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Red</w:t>
      </w:r>
    </w:p>
    <w:p w14:paraId="5FCD799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68BE72B1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Gobelet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D42CC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369F3542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Gobelet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CB024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4B22A3A6" w14:textId="62FD9F82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Tablas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ECF2F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30E703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21B214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29898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Red</w:t>
      </w:r>
    </w:p>
    <w:p w14:paraId="75D95E3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2EFF41C3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Esprit de Tablas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18AA61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12887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5509007C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Gobelet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64800B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B910E86" w14:textId="7F9132B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29899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Red - Vintage 2016</w:t>
      </w:r>
    </w:p>
    <w:p w14:paraId="56E6ED11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Esprit de Tablas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4217C7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B0D286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Complice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892ABB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6392FC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29900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Aeris Carricante</w:t>
      </w:r>
    </w:p>
    <w:p w14:paraId="4AEB0291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4CE58A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2AFE2A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Chardonnay</w:t>
      </w:r>
    </w:p>
    <w:p w14:paraId="6B657DC0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Peugh Vineyard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F962F8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AB175B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D.R. Stephens Chardonnay</w:t>
      </w:r>
    </w:p>
    <w:p w14:paraId="51ABBD7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Star Vineyard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48FB1E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A7DB0E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Larkmead White</w:t>
      </w:r>
    </w:p>
    <w:p w14:paraId="5D8B8B8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Tocai Friulano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74223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517AF5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Dow's 20 Year Old Tawny Port</w:t>
      </w:r>
    </w:p>
    <w:p w14:paraId="7FE7072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0B6B6B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24BD84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E873C0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29901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Chardonnay</w:t>
      </w:r>
    </w:p>
    <w:p w14:paraId="7516D8E4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Harms Vineyard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8BA8CE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D7919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Linda Vista Vineyard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FA4FBD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5D1CA8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532761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Ribolla Gialla</w:t>
      </w:r>
    </w:p>
    <w:p w14:paraId="4D1AB6FD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Bengier Vineyard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EAE06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AF96C1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Bengier Vineyard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8371A98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50400B4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59BB7C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29902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Ribolla Gialla - Vintage 2016</w:t>
      </w:r>
    </w:p>
    <w:p w14:paraId="51E73F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Matthiasson Vineyard</w:t>
      </w:r>
    </w:p>
    <w:p w14:paraId="2F79913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C4C98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97495D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29903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Ribolla Gialla</w:t>
      </w:r>
    </w:p>
    <w:p w14:paraId="18A42ED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Matthiasson Vineyard</w:t>
      </w:r>
    </w:p>
    <w:p w14:paraId="6DA6E079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5FE7C6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F6DAAC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F2FEA3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3982B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58A9E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7AF3AF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8E36894" w14:textId="0054208E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29904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White</w:t>
      </w:r>
    </w:p>
    <w:p w14:paraId="672FADBC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28F970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F605FE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250C5F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C7E675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2E0D9C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29905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Matthiasson White</w:t>
      </w:r>
    </w:p>
    <w:p w14:paraId="270FF89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BFB8E1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24604A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8EB47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AE6BA2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64125A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20BAC6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9A9FA9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29906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White - Vintage 2019</w:t>
      </w:r>
    </w:p>
    <w:p w14:paraId="4900848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James Berry Vineyard</w:t>
      </w:r>
    </w:p>
    <w:p w14:paraId="33E9C01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7ABB9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47AB6FD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29907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Schramsberg Sparkling Wine</w:t>
      </w:r>
    </w:p>
    <w:p w14:paraId="52CAF7C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4F906E66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 Brut (Wines Located in Delaware)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E8287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4F65BFF6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 de Blancs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82331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EE89F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18309531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 de Blancs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D829F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CE557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- Vintage 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2018</w:t>
      </w:r>
    </w:p>
    <w:p w14:paraId="13B1E903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 de Blancs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44DAD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8CB0F8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Cremant, Demi-Sec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6DD06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E166CC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C31765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29908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Schramsberg Sparkling Wine - Vintage 2013</w:t>
      </w:r>
    </w:p>
    <w:p w14:paraId="5096372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 Brut</w:t>
      </w:r>
    </w:p>
    <w:p w14:paraId="2DCED8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646B9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$20-30</w:t>
      </w:r>
    </w:p>
    <w:p w14:paraId="6E81415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29909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Schramsberg Sparkling Wine</w:t>
      </w:r>
    </w:p>
    <w:p w14:paraId="6FB5C38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2B1B3982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Querencia, Rose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7A08D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B301E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005D62FA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Querencia, Rose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AAB2B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95E7A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</w:p>
    <w:p w14:paraId="45E5A29B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Mirabelle, Rose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9C00A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D1F989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3E5EC1B4" w14:textId="36719B5D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29910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Roussanne</w:t>
      </w:r>
    </w:p>
    <w:p w14:paraId="5439F46D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62D1DD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19E413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White</w:t>
      </w:r>
    </w:p>
    <w:p w14:paraId="3C4F901C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Esprit Blanc de Tablas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3584887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E35262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DC76A8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Esprit Blanc de Tablas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FC0EB0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704C61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2FCE00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4DFE9C9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29911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White</w:t>
      </w:r>
    </w:p>
    <w:p w14:paraId="3BC9DE0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4A5709C8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Esprit de Beaucastel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1F1EB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E9286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07BF7819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Esprit Blanc de Tablas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6EFC8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DB59C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1511109A" w14:textId="77777777" w:rsidR="00000000" w:rsidRDefault="0023513D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Esprit Blanc de Tablas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B6927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1E2471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468DFE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29912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Eyrie Vineyards Chardonnay - Vintage 2017</w:t>
      </w:r>
    </w:p>
    <w:p w14:paraId="7661E35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Dundee Hills</w:t>
      </w:r>
    </w:p>
    <w:p w14:paraId="245ADBA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A9F3F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$20-30</w:t>
      </w:r>
    </w:p>
    <w:p w14:paraId="2F01BB4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29913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Eyrie Vineyards Pinot Gris - Vintage 2017</w:t>
      </w:r>
    </w:p>
    <w:p w14:paraId="707962A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Dundee Hills</w:t>
      </w:r>
    </w:p>
    <w:p w14:paraId="7BC9DFA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950A3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$10-20</w:t>
      </w:r>
    </w:p>
    <w:p w14:paraId="12B5BB0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29914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Eyrie Vineyards Pinot Noir - Vintage 2016</w:t>
      </w:r>
    </w:p>
    <w:p w14:paraId="60D47CE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Willamette Valley</w:t>
      </w:r>
    </w:p>
    <w:p w14:paraId="52C81B0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C0EFF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1C1F70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29915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2016</w:t>
      </w:r>
    </w:p>
    <w:p w14:paraId="492F62E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278897" w14:textId="67B408A8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"Moderately saturated dark red with ruby tones.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Classic, complex Cabernet scents of black fruits,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cocoa powder and sexy herbs lifted by a strong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component; the high-quality Taransaud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Darnajou barrels come through clearly but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 lo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udly. Wonderfully smooth, tight-grained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with gloriously ripe but not roasted flavors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wild blackberry, cassis, bitter chocolate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minerals."(97pts VM)</w:t>
      </w:r>
    </w:p>
    <w:p w14:paraId="0EAFE91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D8CED59" w14:textId="3F6205F8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29916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2018</w:t>
      </w:r>
    </w:p>
    <w:p w14:paraId="727A1D5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6A26AB" w14:textId="15CEC0AB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"...packs complex layers in the nose, with a fresh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bouquet of red and purple flowers, violets, lilac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sakura before overflowing with a fruit bowl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aromatics, including black raspberry,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and juicy plum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blackberry nuances,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shining through with a thoughtful frame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oak tones."(98pts)</w:t>
      </w:r>
    </w:p>
    <w:p w14:paraId="1F5A439E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4E0C18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29917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2019</w:t>
      </w:r>
    </w:p>
    <w:p w14:paraId="1D6DAD5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333438" w14:textId="79B8CFAC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"Full-bodied and with a ripe attack, velvety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sway with a glossy mouthfeel that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 and hedonistic, and the wine displays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structure with a generous frame. It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somersaults to an ever-evolving finish that bursts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laye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rs of complexity, finesse and richness.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What a stunning bottle! Bravo!"(99pts)</w:t>
      </w:r>
    </w:p>
    <w:p w14:paraId="1D67266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9382F8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2021</w:t>
      </w:r>
    </w:p>
    <w:p w14:paraId="1B8340A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5429E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8D73CB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29919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2023</w:t>
      </w:r>
    </w:p>
    <w:p w14:paraId="5441C14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A0977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20E04FF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29920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2016</w:t>
      </w:r>
    </w:p>
    <w:p w14:paraId="586830A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Galitzine Vineyard</w:t>
      </w:r>
    </w:p>
    <w:p w14:paraId="301FA84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427BEC" w14:textId="616114CF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"...lending seductive baking spices accents 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cherry and black raspberry expressions,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slight tartness on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finish."(96pts)</w:t>
      </w:r>
    </w:p>
    <w:p w14:paraId="4F9900C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BC079D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2017</w:t>
      </w:r>
    </w:p>
    <w:p w14:paraId="620DE3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Galitzine Vineyard</w:t>
      </w:r>
    </w:p>
    <w:p w14:paraId="49CB3B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51DE48" w14:textId="5D3A268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"Lastly, and I think the standout in the lineup in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2017, the 2017 Cabernet Sauvignon Galitzine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is an incredible wine that's a candidate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the wine of the vintage in 2017. Coming all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Red Mountain, its deep ruby/purple hue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mammoth-sized bouquet of white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candied violets, lead pencil shavings,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graphite, all grounded by loads of dark,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meaty black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blue fruits. This beauty is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has flawless balance, loads of ripe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and a great, great finish. It's more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 and structured than the Columbia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Valley release, so give bottles at least 4-5 years. It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will be a 30-year win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e."(98pts JD)</w:t>
      </w:r>
    </w:p>
    <w:p w14:paraId="79C9522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B61DF36" w14:textId="2E8BD26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29922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2018</w:t>
      </w:r>
    </w:p>
    <w:p w14:paraId="34BCFF3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Galitzine Vineyard</w:t>
      </w:r>
    </w:p>
    <w:p w14:paraId="5198EB8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319AEF" w14:textId="59DC42C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plenty of dark, red-berried expressions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of dusty plum and blackberry jus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before swaying with gorgeous oak notes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cinnamon, nutmeg and </w:t>
      </w:r>
      <w:r w:rsidR="00715F39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brûlée. There are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firm tannins across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palate."(98pts)</w:t>
      </w:r>
    </w:p>
    <w:p w14:paraId="63117CE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$65-85</w:t>
      </w:r>
    </w:p>
    <w:p w14:paraId="30F12E4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29923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2017</w:t>
      </w:r>
    </w:p>
    <w:p w14:paraId="2F88AEB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Palengat Vineyard</w:t>
      </w:r>
    </w:p>
    <w:p w14:paraId="29A344F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98E70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3FE4060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29924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2018</w:t>
      </w:r>
    </w:p>
    <w:p w14:paraId="29C9338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Palengat Vineyard</w:t>
      </w:r>
    </w:p>
    <w:p w14:paraId="26C9D5B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17F4D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3A18BA8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29925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2022</w:t>
      </w:r>
    </w:p>
    <w:p w14:paraId="61B82EB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Palengat, Mach One Vineyard Clone 685</w:t>
      </w:r>
    </w:p>
    <w:p w14:paraId="71E44D3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72F5B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B4888D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29926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Red - Vintage 2017</w:t>
      </w:r>
    </w:p>
    <w:p w14:paraId="28B6EF3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CVR</w:t>
      </w:r>
    </w:p>
    <w:p w14:paraId="0D03A03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254CC5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t $30-40</w:t>
      </w:r>
    </w:p>
    <w:p w14:paraId="34FEFAA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29927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Red - Vintage 2016</w:t>
      </w:r>
    </w:p>
    <w:p w14:paraId="34E2D7B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Palengat Vineyard</w:t>
      </w:r>
    </w:p>
    <w:p w14:paraId="7D7B969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4E429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1A5DFD11" w14:textId="2824D53B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2C236F7" w14:textId="703DB06B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29928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1986</w:t>
      </w:r>
    </w:p>
    <w:p w14:paraId="0FC367A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566BC41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isl, nl (Wines Located in Delaware)</w:t>
      </w:r>
    </w:p>
    <w:p w14:paraId="4098C0E8" w14:textId="6B917156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the most powerful and tannic Cos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d'Estournel made during the decade of the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eighties. The color is still an impressive, nearly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opaque dark ruby/purple. Except for some subtle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toasty vanillin o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ak and cassis, the nose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closed and unevolved. In the mouth this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wine, which exhibits no signs of evolution,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firmly structured with medium to full-body,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depth, and a hard, though not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abrasive, exceptionally long finish."(95pts)</w:t>
      </w:r>
    </w:p>
    <w:p w14:paraId="3F2D526F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8C0311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29929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Inglenook Cabernet Sauvignon - Vintage 1960</w:t>
      </w:r>
    </w:p>
    <w:p w14:paraId="1028CF4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bsl, outstanding color (Wines Located</w:t>
      </w:r>
    </w:p>
    <w:p w14:paraId="08A46A94" w14:textId="05342439" w:rsidR="00000000" w:rsidRDefault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="0023513D"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699617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53C164C" w14:textId="4512EAE5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29930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Inglenook Cabernet Sauvignon - Vintage 1967</w:t>
      </w:r>
    </w:p>
    <w:p w14:paraId="4D30512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dc, excellent color (Wines Located in </w:t>
      </w:r>
    </w:p>
    <w:p w14:paraId="51A716F2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281576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6CC17A6" w14:textId="281507B6" w:rsidR="00000000" w:rsidRPr="00715F39" w:rsidRDefault="0023513D" w:rsidP="00715F39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15F39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B4159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29931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2017</w:t>
      </w:r>
    </w:p>
    <w:p w14:paraId="5DAD3D5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Marnes, Grafe-Lecocq</w:t>
      </w:r>
    </w:p>
    <w:p w14:paraId="5A16F34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7F6E8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CC0811E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29932-29933</w:t>
      </w:r>
    </w:p>
    <w:p w14:paraId="602645B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29932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Ballentine Reserve Cabernet Sauvignon - Vintage 2021</w:t>
      </w:r>
    </w:p>
    <w:p w14:paraId="374CA9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1A61F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62DAB7A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29933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1186A9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0BE2C0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ACB89B" w14:textId="3EEC841A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29934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Cabernet Sauvignon - Vintage 2018</w:t>
      </w:r>
    </w:p>
    <w:p w14:paraId="1F32C98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VGS, Terroir Collection</w:t>
      </w:r>
    </w:p>
    <w:p w14:paraId="7A6A3B3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6EEB3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242CAB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29935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Clif Family Cabernet Sauvignon - 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Vintage 2019</w:t>
      </w:r>
    </w:p>
    <w:p w14:paraId="4768971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Croquet Vineyard</w:t>
      </w:r>
    </w:p>
    <w:p w14:paraId="127A274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4280C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9540B6B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29936-29937</w:t>
      </w:r>
    </w:p>
    <w:p w14:paraId="0846E4B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29936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Cabernet Sauvignon - Vintage 2021</w:t>
      </w:r>
    </w:p>
    <w:p w14:paraId="22C0CF9E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Hommage</w:t>
      </w:r>
    </w:p>
    <w:p w14:paraId="59E9AE6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D45C4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1E4750C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29937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46B06D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8F1D91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214A27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29938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Crosby Roamann Cabernet Sauvignon - Vintage 2018</w:t>
      </w:r>
    </w:p>
    <w:p w14:paraId="4526800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3C179E" w14:textId="6388382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2018 Cabernet Sauvignon speaks to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cooler growing season, with more 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fruits than the 2019. A blend of fruit sourced from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Calistoga and Coombsville, it's tighter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fresher, less mocha and more herbal but still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with a long, streamlined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1pts)</w:t>
      </w:r>
    </w:p>
    <w:p w14:paraId="596303E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4698B5C4" w14:textId="01CA1F3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29939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6B81F0A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9689B2" w14:textId="4E98B700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2019 Cabernet Sauvignon features deep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tobacco notes, backed by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 and cassis. It gives a brooding initial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impression, but it adds some brighter cherry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on the full-bodied palate. Richly textured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velvety on the finish, this mountain Cab is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example of its AVA, with ample energy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verve giving it at least 15 years of aging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potential."(93pts)</w:t>
      </w:r>
    </w:p>
    <w:p w14:paraId="682D674D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0E0D58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29940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3C6D879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 F3</w:t>
      </w:r>
    </w:p>
    <w:p w14:paraId="50F7B85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EA4996" w14:textId="37B8A0E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"There are just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66 cases of the 2019 Cabernet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Block F3, said to consistently produce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property's best lots. Mixed red and black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 appear on the nose, alongside bay leaf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shadings and touches of loamy earth. Full-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a texture somewhere between silky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velvety, this is nicely concentrated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with a vibrant, lingering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Super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stuff that should age well.(95+pts)</w:t>
      </w:r>
    </w:p>
    <w:p w14:paraId="2B15AAF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94C139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29941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Ellman Family Vineyards Cabernet Sauvignon - Vintage 2020</w:t>
      </w:r>
    </w:p>
    <w:p w14:paraId="7698E74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62EDF4E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D8EE8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642814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29942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2065BC3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Holy Smoke Vineyards</w:t>
      </w:r>
    </w:p>
    <w:p w14:paraId="79F31BE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0F34B7" w14:textId="44979AD1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2021 Cabernet Sauvignon Holy Smoke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comes from an Oakville site near Silver Oak.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bell pepper and greenish herbs accent a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mix of red and black cherries on the nose, while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medium to full-bodied palate is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silky, with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lovely texture and length."(91pts)</w:t>
      </w:r>
    </w:p>
    <w:p w14:paraId="6E663E2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36C1B3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29943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455BEE5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 of Sight Vineyard</w:t>
      </w:r>
    </w:p>
    <w:p w14:paraId="72D404CD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50C7E0" w14:textId="5FB6F962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"Another stylish, elegant single-vineyard offering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Flora Sprin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gs, the 2021 Cabernet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Out of Sight takes ripe black cherries,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then accents them with a judicious sprinkling of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cinnamon and allspice. It's medium to full-bodied,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framed by silky tannins and gentle acids, then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finishes long and harmonious."(93pts)</w:t>
      </w:r>
    </w:p>
    <w:p w14:paraId="0010C0C9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DC089CE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29944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7E7372C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Boar</w:t>
      </w:r>
    </w:p>
    <w:p w14:paraId="2E0867E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87211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20D928D" w14:textId="421D7560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29945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Fortunati Reserve Cabernet Sauvignon - Vintage 2019</w:t>
      </w:r>
    </w:p>
    <w:p w14:paraId="1DBBF63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E1E21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AAB7016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29946-29947</w:t>
      </w:r>
    </w:p>
    <w:p w14:paraId="2DF7CCC4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29946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Patel Cabernet Sauvignon - Vintage 2019</w:t>
      </w:r>
    </w:p>
    <w:p w14:paraId="16774DB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ECA55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68FE83B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29947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9CCC90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48976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E49140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29948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Cabernet Sauvignon - Vintage 2021</w:t>
      </w:r>
    </w:p>
    <w:p w14:paraId="2AA5076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Janeen</w:t>
      </w:r>
    </w:p>
    <w:p w14:paraId="1819313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81D310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48ADC9D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29949-29950</w:t>
      </w:r>
    </w:p>
    <w:p w14:paraId="7E3E37A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29949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Raymond Cabernet Sauvignon - Vintage 2021</w:t>
      </w:r>
    </w:p>
    <w:p w14:paraId="33EA83A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</w:t>
      </w:r>
    </w:p>
    <w:p w14:paraId="46C939C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B9F27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897860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29950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7FDFA1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6EF5C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D7B574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29951-29952</w:t>
      </w:r>
    </w:p>
    <w:p w14:paraId="4A58D4AB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29951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Rowen Wine Cabernet Sauvignon - Vintage 2019</w:t>
      </w:r>
    </w:p>
    <w:p w14:paraId="4CE3806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600L</w:t>
      </w:r>
    </w:p>
    <w:p w14:paraId="4EC2F3C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0EB76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79F3818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29952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237E1B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4DAD9A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DCFA5D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29953-29954</w:t>
      </w:r>
    </w:p>
    <w:p w14:paraId="6A7DB70C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29953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Vice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Cabernet Sauvignon - Vintage 2021</w:t>
      </w:r>
    </w:p>
    <w:p w14:paraId="73E42B7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Legacy</w:t>
      </w:r>
    </w:p>
    <w:p w14:paraId="1364417C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30F004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874853F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29954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92899C8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5A0439A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4E62C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29955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7A2F710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Abela Vineyard</w:t>
      </w:r>
    </w:p>
    <w:p w14:paraId="091047D4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50A056A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229E957" w14:textId="7F2CB446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29956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0CE974D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 District</w:t>
      </w:r>
    </w:p>
    <w:p w14:paraId="733330F7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EA790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731E0C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29957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Cabernet Sauvignon - Vintage 2020</w:t>
      </w:r>
    </w:p>
    <w:p w14:paraId="4F8906F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Rancho Pequeno</w:t>
      </w:r>
    </w:p>
    <w:p w14:paraId="56DCEF18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35FC9E" w14:textId="5FB8AFF3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"Scents of dark, loamy earth join black cherries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while the medium-bodied palate is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and silky in feel, finishing bright and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fresh, with a dusting of just-ripe tannins."(92+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6C28DF03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770056F9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29958-29959</w:t>
      </w:r>
    </w:p>
    <w:p w14:paraId="631579FA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29958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Valette Cabernet Sauvignon - Vintage 2021</w:t>
      </w:r>
    </w:p>
    <w:p w14:paraId="49F55ED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440A9C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E57FED3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29959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0D7E409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553D8A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AB5F07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29960-29961</w:t>
      </w:r>
    </w:p>
    <w:p w14:paraId="156959A6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29960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Volker Eisele Cabernet Sauvignon - Vintage 2019</w:t>
      </w:r>
    </w:p>
    <w:p w14:paraId="05A10170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V</w:t>
      </w:r>
    </w:p>
    <w:p w14:paraId="0CC0C7C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A25261" w14:textId="682D4D8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toasted herbs, blackcurrants, 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 and bark. Full-bodied with succulent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fruit. Silky tannins. A bit austere, but linear</w:t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long."(93pts JS)</w:t>
      </w:r>
    </w:p>
    <w:p w14:paraId="733F3697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B1E3983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29961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1913DC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FB669D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9C69C7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29962-29963</w:t>
      </w:r>
    </w:p>
    <w:p w14:paraId="1992E1D8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29962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Work Vineyard Cabernet Sauvignon - Vintage 2019</w:t>
      </w:r>
    </w:p>
    <w:p w14:paraId="32EEDA2F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Lamya's</w:t>
      </w:r>
    </w:p>
    <w:p w14:paraId="10351831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EDBE7B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EB154BE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29963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40CD19E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AD27702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2C750C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29964-29965</w:t>
      </w:r>
    </w:p>
    <w:p w14:paraId="6F9327CC" w14:textId="6C3BF9DF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29964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="00715F39"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Red - Vintage 2019</w:t>
      </w:r>
    </w:p>
    <w:p w14:paraId="7B6AA0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8F4A31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81E190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29965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5B342F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91BD4C5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BE4C68" w14:textId="710CCE73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29966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Chenoweth Pinot Noir - Vintage 2018</w:t>
      </w:r>
    </w:p>
    <w:p w14:paraId="1E85E629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Bootlegger's Hill</w:t>
      </w:r>
    </w:p>
    <w:p w14:paraId="11DB651A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C23E62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3EE00853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29967-29968</w:t>
      </w:r>
    </w:p>
    <w:p w14:paraId="33AC2002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29967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Croix Estate Pinot Noir - Vintage 2021</w:t>
      </w:r>
    </w:p>
    <w:p w14:paraId="6D54CDF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Stoetz Ridge Vineyard</w:t>
      </w:r>
    </w:p>
    <w:p w14:paraId="696F0D8B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6774F8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6FFF4860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29968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2F887580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107543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6F42F1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29969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Reserve Pinot Noir</w:t>
      </w:r>
    </w:p>
    <w:p w14:paraId="3A67C27C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Barn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9CEBF5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14F8D5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Maggy Hawk Pinot Noir</w:t>
      </w:r>
    </w:p>
    <w:p w14:paraId="439AF39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Jolie (Wines Located in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80F85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C44327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450FA51" w14:textId="77777777" w:rsidR="00000000" w:rsidRDefault="0023513D" w:rsidP="00715F39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29970-29971</w:t>
      </w:r>
    </w:p>
    <w:p w14:paraId="619FFCBF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29970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Haynes Syrah - Vintage 2021</w:t>
      </w:r>
    </w:p>
    <w:p w14:paraId="51B0070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Forgeron</w:t>
      </w:r>
    </w:p>
    <w:p w14:paraId="690A50A3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C466CA" w14:textId="77777777" w:rsidR="00000000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8A82A99" w14:textId="77777777" w:rsidR="00000000" w:rsidRDefault="0023513D" w:rsidP="00715F39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29971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67719E7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229A974" w14:textId="77777777" w:rsidR="00000000" w:rsidRDefault="0023513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56AEC5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29972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Merlot</w:t>
      </w:r>
    </w:p>
    <w:p w14:paraId="4F7B770F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E935CD4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65D1DD1" w14:textId="77777777" w:rsidR="00000000" w:rsidRPr="00715F39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Pinot Noir</w:t>
      </w:r>
    </w:p>
    <w:p w14:paraId="3D4D8483" w14:textId="77777777" w:rsidR="00000000" w:rsidRDefault="0023513D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E16829" w14:textId="77777777" w:rsidR="00000000" w:rsidRDefault="0023513D" w:rsidP="00715F3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65CD2E" w14:textId="77777777" w:rsidR="00000000" w:rsidRDefault="0023513D" w:rsidP="00715F39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F7D20D9" w14:textId="77777777" w:rsidR="00000000" w:rsidRPr="00715F39" w:rsidRDefault="0023513D" w:rsidP="00715F39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29973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Markham Merlot - Vintage 2019</w:t>
      </w:r>
    </w:p>
    <w:p w14:paraId="1E61F515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Yountville Ranch Vineyard</w:t>
      </w:r>
    </w:p>
    <w:p w14:paraId="2F03EEB6" w14:textId="77777777" w:rsidR="00000000" w:rsidRDefault="002351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E98BEA" w14:textId="77777777" w:rsidR="0023513D" w:rsidRDefault="0023513D" w:rsidP="00715F39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15F39">
        <w:rPr>
          <w:rFonts w:ascii="Times New Roman" w:hAnsi="Times New Roman"/>
          <w:noProof/>
          <w:sz w:val="24"/>
          <w:szCs w:val="24"/>
        </w:rPr>
        <w:tab/>
      </w:r>
      <w:r w:rsidRPr="00715F39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sectPr w:rsidR="0023513D" w:rsidSect="00715F39">
      <w:pgSz w:w="12240" w:h="15840" w:code="1"/>
      <w:pgMar w:top="720" w:right="720" w:bottom="720" w:left="72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F39"/>
    <w:rsid w:val="0023513D"/>
    <w:rsid w:val="0071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E0BDE3"/>
  <w14:defaultImageDpi w14:val="0"/>
  <w15:docId w15:val="{87771C62-7920-49B1-90D3-8BB72262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116</Pages>
  <Words>65287</Words>
  <Characters>372136</Characters>
  <Application>Microsoft Office Word</Application>
  <DocSecurity>0</DocSecurity>
  <Lines>3101</Lines>
  <Paragraphs>873</Paragraphs>
  <ScaleCrop>false</ScaleCrop>
  <Company/>
  <LinksUpToDate>false</LinksUpToDate>
  <CharactersWithSpaces>436550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2026-07-20T00:47:00Z</dcterms:created>
  <dcterms:modified xsi:type="dcterms:W3CDTF">2026-07-20T00:47:00Z</dcterms:modified>
</cp:coreProperties>
</file>